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审计人员年度工作总结【八篇】</w:t>
      </w:r>
      <w:bookmarkEnd w:id="1"/>
    </w:p>
    <w:p>
      <w:pPr>
        <w:jc w:val="center"/>
        <w:spacing w:before="0" w:after="450"/>
      </w:pPr>
      <w:r>
        <w:rPr>
          <w:rFonts w:ascii="Arial" w:hAnsi="Arial" w:eastAsia="Arial" w:cs="Arial"/>
          <w:color w:val="999999"/>
          <w:sz w:val="20"/>
          <w:szCs w:val="20"/>
        </w:rPr>
        <w:t xml:space="preserve">来源：网络  作者：红叶飘零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审计人员年度工作总结【八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审计人员年度工作总结【八篇】，仅供参考，大家一起来看看吧。[_TAG_h2]第一篇: 审计人员年度工作总结</w:t>
      </w:r>
    </w:p>
    <w:p>
      <w:pPr>
        <w:ind w:left="0" w:right="0" w:firstLine="560"/>
        <w:spacing w:before="450" w:after="450" w:line="312" w:lineRule="auto"/>
      </w:pPr>
      <w:r>
        <w:rPr>
          <w:rFonts w:ascii="宋体" w:hAnsi="宋体" w:eastAsia="宋体" w:cs="宋体"/>
          <w:color w:val="000"/>
          <w:sz w:val="28"/>
          <w:szCs w:val="28"/>
        </w:rPr>
        <w:t xml:space="preserve">　　20xx年，县审计局在县委、县政府的直接领导和上级审计部门的指导下，坚持以“三个代表”重要思想为指导，认真贯彻执行中央经济工作会议以及全国、盛市审计工作会议精神，紧紧围绕我县经济建设中心和社会发展大局，全面落实审计工作“二十字”方针，突出审计重点，加大审计力度，严格审计执法，通过全体审计人员的共同努力，圆满完成了年度审计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县政府永政[20xx]文75号精神，年初全县计划审计及调查40个项目；计划执行中，根据实际情况,对其中的部分项目进行了一定的调整，但总任务数不变。全年实际完成41个项目，完成计划的102.5%，其中：常规审计项目33个，经济责任审计项目2个，审计调查项目6个。审计查出的各项数据如下：</w:t>
      </w:r>
    </w:p>
    <w:p>
      <w:pPr>
        <w:ind w:left="0" w:right="0" w:firstLine="560"/>
        <w:spacing w:before="450" w:after="450" w:line="312" w:lineRule="auto"/>
      </w:pPr>
      <w:r>
        <w:rPr>
          <w:rFonts w:ascii="宋体" w:hAnsi="宋体" w:eastAsia="宋体" w:cs="宋体"/>
          <w:color w:val="000"/>
          <w:sz w:val="28"/>
          <w:szCs w:val="28"/>
        </w:rPr>
        <w:t xml:space="preserve">　　1、违规金额4207万元，其中：</w:t>
      </w:r>
    </w:p>
    <w:p>
      <w:pPr>
        <w:ind w:left="0" w:right="0" w:firstLine="560"/>
        <w:spacing w:before="450" w:after="450" w:line="312" w:lineRule="auto"/>
      </w:pPr>
      <w:r>
        <w:rPr>
          <w:rFonts w:ascii="宋体" w:hAnsi="宋体" w:eastAsia="宋体" w:cs="宋体"/>
          <w:color w:val="000"/>
          <w:sz w:val="28"/>
          <w:szCs w:val="28"/>
        </w:rPr>
        <w:t xml:space="preserve">　　①应交财政1103万元（其中罚没、税收金额31万元），已全部上缴入库，比去年598万元增加505万元，增长84.45%；</w:t>
      </w:r>
    </w:p>
    <w:p>
      <w:pPr>
        <w:ind w:left="0" w:right="0" w:firstLine="560"/>
        <w:spacing w:before="450" w:after="450" w:line="312" w:lineRule="auto"/>
      </w:pPr>
      <w:r>
        <w:rPr>
          <w:rFonts w:ascii="宋体" w:hAnsi="宋体" w:eastAsia="宋体" w:cs="宋体"/>
          <w:color w:val="000"/>
          <w:sz w:val="28"/>
          <w:szCs w:val="28"/>
        </w:rPr>
        <w:t xml:space="preserve">　　②核减工程结算从而减少财政拨款1465万元，比去年7万元增加1458万元；</w:t>
      </w:r>
    </w:p>
    <w:p>
      <w:pPr>
        <w:ind w:left="0" w:right="0" w:firstLine="560"/>
        <w:spacing w:before="450" w:after="450" w:line="312" w:lineRule="auto"/>
      </w:pPr>
      <w:r>
        <w:rPr>
          <w:rFonts w:ascii="宋体" w:hAnsi="宋体" w:eastAsia="宋体" w:cs="宋体"/>
          <w:color w:val="000"/>
          <w:sz w:val="28"/>
          <w:szCs w:val="28"/>
        </w:rPr>
        <w:t xml:space="preserve">　　③归还原渠道资金7万元；</w:t>
      </w:r>
    </w:p>
    <w:p>
      <w:pPr>
        <w:ind w:left="0" w:right="0" w:firstLine="560"/>
        <w:spacing w:before="450" w:after="450" w:line="312" w:lineRule="auto"/>
      </w:pPr>
      <w:r>
        <w:rPr>
          <w:rFonts w:ascii="宋体" w:hAnsi="宋体" w:eastAsia="宋体" w:cs="宋体"/>
          <w:color w:val="000"/>
          <w:sz w:val="28"/>
          <w:szCs w:val="28"/>
        </w:rPr>
        <w:t xml:space="preserve">　　④调账处理金额1222万元。</w:t>
      </w:r>
    </w:p>
    <w:p>
      <w:pPr>
        <w:ind w:left="0" w:right="0" w:firstLine="560"/>
        <w:spacing w:before="450" w:after="450" w:line="312" w:lineRule="auto"/>
      </w:pPr>
      <w:r>
        <w:rPr>
          <w:rFonts w:ascii="宋体" w:hAnsi="宋体" w:eastAsia="宋体" w:cs="宋体"/>
          <w:color w:val="000"/>
          <w:sz w:val="28"/>
          <w:szCs w:val="28"/>
        </w:rPr>
        <w:t xml:space="preserve">　　2、应纠正金额679万元。</w:t>
      </w:r>
    </w:p>
    <w:p>
      <w:pPr>
        <w:ind w:left="0" w:right="0" w:firstLine="560"/>
        <w:spacing w:before="450" w:after="450" w:line="312" w:lineRule="auto"/>
      </w:pPr>
      <w:r>
        <w:rPr>
          <w:rFonts w:ascii="宋体" w:hAnsi="宋体" w:eastAsia="宋体" w:cs="宋体"/>
          <w:color w:val="000"/>
          <w:sz w:val="28"/>
          <w:szCs w:val="28"/>
        </w:rPr>
        <w:t xml:space="preserve">　　一年来的审计成果突出体现了四个特点：</w:t>
      </w:r>
    </w:p>
    <w:p>
      <w:pPr>
        <w:ind w:left="0" w:right="0" w:firstLine="560"/>
        <w:spacing w:before="450" w:after="450" w:line="312" w:lineRule="auto"/>
      </w:pPr>
      <w:r>
        <w:rPr>
          <w:rFonts w:ascii="宋体" w:hAnsi="宋体" w:eastAsia="宋体" w:cs="宋体"/>
          <w:color w:val="000"/>
          <w:sz w:val="28"/>
          <w:szCs w:val="28"/>
        </w:rPr>
        <w:t xml:space="preserve">　　一是本级预算执行情况和乡镇决算审计实现新突破。本级财政预算执行情况审计工作全面加强，乡镇财政、财务收支审计工作平稳推进，合计增加财政收入1082万元,比去年582万元增加500万元，增长85.91%，核实了财政收支，分析了违纪问题，展开了分析评价，提出了改进建议。</w:t>
      </w:r>
    </w:p>
    <w:p>
      <w:pPr>
        <w:ind w:left="0" w:right="0" w:firstLine="560"/>
        <w:spacing w:before="450" w:after="450" w:line="312" w:lineRule="auto"/>
      </w:pPr>
      <w:r>
        <w:rPr>
          <w:rFonts w:ascii="宋体" w:hAnsi="宋体" w:eastAsia="宋体" w:cs="宋体"/>
          <w:color w:val="000"/>
          <w:sz w:val="28"/>
          <w:szCs w:val="28"/>
        </w:rPr>
        <w:t xml:space="preserve">　　二是行政企事业单位财务收支审计拓展新局面。充分发挥行政事业审计、农林水审计和企业审计的行业审计的职能作用,通过对行政部门、事业单位、国有企业的财务收支和农综开发资金、世行亚行贷款等项目实施审计监督，开展中外合资合作企业财务、农电运营利润、三峡移民安置资金、乡镇教育经费投入、住房公积金和政府外债等专项审计调查，在加强单位财务管理、改进企业经营运转、确保专项资金安全等方面取得了显著的成绩。</w:t>
      </w:r>
    </w:p>
    <w:p>
      <w:pPr>
        <w:ind w:left="0" w:right="0" w:firstLine="560"/>
        <w:spacing w:before="450" w:after="450" w:line="312" w:lineRule="auto"/>
      </w:pPr>
      <w:r>
        <w:rPr>
          <w:rFonts w:ascii="宋体" w:hAnsi="宋体" w:eastAsia="宋体" w:cs="宋体"/>
          <w:color w:val="000"/>
          <w:sz w:val="28"/>
          <w:szCs w:val="28"/>
        </w:rPr>
        <w:t xml:space="preserve">　　三是固定资产投资审计跃上新台阶。采劝审计决算资料与核对工程现场相结合、强化审计职能与发挥专业技术相统一、业主单位与施工企业相协调”的办法,开展我县“三条公路”和部分防洪堤的工程决算审计，审计项目原决算总额13137万元，对其中因虚增数量、高套定额、核算错误等问题造成的虚增工程造价部分予以核减，从而节约了基建投入，减少了财政拨款。合计核减工程造价1465万元，其中“三条公路”工程原决算造价12811万元，审计核减造价1458万元，核减率达11.38%，创下我县工程审计核减金额、核减率的最高纪录。</w:t>
      </w:r>
    </w:p>
    <w:p>
      <w:pPr>
        <w:ind w:left="0" w:right="0" w:firstLine="560"/>
        <w:spacing w:before="450" w:after="450" w:line="312" w:lineRule="auto"/>
      </w:pPr>
      <w:r>
        <w:rPr>
          <w:rFonts w:ascii="宋体" w:hAnsi="宋体" w:eastAsia="宋体" w:cs="宋体"/>
          <w:color w:val="000"/>
          <w:sz w:val="28"/>
          <w:szCs w:val="28"/>
        </w:rPr>
        <w:t xml:space="preserve">　　四是经济责任审计迈出新步伐。县委、县政府高度重视经济责任审计工作，20xx年5月制定下发了《中共永春县委、永春县人民政府关于进一步贯彻执行中央经济责任审计两个暂行规定的实施意见》（永委[20xx]67号）。根据上级审计部门和县政府的委托，认真执行中央关于经济责任审计两个《暂行规定》，分别开展了一个事业单位领导干部和一个国有企业领导人员的任期经济责任审计工作，为推进我县今后的经济责任审计工作初步探索了方法，积累了经验，奠定了基矗</w:t>
      </w:r>
    </w:p>
    <w:p>
      <w:pPr>
        <w:ind w:left="0" w:right="0" w:firstLine="560"/>
        <w:spacing w:before="450" w:after="450" w:line="312" w:lineRule="auto"/>
      </w:pPr>
      <w:r>
        <w:rPr>
          <w:rFonts w:ascii="宋体" w:hAnsi="宋体" w:eastAsia="宋体" w:cs="宋体"/>
          <w:color w:val="000"/>
          <w:sz w:val="28"/>
          <w:szCs w:val="28"/>
        </w:rPr>
        <w:t xml:space="preserve">　　这些成绩的取得，是县委、县政府正确领导的结果，是社会各界理解、配合、支持的结果，是审计部门和审计人员依法审计、廉洁从审、团结拼搏、勤奋工作的结果。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过去的一年，县审计局立足实际，开拓创新，组织干部职工加强学习，坚持边工作边学习，以学习推动工作，在工作中巩固提高，依法审计，廉洁从审，扎实推进审计各项工作，主要有：</w:t>
      </w:r>
    </w:p>
    <w:p>
      <w:pPr>
        <w:ind w:left="0" w:right="0" w:firstLine="560"/>
        <w:spacing w:before="450" w:after="450" w:line="312" w:lineRule="auto"/>
      </w:pPr>
      <w:r>
        <w:rPr>
          <w:rFonts w:ascii="宋体" w:hAnsi="宋体" w:eastAsia="宋体" w:cs="宋体"/>
          <w:color w:val="000"/>
          <w:sz w:val="28"/>
          <w:szCs w:val="28"/>
        </w:rPr>
        <w:t xml:space="preserve">　　1、坚持正确方针，围绕年度审计计划，认真履行职责。围绕我县经济工作中心，精心制定审计计划，继续坚持“全面审计，突出重点”的方针，切实做到全面审计、不留死角，深入审计、不走过场，重点审计、注重质量，及时审计、提高时效，严格执行审计法规和审计作业准则，认真履行审计职责，做好每个项目计划的组织实施。</w:t>
      </w:r>
    </w:p>
    <w:p>
      <w:pPr>
        <w:ind w:left="0" w:right="0" w:firstLine="560"/>
        <w:spacing w:before="450" w:after="450" w:line="312" w:lineRule="auto"/>
      </w:pPr>
      <w:r>
        <w:rPr>
          <w:rFonts w:ascii="宋体" w:hAnsi="宋体" w:eastAsia="宋体" w:cs="宋体"/>
          <w:color w:val="000"/>
          <w:sz w:val="28"/>
          <w:szCs w:val="28"/>
        </w:rPr>
        <w:t xml:space="preserve">　　2、坚持开拓创新，推进审计事业改革，严格审计执法。根据《审计法》有关规定，结合我县实际，深化审计改革。一是改革审理办法，建立审计业务会议制度。推行“分组实施、质量互检、集中审理、会议决定”的审计业务审理新办法。二是改革审计小组组成办法。打破传统的股室界线，对重大项目的审计，实行跨股联合审计，集中力量，重点突破，在增强审计干部整体作战意识的同时，让全体审计干部得到不同行业、不同项目的审计实践和业务技能锻炼。三是严格审计执法。对审计查出的违法违规行为，依法给予处理处罚上，加大回访工作力度，跟踪检查审计决定和审计意见的执行落实情况，做好后续审计工作。</w:t>
      </w:r>
    </w:p>
    <w:p>
      <w:pPr>
        <w:ind w:left="0" w:right="0" w:firstLine="560"/>
        <w:spacing w:before="450" w:after="450" w:line="312" w:lineRule="auto"/>
      </w:pPr>
      <w:r>
        <w:rPr>
          <w:rFonts w:ascii="宋体" w:hAnsi="宋体" w:eastAsia="宋体" w:cs="宋体"/>
          <w:color w:val="000"/>
          <w:sz w:val="28"/>
          <w:szCs w:val="28"/>
        </w:rPr>
        <w:t xml:space="preserve">　　3、坚持拓展成果，加大审计宣传力度，增强审计职能。一是认真、准确、及时地完成县委、县政府交办的事项，积极参与全县教育系统财务规范管理、县自来水公司内部改制、县住房公积金管理体制改革、五里街商会和部分驻外机构有关问题的调研工作。二是与纪检、监察、财政等职能部门一道，积极参与对我县工程建设、政府采购活动的监督管理工作。三是加强审计宣传工作。编办《永春审计》33期，刊发各类专稿、信息57条，其中：被各级刊物采用的47条。四是增强审计职能。针对审计中发现的突出问题和重点事项，以专题呈阅件的形式，向县主要领导报告情况、分析原因、提出建议。全年上报专题呈阅件6件，其中县主要领导作出批示的4件，为我县加强宏观调控做出了贡献。五是加强审计统计分析，完成专题调查报告6篇。</w:t>
      </w:r>
    </w:p>
    <w:p>
      <w:pPr>
        <w:ind w:left="0" w:right="0" w:firstLine="560"/>
        <w:spacing w:before="450" w:after="450" w:line="312" w:lineRule="auto"/>
      </w:pPr>
      <w:r>
        <w:rPr>
          <w:rFonts w:ascii="宋体" w:hAnsi="宋体" w:eastAsia="宋体" w:cs="宋体"/>
          <w:color w:val="000"/>
          <w:sz w:val="28"/>
          <w:szCs w:val="28"/>
        </w:rPr>
        <w:t xml:space="preserve">　　4、坚持规范管理，加强内部制度建设，强化制度约束。推行制度管人，强化制度约束。在探索和实践的基础上，研究修订或重申了包括审计业务文书办理审批传递管理、审计人员职业道德和工作纪律、审计组长岗位目标责任制、审计机关审核工作、审计局学习制度、小车管理、信息工作等方面工作的十项规章制度，使审计工作走上规范化的轨道，不断推动审计各项工作向纵深发展。</w:t>
      </w:r>
    </w:p>
    <w:p>
      <w:pPr>
        <w:ind w:left="0" w:right="0" w:firstLine="560"/>
        <w:spacing w:before="450" w:after="450" w:line="312" w:lineRule="auto"/>
      </w:pPr>
      <w:r>
        <w:rPr>
          <w:rFonts w:ascii="宋体" w:hAnsi="宋体" w:eastAsia="宋体" w:cs="宋体"/>
          <w:color w:val="000"/>
          <w:sz w:val="28"/>
          <w:szCs w:val="28"/>
        </w:rPr>
        <w:t xml:space="preserve">　　5、坚持严格要求，完善内外监督机制，狠抓廉政建设。廉洁勤政是审计部门工作人员的生命线，为做好防微杜渐工作，结合上级的有关规定，一是推行审计公示制度。从4月1日起，全面推行审计公示制度，鼓励和欢迎干部群众向审计组反映被审计单位执行财纪律方面的情况的同时，对审计人员依法审计、廉洁从审、秉公执法情况进行及时有效全方位的监督。二是强化机关效能建设。出台了《永春县审计局机关工作人员绩效考评实施方案》，建立以实绩为核心的干部评价标准，实行定量考评与定性考评相结合的办法，推进审计机关效能建设，进一步调动机关工作人员的积极性和创造性，不断提高勤政为民的质量和水平。三是重申并完善审计组、审计人员的从审纪律。制定“十二不准”规定，随同审计项目印发《审计组和审计人员执行审计纪律情况反馈表》，征询被审计单位的意见。</w:t>
      </w:r>
    </w:p>
    <w:p>
      <w:pPr>
        <w:ind w:left="0" w:right="0" w:firstLine="560"/>
        <w:spacing w:before="450" w:after="450" w:line="312" w:lineRule="auto"/>
      </w:pPr>
      <w:r>
        <w:rPr>
          <w:rFonts w:ascii="宋体" w:hAnsi="宋体" w:eastAsia="宋体" w:cs="宋体"/>
          <w:color w:val="000"/>
          <w:sz w:val="28"/>
          <w:szCs w:val="28"/>
        </w:rPr>
        <w:t xml:space="preserve">　　6、坚持与时俱进，加强部门自身建设，提高干部素质。一是继续抓好\"三个代表\"重要思想的学习教育活动，重点抓好回访复查工作，组织干部职工深入学习“5·31”讲话精神，学习贯彻十六大精神。二是按照党委会的要求，及时抓好局支部的换届选举工作，加强支部建设。三是完成局机关工会的换届选举工作，积极维护好干部职工的精神和物质利益。四是努力完善办公设备，添置了一批电脑计算机，举办计算机审计技术培训班，提升微机审计工作水平。五是组织干部职工参加审计业务知识培训，鼓励和支持干部职工通过自学、党校函授学习等途径提高自身理论知识水平和业务技能，增强做好审计工作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我县审计工作的指导思想是坚持以“三个代表”重要思想为指导，认真学习贯彻十六大精神，紧紧围绕全面建设小康社会的奋斗目标，按照“全面审计，突出重点”的要求，认清形势，振奋精神，与时俱进，开拓创新，以新的思路谋求审计发展，新的突破促进审计改革，新的举措推动审计工作，为我县的经济发展和社会进步做贡献。具体工作要求是：</w:t>
      </w:r>
    </w:p>
    <w:p>
      <w:pPr>
        <w:ind w:left="0" w:right="0" w:firstLine="560"/>
        <w:spacing w:before="450" w:after="450" w:line="312" w:lineRule="auto"/>
      </w:pPr>
      <w:r>
        <w:rPr>
          <w:rFonts w:ascii="宋体" w:hAnsi="宋体" w:eastAsia="宋体" w:cs="宋体"/>
          <w:color w:val="000"/>
          <w:sz w:val="28"/>
          <w:szCs w:val="28"/>
        </w:rPr>
        <w:t xml:space="preserve">　　1、继续以规范财政预算执行和财政收支行为为重点，全面加大“同级审”和乡镇决算审计工作力度。</w:t>
      </w:r>
    </w:p>
    <w:p>
      <w:pPr>
        <w:ind w:left="0" w:right="0" w:firstLine="560"/>
        <w:spacing w:before="450" w:after="450" w:line="312" w:lineRule="auto"/>
      </w:pPr>
      <w:r>
        <w:rPr>
          <w:rFonts w:ascii="宋体" w:hAnsi="宋体" w:eastAsia="宋体" w:cs="宋体"/>
          <w:color w:val="000"/>
          <w:sz w:val="28"/>
          <w:szCs w:val="28"/>
        </w:rPr>
        <w:t xml:space="preserve">　　2、继续以查处“小金库”和审查收支两条线贯彻落实情况为重点，实施对县直行政事业单位财务收支审计。</w:t>
      </w:r>
    </w:p>
    <w:p>
      <w:pPr>
        <w:ind w:left="0" w:right="0" w:firstLine="560"/>
        <w:spacing w:before="450" w:after="450" w:line="312" w:lineRule="auto"/>
      </w:pPr>
      <w:r>
        <w:rPr>
          <w:rFonts w:ascii="宋体" w:hAnsi="宋体" w:eastAsia="宋体" w:cs="宋体"/>
          <w:color w:val="000"/>
          <w:sz w:val="28"/>
          <w:szCs w:val="28"/>
        </w:rPr>
        <w:t xml:space="preserve">　　3、继续以促进专项资金专款专用为重点，加强农林水等系统或项目资金的审计工作。</w:t>
      </w:r>
    </w:p>
    <w:p>
      <w:pPr>
        <w:ind w:left="0" w:right="0" w:firstLine="560"/>
        <w:spacing w:before="450" w:after="450" w:line="312" w:lineRule="auto"/>
      </w:pPr>
      <w:r>
        <w:rPr>
          <w:rFonts w:ascii="宋体" w:hAnsi="宋体" w:eastAsia="宋体" w:cs="宋体"/>
          <w:color w:val="000"/>
          <w:sz w:val="28"/>
          <w:szCs w:val="28"/>
        </w:rPr>
        <w:t xml:space="preserve">　　4、继续以规范财务行为推进生产经营为重点，做好企业资产、负债、损益情况的审计工作。</w:t>
      </w:r>
    </w:p>
    <w:p>
      <w:pPr>
        <w:ind w:left="0" w:right="0" w:firstLine="560"/>
        <w:spacing w:before="450" w:after="450" w:line="312" w:lineRule="auto"/>
      </w:pPr>
      <w:r>
        <w:rPr>
          <w:rFonts w:ascii="宋体" w:hAnsi="宋体" w:eastAsia="宋体" w:cs="宋体"/>
          <w:color w:val="000"/>
          <w:sz w:val="28"/>
          <w:szCs w:val="28"/>
        </w:rPr>
        <w:t xml:space="preserve">　　5、继续以核实工程造价节约财政资金为重点，完成县重点工程等项目的国有资产投资审计。</w:t>
      </w:r>
    </w:p>
    <w:p>
      <w:pPr>
        <w:ind w:left="0" w:right="0" w:firstLine="560"/>
        <w:spacing w:before="450" w:after="450" w:line="312" w:lineRule="auto"/>
      </w:pPr>
      <w:r>
        <w:rPr>
          <w:rFonts w:ascii="宋体" w:hAnsi="宋体" w:eastAsia="宋体" w:cs="宋体"/>
          <w:color w:val="000"/>
          <w:sz w:val="28"/>
          <w:szCs w:val="28"/>
        </w:rPr>
        <w:t xml:space="preserve">　　6、继续以增强审计职能扩大审计覆盖面为重点，推进经济责任审计工作，积极为县委、县政府的宏观调控服务。</w:t>
      </w:r>
    </w:p>
    <w:p>
      <w:pPr>
        <w:ind w:left="0" w:right="0" w:firstLine="560"/>
        <w:spacing w:before="450" w:after="450" w:line="312" w:lineRule="auto"/>
      </w:pPr>
      <w:r>
        <w:rPr>
          <w:rFonts w:ascii="宋体" w:hAnsi="宋体" w:eastAsia="宋体" w:cs="宋体"/>
          <w:color w:val="000"/>
          <w:sz w:val="28"/>
          <w:szCs w:val="28"/>
        </w:rPr>
        <w:t xml:space="preserve">　　7、继续以摸清家底掌握情况为重点，开展乡镇政府负债情况等项目的专项审计调查。</w:t>
      </w:r>
    </w:p>
    <w:p>
      <w:pPr>
        <w:ind w:left="0" w:right="0" w:firstLine="560"/>
        <w:spacing w:before="450" w:after="450" w:line="312" w:lineRule="auto"/>
      </w:pPr>
      <w:r>
        <w:rPr>
          <w:rFonts w:ascii="宋体" w:hAnsi="宋体" w:eastAsia="宋体" w:cs="宋体"/>
          <w:color w:val="000"/>
          <w:sz w:val="28"/>
          <w:szCs w:val="28"/>
        </w:rPr>
        <w:t xml:space="preserve">　　8、继续以学习贯彻十六大精神努力实践“三个代表”重要思想为重点，全面加强部门建设、队伍建设、质量建设、审计宣传等工作，全面提高审计业务水平。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审计人员年度工作总结</w:t>
      </w:r>
    </w:p>
    <w:p>
      <w:pPr>
        <w:ind w:left="0" w:right="0" w:firstLine="560"/>
        <w:spacing w:before="450" w:after="450" w:line="312" w:lineRule="auto"/>
      </w:pPr>
      <w:r>
        <w:rPr>
          <w:rFonts w:ascii="宋体" w:hAnsi="宋体" w:eastAsia="宋体" w:cs="宋体"/>
          <w:color w:val="000"/>
          <w:sz w:val="28"/>
          <w:szCs w:val="28"/>
        </w:rPr>
        <w:t xml:space="preserve">　　xxxx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xx电厂的内控缺陷整改情况监督、xx电厂热值差专项审计及xx、xx电厂的厂内费用及损耗专项审计，出具审计报告10篇，提出审计建议或意见40余条，得到分公司领导及同事的肯定。除分公司系统内的审计项目外，还圆满地完成了xx电厂的任中审计、股份公司借调的xx电力检修公司离任审计和x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x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审计人员年度工作总结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xx、xx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20xx年，xxx原总经理、xxx副总经理岗位变动，根据集团公司安排进行离任审计，对其任期内经营目标的完成、经营、资产管理等进行全面评价，为集团人事考核带给参考。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审计人员年度工作总结</w:t>
      </w:r>
    </w:p>
    <w:p>
      <w:pPr>
        <w:ind w:left="0" w:right="0" w:firstLine="560"/>
        <w:spacing w:before="450" w:after="450" w:line="312" w:lineRule="auto"/>
      </w:pPr>
      <w:r>
        <w:rPr>
          <w:rFonts w:ascii="宋体" w:hAnsi="宋体" w:eastAsia="宋体" w:cs="宋体"/>
          <w:color w:val="000"/>
          <w:sz w:val="28"/>
          <w:szCs w:val="28"/>
        </w:rPr>
        <w:t xml:space="preserve">　　20xx年，在学校党委、行政的领导下，在省教育厅审计处的指导下，审计处按照《教育系统内部审计工作规定》的各项要求，坚持“围绕中心、服务大局、防范风险、提高效益”的工作方针，认真履行部门职责。根据年度审计工作要点和领导的安排，审计处不断加强自身建设，规范审计工作程序，主要开展了二级部门的财务收支审计及审计调查、审计干部学院建设项目跟踪审计、小额基建维修工程结算审计、优势学科建设专项资金跟踪审计；认真落实省教育厅布置的审计质量检查等工作。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（一）工程审计工作</w:t>
      </w:r>
    </w:p>
    <w:p>
      <w:pPr>
        <w:ind w:left="0" w:right="0" w:firstLine="560"/>
        <w:spacing w:before="450" w:after="450" w:line="312" w:lineRule="auto"/>
      </w:pPr>
      <w:r>
        <w:rPr>
          <w:rFonts w:ascii="宋体" w:hAnsi="宋体" w:eastAsia="宋体" w:cs="宋体"/>
          <w:color w:val="000"/>
          <w:sz w:val="28"/>
          <w:szCs w:val="28"/>
        </w:rPr>
        <w:t xml:space="preserve">　　继续做好审计干部教育学院建设工程跟踪审计工作。为保障审计干部教育学院建设工程的顺利进行，学校专门成立了审干院建设工程监察审计办公室，开展跟踪审计工作。监审办通过招标的方式，聘请两家工程建设造价咨询机构对招标文件、合同、协议、工程签证、工程款支付等事项进行审核。监审办通过参加工程例会、基建招标工作小组会议、开标评标会和各种谈判等形式，加强对工程管理和物资设备采购工作的监督。20xx年，监审办监督了审干院工程所有公开招标项目，审核合同9份；监督采购谈判55次，审核合同44份。</w:t>
      </w:r>
    </w:p>
    <w:p>
      <w:pPr>
        <w:ind w:left="0" w:right="0" w:firstLine="560"/>
        <w:spacing w:before="450" w:after="450" w:line="312" w:lineRule="auto"/>
      </w:pPr>
      <w:r>
        <w:rPr>
          <w:rFonts w:ascii="宋体" w:hAnsi="宋体" w:eastAsia="宋体" w:cs="宋体"/>
          <w:color w:val="000"/>
          <w:sz w:val="28"/>
          <w:szCs w:val="28"/>
        </w:rPr>
        <w:t xml:space="preserve">　　认真开展零星维修工程结算审计工作。根据零星基建、维修工程类别多，施工操作不标准的特点，审计处长期聘用两名造价工程师对该类项目进行审计。在审计过程中，审计处特别注重送审程序的规范性和送审资料的完整性等问题，坚持实事求是和依法依规审计的原则，维护了学校的利益，提高了基建资金的使用效益。全年共审计零星维修工程项目40项，送审造价734.19万元，审减额47万元，审减率为6.4%。此外，审计处还对敏行楼改造工程、莫愁校区行政楼以及教学楼进行改造工程开展跟踪审计，促进了这些工程项目的规范管理和顺利进行。</w:t>
      </w:r>
    </w:p>
    <w:p>
      <w:pPr>
        <w:ind w:left="0" w:right="0" w:firstLine="560"/>
        <w:spacing w:before="450" w:after="450" w:line="312" w:lineRule="auto"/>
      </w:pPr>
      <w:r>
        <w:rPr>
          <w:rFonts w:ascii="宋体" w:hAnsi="宋体" w:eastAsia="宋体" w:cs="宋体"/>
          <w:color w:val="000"/>
          <w:sz w:val="28"/>
          <w:szCs w:val="28"/>
        </w:rPr>
        <w:t xml:space="preserve">　　（二）财务审计工作与审计调查工作</w:t>
      </w:r>
    </w:p>
    <w:p>
      <w:pPr>
        <w:ind w:left="0" w:right="0" w:firstLine="560"/>
        <w:spacing w:before="450" w:after="450" w:line="312" w:lineRule="auto"/>
      </w:pPr>
      <w:r>
        <w:rPr>
          <w:rFonts w:ascii="宋体" w:hAnsi="宋体" w:eastAsia="宋体" w:cs="宋体"/>
          <w:color w:val="000"/>
          <w:sz w:val="28"/>
          <w:szCs w:val="28"/>
        </w:rPr>
        <w:t xml:space="preserve">　　按照上级规定实施两项财务审计工作。根据教育厅审计处的要求和我校20xx年的审计计划，对学校总务委员会和印刷厂2023年度财务报表进行了审计，审计资金总额3944.42万元，针对审计中发现的问题，提出审计建议8条，促进了被审计单位的财务管理的规范化及其内部控制制度的完善。</w:t>
      </w:r>
    </w:p>
    <w:p>
      <w:pPr>
        <w:ind w:left="0" w:right="0" w:firstLine="560"/>
        <w:spacing w:before="450" w:after="450" w:line="312" w:lineRule="auto"/>
      </w:pPr>
      <w:r>
        <w:rPr>
          <w:rFonts w:ascii="宋体" w:hAnsi="宋体" w:eastAsia="宋体" w:cs="宋体"/>
          <w:color w:val="000"/>
          <w:sz w:val="28"/>
          <w:szCs w:val="28"/>
        </w:rPr>
        <w:t xml:space="preserve">　　完成8位处级干部的经济责任审计工作。在2023年工作的基础上，本年度完成了8位处级干部经济责任审计的报告撰写和意见征求工作。同时将经济责任审计情况进行汇总，并向有关领导进行汇报，促进了学校干部管理与监督工作。</w:t>
      </w:r>
    </w:p>
    <w:p>
      <w:pPr>
        <w:ind w:left="0" w:right="0" w:firstLine="560"/>
        <w:spacing w:before="450" w:after="450" w:line="312" w:lineRule="auto"/>
      </w:pPr>
      <w:r>
        <w:rPr>
          <w:rFonts w:ascii="宋体" w:hAnsi="宋体" w:eastAsia="宋体" w:cs="宋体"/>
          <w:color w:val="000"/>
          <w:sz w:val="28"/>
          <w:szCs w:val="28"/>
        </w:rPr>
        <w:t xml:space="preserve">　　开展审计调查，促进学校管理。在年度财务报表审计的基础上，审计处对总务委员会2023年度为学校提供的有偿服务项目和薪酬方案的执行情况进行了审计调查。审计人员查阅了有关文件、协议和会计凭证，约谈了有关工作人员，对相关项目的成本支出进行了分析测算，对管理流程进行了实地调研。通过审计调查，审计人员进一步了解了总务委员会内部控制制度及其执行情况，指出了其中存在的问题，并提出了相应的审计建议。</w:t>
      </w:r>
    </w:p>
    <w:p>
      <w:pPr>
        <w:ind w:left="0" w:right="0" w:firstLine="560"/>
        <w:spacing w:before="450" w:after="450" w:line="312" w:lineRule="auto"/>
      </w:pPr>
      <w:r>
        <w:rPr>
          <w:rFonts w:ascii="宋体" w:hAnsi="宋体" w:eastAsia="宋体" w:cs="宋体"/>
          <w:color w:val="000"/>
          <w:sz w:val="28"/>
          <w:szCs w:val="28"/>
        </w:rPr>
        <w:t xml:space="preserve">　　（三）优势学科建设专项资金跟踪审计工作</w:t>
      </w:r>
    </w:p>
    <w:p>
      <w:pPr>
        <w:ind w:left="0" w:right="0" w:firstLine="560"/>
        <w:spacing w:before="450" w:after="450" w:line="312" w:lineRule="auto"/>
      </w:pPr>
      <w:r>
        <w:rPr>
          <w:rFonts w:ascii="宋体" w:hAnsi="宋体" w:eastAsia="宋体" w:cs="宋体"/>
          <w:color w:val="000"/>
          <w:sz w:val="28"/>
          <w:szCs w:val="28"/>
        </w:rPr>
        <w:t xml:space="preserve">　　继续做好我校“审计科学与技术”优势学科建设专项资金的日常跟踪审计工作。20xx年度，根据人员变动调整了审计组成员，修订了审计工作方案，重点审计了预算的编制与执行情况。审计结果表明，截止20xx年末，优势学科建设资金预算拨款1350万元，校财务处能够及时足额将资金拨付到位；支出507.74万元。除部分子项目未能及时将项目经费安排使用外，我校优势学科资金的管理使用认真执行了《江苏省高校优势学科建设工程专项资金管理暂行办法》和学校制订的优势学科建设资金使用流程等内部控制程序，能够做到专款专用，涉及政府采购的设备购置均按照学校规定统一进行政府采购，未发现挤占挪用和其他违规违纪现象。</w:t>
      </w:r>
    </w:p>
    <w:p>
      <w:pPr>
        <w:ind w:left="0" w:right="0" w:firstLine="560"/>
        <w:spacing w:before="450" w:after="450" w:line="312" w:lineRule="auto"/>
      </w:pPr>
      <w:r>
        <w:rPr>
          <w:rFonts w:ascii="宋体" w:hAnsi="宋体" w:eastAsia="宋体" w:cs="宋体"/>
          <w:color w:val="000"/>
          <w:sz w:val="28"/>
          <w:szCs w:val="28"/>
        </w:rPr>
        <w:t xml:space="preserve">　　认真开展优势学科建设资金管理使用的自查工作。20xx年11月，省审计厅对全省优势学科建设资金进行审计。为迎接省审计厅的检查，我校积极开展自查工作。审计处作为工作联系部门，充分发挥协调作用，协助财务处、研究生处按照审计厅的要求，将2023年至20xx年10月间的优势学科建设取得的成果和收支情况进行梳理分类，填报了《江苏高校优势学科建设一期工程项目建设资金来源及使用情况表》，会同自查报告及时上报审计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（一）创新工作思路，规范业务操作</w:t>
      </w:r>
    </w:p>
    <w:p>
      <w:pPr>
        <w:ind w:left="0" w:right="0" w:firstLine="560"/>
        <w:spacing w:before="450" w:after="450" w:line="312" w:lineRule="auto"/>
      </w:pPr>
      <w:r>
        <w:rPr>
          <w:rFonts w:ascii="宋体" w:hAnsi="宋体" w:eastAsia="宋体" w:cs="宋体"/>
          <w:color w:val="000"/>
          <w:sz w:val="28"/>
          <w:szCs w:val="28"/>
        </w:rPr>
        <w:t xml:space="preserve">　　更新审计理念，转变审计思路。根据学校教育事业的发展，逐步从以真实性、合规性为导向的财务审计向以内部控制、风险管理、提高效益为导向的管理审计转变。在对总务委员会的财务报表的审计中，我们重点关注了总务委员会管理模式存在的不足及其风险；其财务管理制度是否完整、有效；内部控制制度是否得到规范执行；成本支出能否进一步降低等问题。通过转变审计思路，赋予高校内部审计新的内涵，获取新的审计信息，为领导决策提供参考。</w:t>
      </w:r>
    </w:p>
    <w:p>
      <w:pPr>
        <w:ind w:left="0" w:right="0" w:firstLine="560"/>
        <w:spacing w:before="450" w:after="450" w:line="312" w:lineRule="auto"/>
      </w:pPr>
      <w:r>
        <w:rPr>
          <w:rFonts w:ascii="宋体" w:hAnsi="宋体" w:eastAsia="宋体" w:cs="宋体"/>
          <w:color w:val="000"/>
          <w:sz w:val="28"/>
          <w:szCs w:val="28"/>
        </w:rPr>
        <w:t xml:space="preserve">　　规范工作程序，完善工作文件。审计处还组织审计人员对照《内部审计实务指南第4号——高校内部审计》等审计法规，结合学校实际，改进我校审计工作程序，完善审计工作底稿等文件。规范了审计处的处务会和审计业务碰头会等会议程序。审计处还以省教育厅组织开展的全省高校内部审计项目质量评审工作为契机，认真开展审计业务质量自查活动，查找不足，认真整改，不断规范审计程序，提高内审工作质量。</w:t>
      </w:r>
    </w:p>
    <w:p>
      <w:pPr>
        <w:ind w:left="0" w:right="0" w:firstLine="560"/>
        <w:spacing w:before="450" w:after="450" w:line="312" w:lineRule="auto"/>
      </w:pPr>
      <w:r>
        <w:rPr>
          <w:rFonts w:ascii="宋体" w:hAnsi="宋体" w:eastAsia="宋体" w:cs="宋体"/>
          <w:color w:val="000"/>
          <w:sz w:val="28"/>
          <w:szCs w:val="28"/>
        </w:rPr>
        <w:t xml:space="preserve">　　（二）努力打造学习型组织，加强理论学习和业务培训</w:t>
      </w:r>
    </w:p>
    <w:p>
      <w:pPr>
        <w:ind w:left="0" w:right="0" w:firstLine="560"/>
        <w:spacing w:before="450" w:after="450" w:line="312" w:lineRule="auto"/>
      </w:pPr>
      <w:r>
        <w:rPr>
          <w:rFonts w:ascii="宋体" w:hAnsi="宋体" w:eastAsia="宋体" w:cs="宋体"/>
          <w:color w:val="000"/>
          <w:sz w:val="28"/>
          <w:szCs w:val="28"/>
        </w:rPr>
        <w:t xml:space="preserve">　　加强校际交流，取长补短。20xx年，审计处组织专门人员到扬州大学进行调研学习，先后接待太原科技大学、广东外语外贸大学等兄弟院校的领导和内审同行前来我校考察交流。通过交流，审计处学习了其他院校的经验，促进了自身的工作。</w:t>
      </w:r>
    </w:p>
    <w:p>
      <w:pPr>
        <w:ind w:left="0" w:right="0" w:firstLine="560"/>
        <w:spacing w:before="450" w:after="450" w:line="312" w:lineRule="auto"/>
      </w:pPr>
      <w:r>
        <w:rPr>
          <w:rFonts w:ascii="宋体" w:hAnsi="宋体" w:eastAsia="宋体" w:cs="宋体"/>
          <w:color w:val="000"/>
          <w:sz w:val="28"/>
          <w:szCs w:val="28"/>
        </w:rPr>
        <w:t xml:space="preserve">　　做好审计人员的业务培训和廉政教育工作。20xx年度，审计处有两名同志参加了审计人员继续教育培训班，其他同志也参加了相应的业务培训，有两位同志共同完成教育审计学会研究课题1项。通过培训和科研活动后，审计人员更新了审计观念，增加了知识储备，提高了业务能力。加强审计人员的廉政教育，不断提高其廉洁从政意识，牢固树立“监督者更要接受监督”的理念。审计处还加强对所聘中介机构人员的管理，严格控制中介机构的跟踪审计工作质量，督促中介机构廉洁审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20xx年，审计处将着力做好以下几个方面的工作：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（一）继续做好审计干部教育学院建设工程的跟踪审计工作；根据浦口新校区建设一、二期工程竣工财务决算工作的进展情况，开展财务决算审计工作；</w:t>
      </w:r>
    </w:p>
    <w:p>
      <w:pPr>
        <w:ind w:left="0" w:right="0" w:firstLine="560"/>
        <w:spacing w:before="450" w:after="450" w:line="312" w:lineRule="auto"/>
      </w:pPr>
      <w:r>
        <w:rPr>
          <w:rFonts w:ascii="宋体" w:hAnsi="宋体" w:eastAsia="宋体" w:cs="宋体"/>
          <w:color w:val="000"/>
          <w:sz w:val="28"/>
          <w:szCs w:val="28"/>
        </w:rPr>
        <w:t xml:space="preserve">　　（二）继续做好优势学科建设专项资金的日常跟踪审计工作，并在此基础上，根据前两年的跟踪审计工作情况，撰写项目审计总结；开展科研经费管理使用情况的审计调查工作；</w:t>
      </w:r>
    </w:p>
    <w:p>
      <w:pPr>
        <w:ind w:left="0" w:right="0" w:firstLine="560"/>
        <w:spacing w:before="450" w:after="450" w:line="312" w:lineRule="auto"/>
      </w:pPr>
      <w:r>
        <w:rPr>
          <w:rFonts w:ascii="宋体" w:hAnsi="宋体" w:eastAsia="宋体" w:cs="宋体"/>
          <w:color w:val="000"/>
          <w:sz w:val="28"/>
          <w:szCs w:val="28"/>
        </w:rPr>
        <w:t xml:space="preserve">　　（三）根据省教育厅审计处关于审计工作质量检查的反馈意见，做好整改工作；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审计人员年度工作总结</w:t>
      </w:r>
    </w:p>
    <w:p>
      <w:pPr>
        <w:ind w:left="0" w:right="0" w:firstLine="560"/>
        <w:spacing w:before="450" w:after="450" w:line="312" w:lineRule="auto"/>
      </w:pPr>
      <w:r>
        <w:rPr>
          <w:rFonts w:ascii="宋体" w:hAnsi="宋体" w:eastAsia="宋体" w:cs="宋体"/>
          <w:color w:val="000"/>
          <w:sz w:val="28"/>
          <w:szCs w:val="28"/>
        </w:rPr>
        <w:t xml:space="preserve">　　20__年就要结束了，转眼间我在企业审计部已经渡过了一年，在这一年里我又经历了一次由彷徨到适应再到热爱自己岗位的过程。20__年8月是我从学校踏入社会的一个转型期，在总行匆匆的培训后，我就满怀着信心与激昂投入到了自己在__企业的事业上，入行之初我被分配到了前台柜员岗位上，在这里我渡过了自己事业的第一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__年1月__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一年来，我们对我们支行的信贷部，企业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__部分网点防尾随门不关闭作业，每次我们提出这个问题，他们总有一大堆理由，什么工作需要总是进进出出不方便，说到头还不是因为员工自身的随意和懒惰形成习惯，把习惯凌驾于制度之上。前不久发生的__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一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w:t>
      </w:r>
    </w:p>
    <w:p>
      <w:pPr>
        <w:ind w:left="0" w:right="0" w:firstLine="560"/>
        <w:spacing w:before="450" w:after="450" w:line="312" w:lineRule="auto"/>
      </w:pPr>
      <w:r>
        <w:rPr>
          <w:rFonts w:ascii="宋体" w:hAnsi="宋体" w:eastAsia="宋体" w:cs="宋体"/>
          <w:color w:val="000"/>
          <w:sz w:val="28"/>
          <w:szCs w:val="28"/>
        </w:rPr>
        <w:t xml:space="preserve">　　审计为我打开了一扇挑战的窗户，是闭门造车还是勇敢的走出去，这已经没有必要再做回答。这一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缺乏的是耐心和持之以恒的决心。自己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　　一年的工作已经结束，新的工作才刚刚开始，每一天都是一个全新的挑战，我有信心在未来的审计工作中做得更好。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审计人员年度工作总结</w:t>
      </w:r>
    </w:p>
    <w:p>
      <w:pPr>
        <w:ind w:left="0" w:right="0" w:firstLine="560"/>
        <w:spacing w:before="450" w:after="450" w:line="312" w:lineRule="auto"/>
      </w:pPr>
      <w:r>
        <w:rPr>
          <w:rFonts w:ascii="宋体" w:hAnsi="宋体" w:eastAsia="宋体" w:cs="宋体"/>
          <w:color w:val="000"/>
          <w:sz w:val="28"/>
          <w:szCs w:val="28"/>
        </w:rPr>
        <w:t xml:space="preserve">　　XX年度，我县政府投资审计工作取得了较好成效，突出表现在：政府投资审计法制建设进一步完善，投资项目审计意识进一步加强，局投资审计机构和人员队伍初步建成。</w:t>
      </w:r>
    </w:p>
    <w:p>
      <w:pPr>
        <w:ind w:left="0" w:right="0" w:firstLine="560"/>
        <w:spacing w:before="450" w:after="450" w:line="312" w:lineRule="auto"/>
      </w:pPr>
      <w:r>
        <w:rPr>
          <w:rFonts w:ascii="宋体" w:hAnsi="宋体" w:eastAsia="宋体" w:cs="宋体"/>
          <w:color w:val="000"/>
          <w:sz w:val="28"/>
          <w:szCs w:val="28"/>
        </w:rPr>
        <w:t xml:space="preserve">　　在所有审计项目中，审计局投资审计股完成项目6个，审计结算价款4026.35万元，核减工程款1743.91万元(其中工业园区项目4个，审计结算价款1450.15万元，核减工程款32.28万元);委托社会机构审计项目11个，审计结算价款7654.4万元，核减工程款2678.5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人、法、技”建设，建立审计专业队伍。按照《审计法》、《安徽省审计监督条例》的规定和上级审计机关的部署，我局把政府投资审计的“人、法、技”建设摆在首位。经县政府的同意，首先制订和颁发实施了《XX县政府投资项目审计监督办法》(绩政XX32号)，使政府投资审计监督工作做到有法可依，并更切合我县实际。为顺应政府投资力度不断加大的迅猛形势，我局提出投资审计要“快起步、打基础、求发展”。围绕这一思路，首先公开选聘了1名土木工程专业的大学本科毕业生，充实投资审计专业技术力量;其次又委派1名审计骨干参加省厅组织的合肥工业大学投资审计培训班进行专业培训，形成审计技术力量;</w:t>
      </w:r>
    </w:p>
    <w:p>
      <w:pPr>
        <w:ind w:left="0" w:right="0" w:firstLine="560"/>
        <w:spacing w:before="450" w:after="450" w:line="312" w:lineRule="auto"/>
      </w:pPr>
      <w:r>
        <w:rPr>
          <w:rFonts w:ascii="宋体" w:hAnsi="宋体" w:eastAsia="宋体" w:cs="宋体"/>
          <w:color w:val="000"/>
          <w:sz w:val="28"/>
          <w:szCs w:val="28"/>
        </w:rPr>
        <w:t xml:space="preserve">　　2、筹措经费确保重点，加大审计技术装备的投入，力求审计结果正确公正，努力树立审计机关权威。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　　3、在坚持国家审计监督的前提下，注意整合社会审计机构的人力资源。在我局投资审计的起步阶段，专业审计力量不足，人少事多的矛盾突出。我局按照(绩政XX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　　2、坚持全面审计前提,不断深化政府投资审计。目前我局投资审计还处于起步阶段，审计范围和内容还不够全面和深入，服务宏观经济决策、提高政府投资效益方面做得不够。XX年要从深化投资审计范围和内容入手，以财政性资金投资去向和使用效益为重点，逐步提高投资审计质量。</w:t>
      </w:r>
    </w:p>
    <w:p>
      <w:pPr>
        <w:ind w:left="0" w:right="0" w:firstLine="560"/>
        <w:spacing w:before="450" w:after="450" w:line="312" w:lineRule="auto"/>
      </w:pPr>
      <w:r>
        <w:rPr>
          <w:rFonts w:ascii="黑体" w:hAnsi="黑体" w:eastAsia="黑体" w:cs="黑体"/>
          <w:color w:val="000000"/>
          <w:sz w:val="36"/>
          <w:szCs w:val="36"/>
          <w:b w:val="1"/>
          <w:bCs w:val="1"/>
        </w:rPr>
        <w:t xml:space="preserve">第七篇: 审计人员年度工作总结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XX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XX、XX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XX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　　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　　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　　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　　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　　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　　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　　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　　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　　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　　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　　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　　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　　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　　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宋体" w:hAnsi="宋体" w:eastAsia="宋体" w:cs="宋体"/>
          <w:color w:val="000"/>
          <w:sz w:val="28"/>
          <w:szCs w:val="28"/>
        </w:rPr>
        <w:t xml:space="preserve">　　审计人员个人年度工作总结</w:t>
      </w:r>
    </w:p>
    <w:p>
      <w:pPr>
        <w:ind w:left="0" w:right="0" w:firstLine="560"/>
        <w:spacing w:before="450" w:after="450" w:line="312" w:lineRule="auto"/>
      </w:pPr>
      <w:r>
        <w:rPr>
          <w:rFonts w:ascii="宋体" w:hAnsi="宋体" w:eastAsia="宋体" w:cs="宋体"/>
          <w:color w:val="000"/>
          <w:sz w:val="28"/>
          <w:szCs w:val="28"/>
        </w:rPr>
        <w:t xml:space="preserve">XX年，远安县审计局在县委、县政府及宜昌市审计局的正确领导下，认真贯彻落实党的xx大和xx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　　一、XX年审计工作情况</w:t>
      </w:r>
    </w:p>
    <w:p>
      <w:pPr>
        <w:ind w:left="0" w:right="0" w:firstLine="560"/>
        <w:spacing w:before="450" w:after="450" w:line="312" w:lineRule="auto"/>
      </w:pPr>
      <w:r>
        <w:rPr>
          <w:rFonts w:ascii="宋体" w:hAnsi="宋体" w:eastAsia="宋体" w:cs="宋体"/>
          <w:color w:val="000"/>
          <w:sz w:val="28"/>
          <w:szCs w:val="28"/>
        </w:rPr>
        <w:t xml:space="preserve">　　XX年，我局共完成审计项目28个，查出管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　　(一)围绕中心，服务大局，以远安县走在全省山区县市前列为审计工作立足点和着力点。</w:t>
      </w:r>
    </w:p>
    <w:p>
      <w:pPr>
        <w:ind w:left="0" w:right="0" w:firstLine="560"/>
        <w:spacing w:before="450" w:after="450" w:line="312" w:lineRule="auto"/>
      </w:pPr>
      <w:r>
        <w:rPr>
          <w:rFonts w:ascii="宋体" w:hAnsi="宋体" w:eastAsia="宋体" w:cs="宋体"/>
          <w:color w:val="000"/>
          <w:sz w:val="28"/>
          <w:szCs w:val="28"/>
        </w:rPr>
        <w:t xml:space="preserve">　　在今年的审计工作中，我局紧紧围绕县委、县政府的中心工作，以服务基层、服务企业的理念，积极参与新农村建设，为县域经济又好又快发展作出一定贡献。</w:t>
      </w:r>
    </w:p>
    <w:p>
      <w:pPr>
        <w:ind w:left="0" w:right="0" w:firstLine="560"/>
        <w:spacing w:before="450" w:after="450" w:line="312" w:lineRule="auto"/>
      </w:pPr>
      <w:r>
        <w:rPr>
          <w:rFonts w:ascii="宋体" w:hAnsi="宋体" w:eastAsia="宋体" w:cs="宋体"/>
          <w:color w:val="000"/>
          <w:sz w:val="28"/>
          <w:szCs w:val="28"/>
        </w:rPr>
        <w:t xml:space="preserve">　　一是认真开展解放思想大讨论，把思想、行动统一到县委、县政府的决策上来。今年，我局紧紧围绕党的xx大和xx届三中全会精神，以科学发展观为指针，结合全县《努力使远安县走在全省山区县市前列的意见》要求，在全局机关干部职工中认真开展了解放思想大讨论。</w:t>
      </w:r>
    </w:p>
    <w:p>
      <w:pPr>
        <w:ind w:left="0" w:right="0" w:firstLine="560"/>
        <w:spacing w:before="450" w:after="450" w:line="312" w:lineRule="auto"/>
      </w:pPr>
      <w:r>
        <w:rPr>
          <w:rFonts w:ascii="宋体" w:hAnsi="宋体" w:eastAsia="宋体" w:cs="宋体"/>
          <w:color w:val="000"/>
          <w:sz w:val="28"/>
          <w:szCs w:val="28"/>
        </w:rPr>
        <w:t xml:space="preserve">　　通过查找不足、认识差距，学习党的各项理论、方针、政策和审计业务知识，全局干部职工的思想发生了根本性的转变，增强了“三种意识”：即增强了创新意识，敢闯、敢试、敢担责任、敢冒风险;增强发展意识，加大工作的主动性和灵活性;增强全局意识，发挥团队精神，加强协作配合。</w:t>
      </w:r>
    </w:p>
    <w:p>
      <w:pPr>
        <w:ind w:left="0" w:right="0" w:firstLine="560"/>
        <w:spacing w:before="450" w:after="450" w:line="312" w:lineRule="auto"/>
      </w:pPr>
      <w:r>
        <w:rPr>
          <w:rFonts w:ascii="宋体" w:hAnsi="宋体" w:eastAsia="宋体" w:cs="宋体"/>
          <w:color w:val="000"/>
          <w:sz w:val="28"/>
          <w:szCs w:val="28"/>
        </w:rPr>
        <w:t xml:space="preserve">　　二是维护企业利益，当好远安经济发展的护航者和守护神，牢固树立企业老大的观点。重点查处党政机关、执法部门吃、拿、卡、要，乱收费、变相收费、干扰各类经济主体的“三乱”行为，积极参与企业会计人员的培训和辅导，协助企业做好会计帐目管理，完善内部物资、现金流向控制管理的流程和制度，有效控制成本，促进企业增收节支，增强企业的自我管理和发展能力。XX年，我们在审计中发现有少数单位或部门在企业中摊派费用、报销条子、吃喝现象。三是积极参与旧县镇龙泉村的新农村建设。</w:t>
      </w:r>
    </w:p>
    <w:p>
      <w:pPr>
        <w:ind w:left="0" w:right="0" w:firstLine="560"/>
        <w:spacing w:before="450" w:after="450" w:line="312" w:lineRule="auto"/>
      </w:pPr>
      <w:r>
        <w:rPr>
          <w:rFonts w:ascii="宋体" w:hAnsi="宋体" w:eastAsia="宋体" w:cs="宋体"/>
          <w:color w:val="000"/>
          <w:sz w:val="28"/>
          <w:szCs w:val="28"/>
        </w:rPr>
        <w:t xml:space="preserve">　　一是帮助该村制定发展计划，确保农民增收。全年新发展药材100亩、食用菌 袋。</w:t>
      </w:r>
    </w:p>
    <w:p>
      <w:pPr>
        <w:ind w:left="0" w:right="0" w:firstLine="560"/>
        <w:spacing w:before="450" w:after="450" w:line="312" w:lineRule="auto"/>
      </w:pPr>
      <w:r>
        <w:rPr>
          <w:rFonts w:ascii="宋体" w:hAnsi="宋体" w:eastAsia="宋体" w:cs="宋体"/>
          <w:color w:val="000"/>
          <w:sz w:val="28"/>
          <w:szCs w:val="28"/>
        </w:rPr>
        <w:t xml:space="preserve">　　二是为该村多渠道在部门争取资金8万元、水泥26吨，配备电脑2台，捐赠乒乓桌一幅，办公桌5张、沙发5组价值达2万余元，帮助维修村委会。</w:t>
      </w:r>
    </w:p>
    <w:p>
      <w:pPr>
        <w:ind w:left="0" w:right="0" w:firstLine="560"/>
        <w:spacing w:before="450" w:after="450" w:line="312" w:lineRule="auto"/>
      </w:pPr>
      <w:r>
        <w:rPr>
          <w:rFonts w:ascii="宋体" w:hAnsi="宋体" w:eastAsia="宋体" w:cs="宋体"/>
          <w:color w:val="000"/>
          <w:sz w:val="28"/>
          <w:szCs w:val="28"/>
        </w:rPr>
        <w:t xml:space="preserve">　　三是帮助该村投资8000元修建u型渠2500米，投资3万元架设了无线调频广播。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　　(二)抓住主线，全面提升财政预算执行审计质量。</w:t>
      </w:r>
    </w:p>
    <w:p>
      <w:pPr>
        <w:ind w:left="0" w:right="0" w:firstLine="560"/>
        <w:spacing w:before="450" w:after="450" w:line="312" w:lineRule="auto"/>
      </w:pPr>
      <w:r>
        <w:rPr>
          <w:rFonts w:ascii="宋体" w:hAnsi="宋体" w:eastAsia="宋体" w:cs="宋体"/>
          <w:color w:val="000"/>
          <w:sz w:val="28"/>
          <w:szCs w:val="28"/>
        </w:rPr>
        <w:t xml:space="preserve">　　财政预算执行审计是审计工作的主线。在对xx年年的财政预算执行审计工作中，我们以规范财政预算执行为抓手，注重从体制、机制多方面着力解决财政管理中存在的问题。</w:t>
      </w:r>
    </w:p>
    <w:p>
      <w:pPr>
        <w:ind w:left="0" w:right="0" w:firstLine="560"/>
        <w:spacing w:before="450" w:after="450" w:line="312" w:lineRule="auto"/>
      </w:pPr>
      <w:r>
        <w:rPr>
          <w:rFonts w:ascii="宋体" w:hAnsi="宋体" w:eastAsia="宋体" w:cs="宋体"/>
          <w:color w:val="000"/>
          <w:sz w:val="28"/>
          <w:szCs w:val="28"/>
        </w:rPr>
        <w:t xml:space="preserve">　　一是从规范入手，以财政收入的合法性和支出的合理性为审计重点。</w:t>
      </w:r>
    </w:p>
    <w:p>
      <w:pPr>
        <w:ind w:left="0" w:right="0" w:firstLine="560"/>
        <w:spacing w:before="450" w:after="450" w:line="312" w:lineRule="auto"/>
      </w:pPr>
      <w:r>
        <w:rPr>
          <w:rFonts w:ascii="宋体" w:hAnsi="宋体" w:eastAsia="宋体" w:cs="宋体"/>
          <w:color w:val="000"/>
          <w:sz w:val="28"/>
          <w:szCs w:val="28"/>
        </w:rPr>
        <w:t xml:space="preserve">　　紧紧围绕财政管理改革，规范预算管理维护群众利益，提升财政资金使用效益等方面，主要审计财政预算收支平衡情况、重点支出的安排和资金到位情况、预算超收收入的安排和使用情况、部门预算制度建立和执行情况、县人民代表大会关于批准预算决议的执行情况、部门预算、政府采购、国库集中支付和收支两条线管理等财政改革制度的执行情况、国有资产的处理情况。重点审计了县财政部门具体组织县本级预算执行情况，县地方税务局税收征管情况，县国土资源局、公安局等部分县直预算单位执行预算情况和专项资金管理使用情况。</w:t>
      </w:r>
    </w:p>
    <w:p>
      <w:pPr>
        <w:ind w:left="0" w:right="0" w:firstLine="560"/>
        <w:spacing w:before="450" w:after="450" w:line="312" w:lineRule="auto"/>
      </w:pPr>
      <w:r>
        <w:rPr>
          <w:rFonts w:ascii="宋体" w:hAnsi="宋体" w:eastAsia="宋体" w:cs="宋体"/>
          <w:color w:val="000"/>
          <w:sz w:val="28"/>
          <w:szCs w:val="28"/>
        </w:rPr>
        <w:t xml:space="preserve">　　二是从查找问题着眼，推进各单位依法理财、依法行政。通过审计共查处违规资金1560万元，其中归位 1322万元，经济处罚上缴财政15万元，审计提出整改建议8条。通过查找问题，落实整改，促进了财政资金依法、规范管理。三是实行阳光审计，增强财政资金的透明度。9月，县人大常委会听取了财政预算执行审计工作报告，人大常委全票通过了我局提交的报告。</w:t>
      </w:r>
    </w:p>
    <w:p>
      <w:pPr>
        <w:ind w:left="0" w:right="0" w:firstLine="560"/>
        <w:spacing w:before="450" w:after="450" w:line="312" w:lineRule="auto"/>
      </w:pPr>
      <w:r>
        <w:rPr>
          <w:rFonts w:ascii="宋体" w:hAnsi="宋体" w:eastAsia="宋体" w:cs="宋体"/>
          <w:color w:val="000"/>
          <w:sz w:val="28"/>
          <w:szCs w:val="28"/>
        </w:rPr>
        <w:t xml:space="preserve">　　(三)突出重点，认真解决领导关注、人民群众关心的热点、难点问题。</w:t>
      </w:r>
    </w:p>
    <w:p>
      <w:pPr>
        <w:ind w:left="0" w:right="0" w:firstLine="560"/>
        <w:spacing w:before="450" w:after="450" w:line="312" w:lineRule="auto"/>
      </w:pPr>
      <w:r>
        <w:rPr>
          <w:rFonts w:ascii="宋体" w:hAnsi="宋体" w:eastAsia="宋体" w:cs="宋体"/>
          <w:color w:val="000"/>
          <w:sz w:val="28"/>
          <w:szCs w:val="28"/>
        </w:rPr>
        <w:t xml:space="preserve">　　一是把“三农”资金、雪灾资金作为审计工作的重点。今年元月，我县与南方各省一样遭受了五十年未遇的冰雪灾害，按照省审计厅要求，各地审计部门要加强对雪灾资金的审计督办，我局派出专人深入到乡镇、到村、到户了解情况，核实灾情，检查资金，督促有关部门将资金落实到户到人。</w:t>
      </w:r>
    </w:p>
    <w:p>
      <w:pPr>
        <w:ind w:left="0" w:right="0" w:firstLine="560"/>
        <w:spacing w:before="450" w:after="450" w:line="312" w:lineRule="auto"/>
      </w:pPr>
      <w:r>
        <w:rPr>
          <w:rFonts w:ascii="宋体" w:hAnsi="宋体" w:eastAsia="宋体" w:cs="宋体"/>
          <w:color w:val="000"/>
          <w:sz w:val="28"/>
          <w:szCs w:val="28"/>
        </w:rPr>
        <w:t xml:space="preserve">　　通过审计，我县共收到上级拨入雪灾救灾专款1314万元按照省委省政府的要求，截止9月30日，通过审计发现有3个单位欠拨资金18万元，审计检查后，已在10月底全额拨付到位。另外，我们还加大了对农村安全饮水、沼气池建设、农村粮食直补、县东干渠灌区蔡家湾片小型农田水利工程等涉农资金审计力度。</w:t>
      </w:r>
    </w:p>
    <w:p>
      <w:pPr>
        <w:ind w:left="0" w:right="0" w:firstLine="560"/>
        <w:spacing w:before="450" w:after="450" w:line="312" w:lineRule="auto"/>
      </w:pPr>
      <w:r>
        <w:rPr>
          <w:rFonts w:ascii="宋体" w:hAnsi="宋体" w:eastAsia="宋体" w:cs="宋体"/>
          <w:color w:val="000"/>
          <w:sz w:val="28"/>
          <w:szCs w:val="28"/>
        </w:rPr>
        <w:t xml:space="preserve">　　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w:t>
      </w:r>
    </w:p>
    <w:p>
      <w:pPr>
        <w:ind w:left="0" w:right="0" w:firstLine="560"/>
        <w:spacing w:before="450" w:after="450" w:line="312" w:lineRule="auto"/>
      </w:pPr>
      <w:r>
        <w:rPr>
          <w:rFonts w:ascii="宋体" w:hAnsi="宋体" w:eastAsia="宋体" w:cs="宋体"/>
          <w:color w:val="000"/>
          <w:sz w:val="28"/>
          <w:szCs w:val="28"/>
        </w:rPr>
        <w:t xml:space="preserve">　　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黑体" w:hAnsi="黑体" w:eastAsia="黑体" w:cs="黑体"/>
          <w:color w:val="000000"/>
          <w:sz w:val="36"/>
          <w:szCs w:val="36"/>
          <w:b w:val="1"/>
          <w:bCs w:val="1"/>
        </w:rPr>
        <w:t xml:space="preserve">第八篇: 审计人员年度工作总结</w:t>
      </w:r>
    </w:p>
    <w:p>
      <w:pPr>
        <w:ind w:left="0" w:right="0" w:firstLine="560"/>
        <w:spacing w:before="450" w:after="450" w:line="312" w:lineRule="auto"/>
      </w:pPr>
      <w:r>
        <w:rPr>
          <w:rFonts w:ascii="宋体" w:hAnsi="宋体" w:eastAsia="宋体" w:cs="宋体"/>
          <w:color w:val="000"/>
          <w:sz w:val="28"/>
          <w:szCs w:val="28"/>
        </w:rPr>
        <w:t xml:space="preserve">　　今年上半年，全市审计机关按照省审计厅和市政府常务会议对审计工作提出的要求，紧紧围绕经济建设中心，围绕全面建设小康社会这一目标，认真开展审计监督，取得较好成绩。至6月底，全市共完成审计项目个，查出违规行为金额万元，审计处理应交财政万元，应减少财政拨款或补贴万元，归还原资金渠道万元，调帐处理万元，应自行纠正金额万元，向纪检机关移交案件1起，移送处理1人，提交审计工作或调查报告46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召开了全市审计工作暨领导干部经济责任审计工作会议，传达贯彻了全国全省审计工作会议精神，部署并落实了年度审计工作任务，表彰了审计工作和经济责任审计工作先进集体和个人。今年我市统一组织的审计项目有226个，其中省定项目114个，市定项目112个；市本级62个，县（市、区）审计局164个。较重要的审计事项有：同级财政预算执行审计12个、县级财政决算审计6个、乡镇财政决算审计63个、县级财政负债情况审计调查12个、省重点中学财务收支审计10个、计划生育专项资金审计和审计调查12个、农业综合开发资金审计12个、县乡公路建设项目审计12个、水库移民资金审计5个、水库移民及粮食补贴审计调查7个、国外援贷款项目审计18个、县长经济责任审计1个、市直单位领导干部经济责任审计18个、国家建设项目审计10个。这些审计项目早已全部落实任务，有的已经结束审计，有的正在审计或准备实施审计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本级和各县（市、区）审计局都认真开展了财政预算执行和其它财政收支审计，审计单位22个。财政预算执行审计对于加强财政监督和税收征管，深化财政改革，推行国库集中支付制度，强化支出管理，调整支出结构，保证重点支出，加强财源建设，加大政府采购监管力度，完善政府采购制度等起到了很好的作用。市局受上级审计机关委托，完成了原xx医专附属医院的财务收支审计，为其合并组建湘南学院澄清了财务家底。完成了xx汽车运输集团有限责任公司财务收支审计，正确评价了该集团组建两年来的资产负债和所有者权益情况，向股东代表大会通报了审计结果，为公司的下一步发展奠定了基础。湘南技工学校财务收支审计已经结束，市委党校、xx驾校、市烟草办、市食品总公司的财务收支审计正在进行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围绕服务“三农”问题，认真开展审计监督。全市共安排农业综合开发专项资金审计、水库移民资金专项审计、非部省属水库水淹区移民口粮补贴专项审计等涉农项目24个，其中市局安排了本级和北湖区农业综合开发审计、非部省属水库水淹区移民口粮补贴专项审计3个项目。目前，这些审计项目已大部分结束，根据审计情况，我局向市政府和省审计厅提交了有情况、有问题、有分析、有建议的审计综合报告，得到领导重视和好评。在农业综合开发审计中，我们组织全市40名审计人员，分成12个审计组，对市本级及11个县（市、区）农业综合开发办、财政局等单位管理、分配、使用的第五期（XX—XX年）资金进行了就地审计，审计资金总额1.08亿元。在肯定工作成绩的同时，查出项目单位变更项目计划、以拨作支、将借款虚列支出、不合规发票报帐、虚列工程支出等违规行为金额467.5万元，提出了有针对性的整改建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2025-06-18T07:35:12+08:00</dcterms:created>
  <dcterms:modified xsi:type="dcterms:W3CDTF">2025-06-18T07:35:12+08:00</dcterms:modified>
</cp:coreProperties>
</file>

<file path=docProps/custom.xml><?xml version="1.0" encoding="utf-8"?>
<Properties xmlns="http://schemas.openxmlformats.org/officeDocument/2006/custom-properties" xmlns:vt="http://schemas.openxmlformats.org/officeDocument/2006/docPropsVTypes"/>
</file>