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人事个人工作总结范文怎么写</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范文怎么写【5篇】人事个人工作总结都怎么写?总结是在某一特定时间段对学习和工作生活或其完成情况，包括取得的成绩、存在的问题及得到的经验和教训加以回顾和分析的书面材料，通过它可以正确认识以往学习和工作中的优缺点。下面是小编收集...</w:t>
      </w:r>
    </w:p>
    <w:p>
      <w:pPr>
        <w:ind w:left="0" w:right="0" w:firstLine="560"/>
        <w:spacing w:before="450" w:after="450" w:line="312" w:lineRule="auto"/>
      </w:pPr>
      <w:r>
        <w:rPr>
          <w:rFonts w:ascii="宋体" w:hAnsi="宋体" w:eastAsia="宋体" w:cs="宋体"/>
          <w:color w:val="000"/>
          <w:sz w:val="28"/>
          <w:szCs w:val="28"/>
        </w:rPr>
        <w:t xml:space="preserve">人事个人工作总结范文怎么写【5篇】</w:t>
      </w:r>
    </w:p>
    <w:p>
      <w:pPr>
        <w:ind w:left="0" w:right="0" w:firstLine="560"/>
        <w:spacing w:before="450" w:after="450" w:line="312" w:lineRule="auto"/>
      </w:pPr>
      <w:r>
        <w:rPr>
          <w:rFonts w:ascii="宋体" w:hAnsi="宋体" w:eastAsia="宋体" w:cs="宋体"/>
          <w:color w:val="000"/>
          <w:sz w:val="28"/>
          <w:szCs w:val="28"/>
        </w:rPr>
        <w:t xml:space="preserve">人事个人工作总结都怎么写?总结是在某一特定时间段对学习和工作生活或其完成情况，包括取得的成绩、存在的问题及得到的经验和教训加以回顾和分析的书面材料，通过它可以正确认识以往学习和工作中的优缺点。下面是小编收集整理的人事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人事个人工作总结范文怎么写（精选篇1）</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人事个人工作总结范文怎么写（精选篇2）</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相关服务部门的官方的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人事个人工作总结范文怎么写（精选篇3）</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w:t>
      </w:r>
    </w:p>
    <w:p>
      <w:pPr>
        <w:ind w:left="0" w:right="0" w:firstLine="560"/>
        <w:spacing w:before="450" w:after="450" w:line="312" w:lineRule="auto"/>
      </w:pPr>
      <w:r>
        <w:rPr>
          <w:rFonts w:ascii="宋体" w:hAnsi="宋体" w:eastAsia="宋体" w:cs="宋体"/>
          <w:color w:val="000"/>
          <w:sz w:val="28"/>
          <w:szCs w:val="28"/>
        </w:rPr>
        <w:t xml:space="preserve">分三部分：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3、进行《__年度员工满意度调查》，全面了解员工在公司管理及各方面的`满意程度，为公司决策层改进管理措施，制度公司管理方针提供依据。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4、组织全体员工分期分批，在不影响工作的情况下进行拓展训练，并就活动内容举办两次图文并茂的展览，提高团队凝聚力，强化了活动效果和企业形象的宣传力度。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5、每月为过生日员工采购、发放生日礼品，尝试组织丰富多样的生日活动，把公司领导的关怀传达给每一位员工。提高员工满意度和归属感。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6、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7、提高公司的规范化管理程度和企业形象的宣传力度。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8、加强员工人事档案的管理工作，规范了员工入职手续及建档程序，细化、完善了人员信息，建立了《入职体检制度》和《担保制度》，积极配合相关部门对人事档案、信息的查询，截止目前，人事档案数量已达__份。</w:t>
      </w:r>
    </w:p>
    <w:p>
      <w:pPr>
        <w:ind w:left="0" w:right="0" w:firstLine="560"/>
        <w:spacing w:before="450" w:after="450" w:line="312" w:lineRule="auto"/>
      </w:pPr>
      <w:r>
        <w:rPr>
          <w:rFonts w:ascii="宋体" w:hAnsi="宋体" w:eastAsia="宋体" w:cs="宋体"/>
          <w:color w:val="000"/>
          <w:sz w:val="28"/>
          <w:szCs w:val="28"/>
        </w:rPr>
        <w:t xml:space="preserve">9、建立了员工《离职面谈制度》，对离职员工，进行认真的离职面谈，详细记录，认真听取离职原因，代表公司送上忠告和衷心的祝福，在多角度收集信息的同时体现公司以人为本的管理思想。截止目前共离职面谈__人，通过离职面谈获取对改进公司管理制度有参考价值的信息共计_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10、每月对各部门人力资源状况进行分析汇总，结果报公司领导，使领导及时掌握公司人力资源状况。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11、根据有关政策办理残疾人就业等相关事宜，截止目前共计×人，为公司节省部分开支。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12、制定符合公司实情的相关规定，为员工办理社会统筹保险。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13、进行__年行政管理与人力资源管理预算工作，为公司财务实行全面预算管理打下基础，使公司的行政人事管理上新台阶(见附件二。见附件二)见附件二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14、__年共制订、修订、收集、汇总公司行之有效的管理制度共计__条，为__年全面提高公司整体管理水平奠定了基础(见附件。见附件三)见附件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15、管理公司网站，对用户留言做到有问必答，对于用户反映的普遍问题及时与相关部门沟通解决，在提高用户满意度方面尽了部门应尽的职责。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16、加强公司档案收集管理工作，制定《文件查阅制度》，对公司图片、影像资源进行分门别类汇编成册，妥善保管公司的历史资料。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17、加强车辆管理，草拟公司《车辆管理规定》，为公司车辆的规范化管理奠定基础。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人事个人工作总结范文怎么写（精选篇4）</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1.__商城在职职工__人，正式职工__人，合同工__人，女职工__人，男职工__人。离退休职工__人。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2.在职职工学历情况：研究生以上x人，本科x人，专科__人。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3.本年度企业为符合退休条件的职工办理手续x人次。</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3.完成核定职工缴费工资基数的工作，按规定核算职工全年收入，合法缴纳社会保险。度企业支付的职工社会保险部分费用达__万。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6.今年x月份__市对最低工资标准做出了上调，企业按照__市人保局发布的最低工资标准调整方案中的`规定，及时调整了长期病假职工的工资，保障了职工权益。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7.本年度去世退休职工x名，在x月份及时办理了其丧葬费的申领。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w:t>
      </w:r>
    </w:p>
    <w:p>
      <w:pPr>
        <w:ind w:left="0" w:right="0" w:firstLine="560"/>
        <w:spacing w:before="450" w:after="450" w:line="312" w:lineRule="auto"/>
      </w:pPr>
      <w:r>
        <w:rPr>
          <w:rFonts w:ascii="宋体" w:hAnsi="宋体" w:eastAsia="宋体" w:cs="宋体"/>
          <w:color w:val="000"/>
          <w:sz w:val="28"/>
          <w:szCs w:val="28"/>
        </w:rPr>
        <w:t xml:space="preserve">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2.社保对企业进行度社会保险缴费基数及缴费人数的稽核工作，按照稽核部要求提交各项材料，其中包括参保单位缴费情况检查表及参保单位__年度职工缴费情况明细表，配合完成检查工作。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人事个人工作总结范文怎么写（精选篇5）</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以下是我的工作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招聘工作;结合各部门人员需求计划，并根据各部门人员的实际需求，通过各种招聘渠道有针对性、合理性招聘各类优秀员工以配备各岗位。建立、健全、规范人事档案管理;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员工培训工作;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劳动合同及社保保险的综合管理;社会保险是指基本养老保险、失业保险、基本医疗保险、工伤保险、生育保险;及时与符合条件(通过公司考核)的员工签订劳动合同，并及时为其办理社保保险的增加;及时办理离职员工的劳动合同的解除工作，并及时办理其社保的减少工作。值日及值班工作的综合管理;及时更新、完成公司日常及周末值日的安排检查评比;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在当前的工作基础上，在以后，我除了要做好基本的日常工作外，还要将人事资料与劳动合同整理完善，做到无漏洞;将公司的文件、档案整理完善，建立完整的档案目录表;将公司人员社保购买到位;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