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2023年上半年党建工作总结</w:t>
      </w:r>
      <w:bookmarkEnd w:id="1"/>
    </w:p>
    <w:p>
      <w:pPr>
        <w:jc w:val="center"/>
        <w:spacing w:before="0" w:after="450"/>
      </w:pPr>
      <w:r>
        <w:rPr>
          <w:rFonts w:ascii="Arial" w:hAnsi="Arial" w:eastAsia="Arial" w:cs="Arial"/>
          <w:color w:val="999999"/>
          <w:sz w:val="20"/>
          <w:szCs w:val="20"/>
        </w:rPr>
        <w:t xml:space="preserve">来源：网络  作者：岁月静好  更新时间：2023-11-13</w:t>
      </w:r>
    </w:p>
    <w:p>
      <w:pPr>
        <w:ind w:left="0" w:right="0" w:firstLine="480"/>
        <w:spacing w:before="0" w:after="450" w:line="360" w:lineRule="auto"/>
      </w:pPr>
      <w:r>
        <w:rPr>
          <w:rFonts w:ascii="宋体" w:hAnsi="宋体" w:eastAsia="宋体" w:cs="宋体"/>
          <w:color w:val="333333"/>
          <w:sz w:val="24"/>
          <w:szCs w:val="24"/>
          <w:i w:val="1"/>
          <w:iCs w:val="1"/>
        </w:rPr>
        <w:t xml:space="preserve">总结与计划是相辅相成的，要以工作计划为依据，订计划总是在总结经验的基础上进行的。中国文库-教育资源网今天为大家精心准备了2023年上半年党建工作总结，希望对大家有所帮助!　　2023年上半年党建工作总结　　2023年上半年以来，在县委县政府...</w:t>
      </w:r>
    </w:p>
    <w:p>
      <w:pPr>
        <w:ind w:left="0" w:right="0" w:firstLine="560"/>
        <w:spacing w:before="450" w:after="450" w:line="312" w:lineRule="auto"/>
      </w:pPr>
      <w:r>
        <w:rPr>
          <w:rFonts w:ascii="宋体" w:hAnsi="宋体" w:eastAsia="宋体" w:cs="宋体"/>
          <w:color w:val="000"/>
          <w:sz w:val="28"/>
          <w:szCs w:val="28"/>
        </w:rPr>
        <w:t xml:space="preserve">总结与计划是相辅相成的，要以工作计划为依据，订计划总是在总结经验的基础上进行的。中国文库-教育资源网今天为大家精心准备了2023年上半年党建工作总结，希望对大家有所帮助![_TAG_h2]　　2023年上半年党建工作总结</w:t>
      </w:r>
    </w:p>
    <w:p>
      <w:pPr>
        <w:ind w:left="0" w:right="0" w:firstLine="560"/>
        <w:spacing w:before="450" w:after="450" w:line="312" w:lineRule="auto"/>
      </w:pPr>
      <w:r>
        <w:rPr>
          <w:rFonts w:ascii="宋体" w:hAnsi="宋体" w:eastAsia="宋体" w:cs="宋体"/>
          <w:color w:val="000"/>
          <w:sz w:val="28"/>
          <w:szCs w:val="28"/>
        </w:rPr>
        <w:t xml:space="preserve">　　2023年上半年以来，在县委县政府的领导下，XXXXXX党组坚持以邓小平理论和“三个代表”重要思想为指导，认真贯彻党的十九大精神，紧紧围绕XXX重点工作，切实加强党的思想、组织、作风和制度建设，加强领导，明确职责，狠抓落实，以改革创新的精神努力推进党建工作，实现XXX工作和党建工作共同发展。现将2023年上半年党建工作总结如下：</w:t>
      </w:r>
    </w:p>
    <w:p>
      <w:pPr>
        <w:ind w:left="0" w:right="0" w:firstLine="560"/>
        <w:spacing w:before="450" w:after="450" w:line="312" w:lineRule="auto"/>
      </w:pPr>
      <w:r>
        <w:rPr>
          <w:rFonts w:ascii="宋体" w:hAnsi="宋体" w:eastAsia="宋体" w:cs="宋体"/>
          <w:color w:val="000"/>
          <w:sz w:val="28"/>
          <w:szCs w:val="28"/>
        </w:rPr>
        <w:t xml:space="preserve">　　(一)抓责任制落实，把党建工作摆在重要位置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XXXXXX党组牢固树立“抓好党建是本职、不抓党建是失职、抓不好党建是不称职”的意识，高度重视党建工作，始终把党建工作纳入一把手工程，列入XXXXXX重要工作，切实加强领导。在具体工作中XXXXXX党组始终做到党建工作与业务工作一起部署，一起落实，一起考核，定期召开党建工作会议，研究解决党建工作中的重大问题。党组领导班子成员坚持带头参加党支部的各种活动和双重组织生活。2023年初，党组认真分析了党建工作的现状，结合实际，及时指导党支部制定了年度党建工作计划，对党建工作进行了安排部署，明确了全年党建工作的目标和任务，为党建工作扎实有效开展奠定了坚实的基础。</w:t>
      </w:r>
    </w:p>
    <w:p>
      <w:pPr>
        <w:ind w:left="0" w:right="0" w:firstLine="560"/>
        <w:spacing w:before="450" w:after="450" w:line="312" w:lineRule="auto"/>
      </w:pPr>
      <w:r>
        <w:rPr>
          <w:rFonts w:ascii="宋体" w:hAnsi="宋体" w:eastAsia="宋体" w:cs="宋体"/>
          <w:color w:val="000"/>
          <w:sz w:val="28"/>
          <w:szCs w:val="28"/>
        </w:rPr>
        <w:t xml:space="preserve">　　(二)抓学习教育，深化党员干部理论武装</w:t>
      </w:r>
    </w:p>
    <w:p>
      <w:pPr>
        <w:ind w:left="0" w:right="0" w:firstLine="560"/>
        <w:spacing w:before="450" w:after="450" w:line="312" w:lineRule="auto"/>
      </w:pPr>
      <w:r>
        <w:rPr>
          <w:rFonts w:ascii="宋体" w:hAnsi="宋体" w:eastAsia="宋体" w:cs="宋体"/>
          <w:color w:val="000"/>
          <w:sz w:val="28"/>
          <w:szCs w:val="28"/>
        </w:rPr>
        <w:t xml:space="preserve">　　加强政治理论学习是确保党员干部坚定政治方向、全面提高党员素质的根本保证。2023年上半年以来，XXXXXX党组始终坚持把思想政治建设当作一条主线贯穿于整个XXX工作的全过程，作为一项长期工作任务来抓，以建立学习型党支部为突破口，提高广大党员干部的政治思想理论水平，针对XXX工作专业性强的特点开展灵活多样的形式组织学习，保证了政治学习落在实处，形成了讲学习、抓学习、自觉学习的好风气。上半年按照年初制定的学习计划，共组织集体学习10余次，同时要求全体领导班子党员干部开展自学，读原文、学原著、悟原理，认真记录学习笔记，学而有思，学而有得。</w:t>
      </w:r>
    </w:p>
    <w:p>
      <w:pPr>
        <w:ind w:left="0" w:right="0" w:firstLine="560"/>
        <w:spacing w:before="450" w:after="450" w:line="312" w:lineRule="auto"/>
      </w:pPr>
      <w:r>
        <w:rPr>
          <w:rFonts w:ascii="宋体" w:hAnsi="宋体" w:eastAsia="宋体" w:cs="宋体"/>
          <w:color w:val="000"/>
          <w:sz w:val="28"/>
          <w:szCs w:val="28"/>
        </w:rPr>
        <w:t xml:space="preserve">　　(三)抓组织和制度建设，构筑坚强战斗堡垒</w:t>
      </w:r>
    </w:p>
    <w:p>
      <w:pPr>
        <w:ind w:left="0" w:right="0" w:firstLine="560"/>
        <w:spacing w:before="450" w:after="450" w:line="312" w:lineRule="auto"/>
      </w:pPr>
      <w:r>
        <w:rPr>
          <w:rFonts w:ascii="宋体" w:hAnsi="宋体" w:eastAsia="宋体" w:cs="宋体"/>
          <w:color w:val="000"/>
          <w:sz w:val="28"/>
          <w:szCs w:val="28"/>
        </w:rPr>
        <w:t xml:space="preserve">　　坚持以加强领导班子和党员队伍建设为重点，充分发挥了党组的领导核心作用、党支部的战斗堡垒作用和党员的先锋模范作用。认真贯彻执行民主集中制，严格民主生活会，重视抓好党员发展，党费收缴管理使用和党内统计工作。</w:t>
      </w:r>
    </w:p>
    <w:p>
      <w:pPr>
        <w:ind w:left="0" w:right="0" w:firstLine="560"/>
        <w:spacing w:before="450" w:after="450" w:line="312" w:lineRule="auto"/>
      </w:pPr>
      <w:r>
        <w:rPr>
          <w:rFonts w:ascii="宋体" w:hAnsi="宋体" w:eastAsia="宋体" w:cs="宋体"/>
          <w:color w:val="000"/>
          <w:sz w:val="28"/>
          <w:szCs w:val="28"/>
        </w:rPr>
        <w:t xml:space="preserve">　　一是对支部工作做到有组织、有领导、有人管、有人办，形成了一个组织健全、班子团结、工作协调、开拓进取、廉洁高效的战斗集体;在党员队伍管理中，严格按党员目标管理要求进行考评，鼓励先进，鞭策后进。</w:t>
      </w:r>
    </w:p>
    <w:p>
      <w:pPr>
        <w:ind w:left="0" w:right="0" w:firstLine="560"/>
        <w:spacing w:before="450" w:after="450" w:line="312" w:lineRule="auto"/>
      </w:pPr>
      <w:r>
        <w:rPr>
          <w:rFonts w:ascii="宋体" w:hAnsi="宋体" w:eastAsia="宋体" w:cs="宋体"/>
          <w:color w:val="000"/>
          <w:sz w:val="28"/>
          <w:szCs w:val="28"/>
        </w:rPr>
        <w:t xml:space="preserve">　　二是健全和完善了党支部工作制度和机关党建工作管理制度。为加强党的基层组织建设，严格党员管理和教育，进一步完善“三会一课”、组织生活会、民主生活会、民主评议党员、党员干部廉洁自律、缴纳党费等制度，做到了对党员的教育、管理和服务的有机结合，使党内生活制度化、规范化;在重大事项决策时坚持民主集中制原则，经集体讨论研究决定;认真做好党员组织关系接转和党费收缴工作，全体党员按时缴纳党费，党费收缴有专人管理，及时上缴。</w:t>
      </w:r>
    </w:p>
    <w:p>
      <w:pPr>
        <w:ind w:left="0" w:right="0" w:firstLine="560"/>
        <w:spacing w:before="450" w:after="450" w:line="312" w:lineRule="auto"/>
      </w:pPr>
      <w:r>
        <w:rPr>
          <w:rFonts w:ascii="宋体" w:hAnsi="宋体" w:eastAsia="宋体" w:cs="宋体"/>
          <w:color w:val="000"/>
          <w:sz w:val="28"/>
          <w:szCs w:val="28"/>
        </w:rPr>
        <w:t xml:space="preserve">　　三是做好新党员的组织发展工作。按照党组织“坚持标准、保证质量、改进结构、慎重发展”的原则，始终抓住培养质量这一关，认真做好了对入党积极分子的培养教育和考察、引导工作。针对年轻人的特点，开展以传帮带为主的工作方式，对入党积极分子加以培养教育，为他们成才创造良好的发展空间，在政治上高要求、在工作上严要求。</w:t>
      </w:r>
    </w:p>
    <w:p>
      <w:pPr>
        <w:ind w:left="0" w:right="0" w:firstLine="560"/>
        <w:spacing w:before="450" w:after="450" w:line="312" w:lineRule="auto"/>
      </w:pPr>
      <w:r>
        <w:rPr>
          <w:rFonts w:ascii="宋体" w:hAnsi="宋体" w:eastAsia="宋体" w:cs="宋体"/>
          <w:color w:val="000"/>
          <w:sz w:val="28"/>
          <w:szCs w:val="28"/>
        </w:rPr>
        <w:t xml:space="preserve">　　(四)抓作风和廉政建设，提升队伍整体素质</w:t>
      </w:r>
    </w:p>
    <w:p>
      <w:pPr>
        <w:ind w:left="0" w:right="0" w:firstLine="560"/>
        <w:spacing w:before="450" w:after="450" w:line="312" w:lineRule="auto"/>
      </w:pPr>
      <w:r>
        <w:rPr>
          <w:rFonts w:ascii="宋体" w:hAnsi="宋体" w:eastAsia="宋体" w:cs="宋体"/>
          <w:color w:val="000"/>
          <w:sz w:val="28"/>
          <w:szCs w:val="28"/>
        </w:rPr>
        <w:t xml:space="preserve">　　党风廉政建设是一项长期而艰巨的任务，领导班子成员从自身做起，按照“两个务必”和“八个坚持、八个反对”的要求，规范自己的生活、工作、社交范围和言行，从一言一行上为党员做出表率。</w:t>
      </w:r>
    </w:p>
    <w:p>
      <w:pPr>
        <w:ind w:left="0" w:right="0" w:firstLine="560"/>
        <w:spacing w:before="450" w:after="450" w:line="312" w:lineRule="auto"/>
      </w:pPr>
      <w:r>
        <w:rPr>
          <w:rFonts w:ascii="宋体" w:hAnsi="宋体" w:eastAsia="宋体" w:cs="宋体"/>
          <w:color w:val="000"/>
          <w:sz w:val="28"/>
          <w:szCs w:val="28"/>
        </w:rPr>
        <w:t xml:space="preserve">　　(五)抓党建工作和XXX工作两结合、双促进，共上台阶</w:t>
      </w:r>
    </w:p>
    <w:p>
      <w:pPr>
        <w:ind w:left="0" w:right="0" w:firstLine="560"/>
        <w:spacing w:before="450" w:after="450" w:line="312" w:lineRule="auto"/>
      </w:pPr>
      <w:r>
        <w:rPr>
          <w:rFonts w:ascii="宋体" w:hAnsi="宋体" w:eastAsia="宋体" w:cs="宋体"/>
          <w:color w:val="000"/>
          <w:sz w:val="28"/>
          <w:szCs w:val="28"/>
        </w:rPr>
        <w:t xml:space="preserve">　　2023年上半年以来，XXXXXX领导班子坚持用创新的思路抓工作，把党支部的党建工作和统计工作有机的结合起来，使党建工作渗透到了XXX工作的方方面面、贯穿于XXX工作的全过程，成为促进XXX工作顺利开展的重要保障，XXX服务职工水平得到新提升，党员干部队伍整体素质明显提高。</w:t>
      </w:r>
    </w:p>
    <w:p>
      <w:pPr>
        <w:ind w:left="0" w:right="0" w:firstLine="560"/>
        <w:spacing w:before="450" w:after="450" w:line="312" w:lineRule="auto"/>
      </w:pPr>
      <w:r>
        <w:rPr>
          <w:rFonts w:ascii="宋体" w:hAnsi="宋体" w:eastAsia="宋体" w:cs="宋体"/>
          <w:color w:val="000"/>
          <w:sz w:val="28"/>
          <w:szCs w:val="28"/>
        </w:rPr>
        <w:t xml:space="preserve">　　2023年下半年，XXXXXX党组将在县委县政府的领导下，扎实开展各项工作。</w:t>
      </w:r>
    </w:p>
    <w:p>
      <w:pPr>
        <w:ind w:left="0" w:right="0" w:firstLine="560"/>
        <w:spacing w:before="450" w:after="450" w:line="312" w:lineRule="auto"/>
      </w:pPr>
      <w:r>
        <w:rPr>
          <w:rFonts w:ascii="宋体" w:hAnsi="宋体" w:eastAsia="宋体" w:cs="宋体"/>
          <w:color w:val="000"/>
          <w:sz w:val="28"/>
          <w:szCs w:val="28"/>
        </w:rPr>
        <w:t xml:space="preserve">　　(一)注重深化理论武装，确保时刻看齐追随。坚持把加强理论学习作为提高班子自身建设水平的重要途径紧抓不放，对中央，省、市和县委各项决策部署，坚定坚决、不折不扣、落实落细。一是按照年初计划安排每月组织领导班子和全体在职干部集中学习，全体领导干部抽出时间开展自学，读原文、学原著、悟原理，认真记录学习笔记，学而有思，学而有得。二是坚持理论与实践相结合，切实把学习成果转化为高举旗帜、听党指挥的坚定信仰，转化为统筹谋划、开展工作的思路办法，转化为解决问题、推动发展的实际举措，着力强化干部思想意识，提升党史服务水平。三是创新学习载体，采取专题讲座、报告宣讲、讨论交流等深化学习效果，坚持学用结合，学以致用，促进学习成果向末端落实、向实践转化。</w:t>
      </w:r>
    </w:p>
    <w:p>
      <w:pPr>
        <w:ind w:left="0" w:right="0" w:firstLine="560"/>
        <w:spacing w:before="450" w:after="450" w:line="312" w:lineRule="auto"/>
      </w:pPr>
      <w:r>
        <w:rPr>
          <w:rFonts w:ascii="宋体" w:hAnsi="宋体" w:eastAsia="宋体" w:cs="宋体"/>
          <w:color w:val="000"/>
          <w:sz w:val="28"/>
          <w:szCs w:val="28"/>
        </w:rPr>
        <w:t xml:space="preserve">　　(二)注重主动担当作为，全力推进任务完成。真正从工作成效出发，深入推进“大学习、大调研、大改进”，铁肩担当、主动作为，把各项工作的落脚点放在促进任务完成、推动机关建设、助力干部成长上，做到抓铁有痕、踏石留印。坚持问题导向，带头开展批评与自我批评，按照新时代“忠诚、干净、担当、干事”的工作要求，重点在推进党员教育管理、发挥服务作用、工作运行机制等方面下功夫。认真坚持“三会一课”制度，把党员干部之间谈心谈话制度化、经常化，鼓励党员干部互相找不足、提意见，讲真话、讲实话、讲心里话，开展积极健康的思想斗争，不断提高班子的综合素质，使机关队伍整体水平上升到一个新的台阶。</w:t>
      </w:r>
    </w:p>
    <w:p>
      <w:pPr>
        <w:ind w:left="0" w:right="0" w:firstLine="560"/>
        <w:spacing w:before="450" w:after="450" w:line="312" w:lineRule="auto"/>
      </w:pPr>
      <w:r>
        <w:rPr>
          <w:rFonts w:ascii="宋体" w:hAnsi="宋体" w:eastAsia="宋体" w:cs="宋体"/>
          <w:color w:val="000"/>
          <w:sz w:val="28"/>
          <w:szCs w:val="28"/>
        </w:rPr>
        <w:t xml:space="preserve">　　(三)注重狠抓正风肃纪，营造风清气正氛围。根据中央，省、市、县委关于廉政建设的有关要求，从政治纪律、廉政建设、规范权力等方面入手，制定切实可行，操作性强的目标考核办法，明确时间表、路线图、责任人，真正把党风廉政建设目标责任制和“一岗双责”落实情况纳入目标考核的重要内容。按照“三严三实”的标准严格自律，发扬特别能吃苦、特别能奉献、特别有思想、特别能作为的精神。履行好从严治党“主体责任”，抓班子、带队伍、转作风，加强监督检查，严格请示报告，公平公正、公开透明处理“三重一大”问题，保持整风整改的高压态势，做到不敢腐、不能腐、不想腐，给全体党员作好表率、当好样板。</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在县委、县政府的正确领导下，我单位紧紧围绕学习贯彻落实党的十九大精神这条主线，严格落实全面从严治党“主体责任”，深入推进“两学一做”学习教育常态化制度化，突出重点，强化措施，抓好落实，确保各项工作取得实效。现就今年上半年党建工作汇报如下：</w:t>
      </w:r>
    </w:p>
    <w:p>
      <w:pPr>
        <w:ind w:left="0" w:right="0" w:firstLine="560"/>
        <w:spacing w:before="450" w:after="450" w:line="312" w:lineRule="auto"/>
      </w:pPr>
      <w:r>
        <w:rPr>
          <w:rFonts w:ascii="宋体" w:hAnsi="宋体" w:eastAsia="宋体" w:cs="宋体"/>
          <w:color w:val="000"/>
          <w:sz w:val="28"/>
          <w:szCs w:val="28"/>
        </w:rPr>
        <w:t xml:space="preserve">　　**共有干部职工16名，其中科级干部2名，男职工10名，女职工6名。**党支部现有党员2名，全部为男党员，其中局机关领导班子成员党员1名，支部书记于20**年7月调任新岗位后，至今尚未任命新支部书记。今年来，我局以党的十九大精神、**新时代中国特色社会主义思想为引领，认真贯彻落实全县党务工作会议精神，积极探索党员教育管理的新机制、新方法，抓党建、促业务，抓教育、鼓干劲，抓制度、促工作，抓作风、促转变，抓监督、保廉政，从思想上、组织上、作风上和制度上全面推进党的建设。</w:t>
      </w:r>
    </w:p>
    <w:p>
      <w:pPr>
        <w:ind w:left="0" w:right="0" w:firstLine="560"/>
        <w:spacing w:before="450" w:after="450" w:line="312" w:lineRule="auto"/>
      </w:pPr>
      <w:r>
        <w:rPr>
          <w:rFonts w:ascii="宋体" w:hAnsi="宋体" w:eastAsia="宋体" w:cs="宋体"/>
          <w:color w:val="000"/>
          <w:sz w:val="28"/>
          <w:szCs w:val="28"/>
        </w:rPr>
        <w:t xml:space="preserve">　一是开展“不忘初心、牢记使命”主题教育情况。根据XX、省、市、县关于开展“不忘初心、牢记使命”主题教育安排，**党支部及时进行安排部署，将主题教育活动放到全局工作中去认识、去把握、去谋划，做到与业务工作同部署、同落实、同检查、同考核。注重读原著学原文悟原理，坚持把《中国共产党章程》、《**扶贫论述摘编》、《**谈治国理政》、《**中国特色社会主义思想三十讲》、《**中国特色社会主义思想学习纲要》等作为学习教育的重点读物，同时借助“甘肃党建”和“学习强国”等新型学习媒体，开展全方位的党员学习教育活动，以此来提升党员干部的政治素养、理论水平和业务能力。二是全面推进机关及事业单位党支部建设标准化工作情况。**党支部严格对照机关党支部建设六个标准化27项党支部工作标准和《中国共产党支部工作条例(试行)》抓党建工作。对标“政治建设、组织设置、组织生活、党员队伍、基础保障、考评机制”是否达标，对照《党支部建设标准化手册》中的具体工作规范，全面开展自查自纠，摸清底数，建立已达标和未达标党支部工作台账，对存在的突出问题和短板弱项认真研究分析，制定具体整改措施，划出争创“路线图”，制定达标“时间表”，明确责任人，有序进行达标争创。三是开展“效能服务”机关事业单位党建融合行动情况。**党支部始终发挥党建的带动引领作用，通过政策扶持帮助广大果农发展苹果产业助力其脱贫致富;跟随季节时令举办各类果园管理技术培训办，提升果业合作社及广大果农的技能水平，从而提高果园收益。四是开展机关事业党支部与帮联村党支部结对共建情况。支部班子成员深入****村与村两委班子成员就产业发展、乡风文明、脱贫攻坚等方面进行交流，在脱贫攻坚工作中更好的发挥战斗堡垒作用。(1)调运核桃、苹果苗木2200多株，指导13户帮扶户新建果园50亩;(2)帮扶干部多次入户完善2023年“一户一策”，并进行惠农政策宣讲;(3)全体干部参与**村黄庄组“大清查大起底大整顿”工作，入户摸排基本情况;(4)组织帮扶干部进村入户对帮扶户进行果园管理技能培训;(5)为**村护林员和公益性岗位人员配发林果修剪工具，并进行了多次技能培训。五是加强党员队伍教育管理情况。坚持开展“主题党日”活动。按照每月最后一周星期二“主题党日”活动安排，本年度共开展“不忘初心、牢记使命”等主题党日活动5次，使党员从中得到党性锻炼、受到思想熏陶。按照党章和“四讲四有”、“四个合格”标准要求，根据党员日常行为表现，对照党员积分制管理评分标准，坚持公开、公平、公正的原则，按程序对党员表现进行评分，及时在一定范围进行公示，广泛接受党员群众监督，并将得分情况作为党员评先选优、奖优罚劣的重要依据。七月份根据县委组织部统一安排，局机关2名党员安装了甘肃党建手机APP，并严格按要求运用甘肃党建信息化平台开展“三会一课”和“主题党日”活动。</w:t>
      </w:r>
    </w:p>
    <w:p>
      <w:pPr>
        <w:ind w:left="0" w:right="0" w:firstLine="560"/>
        <w:spacing w:before="450" w:after="450" w:line="312" w:lineRule="auto"/>
      </w:pPr>
      <w:r>
        <w:rPr>
          <w:rFonts w:ascii="宋体" w:hAnsi="宋体" w:eastAsia="宋体" w:cs="宋体"/>
          <w:color w:val="000"/>
          <w:sz w:val="28"/>
          <w:szCs w:val="28"/>
        </w:rPr>
        <w:t xml:space="preserve">　　(一)存在问题。一是有重业务轻学习的倾向。在党员干部中存在以干代学、以业务代替理论的现象，对业务工作思考多、管得多、出场多，对党建工作谋划少、抓得少、露面少。二是机关党建工作力量不足。受制于我局工作人员数量不足等原因，局机关在党建专干力量不足，从事局机关党建工作的同志接受专业党建培训的机会少，在政策理论水平、实际操作能力等方面还有待提高。三是党建工作进取精神不足。主要表现为对党建工作按部就班开展，存在以求过关的想法，对一些经验不主动汲取、总结、提高。</w:t>
      </w:r>
    </w:p>
    <w:p>
      <w:pPr>
        <w:ind w:left="0" w:right="0" w:firstLine="560"/>
        <w:spacing w:before="450" w:after="450" w:line="312" w:lineRule="auto"/>
      </w:pPr>
      <w:r>
        <w:rPr>
          <w:rFonts w:ascii="宋体" w:hAnsi="宋体" w:eastAsia="宋体" w:cs="宋体"/>
          <w:color w:val="000"/>
          <w:sz w:val="28"/>
          <w:szCs w:val="28"/>
        </w:rPr>
        <w:t xml:space="preserve">　　(二)下一步打算。一是强化学习，深入学习贯彻党的十九大精神。以党支部为核心，在全局干部职工中深入开展“不忘初心、牢记使命”主题教育，进一步把重大思想学明白、基本观点搞清楚、践行要求悟深透。二是加强领导，进一步强化对党建重要性的认识。要进一步加强对党建工作的认识与重视，坚决纠正部分同志重业务、轻党建的错误思想。三是立足服务，充分发挥党组织作用。要以党组织为核心，发扬奋发有为、求真务实的工作作风，不断地激发干部职工的主动性和创造性，努力提高机关党建工作的整体水平，全面提升党员党性修养、宗旨意识、服务意识，助力各项工作出成绩、出亮点、出特色。</w:t>
      </w:r>
    </w:p>
    <w:p>
      <w:pPr>
        <w:ind w:left="0" w:right="0" w:firstLine="560"/>
        <w:spacing w:before="450" w:after="450" w:line="312" w:lineRule="auto"/>
      </w:pPr>
      <w:r>
        <w:rPr>
          <w:rFonts w:ascii="黑体" w:hAnsi="黑体" w:eastAsia="黑体" w:cs="黑体"/>
          <w:color w:val="000000"/>
          <w:sz w:val="36"/>
          <w:szCs w:val="36"/>
          <w:b w:val="1"/>
          <w:bCs w:val="1"/>
        </w:rPr>
        <w:t xml:space="preserve">　　2023年上半年党建工作总结</w:t>
      </w:r>
    </w:p>
    <w:p>
      <w:pPr>
        <w:ind w:left="0" w:right="0" w:firstLine="560"/>
        <w:spacing w:before="450" w:after="450" w:line="312" w:lineRule="auto"/>
      </w:pPr>
      <w:r>
        <w:rPr>
          <w:rFonts w:ascii="宋体" w:hAnsi="宋体" w:eastAsia="宋体" w:cs="宋体"/>
          <w:color w:val="000"/>
          <w:sz w:val="28"/>
          <w:szCs w:val="28"/>
        </w:rPr>
        <w:t xml:space="preserve">　　201x年，县政府办党总支坚持以邓小平理论和“三个代表”重要思想为指导，深入贯彻落实党的xx大和xx届三中全会精神及省、市、县委党代会精神，全面践行科学发展观，以党的群众路线教育实践活动为主线，以提高基层党组织的领导力、执行力、凝聚力、战斗力为抓手，切实在服务群众和保证中心任务完成上有新突破，切实在建设政治硬、能力强、素质高、品行好的队伍上有新突破，切实在发挥党员作用、树立党员威信、树起良好形象上有新突破，切实在树立先进典型、宣传先进典型、学习先进典型，践行党的宗旨上有新突破，结合我办实际，以加强党组织的执政能力建设和先进性建设为重点，深入开展党的群众路线教育实践活动，全力打造“走基层、惠民生、解民意”和“三帮四促”四位一体的责任体系，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　　(一)加强领导，明确职责，确保党建工作责任落实。</w:t>
      </w:r>
    </w:p>
    <w:p>
      <w:pPr>
        <w:ind w:left="0" w:right="0" w:firstLine="560"/>
        <w:spacing w:before="450" w:after="450" w:line="312" w:lineRule="auto"/>
      </w:pPr>
      <w:r>
        <w:rPr>
          <w:rFonts w:ascii="宋体" w:hAnsi="宋体" w:eastAsia="宋体" w:cs="宋体"/>
          <w:color w:val="000"/>
          <w:sz w:val="28"/>
          <w:szCs w:val="28"/>
        </w:rPr>
        <w:t xml:space="preserve">　　为进一步加强我办党建工作，年初，总支召开专题会，研究和部署了201x年全办党建工作，制定了《县政府办党总支201x年机关党建工作实施意见》，成立了以总支书记翟启荣任组长，机关支部书记程钢为副组长，机关支部委员为成员的党建工作领导小组，翟启荣同志是全办党建工作第一责任人，程钢同志具体抓，分管领导和支部成员认真做好职责范围内的党建工作，既有分工，又有合作，将责任层层分解落实到各科室、中心，按照党建“一岗双责”的要求，把党建工作与办公室管理工作同时安排，同时部署，同时实施，同时检查，确保我办党建工作落到实处。</w:t>
      </w:r>
    </w:p>
    <w:p>
      <w:pPr>
        <w:ind w:left="0" w:right="0" w:firstLine="560"/>
        <w:spacing w:before="450" w:after="450" w:line="312" w:lineRule="auto"/>
      </w:pPr>
      <w:r>
        <w:rPr>
          <w:rFonts w:ascii="宋体" w:hAnsi="宋体" w:eastAsia="宋体" w:cs="宋体"/>
          <w:color w:val="000"/>
          <w:sz w:val="28"/>
          <w:szCs w:val="28"/>
        </w:rPr>
        <w:t xml:space="preserve">　　(二)完善制度，强化学习，全面提高党员思想素质。</w:t>
      </w:r>
    </w:p>
    <w:p>
      <w:pPr>
        <w:ind w:left="0" w:right="0" w:firstLine="560"/>
        <w:spacing w:before="450" w:after="450" w:line="312" w:lineRule="auto"/>
      </w:pPr>
      <w:r>
        <w:rPr>
          <w:rFonts w:ascii="宋体" w:hAnsi="宋体" w:eastAsia="宋体" w:cs="宋体"/>
          <w:color w:val="000"/>
          <w:sz w:val="28"/>
          <w:szCs w:val="28"/>
        </w:rPr>
        <w:t xml:space="preserve">　　1.建立健全各项制度，一是坚持和完善党组中心组的理论学习制度，按照县委下达的中心组学习计划和我办制定的实施方案，进行了专题理论学习，二是进一步完善支部政治理论、业务知识学习和廉政学习制度，定期开展支部组织生活，组织全办党员学习党的方针政策，重点是党的xx大和xx届三中全会精神及省、市、县委党代会精神;三是抓好每月廉政教育学习，学习《廉政准则》和正反两方面典型事例;四是深入开展党的群众路线教育实践活动专题学习，系统学习。要求学习有计划、有记录、有总结、有心得体会;全年共上报学习体会三篇;五是抓好机关支部“服务型基层党组织”的学习，查问题、抓典型，确保“服务型基层党组织”活动的顺利开展。</w:t>
      </w:r>
    </w:p>
    <w:p>
      <w:pPr>
        <w:ind w:left="0" w:right="0" w:firstLine="560"/>
        <w:spacing w:before="450" w:after="450" w:line="312" w:lineRule="auto"/>
      </w:pPr>
      <w:r>
        <w:rPr>
          <w:rFonts w:ascii="宋体" w:hAnsi="宋体" w:eastAsia="宋体" w:cs="宋体"/>
          <w:color w:val="000"/>
          <w:sz w:val="28"/>
          <w:szCs w:val="28"/>
        </w:rPr>
        <w:t xml:space="preserve">　　2.积极开展多种形式的党员教育活动，始终保持党员先进性教育成果。按照中央、省、市、县的统一部署，以巩固党员先进性教育为载体，把学习《中国共产党章程》、《中国共产党基层组织工作条例》和中央四个长效机制等相关资料，同参观洪泽县五德教育基地，重温入党誓词，创建党员示范岗，开展党员与帮扶村贫困户一帮一等活动相结合，进一步增强党员的党性意识，保持党的先进性不褪色。</w:t>
      </w:r>
    </w:p>
    <w:p>
      <w:pPr>
        <w:ind w:left="0" w:right="0" w:firstLine="560"/>
        <w:spacing w:before="450" w:after="450" w:line="312" w:lineRule="auto"/>
      </w:pPr>
      <w:r>
        <w:rPr>
          <w:rFonts w:ascii="宋体" w:hAnsi="宋体" w:eastAsia="宋体" w:cs="宋体"/>
          <w:color w:val="000"/>
          <w:sz w:val="28"/>
          <w:szCs w:val="28"/>
        </w:rPr>
        <w:t xml:space="preserve">　　(三)深入开展实现党的群众路线教育实践活动，进一步增强党员政治理论素养。</w:t>
      </w:r>
    </w:p>
    <w:p>
      <w:pPr>
        <w:ind w:left="0" w:right="0" w:firstLine="560"/>
        <w:spacing w:before="450" w:after="450" w:line="312" w:lineRule="auto"/>
      </w:pPr>
      <w:r>
        <w:rPr>
          <w:rFonts w:ascii="宋体" w:hAnsi="宋体" w:eastAsia="宋体" w:cs="宋体"/>
          <w:color w:val="000"/>
          <w:sz w:val="28"/>
          <w:szCs w:val="28"/>
        </w:rPr>
        <w:t xml:space="preserve">　　按照中央、省、市、县的统一部署，我办制定了《洪泽县政府办党总支关于开展党的群众路线教育实践活动的实施意见》文件，对群众路线教育实践活动开展实施。2月9日，我办成立了由我办总支书记任组长的县政府办群众路线教育实践活动领导小组，制定活动方案，2月19日召开动员大会，县政府办总支召开教育实践活动动员大会，传达学习中央、省委、市委、县委动员大会精神，统一思想。动员大会要做到“四个讲清楚”，即：讲清楚开展教育实践活动的重大意义，讲清楚上级党组织提出的工作重点及要求，讲清楚本单位开展活动的目标任务和工作安排，讲清楚对党员、干部特别是领导班子及其成员的具体要求。在总支领导下以高度的责任感、饱满的热情、务实的态度、创新的精神，周密安排，精心组织，狠抓落实，认真突出实践特色，明确领导，选准载体，全面创新学习方式，多措并举，确保学习效果;坚持群众路线，深入开展调查研究，开门纳谏，接受社会各界群众和全办职工的监督，深入开展大讨论，进一步深化以“群众路线怎么走”、“改进作风怎么办”、“五好干部怎么当”、“建设新通川怎么干”等为主题的思想大讨论活动，找准工作中的定位，破解发展难题。通过群众路线教育实践活动的开展，全办达成了三点共识：一是要有超前意识，注重“预防”;二是要主动拓展职能，注重“治理”;三是要提升服务内容，注重“实效”。通过开展主题实践活动，进一步明确了我办又好又快发展的对策措施，通过这次创先争优活动，达到了“提高理论素养，解决突出问题，创新体制机制，促进科学发展”的目标，较好地完成第一环节的工作任务，达到了预期目的。</w:t>
      </w:r>
    </w:p>
    <w:p>
      <w:pPr>
        <w:ind w:left="0" w:right="0" w:firstLine="560"/>
        <w:spacing w:before="450" w:after="450" w:line="312" w:lineRule="auto"/>
      </w:pPr>
      <w:r>
        <w:rPr>
          <w:rFonts w:ascii="宋体" w:hAnsi="宋体" w:eastAsia="宋体" w:cs="宋体"/>
          <w:color w:val="000"/>
          <w:sz w:val="28"/>
          <w:szCs w:val="28"/>
        </w:rPr>
        <w:t xml:space="preserve">　　(四)扎实推进“走基层访千户暖民心”活动。</w:t>
      </w:r>
    </w:p>
    <w:p>
      <w:pPr>
        <w:ind w:left="0" w:right="0" w:firstLine="560"/>
        <w:spacing w:before="450" w:after="450" w:line="312" w:lineRule="auto"/>
      </w:pPr>
      <w:r>
        <w:rPr>
          <w:rFonts w:ascii="宋体" w:hAnsi="宋体" w:eastAsia="宋体" w:cs="宋体"/>
          <w:color w:val="000"/>
          <w:sz w:val="28"/>
          <w:szCs w:val="28"/>
        </w:rPr>
        <w:t xml:space="preserve">　　根据洪泽县委县政府统一部署和安排，我办以帮民解困、为民解忧、改善民生、共创和谐为出发点和落脚点，积极创新服务形式，拓展服务内容，深入开展了“走基层访千户暖民心”活动，促进机关干部认真践行为民、务实、清廉，进一步促进党的群众路线教育实践活动的深化，全面落实机关干部“一对一”联系制度，加强与帮扶联系点上级党组织衔接。每名参与帮扶活动的机关干部至少联系1户困难群众，全年到基层结对帮扶时间不少于30天。以建立落实到位，全域覆盖、成效明显，群众满意”的基层党组织为目标，通过开展促发展惠民生，作风效能建设，以“下基层，转作风，惠民生”主题实践活动为主线，努力促进机关支部和每名共产党员“党性更纯，能力更强，作风更实”，全面提升党员队伍的先进性和纯洁性。</w:t>
      </w:r>
    </w:p>
    <w:p>
      <w:pPr>
        <w:ind w:left="0" w:right="0" w:firstLine="560"/>
        <w:spacing w:before="450" w:after="450" w:line="312" w:lineRule="auto"/>
      </w:pPr>
      <w:r>
        <w:rPr>
          <w:rFonts w:ascii="宋体" w:hAnsi="宋体" w:eastAsia="宋体" w:cs="宋体"/>
          <w:color w:val="000"/>
          <w:sz w:val="28"/>
          <w:szCs w:val="28"/>
        </w:rPr>
        <w:t xml:space="preserve">　　(五)开展党务公开，推进党内民主建设。</w:t>
      </w:r>
    </w:p>
    <w:p>
      <w:pPr>
        <w:ind w:left="0" w:right="0" w:firstLine="560"/>
        <w:spacing w:before="450" w:after="450" w:line="312" w:lineRule="auto"/>
      </w:pPr>
      <w:r>
        <w:rPr>
          <w:rFonts w:ascii="宋体" w:hAnsi="宋体" w:eastAsia="宋体" w:cs="宋体"/>
          <w:color w:val="000"/>
          <w:sz w:val="28"/>
          <w:szCs w:val="28"/>
        </w:rPr>
        <w:t xml:space="preserve">　　我办成立了党务公开工作领导小组，制定了实施方案，把健全党内民主决策制度，推进“四好”班子建设制为抓手，以机关支部为载体，充分发扬党内民主建设，积极推行班子民主决策，重大问题集体研究决策，分工负责，齐抓共管，提升班子和队伍工作水平。通过公开党内决策程序，议事规则，党员发展计划，党费收缴情况，等一系列可以公开的内容，充分发扬民主，进一步激发广大党员干部的工作积极性。</w:t>
      </w:r>
    </w:p>
    <w:p>
      <w:pPr>
        <w:ind w:left="0" w:right="0" w:firstLine="560"/>
        <w:spacing w:before="450" w:after="450" w:line="312" w:lineRule="auto"/>
      </w:pPr>
      <w:r>
        <w:rPr>
          <w:rFonts w:ascii="宋体" w:hAnsi="宋体" w:eastAsia="宋体" w:cs="宋体"/>
          <w:color w:val="000"/>
          <w:sz w:val="28"/>
          <w:szCs w:val="28"/>
        </w:rPr>
        <w:t xml:space="preserve">　　(六)狠抓反腐倡廉工作，强化党风党纪教育，促进党风廉政责任制的全面落实。</w:t>
      </w:r>
    </w:p>
    <w:p>
      <w:pPr>
        <w:ind w:left="0" w:right="0" w:firstLine="560"/>
        <w:spacing w:before="450" w:after="450" w:line="312" w:lineRule="auto"/>
      </w:pPr>
      <w:r>
        <w:rPr>
          <w:rFonts w:ascii="宋体" w:hAnsi="宋体" w:eastAsia="宋体" w:cs="宋体"/>
          <w:color w:val="000"/>
          <w:sz w:val="28"/>
          <w:szCs w:val="28"/>
        </w:rPr>
        <w:t xml:space="preserve">　　总支和机关支部始终把党风廉政和反腐败工作作为党建工作的重点，按照中共中央建立健全惩治和预防腐败体系20xx-20xx年工作规划和县委、县政府关于201x年度党风廉政建设和反腐败工作的意见文件精神，围绕“建一流班子，带一流队伍，创一流业绩”的发展目标，狠抓全办党风廉政建设责任制落实和“一把手”工程建设，通过建制度、强机制、强监管，层层签订党风廉政建设责任书，向每个职工家庭发出助廉倡议书，与职工家庭签订家庭助廉责任书，向每名职工发放廉政警句格言等措施，教育干部职工“常思贪欲之害，常怀律己之心”;同时组织党员干部学习正反两方面典型事例，进一步增强党员干部廉洁自律的自觉性，，有力地促进了我办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上半年我办的党建工作已完成了年初的各项目标任务，在下半年年的工作中，我们将按照县委、县政府的统一部署，在县委组织部和区直属工委的指导下，创新工作思路，按照县党代会精神，一手抓发展，一手抓党建，以党建促进工作，确保各项工作有新亮点，为我办科学发展，又好又快发展提供有力保障。</w:t>
      </w:r>
    </w:p>
    <w:p>
      <w:pPr>
        <w:ind w:left="0" w:right="0" w:firstLine="560"/>
        <w:spacing w:before="450" w:after="450" w:line="312" w:lineRule="auto"/>
      </w:pPr>
      <w:r>
        <w:rPr>
          <w:rFonts w:ascii="宋体" w:hAnsi="宋体" w:eastAsia="宋体" w:cs="宋体"/>
          <w:color w:val="000"/>
          <w:sz w:val="28"/>
          <w:szCs w:val="28"/>
        </w:rPr>
        <w:t xml:space="preserve">　　(一)全面完成党的群众路线教育实践活动。</w:t>
      </w:r>
    </w:p>
    <w:p>
      <w:pPr>
        <w:ind w:left="0" w:right="0" w:firstLine="560"/>
        <w:spacing w:before="450" w:after="450" w:line="312" w:lineRule="auto"/>
      </w:pPr>
      <w:r>
        <w:rPr>
          <w:rFonts w:ascii="宋体" w:hAnsi="宋体" w:eastAsia="宋体" w:cs="宋体"/>
          <w:color w:val="000"/>
          <w:sz w:val="28"/>
          <w:szCs w:val="28"/>
        </w:rPr>
        <w:t xml:space="preserve">　　按照县委的统一部署，认真开展好党的群众路线教育实践活动的第二环节和第三环节工作，全面收集职工、服务企业和群众的意见建议，切实对照领导班子的实际撰写对照检查材料，开好领导班子民主生活会和党员民主评议会，结合我办实际，全面建立和完善各项制度，通过开展党的群众路线教育实践活动，全面提升党组织的战斗力，增强党员的先进性和纯洁性。</w:t>
      </w:r>
    </w:p>
    <w:p>
      <w:pPr>
        <w:ind w:left="0" w:right="0" w:firstLine="560"/>
        <w:spacing w:before="450" w:after="450" w:line="312" w:lineRule="auto"/>
      </w:pPr>
      <w:r>
        <w:rPr>
          <w:rFonts w:ascii="宋体" w:hAnsi="宋体" w:eastAsia="宋体" w:cs="宋体"/>
          <w:color w:val="000"/>
          <w:sz w:val="28"/>
          <w:szCs w:val="28"/>
        </w:rPr>
        <w:t xml:space="preserve">　　(二)深入开展“干部直接联系服务群众”活动。</w:t>
      </w:r>
    </w:p>
    <w:p>
      <w:pPr>
        <w:ind w:left="0" w:right="0" w:firstLine="560"/>
        <w:spacing w:before="450" w:after="450" w:line="312" w:lineRule="auto"/>
      </w:pPr>
      <w:r>
        <w:rPr>
          <w:rFonts w:ascii="宋体" w:hAnsi="宋体" w:eastAsia="宋体" w:cs="宋体"/>
          <w:color w:val="000"/>
          <w:sz w:val="28"/>
          <w:szCs w:val="28"/>
        </w:rPr>
        <w:t xml:space="preserve">　　全办干部职工要结合党的群众路线教育实践活动，切实做到“树立群众观点、坚持群众路线、维护群众利益”，按照一线工作法，深入开展好“走基层、解难题、办实事、惠民生”活动。把万名干部直接联系服务群众工作扎实推进，让群众体验到党的关心和温暖。全面完成对帮扶村、社区的党建工作、经济发展和贫困群众的脱贫致富工作的帮助指导，认真为群众办一件实事，做一件好事，切实维护群众利益。</w:t>
      </w:r>
    </w:p>
    <w:p>
      <w:pPr>
        <w:ind w:left="0" w:right="0" w:firstLine="560"/>
        <w:spacing w:before="450" w:after="450" w:line="312" w:lineRule="auto"/>
      </w:pPr>
      <w:r>
        <w:rPr>
          <w:rFonts w:ascii="宋体" w:hAnsi="宋体" w:eastAsia="宋体" w:cs="宋体"/>
          <w:color w:val="000"/>
          <w:sz w:val="28"/>
          <w:szCs w:val="28"/>
        </w:rPr>
        <w:t xml:space="preserve">　　(三)健全机关党的基层组织。</w:t>
      </w:r>
    </w:p>
    <w:p>
      <w:pPr>
        <w:ind w:left="0" w:right="0" w:firstLine="560"/>
        <w:spacing w:before="450" w:after="450" w:line="312" w:lineRule="auto"/>
      </w:pPr>
      <w:r>
        <w:rPr>
          <w:rFonts w:ascii="宋体" w:hAnsi="宋体" w:eastAsia="宋体" w:cs="宋体"/>
          <w:color w:val="000"/>
          <w:sz w:val="28"/>
          <w:szCs w:val="28"/>
        </w:rPr>
        <w:t xml:space="preserve">　　一是落实党支部工作责任，切实加强对党员教育管理，保证党员教育收到实效。二是着力健全组织生活制度，即“三会一课”制度、报告工作制度、组织生活会制度、联系群众制度、民主评议党员制度、党性定期分析制度。三是加强党组织自身建设，实现党组织和党的工作全覆盖，大力提升“五个基本”建设水平。</w:t>
      </w:r>
    </w:p>
    <w:p>
      <w:pPr>
        <w:ind w:left="0" w:right="0" w:firstLine="560"/>
        <w:spacing w:before="450" w:after="450" w:line="312" w:lineRule="auto"/>
      </w:pPr>
      <w:r>
        <w:rPr>
          <w:rFonts w:ascii="宋体" w:hAnsi="宋体" w:eastAsia="宋体" w:cs="宋体"/>
          <w:color w:val="000"/>
          <w:sz w:val="28"/>
          <w:szCs w:val="28"/>
        </w:rPr>
        <w:t xml:space="preserve">　　(四)着力加强领导班子和干部队伍建设。</w:t>
      </w:r>
    </w:p>
    <w:p>
      <w:pPr>
        <w:ind w:left="0" w:right="0" w:firstLine="560"/>
        <w:spacing w:before="450" w:after="450" w:line="312" w:lineRule="auto"/>
      </w:pPr>
      <w:r>
        <w:rPr>
          <w:rFonts w:ascii="宋体" w:hAnsi="宋体" w:eastAsia="宋体" w:cs="宋体"/>
          <w:color w:val="000"/>
          <w:sz w:val="28"/>
          <w:szCs w:val="28"/>
        </w:rPr>
        <w:t xml:space="preserve">　　一是以提能善政为目标，增强领导班子的凝聚力和战斗力，完善领导班子思想政治建设和工作机制建设的办法和措施。加强领导班子民主集中制建设，健全集体领导和分工负责制。坚持和改进民主生活会制度，提高民主生活会质量。二是加强干部队伍建设。坚持正确用人导向，做到人尽其才、因人定岗，限度调动工作人员的积极性和激发干部队伍的活力，不断充实优化人才队伍，不断加大竞争性选拔干部力度;加强对优秀青年干部、后备干部、女干部和非中共党员的培养力度。特别是35岁以下，具有大专学历的干部均列为重点培养对象，做到有计划、有步骤地培养和锻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