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小学生爱国故事演讲稿5篇范文</w:t>
      </w:r>
      <w:bookmarkEnd w:id="1"/>
    </w:p>
    <w:p>
      <w:pPr>
        <w:jc w:val="center"/>
        <w:spacing w:before="0" w:after="450"/>
      </w:pPr>
      <w:r>
        <w:rPr>
          <w:rFonts w:ascii="Arial" w:hAnsi="Arial" w:eastAsia="Arial" w:cs="Arial"/>
          <w:color w:val="999999"/>
          <w:sz w:val="20"/>
          <w:szCs w:val="20"/>
        </w:rPr>
        <w:t xml:space="preserve">来源：网络  作者：烟雨迷离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爱国是什么?爱国就是热爱祖国的山河，爱国就是维护祖国的尊严，爱国就是关心祖国的发展……演讲稿类属于讲话稿，这要求它遵从讲话稿的一般写作规律，而演讲不同于一般讲话的区别，又决定了演讲稿的独特性。你是否在找正准备撰写“小学生爱国故事演讲稿”，下...</w:t>
      </w:r>
    </w:p>
    <w:p>
      <w:pPr>
        <w:ind w:left="0" w:right="0" w:firstLine="560"/>
        <w:spacing w:before="450" w:after="450" w:line="312" w:lineRule="auto"/>
      </w:pPr>
      <w:r>
        <w:rPr>
          <w:rFonts w:ascii="宋体" w:hAnsi="宋体" w:eastAsia="宋体" w:cs="宋体"/>
          <w:color w:val="000"/>
          <w:sz w:val="28"/>
          <w:szCs w:val="28"/>
        </w:rPr>
        <w:t xml:space="preserve">爱国是什么?爱国就是热爱祖国的山河，爱国就是维护祖国的尊严，爱国就是关心祖国的发展……演讲稿类属于讲话稿，这要求它遵从讲话稿的一般写作规律，而演讲不同于一般讲话的区别，又决定了演讲稿的独特性。你是否在找正准备撰写“小学生爱国故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1小学生爱国故事演讲稿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2小学生爱国故事演讲稿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__一中的大门，当你看到“博学知礼，励志笃行”那八个大字，不知你有没有意识到，那是一种强烈的使命感，一种必须的责任感。这使命是完善自我，走向成熟的使命，这责任是以校为荣，光耀__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3小学生爱国故事演讲稿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今天，我演讲的题目是《我爱你，中国》中国，- -个拥有五十六朵“鲜花”的国家:中国，-个拥有壮丽山河的国家:中国，是那地图上昂首的雄鸡!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
-定是轰动的、壮阔的。第-次鸦片战争、第二次鸦片战争、中日甲午战争让中国受尽屈辱。但也有无数热血沸腾的中华儿女不怕牺牲，前赴后继,报效祖国，那-幕幕惊心动魄的场景时刻撩动着我们的爱国之心。邓世昌在甲午战争中拼死-
-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定能打退所的敌人!这条中国巨龙-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i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4小学生爱国故事演讲稿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5小学生爱国故事演讲稿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大家好!我演讲的题目是《祖国，我爱您!》</w:t>
      </w:r>
    </w:p>
    <w:p>
      <w:pPr>
        <w:ind w:left="0" w:right="0" w:firstLine="560"/>
        <w:spacing w:before="450" w:after="450" w:line="312" w:lineRule="auto"/>
      </w:pPr>
      <w:r>
        <w:rPr>
          <w:rFonts w:ascii="宋体" w:hAnsi="宋体" w:eastAsia="宋体" w:cs="宋体"/>
          <w:color w:val="000"/>
          <w:sz w:val="28"/>
          <w:szCs w:val="28"/>
        </w:rPr>
        <w:t xml:space="preserve">小时候，妈妈常常告诉我：祖国是我们的母亲，是我们生命的摇篮。在祖国辽阔的土地上，有长江、长城，有黄河，有美丽如画的桂林山水，有一望无际的大漠草原，有四季盛夏的_，有白雪皑皑的长_地，我们无论走到哪里，都像在花园中穿行，我常常听得入了迷，多想走遍祖国的名山大川，去领略祖国的无限风光。</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教我们唱：\"准备了好吗?时刻准备着，我们都是共产儿童团，将来的主人，必定是我们，滴滴答滴答滴滴答滴答!\"唱着唱着，心中总有一种感动在流淌，一种力量在升腾!</w:t>
      </w:r>
    </w:p>
    <w:p>
      <w:pPr>
        <w:ind w:left="0" w:right="0" w:firstLine="560"/>
        <w:spacing w:before="450" w:after="450" w:line="312" w:lineRule="auto"/>
      </w:pPr>
      <w:r>
        <w:rPr>
          <w:rFonts w:ascii="宋体" w:hAnsi="宋体" w:eastAsia="宋体" w:cs="宋体"/>
          <w:color w:val="000"/>
          <w:sz w:val="28"/>
          <w:szCs w:val="28"/>
        </w:rPr>
        <w:t xml:space="preserve">渐渐地，我长高了、长大了。知道我们伟大的祖国有960万平方公里的广袤无垠的疆土，有上下五千年光辉灿烂的文化，有享誉世界的四大发明……</w:t>
      </w:r>
    </w:p>
    <w:p>
      <w:pPr>
        <w:ind w:left="0" w:right="0" w:firstLine="560"/>
        <w:spacing w:before="450" w:after="450" w:line="312" w:lineRule="auto"/>
      </w:pPr>
      <w:r>
        <w:rPr>
          <w:rFonts w:ascii="宋体" w:hAnsi="宋体" w:eastAsia="宋体" w:cs="宋体"/>
          <w:color w:val="000"/>
          <w:sz w:val="28"/>
          <w:szCs w:val="28"/>
        </w:rPr>
        <w:t xml:space="preserve">我还知道了那段不堪回首的历史，是千千万万、代代相传的优秀儿女，不屈不挠、奋起抗争，以热血和智慧扞卫着华夏五千年凝铸的尊严。</w:t>
      </w:r>
    </w:p>
    <w:p>
      <w:pPr>
        <w:ind w:left="0" w:right="0" w:firstLine="560"/>
        <w:spacing w:before="450" w:after="450" w:line="312" w:lineRule="auto"/>
      </w:pPr>
      <w:r>
        <w:rPr>
          <w:rFonts w:ascii="宋体" w:hAnsi="宋体" w:eastAsia="宋体" w:cs="宋体"/>
          <w:color w:val="000"/>
          <w:sz w:val="28"/>
          <w:szCs w:val="28"/>
        </w:rPr>
        <w:t xml:space="preserve">我更知道，今天的祖国正以惊人的速度向前飞奔，经济飞速发展，科技硕果累累，教育日新月异，体育突飞猛进，综合国力日益增强……神州9号的升空再一次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此时此刻，我不知怎样来表达我激动的心情，我发誓要刻苦学习，把满腔的爱国情化为报国力，献给祖国，献给妈妈。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让我们郑重宣告：祖国，我-爱-您!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2025-06-16T09:50:54+08:00</dcterms:created>
  <dcterms:modified xsi:type="dcterms:W3CDTF">2025-06-16T09:50:54+08:00</dcterms:modified>
</cp:coreProperties>
</file>

<file path=docProps/custom.xml><?xml version="1.0" encoding="utf-8"?>
<Properties xmlns="http://schemas.openxmlformats.org/officeDocument/2006/custom-properties" xmlns:vt="http://schemas.openxmlformats.org/officeDocument/2006/docPropsVTypes"/>
</file>