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农村学校工会迎新文体活动总结</w:t>
      </w:r>
      <w:bookmarkEnd w:id="1"/>
    </w:p>
    <w:p>
      <w:pPr>
        <w:jc w:val="center"/>
        <w:spacing w:before="0" w:after="450"/>
      </w:pPr>
      <w:r>
        <w:rPr>
          <w:rFonts w:ascii="Arial" w:hAnsi="Arial" w:eastAsia="Arial" w:cs="Arial"/>
          <w:color w:val="999999"/>
          <w:sz w:val="20"/>
          <w:szCs w:val="20"/>
        </w:rPr>
        <w:t xml:space="preserve">来源：网络  作者：前尘往事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有关农村学校工会迎新文体活动总结5篇经历了充满意义的活动后，相信你会有不少的收获吧，现在这个时候，你会有怎样的总结呢？那要怎么写好活动总结呢？以下是小编整理的农村学校工会迎新文体活动总结，欢迎大家借鉴与参考!农村学校工会迎新文体活动总结精选...</w:t>
      </w:r>
    </w:p>
    <w:p>
      <w:pPr>
        <w:ind w:left="0" w:right="0" w:firstLine="560"/>
        <w:spacing w:before="450" w:after="450" w:line="312" w:lineRule="auto"/>
      </w:pPr>
      <w:r>
        <w:rPr>
          <w:rFonts w:ascii="宋体" w:hAnsi="宋体" w:eastAsia="宋体" w:cs="宋体"/>
          <w:color w:val="000"/>
          <w:sz w:val="28"/>
          <w:szCs w:val="28"/>
        </w:rPr>
        <w:t xml:space="preserve">有关农村学校工会迎新文体活动总结5篇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经历了充满意义的活动后，相信你会有不少的收获吧，现在这个时候，你会有怎样的总结呢？那要怎么写好活动总结呢？以下是小编整理的农村学校工会迎新文体活动总结，欢迎大家借鉴与参考!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农村学校工会迎新文体活动总结精选篇1</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宋体" w:hAnsi="宋体" w:eastAsia="宋体" w:cs="宋体"/>
          <w:color w:val="000"/>
          <w:sz w:val="28"/>
          <w:szCs w:val="28"/>
        </w:rPr>
        <w:t xml:space="preserve">三、开展丰富多彩的职工活动</w:t>
      </w:r>
    </w:p>
    <w:p>
      <w:pPr>
        <w:ind w:left="0" w:right="0" w:firstLine="560"/>
        <w:spacing w:before="450" w:after="450" w:line="312" w:lineRule="auto"/>
      </w:pPr>
      <w:r>
        <w:rPr>
          <w:rFonts w:ascii="宋体" w:hAnsi="宋体" w:eastAsia="宋体" w:cs="宋体"/>
          <w:color w:val="000"/>
          <w:sz w:val="28"/>
          <w:szCs w:val="28"/>
        </w:rPr>
        <w:t xml:space="preserve">本年度，我工会组织开展了丰富多彩的绘画、文体活动，活跃教工生活如：开展小制作活动、唱歌赛、交谊舞会、体操比赛、边弹便唱、绘画赛、踢毽子、跳绳、乒乓球赛、羽毛球赛活动等，每月开展活动简列如下：</w:t>
      </w:r>
    </w:p>
    <w:p>
      <w:pPr>
        <w:ind w:left="0" w:right="0" w:firstLine="560"/>
        <w:spacing w:before="450" w:after="450" w:line="312" w:lineRule="auto"/>
      </w:pPr>
      <w:r>
        <w:rPr>
          <w:rFonts w:ascii="宋体" w:hAnsi="宋体" w:eastAsia="宋体" w:cs="宋体"/>
          <w:color w:val="000"/>
          <w:sz w:val="28"/>
          <w:szCs w:val="28"/>
        </w:rPr>
        <w:t xml:space="preserve">x月份：x日，对全体职工进行安全教育，并从各班重新挑选了义务消防员，建立了义务消防小组，同时组织学习安全消防x号文件，制定了预防火灾的消防安全措施。x日，工会主席带队慰问了幼儿园离退休职工和病休职工，把慰问品送到她们手中。</w:t>
      </w:r>
    </w:p>
    <w:p>
      <w:pPr>
        <w:ind w:left="0" w:right="0" w:firstLine="560"/>
        <w:spacing w:before="450" w:after="450" w:line="312" w:lineRule="auto"/>
      </w:pPr>
      <w:r>
        <w:rPr>
          <w:rFonts w:ascii="宋体" w:hAnsi="宋体" w:eastAsia="宋体" w:cs="宋体"/>
          <w:color w:val="000"/>
          <w:sz w:val="28"/>
          <w:szCs w:val="28"/>
        </w:rPr>
        <w:t xml:space="preserve">x月份：x日，组织了职工卡拉ok赛，为职工发放了纪念品x日组织职工进行全面体检，并为职工发放了板兰根冲剂。</w:t>
      </w:r>
    </w:p>
    <w:p>
      <w:pPr>
        <w:ind w:left="0" w:right="0" w:firstLine="560"/>
        <w:spacing w:before="450" w:after="450" w:line="312" w:lineRule="auto"/>
      </w:pPr>
      <w:r>
        <w:rPr>
          <w:rFonts w:ascii="宋体" w:hAnsi="宋体" w:eastAsia="宋体" w:cs="宋体"/>
          <w:color w:val="000"/>
          <w:sz w:val="28"/>
          <w:szCs w:val="28"/>
        </w:rPr>
        <w:t xml:space="preserve">x月份：x日工会组织全体职工，到栾城草莓基地亲身体验采摘草莓的乐趣；x日—x日第二次为全体职工发放板兰根冲剂，为老师发放了金嗓子喉宝含片一盒；在x月份的幼儿器械操表演中，工会组织部分职工配合制作了大量的幼儿运动器械；20日组织教职工开展三人踢毽子活动。</w:t>
      </w:r>
    </w:p>
    <w:p>
      <w:pPr>
        <w:ind w:left="0" w:right="0" w:firstLine="560"/>
        <w:spacing w:before="450" w:after="450" w:line="312" w:lineRule="auto"/>
      </w:pPr>
      <w:r>
        <w:rPr>
          <w:rFonts w:ascii="宋体" w:hAnsi="宋体" w:eastAsia="宋体" w:cs="宋体"/>
          <w:color w:val="000"/>
          <w:sz w:val="28"/>
          <w:szCs w:val="28"/>
        </w:rPr>
        <w:t xml:space="preserve">x月份：为了配合“六一”建园十周年庆典，月初组织部分会缝纫的职工制作演出服装，在x日庆典后对设计新颖、有创新意义的服装道具制作者给予了奖励；中旬，对各班组的义务消防员，进行了模拟发生意外的紧急集合演习，组织织工学习一些简单的营救小常识，同时每人发放消防小册子一本；月底，为了庆祝全国总工会成立x周年，园工会组织全体职工学习工会知识，进行了知识问答竞赛活动；在建园十周年庆典中广大教职工踊跃参加，献上了精彩的《__》等歌舞。</w:t>
      </w:r>
    </w:p>
    <w:p>
      <w:pPr>
        <w:ind w:left="0" w:right="0" w:firstLine="560"/>
        <w:spacing w:before="450" w:after="450" w:line="312" w:lineRule="auto"/>
      </w:pPr>
      <w:r>
        <w:rPr>
          <w:rFonts w:ascii="宋体" w:hAnsi="宋体" w:eastAsia="宋体" w:cs="宋体"/>
          <w:color w:val="000"/>
          <w:sz w:val="28"/>
          <w:szCs w:val="28"/>
        </w:rPr>
        <w:t xml:space="preserve">x月份：x日工会组织全体职工，在北站宾馆举行庆祝华北幼儿园建园x周年大会餐。x日工会组织教职工学习有关法律知识，进行了保护未成年法律知识测试；中旬，根据群众和工会推荐，园支部在入党积极分子中，发展了一名新党员，之后进行了张榜公示。</w:t>
      </w:r>
    </w:p>
    <w:p>
      <w:pPr>
        <w:ind w:left="0" w:right="0" w:firstLine="560"/>
        <w:spacing w:before="450" w:after="450" w:line="312" w:lineRule="auto"/>
      </w:pPr>
      <w:r>
        <w:rPr>
          <w:rFonts w:ascii="宋体" w:hAnsi="宋体" w:eastAsia="宋体" w:cs="宋体"/>
          <w:color w:val="000"/>
          <w:sz w:val="28"/>
          <w:szCs w:val="28"/>
        </w:rPr>
        <w:t xml:space="preserve">x月份：为防暑降温，工会为每位教职工发放了茶叶、绿豆和白糖。中旬利用我园的室内游泳池进行了游泳比赛。下旬，工会筹措经费对幼儿园室内走廊进行了维修粉刷，园工会积极组织职工进行粉刷后的卫生整理工作；x日至x日，在工会主席的带领下，x名保育员参加了市妇幼举办的培训班。</w:t>
      </w:r>
    </w:p>
    <w:p>
      <w:pPr>
        <w:ind w:left="0" w:right="0" w:firstLine="560"/>
        <w:spacing w:before="450" w:after="450" w:line="312" w:lineRule="auto"/>
      </w:pPr>
      <w:r>
        <w:rPr>
          <w:rFonts w:ascii="宋体" w:hAnsi="宋体" w:eastAsia="宋体" w:cs="宋体"/>
          <w:color w:val="000"/>
          <w:sz w:val="28"/>
          <w:szCs w:val="28"/>
        </w:rPr>
        <w:t xml:space="preserve">x月份：x日，我园对36名一线带班教师进行了美术、边弹边唱、即兴编舞、特长展示等项目的岗位练兵活动。组织保育员进行了职业道德讲演和幼儿广播体操表演，组织炊事人员进行了蒸包子、切土豆丝基本功比赛活动。</w:t>
      </w:r>
    </w:p>
    <w:p>
      <w:pPr>
        <w:ind w:left="0" w:right="0" w:firstLine="560"/>
        <w:spacing w:before="450" w:after="450" w:line="312" w:lineRule="auto"/>
      </w:pPr>
      <w:r>
        <w:rPr>
          <w:rFonts w:ascii="宋体" w:hAnsi="宋体" w:eastAsia="宋体" w:cs="宋体"/>
          <w:color w:val="000"/>
          <w:sz w:val="28"/>
          <w:szCs w:val="28"/>
        </w:rPr>
        <w:t xml:space="preserve">x月份：x日左右，工会领导带着教师节礼品和婴儿用品慰问了两名歇产假的教师。本月园工会配合党支部开展保持共产党员先进性教育活动，支持党员的学习和工作，确保先进性教育活动顺利开展。x日，工会结合先教活动，组织全体党员和入党积极分子，到西柏革命圣地参观，接受革命传统教育。</w:t>
      </w:r>
    </w:p>
    <w:p>
      <w:pPr>
        <w:ind w:left="0" w:right="0" w:firstLine="560"/>
        <w:spacing w:before="450" w:after="450" w:line="312" w:lineRule="auto"/>
      </w:pPr>
      <w:r>
        <w:rPr>
          <w:rFonts w:ascii="宋体" w:hAnsi="宋体" w:eastAsia="宋体" w:cs="宋体"/>
          <w:color w:val="000"/>
          <w:sz w:val="28"/>
          <w:szCs w:val="28"/>
        </w:rPr>
        <w:t xml:space="preserve">x月份：工会配合幼儿园开展爱祖国教育活动，组织老师和幼儿同唱《__》等歌曲；组织教职工练习乒乓球活动。</w:t>
      </w:r>
    </w:p>
    <w:p>
      <w:pPr>
        <w:ind w:left="0" w:right="0" w:firstLine="560"/>
        <w:spacing w:before="450" w:after="450" w:line="312" w:lineRule="auto"/>
      </w:pPr>
      <w:r>
        <w:rPr>
          <w:rFonts w:ascii="宋体" w:hAnsi="宋体" w:eastAsia="宋体" w:cs="宋体"/>
          <w:color w:val="000"/>
          <w:sz w:val="28"/>
          <w:szCs w:val="28"/>
        </w:rPr>
        <w:t xml:space="preserve">x月份：x日，聘请x公司专职面点师对我园炊事员进行蛋糕、桃酥、曲奇饼的制作培训。x日，工会组织了掂球、三人跳绳、运球赛职工趣味运动会。x日，工会组织职工观看交通事故专题片。</w:t>
      </w:r>
    </w:p>
    <w:p>
      <w:pPr>
        <w:ind w:left="0" w:right="0" w:firstLine="560"/>
        <w:spacing w:before="450" w:after="450" w:line="312" w:lineRule="auto"/>
      </w:pPr>
      <w:r>
        <w:rPr>
          <w:rFonts w:ascii="宋体" w:hAnsi="宋体" w:eastAsia="宋体" w:cs="宋体"/>
          <w:color w:val="000"/>
          <w:sz w:val="28"/>
          <w:szCs w:val="28"/>
        </w:rPr>
        <w:t xml:space="preserve">x月份：在园工会的大力配合下，我园顺利通过了市、区两级教育部门的安全、卫生保健大检查。我园的安全工作和卫生保健工作受到了各级领导的高度评价。x日，工会组织全体职工对中层干部，进行了民主测评工作。计划本月底组织开展：先进班组和先进个人评选工作、羽毛球乒乓球决赛、庆“元旦”联欢活动.</w:t>
      </w:r>
    </w:p>
    <w:p>
      <w:pPr>
        <w:ind w:left="0" w:right="0" w:firstLine="560"/>
        <w:spacing w:before="450" w:after="450" w:line="312" w:lineRule="auto"/>
      </w:pPr>
      <w:r>
        <w:rPr>
          <w:rFonts w:ascii="宋体" w:hAnsi="宋体" w:eastAsia="宋体" w:cs="宋体"/>
          <w:color w:val="000"/>
          <w:sz w:val="28"/>
          <w:szCs w:val="28"/>
        </w:rPr>
        <w:t xml:space="preserve">四、加强对工会干部和教职工的培训</w:t>
      </w:r>
    </w:p>
    <w:p>
      <w:pPr>
        <w:ind w:left="0" w:right="0" w:firstLine="560"/>
        <w:spacing w:before="450" w:after="450" w:line="312" w:lineRule="auto"/>
      </w:pPr>
      <w:r>
        <w:rPr>
          <w:rFonts w:ascii="宋体" w:hAnsi="宋体" w:eastAsia="宋体" w:cs="宋体"/>
          <w:color w:val="000"/>
          <w:sz w:val="28"/>
          <w:szCs w:val="28"/>
        </w:rPr>
        <w:t xml:space="preserve">今年我们继续采取请进来走出去的方式进行培训，在x月份、x月份、x月份分别派工会干部和教师参加x的培训班；x月份园长亲自对职工进行职业道德教育和安全教育培训，x月聘请了市妇幼专家进行保健知识讲座；x月份组织教职工看交通安全专题片；x月份请我园的法制副校长进行法律法规知识讲座；通过多渠道的培训，使工会干部不断充实工会干部理论知识，开拓了思路，更增强了参与幼儿园建设的信心。</w:t>
      </w:r>
    </w:p>
    <w:p>
      <w:pPr>
        <w:ind w:left="0" w:right="0" w:firstLine="560"/>
        <w:spacing w:before="450" w:after="450" w:line="312" w:lineRule="auto"/>
      </w:pPr>
      <w:r>
        <w:rPr>
          <w:rFonts w:ascii="宋体" w:hAnsi="宋体" w:eastAsia="宋体" w:cs="宋体"/>
          <w:color w:val="000"/>
          <w:sz w:val="28"/>
          <w:szCs w:val="28"/>
        </w:rPr>
        <w:t xml:space="preserve">五、合理使用工会经费</w:t>
      </w:r>
    </w:p>
    <w:p>
      <w:pPr>
        <w:ind w:left="0" w:right="0" w:firstLine="560"/>
        <w:spacing w:before="450" w:after="450" w:line="312" w:lineRule="auto"/>
      </w:pPr>
      <w:r>
        <w:rPr>
          <w:rFonts w:ascii="宋体" w:hAnsi="宋体" w:eastAsia="宋体" w:cs="宋体"/>
          <w:color w:val="000"/>
          <w:sz w:val="28"/>
          <w:szCs w:val="28"/>
        </w:rPr>
        <w:t xml:space="preserve">一年来，我园坚持依法合理使用工会经费，坚持每一项工会开支都由工会经费审核小组监督审核，做到了开支透明化。工会领导积极争取各级领导的支持，想办法筹集资金为教职工办实事，全力解决教职工生活和工作上的困难。教职工凡有婚丧嫁娶的，工会都拿出资金并组织全园职工购买礼品慰问或祝贺。每月从工会经费中拿出一部分为职工购买生活小用品。在改善工会之家活动器材方面，今年添置了乒乓球台、5米跳绳、篮球灯等活动器材。完备的活动设施器材、丰富多彩的工会活动、富有人文关怀的工会组织给教工创造了身心愉悦的职工之家。</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农村学校工会迎新文体活动总结精选篇2</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为了增强全校教职工的身体素质，增进同事交流，丰富校园文化生活，在20__年新年钟声即将敲响之际，校工会举办大型迎新年系列工会活动，希望全校广大教职员工主动参与，具体安排如下：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二、比赛规程：</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三、比赛时间地点及裁判长：</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四、比赛裁判：</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六、比赛奖励：</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希望全校教职工全员主动参与，愉快祥和地迎接20__年新年的到来。</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农村学校工会迎新文体活动总结精选篇3</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20__年1月23日上午(学生休业式后)，教师会议室。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农村学校工会迎新文体活动总结精选篇4</w:t>
      </w:r>
    </w:p>
    <w:p>
      <w:pPr>
        <w:ind w:left="0" w:right="0" w:firstLine="560"/>
        <w:spacing w:before="450" w:after="450" w:line="312" w:lineRule="auto"/>
      </w:pPr>
      <w:r>
        <w:rPr>
          <w:rFonts w:ascii="宋体" w:hAnsi="宋体" w:eastAsia="宋体" w:cs="宋体"/>
          <w:color w:val="000"/>
          <w:sz w:val="28"/>
          <w:szCs w:val="28"/>
        </w:rPr>
        <w:t xml:space="preserve">转眼间，20--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__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（2）、3位教师一方面为职称晋升作准备，另一方面扎实开展研讨，让参与活动的教师也确有所获；x和老师顺利的通过评审、上课一系列的考核，通过幼儿高级职称的评定。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（3）此外，教师们积极参与x市组织的《指南》与《纲要》的两场考试，我园张瑞娜、李卜娜、张志霜、叶超凡、谢秋霞等老师获得市级的一二三等不同的等次，还代表瑞安参加温州比赛获奖。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x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（2）、x月份组织全体教师去瑞安妇幼保健医院进行体检，身体是革命的本钱，关心教职工要从健康做起。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x月x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年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农村学校工会迎新文体活动总结精选篇5</w:t>
      </w:r>
    </w:p>
    <w:p>
      <w:pPr>
        <w:ind w:left="0" w:right="0" w:firstLine="560"/>
        <w:spacing w:before="450" w:after="450" w:line="312" w:lineRule="auto"/>
      </w:pPr>
      <w:r>
        <w:rPr>
          <w:rFonts w:ascii="宋体" w:hAnsi="宋体" w:eastAsia="宋体" w:cs="宋体"/>
          <w:color w:val="000"/>
          <w:sz w:val="28"/>
          <w:szCs w:val="28"/>
        </w:rPr>
        <w:t xml:space="preserve">20--年，我园工会在上级教育工会，园党支部的领导下，学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组织教职工把思想统一到行动上来，把智慧和力量凝聚到团结动员广大教职工为教育事业全面发展作贡献上来。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x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x月x日下午组织开展了“智在读书、慧在育人”的读书活动。推荐了《教师人文素养读本》，教师们在活动前进行了自主阅读，每个读书小组推选了一片文章和一名代表进行朗读解析。x月x日，开展“__”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__》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人次；为50岁教师过生日；为当年退休教师精心策划，召开欢送会；做好教职工体检和---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3.认真做好医保、体检和帮困送温暖工作，推动教职工生活保障建设，今年医保理赔在职教工x元、退休教工x元。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2025-06-20T17:14:34+08:00</dcterms:created>
  <dcterms:modified xsi:type="dcterms:W3CDTF">2025-06-20T17:14:34+08:00</dcterms:modified>
</cp:coreProperties>
</file>

<file path=docProps/custom.xml><?xml version="1.0" encoding="utf-8"?>
<Properties xmlns="http://schemas.openxmlformats.org/officeDocument/2006/custom-properties" xmlns:vt="http://schemas.openxmlformats.org/officeDocument/2006/docPropsVTypes"/>
</file>