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学校小手拉大手卫生活动总结</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校小手拉大手卫生活动总结精选6篇不经意间，一个有意义的活动又告一段落了，这次活动让你有什么启发呢？为此需要认真地写活动总结了。一起来学习活动总结是如何写的吧，以下是小编整理的学校小手拉大手卫生活动总结，欢迎大家借鉴与参考!学校小手拉大手卫...</w:t>
      </w:r>
    </w:p>
    <w:p>
      <w:pPr>
        <w:ind w:left="0" w:right="0" w:firstLine="560"/>
        <w:spacing w:before="450" w:after="450" w:line="312" w:lineRule="auto"/>
      </w:pPr>
      <w:r>
        <w:rPr>
          <w:rFonts w:ascii="宋体" w:hAnsi="宋体" w:eastAsia="宋体" w:cs="宋体"/>
          <w:color w:val="000"/>
          <w:sz w:val="28"/>
          <w:szCs w:val="28"/>
        </w:rPr>
        <w:t xml:space="preserve">学校小手拉大手卫生活动总结精选6篇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学校小手拉大手卫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学校小手拉大手卫生活动总结【篇1】</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2、活动时间：20__年4月6日</w:t>
      </w:r>
    </w:p>
    <w:p>
      <w:pPr>
        <w:ind w:left="0" w:right="0" w:firstLine="560"/>
        <w:spacing w:before="450" w:after="450" w:line="312" w:lineRule="auto"/>
      </w:pPr>
      <w:r>
        <w:rPr>
          <w:rFonts w:ascii="宋体" w:hAnsi="宋体" w:eastAsia="宋体" w:cs="宋体"/>
          <w:color w:val="000"/>
          <w:sz w:val="28"/>
          <w:szCs w:val="28"/>
        </w:rPr>
        <w:t xml:space="preserve">3、活动地点：山东科技职业学院D区教学楼东侧。</w:t>
      </w:r>
    </w:p>
    <w:p>
      <w:pPr>
        <w:ind w:left="0" w:right="0" w:firstLine="560"/>
        <w:spacing w:before="450" w:after="450" w:line="312" w:lineRule="auto"/>
      </w:pPr>
      <w:r>
        <w:rPr>
          <w:rFonts w:ascii="宋体" w:hAnsi="宋体" w:eastAsia="宋体" w:cs="宋体"/>
          <w:color w:val="000"/>
          <w:sz w:val="28"/>
          <w:szCs w:val="28"/>
        </w:rPr>
        <w:t xml:space="preserve">4、活动形式：全体同学清除校园的杂草、组织同学签名</w:t>
      </w:r>
    </w:p>
    <w:p>
      <w:pPr>
        <w:ind w:left="0" w:right="0" w:firstLine="560"/>
        <w:spacing w:before="450" w:after="450" w:line="312" w:lineRule="auto"/>
      </w:pPr>
      <w:r>
        <w:rPr>
          <w:rFonts w:ascii="宋体" w:hAnsi="宋体" w:eastAsia="宋体" w:cs="宋体"/>
          <w:color w:val="000"/>
          <w:sz w:val="28"/>
          <w:szCs w:val="28"/>
        </w:rPr>
        <w:t xml:space="preserve">5、参与对象：机电四班全体同学。</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经过团委缜密地思考和周密策划，最终决定组织这次活动。机电四班团支书协商确定劳动地点，劳动形式。这次活动使同学们认识到校园卫生清洁的重要性，体会到环卫工人工作的艰辛同时表达同学们对环卫工人的敬意；其次培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实际成效不怕脏的精神，在同学们热情的劳动得到了后勤领导人员的认可并受到高度好评，同学们借此机会得到了一次向环卫工人表达敬意的机会，并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3、活动不足：由于时间仓促及经验不足使得本次活动实施起来比较仓促，并且时间有些短，导致许多同学劳动时被杂草划破手指，劳动情绪降低。</w:t>
      </w:r>
    </w:p>
    <w:p>
      <w:pPr>
        <w:ind w:left="0" w:right="0" w:firstLine="560"/>
        <w:spacing w:before="450" w:after="450" w:line="312" w:lineRule="auto"/>
      </w:pPr>
      <w:r>
        <w:rPr>
          <w:rFonts w:ascii="宋体" w:hAnsi="宋体" w:eastAsia="宋体" w:cs="宋体"/>
          <w:color w:val="000"/>
          <w:sz w:val="28"/>
          <w:szCs w:val="28"/>
        </w:rPr>
        <w:t xml:space="preserve">三、活动感想：这次活动不仅加强了班集体的凝聚力体现出集体力量的.伟大，且体现了新一代大学生热爱劳动的积极性。在这次活动中，同学们积极劳动，大大的体现了我们不怕累、不怕长、不怕苦的精神，彰显了新时代大学生的文明风貌。在此次活动中同学们体会到了环境清洁的重要性，大家明白了生活环境清洁了，才能感到生活的舒适、温馨的道理。最重要的是同学们深深地体会到了环卫工人的艰辛，大家对环卫工人的敬意在心底油然而生，并表态以后要尊重环卫工人的劳动成果，保护好周围的环境。</w:t>
      </w:r>
    </w:p>
    <w:p>
      <w:pPr>
        <w:ind w:left="0" w:right="0" w:firstLine="560"/>
        <w:spacing w:before="450" w:after="450" w:line="312" w:lineRule="auto"/>
      </w:pPr>
      <w:r>
        <w:rPr>
          <w:rFonts w:ascii="黑体" w:hAnsi="黑体" w:eastAsia="黑体" w:cs="黑体"/>
          <w:color w:val="000000"/>
          <w:sz w:val="36"/>
          <w:szCs w:val="36"/>
          <w:b w:val="1"/>
          <w:bCs w:val="1"/>
        </w:rPr>
        <w:t xml:space="preserve">学校小手拉大手卫生活动总结【篇2】</w:t>
      </w:r>
    </w:p>
    <w:p>
      <w:pPr>
        <w:ind w:left="0" w:right="0" w:firstLine="560"/>
        <w:spacing w:before="450" w:after="450" w:line="312" w:lineRule="auto"/>
      </w:pPr>
      <w:r>
        <w:rPr>
          <w:rFonts w:ascii="宋体" w:hAnsi="宋体" w:eastAsia="宋体" w:cs="宋体"/>
          <w:color w:val="000"/>
          <w:sz w:val="28"/>
          <w:szCs w:val="28"/>
        </w:rPr>
        <w:t xml:space="preserve">在镇委、镇政府的正确领导下，我村紧扣创建卫生村庄的预期目标，周密筹划、主动参谋、广泛宣传、积极协调，着力形成一个政府领导、党员互动、全民参与的创建工作局面，有效地推动了创卫工作，为构建社会经济跨越发展作出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一、加大公共卫生管理力度，做好重大疾病预防工作</w:t>
      </w:r>
    </w:p>
    <w:p>
      <w:pPr>
        <w:ind w:left="0" w:right="0" w:firstLine="560"/>
        <w:spacing w:before="450" w:after="450" w:line="312" w:lineRule="auto"/>
      </w:pPr>
      <w:r>
        <w:rPr>
          <w:rFonts w:ascii="宋体" w:hAnsi="宋体" w:eastAsia="宋体" w:cs="宋体"/>
          <w:color w:val="000"/>
          <w:sz w:val="28"/>
          <w:szCs w:val="28"/>
        </w:rPr>
        <w:t xml:space="preserve">1、加强食品卫生安全监管。我们始终把食品卫生预防性监督与长效管理工作有机结合起来，把食品安全工作放在首位，把重大活动和节假日作为监督的工作重点，把高危食品和高危人群作为预防的工作的对象。</w:t>
      </w:r>
    </w:p>
    <w:p>
      <w:pPr>
        <w:ind w:left="0" w:right="0" w:firstLine="560"/>
        <w:spacing w:before="450" w:after="450" w:line="312" w:lineRule="auto"/>
      </w:pPr>
      <w:r>
        <w:rPr>
          <w:rFonts w:ascii="宋体" w:hAnsi="宋体" w:eastAsia="宋体" w:cs="宋体"/>
          <w:color w:val="000"/>
          <w:sz w:val="28"/>
          <w:szCs w:val="28"/>
        </w:rPr>
        <w:t xml:space="preserve">2、大力开展爱国卫生运动，扎实推进“五小行业”整治活动。动员全社会力量，大力开展环境卫生综合治理，进一步巩固病媒生物防治成果。积极开展“亿万农民健康促进行动”和卫生村创建活动。</w:t>
      </w:r>
    </w:p>
    <w:p>
      <w:pPr>
        <w:ind w:left="0" w:right="0" w:firstLine="560"/>
        <w:spacing w:before="450" w:after="450" w:line="312" w:lineRule="auto"/>
      </w:pPr>
      <w:r>
        <w:rPr>
          <w:rFonts w:ascii="宋体" w:hAnsi="宋体" w:eastAsia="宋体" w:cs="宋体"/>
          <w:color w:val="000"/>
          <w:sz w:val="28"/>
          <w:szCs w:val="28"/>
        </w:rPr>
        <w:t xml:space="preserve">3、在执行《公共场所卫生管理条例》的工作中，对全村公共场所经营单位进行定期和不定期的监督检查。</w:t>
      </w:r>
    </w:p>
    <w:p>
      <w:pPr>
        <w:ind w:left="0" w:right="0" w:firstLine="560"/>
        <w:spacing w:before="450" w:after="450" w:line="312" w:lineRule="auto"/>
      </w:pPr>
      <w:r>
        <w:rPr>
          <w:rFonts w:ascii="宋体" w:hAnsi="宋体" w:eastAsia="宋体" w:cs="宋体"/>
          <w:color w:val="000"/>
          <w:sz w:val="28"/>
          <w:szCs w:val="28"/>
        </w:rPr>
        <w:t xml:space="preserve">二、村党支部及村委会在超越发展中坚持创卫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(一)管理规范，村容村貌秩序井然</w:t>
      </w:r>
    </w:p>
    <w:p>
      <w:pPr>
        <w:ind w:left="0" w:right="0" w:firstLine="560"/>
        <w:spacing w:before="450" w:after="450" w:line="312" w:lineRule="auto"/>
      </w:pPr>
      <w:r>
        <w:rPr>
          <w:rFonts w:ascii="宋体" w:hAnsi="宋体" w:eastAsia="宋体" w:cs="宋体"/>
          <w:color w:val="000"/>
          <w:sz w:val="28"/>
          <w:szCs w:val="28"/>
        </w:rPr>
        <w:t xml:space="preserve">村党支部及村委会找准切入点，对不同的路段落实不同的整治标准，对不同的时间落实不同的管理要求，加大了村容规范化管理力度。</w:t>
      </w:r>
    </w:p>
    <w:p>
      <w:pPr>
        <w:ind w:left="0" w:right="0" w:firstLine="560"/>
        <w:spacing w:before="450" w:after="450" w:line="312" w:lineRule="auto"/>
      </w:pPr>
      <w:r>
        <w:rPr>
          <w:rFonts w:ascii="宋体" w:hAnsi="宋体" w:eastAsia="宋体" w:cs="宋体"/>
          <w:color w:val="000"/>
          <w:sz w:val="28"/>
          <w:szCs w:val="28"/>
        </w:rPr>
        <w:t xml:space="preserve">(二)攻坚克难，城乡环境干净整洁</w:t>
      </w:r>
    </w:p>
    <w:p>
      <w:pPr>
        <w:ind w:left="0" w:right="0" w:firstLine="560"/>
        <w:spacing w:before="450" w:after="450" w:line="312" w:lineRule="auto"/>
      </w:pPr>
      <w:r>
        <w:rPr>
          <w:rFonts w:ascii="宋体" w:hAnsi="宋体" w:eastAsia="宋体" w:cs="宋体"/>
          <w:color w:val="000"/>
          <w:sz w:val="28"/>
          <w:szCs w:val="28"/>
        </w:rPr>
        <w:t xml:space="preserve">村党支部牵头组织了全村性整治环境活动，打了一场全民参与、全民动手的村容村貌整治攻坚战。清理村环境卫生死角30处，清理生活垃圾360吨、建筑垃圾180多吨，完成撤池换桶64处。目前，村主次干道整洁了，邻家小巷干净了，村道路两侧垃圾清理了，村内环境“脏乱差”问题得到了很好的解决。</w:t>
      </w:r>
    </w:p>
    <w:p>
      <w:pPr>
        <w:ind w:left="0" w:right="0" w:firstLine="560"/>
        <w:spacing w:before="450" w:after="450" w:line="312" w:lineRule="auto"/>
      </w:pPr>
      <w:r>
        <w:rPr>
          <w:rFonts w:ascii="宋体" w:hAnsi="宋体" w:eastAsia="宋体" w:cs="宋体"/>
          <w:color w:val="000"/>
          <w:sz w:val="28"/>
          <w:szCs w:val="28"/>
        </w:rPr>
        <w:t xml:space="preserve">(三)广泛宣传教育，营造良好氛围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通过宣传牌、横幅、标语、黑板报、宣传栏等形式，全方位、多角度、多层次地开展创卫宣传教育。刷写创卫宣传墙体标语，下发创卫宣传资料，还在入村路口设置了固定宣传牌、卫生宣传橱窗。</w:t>
      </w:r>
    </w:p>
    <w:p>
      <w:pPr>
        <w:ind w:left="0" w:right="0" w:firstLine="560"/>
        <w:spacing w:before="450" w:after="450" w:line="312" w:lineRule="auto"/>
      </w:pPr>
      <w:r>
        <w:rPr>
          <w:rFonts w:ascii="宋体" w:hAnsi="宋体" w:eastAsia="宋体" w:cs="宋体"/>
          <w:color w:val="000"/>
          <w:sz w:val="28"/>
          <w:szCs w:val="28"/>
        </w:rPr>
        <w:t xml:space="preserve">三、围绕工作进程，开展多方督导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村创卫工作小组按照除四害工作进程，先后分别多次对食品行业、公共场所、公有场地及闲旁杂地的除四害措施落实情况进行检查指导，聘请了义务监督员。</w:t>
      </w:r>
    </w:p>
    <w:p>
      <w:pPr>
        <w:ind w:left="0" w:right="0" w:firstLine="560"/>
        <w:spacing w:before="450" w:after="450" w:line="312" w:lineRule="auto"/>
      </w:pPr>
      <w:r>
        <w:rPr>
          <w:rFonts w:ascii="黑体" w:hAnsi="黑体" w:eastAsia="黑体" w:cs="黑体"/>
          <w:color w:val="000000"/>
          <w:sz w:val="36"/>
          <w:szCs w:val="36"/>
          <w:b w:val="1"/>
          <w:bCs w:val="1"/>
        </w:rPr>
        <w:t xml:space="preserve">学校小手拉大手卫生活动总结【篇3】</w:t>
      </w:r>
    </w:p>
    <w:p>
      <w:pPr>
        <w:ind w:left="0" w:right="0" w:firstLine="560"/>
        <w:spacing w:before="450" w:after="450" w:line="312" w:lineRule="auto"/>
      </w:pPr>
      <w:r>
        <w:rPr>
          <w:rFonts w:ascii="宋体" w:hAnsi="宋体" w:eastAsia="宋体" w:cs="宋体"/>
          <w:color w:val="000"/>
          <w:sz w:val="28"/>
          <w:szCs w:val="28"/>
        </w:rPr>
        <w:t xml:space="preserve">新的学习开始了，这次我们学校作出的系列清洁活动，我感觉还是做的非常好的，在清洁活动结束之后，我也感触很多，我们学校学生们还是这方面的意识比较高的，校园清洁是一个非常重要的事情，也是对自己对大家的一种负责，卫生情况是非常严谨的，我们一定要从细节做好，不能忽视卫生，不管是公共卫生还是个人卫生，都需要去认真对待，这次的卫生清洁活动我也总结一份。</w:t>
      </w:r>
    </w:p>
    <w:p>
      <w:pPr>
        <w:ind w:left="0" w:right="0" w:firstLine="560"/>
        <w:spacing w:before="450" w:after="450" w:line="312" w:lineRule="auto"/>
      </w:pPr>
      <w:r>
        <w:rPr>
          <w:rFonts w:ascii="宋体" w:hAnsi="宋体" w:eastAsia="宋体" w:cs="宋体"/>
          <w:color w:val="000"/>
          <w:sz w:val="28"/>
          <w:szCs w:val="28"/>
        </w:rPr>
        <w:t xml:space="preserve">首先我班在公共卫生上面积极响应了学校的号召，公共卫生做的还是非常不错的，在我们学校的一些公共区，由我们班负责的都是打扫的\'干干净净，包括整体卫生，包括一些细节卫生，还有消毒，这方面我们做的都非常不错，再一个就是教师卫生，教室卫生是我们重点要去做的地方，因为大家都在一个教室里面上课，就是人多，越是人多的地方，越是要注意卫生，我们教室是一个重点打扫的地方，所以我们的学生都非常的认真，在清理包括窗户，包括课桌，包括后面的垃圾，大家都是用心的去处理消毒方面，我们都是严谨严格的去进行全方面的消毒卫生情况，整体来说还是很不错的，我一直都在让学生注意个人的卫生，还有寝室卫生，这是大家休息的地方，这方面是不能忽视的，也是一个重点打扫的地方卫生，有寝室长直接负责处理好，一定要做好相关的消毒，虽然这次的清洁活动做的还是不错，但是在未来的学习生活当中，这些还要保持下去，特别是寝室跟教室卫生，这是大家生活学习的地方，在这个地方一定不能忽视，一定要严谨对待。</w:t>
      </w:r>
    </w:p>
    <w:p>
      <w:pPr>
        <w:ind w:left="0" w:right="0" w:firstLine="560"/>
        <w:spacing w:before="450" w:after="450" w:line="312" w:lineRule="auto"/>
      </w:pPr>
      <w:r>
        <w:rPr>
          <w:rFonts w:ascii="宋体" w:hAnsi="宋体" w:eastAsia="宋体" w:cs="宋体"/>
          <w:color w:val="000"/>
          <w:sz w:val="28"/>
          <w:szCs w:val="28"/>
        </w:rPr>
        <w:t xml:space="preserve">卫生情况整体来说还是不错的，我们学生在接下来的学习生活当中肯定会更加的用心，有一个好的学习环境，有一个卫生的学习环境，对于大家来讲，都是一件不错的事情，为什么情况总的来说我们都需要重视起来？在接下来的学习生活当中有很多事情都要去旅行，我们每个人的责任都很多，不是说说而已，这方面一定要重视起来，这次的清洁活动，大家表现都非常好，我们教室卫生做得非常到位，学生们的积极也让我非常的满意，这方面是得到肯定的，一定要保持下去，作为一名学生，个人卫生肯定要非常注意，我一定会定期的去抽查，包括寝室卫生，我们日常的执勤也一定要督促到位，非常时期，一定要各方面都严格起来，卫生情况不能落下，我们班级是一个比较优秀的班级，在成绩上面，全年级一直名列前茅，我也希望能够在这一方面在卫生情况方面也做到优秀，这才是各方面综合素养比较高的，</w:t>
      </w:r>
    </w:p>
    <w:p>
      <w:pPr>
        <w:ind w:left="0" w:right="0" w:firstLine="560"/>
        <w:spacing w:before="450" w:after="450" w:line="312" w:lineRule="auto"/>
      </w:pPr>
      <w:r>
        <w:rPr>
          <w:rFonts w:ascii="宋体" w:hAnsi="宋体" w:eastAsia="宋体" w:cs="宋体"/>
          <w:color w:val="000"/>
          <w:sz w:val="28"/>
          <w:szCs w:val="28"/>
        </w:rPr>
        <w:t xml:space="preserve">作为学生，肯定要在意个人卫生为什么情况不能落下，我们本着一个积极乐观的原则，经常去打扫卫生，勤洗手，勤清扫，勤通风做到比较优秀的一个卫生情况，也是响应学校的号召，我们相信这是我们自己的事情，能够做好再接下来的学习当中，不辜负了学校的期望，严格的执行好各项规章制度，这次的清扫活动，总体来说还是做得很到位的，在这方面的情况一定要重视起来希望在下阶段能够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学校小手拉大手卫生活动总结【篇4】</w:t>
      </w:r>
    </w:p>
    <w:p>
      <w:pPr>
        <w:ind w:left="0" w:right="0" w:firstLine="560"/>
        <w:spacing w:before="450" w:after="450" w:line="312" w:lineRule="auto"/>
      </w:pPr>
      <w:r>
        <w:rPr>
          <w:rFonts w:ascii="宋体" w:hAnsi="宋体" w:eastAsia="宋体" w:cs="宋体"/>
          <w:color w:val="000"/>
          <w:sz w:val="28"/>
          <w:szCs w:val="28"/>
        </w:rPr>
        <w:t xml:space="preserve">按照区委、区政府的统一部署和创卫办、爱卫办的要求，根据《怀化市创建国家卫生城市实施方案》、《鹤城区20--年创建国家卫生城市责任单位目标管理责任状》、《鹤城区20--年爱国卫生工作及城乡环境卫生整洁工程目标管理责任状》要求，紧紧围绕目标管理责任状中争创国家卫生城市要求和爱卫组织管理、爱国卫生活动、除四害、健康教育、单位庭院卫生及区属农贸市场管理卫生管理等中心内容，按照分级管理、各负其责的原则，经过全体干部职工的共同努力，基本完成年初下达的各项工作任务。现结合我单位实际，将20--年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一是成立局创卫、爱卫工作领导小组，局长任组长，分管副局长任副组长，局机关办公室及其他股室负责人为成员。领导小组办公室设农贸市场管理办公室，具体负责局创卫爱卫的日常工作。二是对照目标管理责任制，于年初制定创卫爱卫工作实施方案。制定了《局机关爱国卫生工作制度》，明确了局机关卫生工作职责，形成了领导负责抓、办公室工作人员具体抓、各股室协调抓的良好局面。三是为了实现农贸市场管理制度化、规范化和长效化，组织人员制定鹤城区农贸市场管理草案和农贸市场下移社区工作方案。四是定期召开领导小组会，分析形势、查找不足、修定措施、解决问题，做到了创卫爱卫工作与中心工作同安排、同布置，有效地促进了创卫工作顺利开展。五是积极参加、认真落实区创卫办开展的各项活动，将工作落到实处。</w:t>
      </w:r>
    </w:p>
    <w:p>
      <w:pPr>
        <w:ind w:left="0" w:right="0" w:firstLine="560"/>
        <w:spacing w:before="450" w:after="450" w:line="312" w:lineRule="auto"/>
      </w:pPr>
      <w:r>
        <w:rPr>
          <w:rFonts w:ascii="宋体" w:hAnsi="宋体" w:eastAsia="宋体" w:cs="宋体"/>
          <w:color w:val="000"/>
          <w:sz w:val="28"/>
          <w:szCs w:val="28"/>
        </w:rPr>
        <w:t xml:space="preserve">二、统一思想，提高认识，着力农贸市场创卫整治。</w:t>
      </w:r>
    </w:p>
    <w:p>
      <w:pPr>
        <w:ind w:left="0" w:right="0" w:firstLine="560"/>
        <w:spacing w:before="450" w:after="450" w:line="312" w:lineRule="auto"/>
      </w:pPr>
      <w:r>
        <w:rPr>
          <w:rFonts w:ascii="宋体" w:hAnsi="宋体" w:eastAsia="宋体" w:cs="宋体"/>
          <w:color w:val="000"/>
          <w:sz w:val="28"/>
          <w:szCs w:val="28"/>
        </w:rPr>
        <w:t xml:space="preserve">20__年1-2月全力整治搬迁中心市场蔬菜批发市场至佳惠农产品批发市场和4-6月搬迁桥下临时市场至中远新时代农贸市场，全年与执法、城管、工商、卫生、消防等相关职能部门集中精力对城区农贸市场进行了全面综合整治，使500多个占道经营的散摊入市经营。对城区11个有固定场所的农贸市场加强对城区农贸市场监督管理，督促各大市场业主加强内部管理和进一步规范市场秩序，创建文明、有序、卫生、整洁的消费环境。在局经费严重不足的情况下，落实区属农贸市场的“除四害”工作，利用多种形式和方法，向广大市场业主和群众宣传“四害”危害，并投入经费购买灭鼠站和张贴健康教育宣传栏，在农贸市场开展大面积全方位以灭鼠灭蟑为主的“除四害”活动，取得实际成效。完成年初新建、续建3个农贸市场工作任务，现中远农贸市场已经完成标准化改造，与6月5日正式投入开业，中心蔬菜批发市场改建零售市场和锦绣五溪等7个农贸市场建设如火如荼，截止今年10月供投入资金6200万元。</w:t>
      </w:r>
    </w:p>
    <w:p>
      <w:pPr>
        <w:ind w:left="0" w:right="0" w:firstLine="560"/>
        <w:spacing w:before="450" w:after="450" w:line="312" w:lineRule="auto"/>
      </w:pPr>
      <w:r>
        <w:rPr>
          <w:rFonts w:ascii="宋体" w:hAnsi="宋体" w:eastAsia="宋体" w:cs="宋体"/>
          <w:color w:val="000"/>
          <w:sz w:val="28"/>
          <w:szCs w:val="28"/>
        </w:rPr>
        <w:t xml:space="preserve">三、完善卫生制度，丰富教育形式，培养文明卫生习惯。</w:t>
      </w:r>
    </w:p>
    <w:p>
      <w:pPr>
        <w:ind w:left="0" w:right="0" w:firstLine="560"/>
        <w:spacing w:before="450" w:after="450" w:line="312" w:lineRule="auto"/>
      </w:pPr>
      <w:r>
        <w:rPr>
          <w:rFonts w:ascii="宋体" w:hAnsi="宋体" w:eastAsia="宋体" w:cs="宋体"/>
          <w:color w:val="000"/>
          <w:sz w:val="28"/>
          <w:szCs w:val="28"/>
        </w:rPr>
        <w:t xml:space="preserve">开展健康教育活动，是提高干部职工整体素质、加强社会主义精神文明建设的一项重要措施。我局制定和完善了《局机关卫生管理制度》，要求干部职工认真履行责任制，并采取灵活多样形式，大力宣传健康教育和爱国卫生知识，在局机关醒目处张贴禁烟标志，通过一系列的学习，让全体同志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四、积极参加创卫爱卫各项活动，加大环境整治力度</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创卫爱卫部门制定活动的计划，精心安排，广泛宣传，动员组织参与到此项活动当中。一是加强卫生基础设施的添置配备，购买了拖把、纸篓、水桶等必备卫生用品。二是积极开展爱卫活动，除对办公室环境卫生实行每日清扫外，认真完成区爱卫会、区机关事务局交办的其他爱卫工作。全年组织人员100余人次在农贸市场开展了“迎新春”、迎接省市领导检查、H7N9禽流感防控等多次大清扫活动，对负责区域进行了情况摸底、清扫冲洗地面，清除了广告牛皮癣、打造了一个清洁卫生、整洁有序、环境优美、文明和谐的市场环境。</w:t>
      </w:r>
    </w:p>
    <w:p>
      <w:pPr>
        <w:ind w:left="0" w:right="0" w:firstLine="560"/>
        <w:spacing w:before="450" w:after="450" w:line="312" w:lineRule="auto"/>
      </w:pPr>
      <w:r>
        <w:rPr>
          <w:rFonts w:ascii="宋体" w:hAnsi="宋体" w:eastAsia="宋体" w:cs="宋体"/>
          <w:color w:val="000"/>
          <w:sz w:val="28"/>
          <w:szCs w:val="28"/>
        </w:rPr>
        <w:t xml:space="preserve">一年来，我局创卫爱卫工作虽然取得了明显成绩，但仍存在一些不足和薄弱环节：一是取书农贸市场基础设施老化严重，绝大多数市场还有待于进一步地改善；二是创卫业务经费欠缺，区区财政未安排农贸市场巡查监管工作经费；三是干部职工的创卫意识还有待于进一步提高。今后我们将始终不渝地按照区委、区政府的统一部署和创卫爱卫部门的统一安排，进一步搞好文明卫生工作，为创建全国文明卫生城市和巩固爱卫工作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学校小手拉大手卫生活动总结【篇5】</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学校小手拉大手卫生活动总结【篇6】</w:t>
      </w:r>
    </w:p>
    <w:p>
      <w:pPr>
        <w:ind w:left="0" w:right="0" w:firstLine="560"/>
        <w:spacing w:before="450" w:after="450" w:line="312" w:lineRule="auto"/>
      </w:pPr>
      <w:r>
        <w:rPr>
          <w:rFonts w:ascii="宋体" w:hAnsi="宋体" w:eastAsia="宋体" w:cs="宋体"/>
          <w:color w:val="000"/>
          <w:sz w:val="28"/>
          <w:szCs w:val="28"/>
        </w:rPr>
        <w:t xml:space="preserve">在20__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