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保险销售员工年终工作总结范文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年终工作总结范文（7篇）面对一年的工作，在需要写年终总结时拿起笔的时候却发现不知道写什么?在写之前，来参考需要的范文吧。下面是小编给大家整理的保险销售员工年终工作总结范文，仅供参考希望能帮助到大家。保险销售员工年终工作总结范文篇...</w:t>
      </w:r>
    </w:p>
    <w:p>
      <w:pPr>
        <w:ind w:left="0" w:right="0" w:firstLine="560"/>
        <w:spacing w:before="450" w:after="450" w:line="312" w:lineRule="auto"/>
      </w:pPr>
      <w:r>
        <w:rPr>
          <w:rFonts w:ascii="宋体" w:hAnsi="宋体" w:eastAsia="宋体" w:cs="宋体"/>
          <w:color w:val="000"/>
          <w:sz w:val="28"/>
          <w:szCs w:val="28"/>
        </w:rPr>
        <w:t xml:space="preserve">保险销售员工年终工作总结范文（7篇）</w:t>
      </w:r>
    </w:p>
    <w:p>
      <w:pPr>
        <w:ind w:left="0" w:right="0" w:firstLine="560"/>
        <w:spacing w:before="450" w:after="450" w:line="312" w:lineRule="auto"/>
      </w:pPr>
      <w:r>
        <w:rPr>
          <w:rFonts w:ascii="宋体" w:hAnsi="宋体" w:eastAsia="宋体" w:cs="宋体"/>
          <w:color w:val="000"/>
          <w:sz w:val="28"/>
          <w:szCs w:val="28"/>
        </w:rPr>
        <w:t xml:space="preserve">面对一年的工作，在需要写年终总结时拿起笔的时候却发现不知道写什么?在写之前，来参考需要的范文吧。下面是小编给大家整理的保险销售员工年终工作总结范文，仅供参考希望能帮助到大家。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保险销售员工年终工作总结范文篇2</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保险销售员工年终工作总结范文篇3</w:t>
      </w:r>
    </w:p>
    <w:p>
      <w:pPr>
        <w:ind w:left="0" w:right="0" w:firstLine="560"/>
        <w:spacing w:before="450" w:after="450" w:line="312" w:lineRule="auto"/>
      </w:pPr>
      <w:r>
        <w:rPr>
          <w:rFonts w:ascii="宋体" w:hAnsi="宋体" w:eastAsia="宋体" w:cs="宋体"/>
          <w:color w:val="000"/>
          <w:sz w:val="28"/>
          <w:szCs w:val="28"/>
        </w:rPr>
        <w:t xml:space="preserve">转眼之间在__公司实习的时间将近20天了，按照公司的规定，我即将结束我的实习工作。这段时间里我学到了很多的知识，现在就对这段时间的工作简单的总结一下，希望通过这个总结可以学到更多的知识。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__的招聘广告，自己也有意从事销售工作，于是选择到__面试，最终公司也选择了我，我获得了这个宝贵的机会，成为__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w:t>
      </w:r>
    </w:p>
    <w:p>
      <w:pPr>
        <w:ind w:left="0" w:right="0" w:firstLine="560"/>
        <w:spacing w:before="450" w:after="450" w:line="312" w:lineRule="auto"/>
      </w:pPr>
      <w:r>
        <w:rPr>
          <w:rFonts w:ascii="宋体" w:hAnsi="宋体" w:eastAsia="宋体" w:cs="宋体"/>
          <w:color w:val="000"/>
          <w:sz w:val="28"/>
          <w:szCs w:val="28"/>
        </w:rPr>
        <w:t xml:space="preserve">而我们的竞争对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一年力争完成以下目标。一期一批及二批销售均达到__以上为目标;一期一批共213套，销售面积24741㎡，预计可完成总销套数的90%，即22266.9平方米，共191套;自行车库销售金额约为__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保险销售员工年终工作总结范文篇5</w:t>
      </w:r>
    </w:p>
    <w:p>
      <w:pPr>
        <w:ind w:left="0" w:right="0" w:firstLine="560"/>
        <w:spacing w:before="450" w:after="450" w:line="312" w:lineRule="auto"/>
      </w:pPr>
      <w:r>
        <w:rPr>
          <w:rFonts w:ascii="宋体" w:hAnsi="宋体" w:eastAsia="宋体" w:cs="宋体"/>
          <w:color w:val="000"/>
          <w:sz w:val="28"/>
          <w:szCs w:val="28"/>
        </w:rPr>
        <w:t xml:space="preserve">加入这个__公司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公司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公司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保险销售员工年终工作总结范文篇6</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根据省公司和保监局的筹建批复文件精神，我司自x月份开始筹建至x月x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x月中旬累计完成签单保费x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__公司总经理室还十分重视业务发展渠道的建设，努力构建多渠道，全方位的保险产品的销售网络，通过积极努力，我司在较短的时间内就与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三、坚持“两手抓，两手都要硬”的塬则，使公司管理与发展齐头并进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__》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__年，在省公司的正确领导下和全体员工的共同努力下，我司做了一些工作也取得了一些成绩，但离总、省公司的要求还有很大差距，20__年，中支将认真贯彻省会议精神，按照省公司“20__年总体工作思路”要求，实现速度、规模、效益同步快速发展。</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保险销售员工年终工作总结范文篇7</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