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最新有关网络培训心得体会(九篇)</w:t>
      </w:r>
      <w:bookmarkEnd w:id="1"/>
    </w:p>
    <w:p>
      <w:pPr>
        <w:jc w:val="center"/>
        <w:spacing w:before="0" w:after="450"/>
      </w:pPr>
      <w:r>
        <w:rPr>
          <w:rFonts w:ascii="Arial" w:hAnsi="Arial" w:eastAsia="Arial" w:cs="Arial"/>
          <w:color w:val="999999"/>
          <w:sz w:val="20"/>
          <w:szCs w:val="20"/>
        </w:rPr>
        <w:t xml:space="preserve">来源：网络  作者：雨后彩虹  更新时间：2020-02-19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有关网络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有关网络培训心得体会篇一</w:t>
      </w:r>
    </w:p>
    <w:p>
      <w:pPr>
        <w:ind w:left="0" w:right="0" w:firstLine="560"/>
        <w:spacing w:before="450" w:after="450" w:line="312" w:lineRule="auto"/>
      </w:pPr>
      <w:r>
        <w:rPr>
          <w:rFonts w:ascii="宋体" w:hAnsi="宋体" w:eastAsia="宋体" w:cs="宋体"/>
          <w:color w:val="000"/>
          <w:sz w:val="28"/>
          <w:szCs w:val="28"/>
        </w:rPr>
        <w:t xml:space="preserve">学习了“青少年学生”是一个包含了“人”、“儿童”、“学生”多重含义的概念。作为“人”，他们具有一切人所具有的自然或社会的属性，如对饮食、安全、自尊和爱的需要，丰富的情感，独立的人格，能动性等等。作为“儿童”，他们精力充沛，生命力旺盛，上进心强而又稚嫩脆弱，摇摆不定，发展潜力大，可塑性强，且对成年人具有依赖、崇敬、疑惧等心理。知道了作为“学生”，他们是一个以成长、发展、学习、探究为“主旋律的特殊社会群体，且具有很强的向师性。认识了初中生的年龄、生理、心理特征和高中生的年龄、生理、心理特征。</w:t>
      </w:r>
    </w:p>
    <w:p>
      <w:pPr>
        <w:ind w:left="0" w:right="0" w:firstLine="560"/>
        <w:spacing w:before="450" w:after="450" w:line="312" w:lineRule="auto"/>
      </w:pPr>
      <w:r>
        <w:rPr>
          <w:rFonts w:ascii="宋体" w:hAnsi="宋体" w:eastAsia="宋体" w:cs="宋体"/>
          <w:color w:val="000"/>
          <w:sz w:val="28"/>
          <w:szCs w:val="28"/>
        </w:rPr>
        <w:t xml:space="preserve">了解了对班级非正式群体的管理，一要充分认识到它是一种正常现象，有其产生的客观必然性。二要重在引导。有人将这种引导的策略概括为三句话：“巩固积极型，引导中间型，转化消极型。”知道怎样处理偶发事件，处理偶发事件，要求当机立断，态度明确果断。处理偶发事件的过程，也会激发和产生一些新的工作思路，这也是一种提升能力、改进工作的过程。</w:t>
      </w:r>
    </w:p>
    <w:p>
      <w:pPr>
        <w:ind w:left="0" w:right="0" w:firstLine="560"/>
        <w:spacing w:before="450" w:after="450" w:line="312" w:lineRule="auto"/>
      </w:pPr>
      <w:r>
        <w:rPr>
          <w:rFonts w:ascii="宋体" w:hAnsi="宋体" w:eastAsia="宋体" w:cs="宋体"/>
          <w:color w:val="000"/>
          <w:sz w:val="28"/>
          <w:szCs w:val="28"/>
        </w:rPr>
        <w:t xml:space="preserve">第三专题 价值启蒙与励志成人</w:t>
      </w:r>
    </w:p>
    <w:p>
      <w:pPr>
        <w:ind w:left="0" w:right="0" w:firstLine="560"/>
        <w:spacing w:before="450" w:after="450" w:line="312" w:lineRule="auto"/>
      </w:pPr>
      <w:r>
        <w:rPr>
          <w:rFonts w:ascii="宋体" w:hAnsi="宋体" w:eastAsia="宋体" w:cs="宋体"/>
          <w:color w:val="000"/>
          <w:sz w:val="28"/>
          <w:szCs w:val="28"/>
        </w:rPr>
        <w:t xml:space="preserve">通过学习本专题，找到应对青少年的成长与发展动力不足或者动机缺乏、动力动丧失所采取的有效方法和最彻底的解决办法。</w:t>
      </w:r>
    </w:p>
    <w:p>
      <w:pPr>
        <w:ind w:left="0" w:right="0" w:firstLine="560"/>
        <w:spacing w:before="450" w:after="450" w:line="312" w:lineRule="auto"/>
      </w:pPr>
      <w:r>
        <w:rPr>
          <w:rFonts w:ascii="宋体" w:hAnsi="宋体" w:eastAsia="宋体" w:cs="宋体"/>
          <w:color w:val="000"/>
          <w:sz w:val="28"/>
          <w:szCs w:val="28"/>
        </w:rPr>
        <w:t xml:space="preserve">综上，经过网络培训提高了个人的业务水平，同时也深知“活到老，学到老，学不了，”因为现代知识是爆炸时代，知识的广度、深度、信息量的扩大是无法比拟的，让我们揩起手来，共同促进教育的发展。</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有关网络培训心得体会篇二</w:t>
      </w:r>
    </w:p>
    <w:p>
      <w:pPr>
        <w:ind w:left="0" w:right="0" w:firstLine="560"/>
        <w:spacing w:before="450" w:after="450" w:line="312" w:lineRule="auto"/>
      </w:pPr>
      <w:r>
        <w:rPr>
          <w:rFonts w:ascii="宋体" w:hAnsi="宋体" w:eastAsia="宋体" w:cs="宋体"/>
          <w:color w:val="000"/>
          <w:sz w:val="28"/>
          <w:szCs w:val="28"/>
        </w:rPr>
        <w:t xml:space="preserve">通过参加甘肃省第五期义务教育学科教学网络教研培训使我在思想上、专业理论知识上有了进一步提高。首先真诚的感谢网络培训为我们提供了学习与交流的平台。在这里，有不懂的地方你可以向老师和同事请教，可以自由发表自己的观点，供大家交流。你可以浏览班成员的帖子，学习他们好的地方，取长补短。群策群力，把以前的单打独斗变成了齐心协力，把自己的闭门造车变成了资源共享，使教育资源得到优化。</w:t>
      </w:r>
    </w:p>
    <w:p>
      <w:pPr>
        <w:ind w:left="0" w:right="0" w:firstLine="560"/>
        <w:spacing w:before="450" w:after="450" w:line="312" w:lineRule="auto"/>
      </w:pPr>
      <w:r>
        <w:rPr>
          <w:rFonts w:ascii="宋体" w:hAnsi="宋体" w:eastAsia="宋体" w:cs="宋体"/>
          <w:color w:val="000"/>
          <w:sz w:val="28"/>
          <w:szCs w:val="28"/>
        </w:rPr>
        <w:t xml:space="preserve">其次在学习中，我认真观看了专家在教育教学方面及课堂教学的讲座视频，使我受益匪浅。让我认识到未来教育需要科研型的教师，而不再是教书匠。教师要想从教书匠转为科研型教师，要树立终身学习的观念，给自己不断充电，消除职业倦怠。下面就谈谈我的一些收获：</w:t>
      </w:r>
    </w:p>
    <w:p>
      <w:pPr>
        <w:ind w:left="0" w:right="0" w:firstLine="560"/>
        <w:spacing w:before="450" w:after="450" w:line="312" w:lineRule="auto"/>
      </w:pPr>
      <w:r>
        <w:rPr>
          <w:rFonts w:ascii="宋体" w:hAnsi="宋体" w:eastAsia="宋体" w:cs="宋体"/>
          <w:color w:val="000"/>
          <w:sz w:val="28"/>
          <w:szCs w:val="28"/>
        </w:rPr>
        <w:t xml:space="preserve">作为一名小学数学教师，要时时为自己充电，不断更新观念，加强学习，不断丰富自己的专业知识，提高教育教学技能，提升理论素养修养。这次培训的专家、教授们用渊博的学识，旁征博引给我们讲述深奥的理论知识，同时结合自己的教学实践，给我们谈对小学数学教学的感悟和独到的见解，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学海无涯，如果只满足于对小学阶段的知识点掌握牢网络研修固，就会制约自己，不能站在一个更高的层面来应对当前的教学内容。在教学中，容易只关注知识的传授，而忽视知识原形态发生发展的来龙去脉，忽视数学文化历史和数学思想。</w:t>
      </w:r>
    </w:p>
    <w:p>
      <w:pPr>
        <w:ind w:left="0" w:right="0" w:firstLine="560"/>
        <w:spacing w:before="450" w:after="450" w:line="312" w:lineRule="auto"/>
      </w:pPr>
      <w:r>
        <w:rPr>
          <w:rFonts w:ascii="宋体" w:hAnsi="宋体" w:eastAsia="宋体" w:cs="宋体"/>
          <w:color w:val="000"/>
          <w:sz w:val="28"/>
          <w:szCs w:val="28"/>
        </w:rPr>
        <w:t xml:space="preserve">吸收各位教师的教学方法和教学经验，与自己工作实践结合，把新课程标准下的新思想、新理念和数学课堂教学的新思路、新设想结合起来，转变思想，积极探索，不断探索多种教学方式，如注重情景交融教学和有针对性的对各类型学生进行重点教学等多种方式，根据教材的特点和学生的实际情况设计每一堂课，真正让学生自觉地、带着主人翁的态度积极参与到学习的全过程中，增强学生学习数学的愿望，提高学生的学习热情，提高学生数学学习的能力。</w:t>
      </w:r>
    </w:p>
    <w:p>
      <w:pPr>
        <w:ind w:left="0" w:right="0" w:firstLine="560"/>
        <w:spacing w:before="450" w:after="450" w:line="312" w:lineRule="auto"/>
      </w:pPr>
      <w:r>
        <w:rPr>
          <w:rFonts w:ascii="宋体" w:hAnsi="宋体" w:eastAsia="宋体" w:cs="宋体"/>
          <w:color w:val="000"/>
          <w:sz w:val="28"/>
          <w:szCs w:val="28"/>
        </w:rPr>
        <w:t xml:space="preserve">新课程改革以来，教师角色进行了转变，教师们转变教学理念，通过听取专家的视频报告，我认为作为一名教师要树立新的学生观，尊重学生，关注每一个学生。针对学生的不平衡发展进行有针对性地教学，相信每个学生都是可树之才，通过良好的教育和训练，每个学生都能成才。</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这次培训，我还认识到：一节好的数学课，新在理念、巧在设计、赢在实践、成在后续。一节好的数学课，要做到两个关注：一是：关注学生。从学生的实际出发，关注学生的情感需求和认知需求，关注学生的已有的知识基础和生活经验。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有关网络培训心得体会篇三</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短短的近一个月的培训，让我有幸聆听了十多位教育专家的精彩报告，眼界大开，使我在学习中得到发展，培训让我用理论武装了头脑，使我受益匪浅。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一、理解更深刻。从周部长的《关于教育事业科学发展若干重要问题的思考》到张教授的《我国教育改革发展形势和中长期政策要点》;从魏局长的《学校管理民主化与科学化》到郑教授的《学校内涵发展与校长领导力》;从何教授的《教师心理健康的维护与增进》到田所长的《教育智慧与智慧型教师》;从劳所长的《当前学校依法治教中的若干问题》到王教授的《学校的法律地位》;从周之良教授的《学校德育热点探析》到关教授的《学校如何指导家庭教育》;从名校长王x的《校长的办学素养与品牌效应》到陈教授的《中学校长与高层次人才培训》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心底更踏实。培训让我更加理解了学校该做什么，不该做什么。让我更坚定了自己的想法，实现高层次的学校发展。这次培训中，很多专家、校长都大讲特讲学校文化建设，将诸多办学行为都上升到文化层面去解读，使我深信，学校要实现高层次发展，必须靠师生认同的文化去引领。培训中心主任陈玉昆教授将学校的发展划分为三个阶段，对我很有启发意义：第一阶段，学校管理要靠校长的人格魅力;第二阶段，学校管理要靠一套完善的管理制度和机制;第三阶段，学校管理要靠学校文化。以我校为例，联系到临汾四中几十年的兴衰更替，尤其是近多年的发展，我深有感触。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这种文化一是四中人所具有的“不甘落后，敢于拼搏”，“勤奋、严谨、求实、拓新”的精神。二是我们所打造的“人文化氛围”、“自信心培养”等等。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三、找到了差距。反思自己的学校管理，目前还存在着价值趋向不明，不利于学校整体发展;学校文化力没有发挥作用等等。因此就要求自己要做到沉下身子干点实事，让我们的校园充满人文关怀，让学生享受童年的幸福，让教师品味精彩的人生。新加坡中小学校长委任状上这样写着：“在你手中是许多正在成长的生命，每一个都如此不同，每一个又如此重要，全部对未来抱着憧憬和梦想。他们都依赖好的指引、塑造和培养，才能成为更好的个人和有用的公民。”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培训让我懂得今后努力的方向一是勤于学习。如参观考察、阅读教育论著和优秀教育期刊，这是我应用型学习的途径。在我缺乏思想原创的情况下，因校而宜地引进外校办学的智力成果同样有着积极的促进意义。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四、产生新想法。培训其间听专家讲课的同时，产生了一个新的思路，实现学校的内涵发展。以来，学校内涵发展成为基础教育改革的一个关注点。郑金洲教授在分析时指出，它的一个背景就是基础教育发展的外部条件极大改善，学校规模发展告一段落，实施素质教育，推进新课程改革的形势，要求学校将提高管理水平的着眼点放到内部上。学校内涵发展的要素较多，但最根本一点就是人的专业化发展问题，即校长的专业化发展和教师的专业化发展。说实际点，在临汾市中小学中，有不少人把校长做成了“官”。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不少人在管理学校而没有领导学校。一旦定位为管理学校时，校长往往只是忙于事务，停留于常规，学校教育就不可能上升到文化层面。同样又有不少人把教师做成了“师傅”。教师一旦异化为“师傅”后，只能年复一年地简单重复，在重复中失去进取心。还有不少人把教书当成了“职业”，而没有当成事业。当把教书仅仅作为“职业”时，每天把工资混到手就算完事。在我们的队伍中有不少蠢人、笨人，工作上还算尽职尽责，自认为自己做出了一点小小的成绩，但从来没有重视个人专业成长问题，究其实质，就是一种职业倦怠心理，这种职业倦怠现象严重影响着学校队伍的专业成长。人的素质得不到提升，何谈学校的内涵发展。再说现实一点，校长和教师的专业化成长，大的方面关乎到学校的发展，小的方面关乎个人利益。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也是我追求的办学理想!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有关网络培训心得体会篇四</w:t>
      </w:r>
    </w:p>
    <w:p>
      <w:pPr>
        <w:ind w:left="0" w:right="0" w:firstLine="560"/>
        <w:spacing w:before="450" w:after="450" w:line="312" w:lineRule="auto"/>
      </w:pPr>
      <w:r>
        <w:rPr>
          <w:rFonts w:ascii="宋体" w:hAnsi="宋体" w:eastAsia="宋体" w:cs="宋体"/>
          <w:color w:val="000"/>
          <w:sz w:val="28"/>
          <w:szCs w:val="28"/>
        </w:rPr>
        <w:t xml:space="preserve">自20xx年xx月1日至xx月31日，通过国家教育行政学院中国教育干部培训网，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热情带进课堂――要以饱满的热情和良好的心境上好一堂课，以自己的热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有关网络培训心得体会篇五</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有关网络培训心得体会篇六</w:t>
      </w:r>
    </w:p>
    <w:p>
      <w:pPr>
        <w:ind w:left="0" w:right="0" w:firstLine="560"/>
        <w:spacing w:before="450" w:after="450" w:line="312" w:lineRule="auto"/>
      </w:pPr>
      <w:r>
        <w:rPr>
          <w:rFonts w:ascii="宋体" w:hAnsi="宋体" w:eastAsia="宋体" w:cs="宋体"/>
          <w:color w:val="000"/>
          <w:sz w:val="28"/>
          <w:szCs w:val="28"/>
        </w:rPr>
        <w:t xml:space="preserve">这次网络培训，我收获很多，体会深刻。现总结如下几点：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w:t>
      </w:r>
    </w:p>
    <w:p>
      <w:pPr>
        <w:ind w:left="0" w:right="0" w:firstLine="560"/>
        <w:spacing w:before="450" w:after="450" w:line="312" w:lineRule="auto"/>
      </w:pPr>
      <w:r>
        <w:rPr>
          <w:rFonts w:ascii="宋体" w:hAnsi="宋体" w:eastAsia="宋体" w:cs="宋体"/>
          <w:color w:val="000"/>
          <w:sz w:val="28"/>
          <w:szCs w:val="28"/>
        </w:rPr>
        <w:t xml:space="preserve">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w:t>
      </w:r>
    </w:p>
    <w:p>
      <w:pPr>
        <w:ind w:left="0" w:right="0" w:firstLine="560"/>
        <w:spacing w:before="450" w:after="450" w:line="312" w:lineRule="auto"/>
      </w:pPr>
      <w:r>
        <w:rPr>
          <w:rFonts w:ascii="宋体" w:hAnsi="宋体" w:eastAsia="宋体" w:cs="宋体"/>
          <w:color w:val="000"/>
          <w:sz w:val="28"/>
          <w:szCs w:val="28"/>
        </w:rPr>
        <w:t xml:space="preserve">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有关网络培训心得体会篇七</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如下：</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心得体会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有关网络培训心得体会篇八</w:t>
      </w:r>
    </w:p>
    <w:p>
      <w:pPr>
        <w:ind w:left="0" w:right="0" w:firstLine="560"/>
        <w:spacing w:before="450" w:after="450" w:line="312" w:lineRule="auto"/>
      </w:pPr>
      <w:r>
        <w:rPr>
          <w:rFonts w:ascii="宋体" w:hAnsi="宋体" w:eastAsia="宋体" w:cs="宋体"/>
          <w:color w:val="000"/>
          <w:sz w:val="28"/>
          <w:szCs w:val="28"/>
        </w:rPr>
        <w:t xml:space="preserve">自20xx年xx月1日至xx月31日，通过国家教育行政学院，我参加了校级干部远程专题培训。此次培训以学习贯彻全教会精神和《教育规划纲要》为主要内容，采用网络直播课堂、视频讲座、专题讨论、班级学员在线交流等多种形式。短短的近一个月的培训，我有幸聆听了十多位教育部门领导、教育专家和名校长的精彩报告，眼界大开，使我在学习中深受启发，培训让我用理论武装了头脑，提升了我的教育理论水平，加深了对教育法规、教育政策、教育方针、素质教育和课程改革的理解。充分理解了校长应具备的理论素养和能力素质，也增强了自己干好本职工作的责任心和使命感，提高了自己的教育教学管理水平，坚定了自己为教育事业奋斗终身的决心和信心。本次培训内容丰富，使我受益匪浅。下面就从几个方面简单谈一下：</w:t>
      </w:r>
    </w:p>
    <w:p>
      <w:pPr>
        <w:ind w:left="0" w:right="0" w:firstLine="560"/>
        <w:spacing w:before="450" w:after="450" w:line="312" w:lineRule="auto"/>
      </w:pPr>
      <w:r>
        <w:rPr>
          <w:rFonts w:ascii="宋体" w:hAnsi="宋体" w:eastAsia="宋体" w:cs="宋体"/>
          <w:color w:val="000"/>
          <w:sz w:val="28"/>
          <w:szCs w:val="28"/>
        </w:rPr>
        <w:t xml:space="preserve">一、培训内容丰富，针对性强，实效性强，收获颇丰。</w:t>
      </w:r>
    </w:p>
    <w:p>
      <w:pPr>
        <w:ind w:left="0" w:right="0" w:firstLine="560"/>
        <w:spacing w:before="450" w:after="450" w:line="312" w:lineRule="auto"/>
      </w:pPr>
      <w:r>
        <w:rPr>
          <w:rFonts w:ascii="宋体" w:hAnsi="宋体" w:eastAsia="宋体" w:cs="宋体"/>
          <w:color w:val="000"/>
          <w:sz w:val="28"/>
          <w:szCs w:val="28"/>
        </w:rPr>
        <w:t xml:space="preserve">网上视频中有教育部部长袁贵仁主讲的全面贯彻第四次全国教育工作会议精神，深入学习《国家中长期教育改革和发展规划纲要(20xx-20xx年)》;教育部教育发展研究中心主任、博士生导师张力主讲的《国家中长期教育改革和发展规划纲要》要点分析;教育部副部长陈小娅主讲的解读《国家中长期教育改革和发展规划纲要(20xx—20xx)》;关鸿羽教授的养成教育;学校办学理念;学校文化建设等等，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2.提升自身能力素质，在改革创新上做教师的引路人。没有改革就难以发展，缺乏创新发展就会滞后，通过培训，让我意识到需要自身提升能力素质，在改革创新上做教师的引路人。通过这次培训，我加深了这种理念，提高自身素质，树立终身学习思想，自觉地投身到学习中去，做一个与时俱进、不断进步的专家型校长，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二、创建市级品牌学校，首先要培养高素质的教师队伍，</w:t>
      </w:r>
    </w:p>
    <w:p>
      <w:pPr>
        <w:ind w:left="0" w:right="0" w:firstLine="560"/>
        <w:spacing w:before="450" w:after="450" w:line="312" w:lineRule="auto"/>
      </w:pPr>
      <w:r>
        <w:rPr>
          <w:rFonts w:ascii="宋体" w:hAnsi="宋体" w:eastAsia="宋体" w:cs="宋体"/>
          <w:color w:val="000"/>
          <w:sz w:val="28"/>
          <w:szCs w:val="28"/>
        </w:rPr>
        <w:t xml:space="preserve">(一)强化师德建设，为推进课程改革增添“原动力”</w:t>
      </w:r>
    </w:p>
    <w:p>
      <w:pPr>
        <w:ind w:left="0" w:right="0" w:firstLine="560"/>
        <w:spacing w:before="450" w:after="450" w:line="312" w:lineRule="auto"/>
      </w:pPr>
      <w:r>
        <w:rPr>
          <w:rFonts w:ascii="宋体" w:hAnsi="宋体" w:eastAsia="宋体" w:cs="宋体"/>
          <w:color w:val="000"/>
          <w:sz w:val="28"/>
          <w:szCs w:val="28"/>
        </w:rPr>
        <w:t xml:space="preserve">德乃师之魂。坚持把师德教育作为教师队伍建设、推进课程改革的首要任务来抓。</w:t>
      </w:r>
    </w:p>
    <w:p>
      <w:pPr>
        <w:ind w:left="0" w:right="0" w:firstLine="560"/>
        <w:spacing w:before="450" w:after="450" w:line="312" w:lineRule="auto"/>
      </w:pPr>
      <w:r>
        <w:rPr>
          <w:rFonts w:ascii="宋体" w:hAnsi="宋体" w:eastAsia="宋体" w:cs="宋体"/>
          <w:color w:val="000"/>
          <w:sz w:val="28"/>
          <w:szCs w:val="28"/>
        </w:rPr>
        <w:t xml:space="preserve">1.抓学习，规范教师言行。</w:t>
      </w:r>
    </w:p>
    <w:p>
      <w:pPr>
        <w:ind w:left="0" w:right="0" w:firstLine="560"/>
        <w:spacing w:before="450" w:after="450" w:line="312" w:lineRule="auto"/>
      </w:pPr>
      <w:r>
        <w:rPr>
          <w:rFonts w:ascii="宋体" w:hAnsi="宋体" w:eastAsia="宋体" w:cs="宋体"/>
          <w:color w:val="000"/>
          <w:sz w:val="28"/>
          <w:szCs w:val="28"/>
        </w:rPr>
        <w:t xml:space="preserve">2.抓环境，统一教师思想。</w:t>
      </w:r>
    </w:p>
    <w:p>
      <w:pPr>
        <w:ind w:left="0" w:right="0" w:firstLine="560"/>
        <w:spacing w:before="450" w:after="450" w:line="312" w:lineRule="auto"/>
      </w:pPr>
      <w:r>
        <w:rPr>
          <w:rFonts w:ascii="宋体" w:hAnsi="宋体" w:eastAsia="宋体" w:cs="宋体"/>
          <w:color w:val="000"/>
          <w:sz w:val="28"/>
          <w:szCs w:val="28"/>
        </w:rPr>
        <w:t xml:space="preserve">学校从建设育人环境起步，从校园文化的打造入手，用校园文化调整教师的情绪，用精神文化统一教师的思想。</w:t>
      </w:r>
    </w:p>
    <w:p>
      <w:pPr>
        <w:ind w:left="0" w:right="0" w:firstLine="560"/>
        <w:spacing w:before="450" w:after="450" w:line="312" w:lineRule="auto"/>
      </w:pPr>
      <w:r>
        <w:rPr>
          <w:rFonts w:ascii="宋体" w:hAnsi="宋体" w:eastAsia="宋体" w:cs="宋体"/>
          <w:color w:val="000"/>
          <w:sz w:val="28"/>
          <w:szCs w:val="28"/>
        </w:rPr>
        <w:t xml:space="preserve">3.抓考核，强化师德管理。</w:t>
      </w:r>
    </w:p>
    <w:p>
      <w:pPr>
        <w:ind w:left="0" w:right="0" w:firstLine="560"/>
        <w:spacing w:before="450" w:after="450" w:line="312" w:lineRule="auto"/>
      </w:pPr>
      <w:r>
        <w:rPr>
          <w:rFonts w:ascii="宋体" w:hAnsi="宋体" w:eastAsia="宋体" w:cs="宋体"/>
          <w:color w:val="000"/>
          <w:sz w:val="28"/>
          <w:szCs w:val="28"/>
        </w:rPr>
        <w:t xml:space="preserve">学校严格执行“师德一票否决制”，对教职工的思想作风、工作态度能力、效果等进行全方位的考核评估，同时通过家长、学生、领导评教监督教师师德形象。</w:t>
      </w:r>
    </w:p>
    <w:p>
      <w:pPr>
        <w:ind w:left="0" w:right="0" w:firstLine="560"/>
        <w:spacing w:before="450" w:after="450" w:line="312" w:lineRule="auto"/>
      </w:pPr>
      <w:r>
        <w:rPr>
          <w:rFonts w:ascii="宋体" w:hAnsi="宋体" w:eastAsia="宋体" w:cs="宋体"/>
          <w:color w:val="000"/>
          <w:sz w:val="28"/>
          <w:szCs w:val="28"/>
        </w:rPr>
        <w:t xml:space="preserve">(二)加强“三支队伍”建设，即班主任队伍建设、新教师队伍建设和骨干教师队伍建设。</w:t>
      </w:r>
    </w:p>
    <w:p>
      <w:pPr>
        <w:ind w:left="0" w:right="0" w:firstLine="560"/>
        <w:spacing w:before="450" w:after="450" w:line="312" w:lineRule="auto"/>
      </w:pPr>
      <w:r>
        <w:rPr>
          <w:rFonts w:ascii="宋体" w:hAnsi="宋体" w:eastAsia="宋体" w:cs="宋体"/>
          <w:color w:val="000"/>
          <w:sz w:val="28"/>
          <w:szCs w:val="28"/>
        </w:rPr>
        <w:t xml:space="preserve">1.班主任队伍建设，实行班主任选聘制度，加强班主任培训工作，建立班主任量化考核制度。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(三)加强业务培训，促进教师整体素质提高。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(四)加强校本教研促进教师专业化发展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1.教研活动制度化。</w:t>
      </w:r>
    </w:p>
    <w:p>
      <w:pPr>
        <w:ind w:left="0" w:right="0" w:firstLine="560"/>
        <w:spacing w:before="450" w:after="450" w:line="312" w:lineRule="auto"/>
      </w:pPr>
      <w:r>
        <w:rPr>
          <w:rFonts w:ascii="宋体" w:hAnsi="宋体" w:eastAsia="宋体" w:cs="宋体"/>
          <w:color w:val="000"/>
          <w:sz w:val="28"/>
          <w:szCs w:val="28"/>
        </w:rPr>
        <w:t xml:space="preserve">以校为本的教研活动，有计划、有课题、有重点、有记录。坚持每周集体教研活动。</w:t>
      </w:r>
    </w:p>
    <w:p>
      <w:pPr>
        <w:ind w:left="0" w:right="0" w:firstLine="560"/>
        <w:spacing w:before="450" w:after="450" w:line="312" w:lineRule="auto"/>
      </w:pPr>
      <w:r>
        <w:rPr>
          <w:rFonts w:ascii="宋体" w:hAnsi="宋体" w:eastAsia="宋体" w:cs="宋体"/>
          <w:color w:val="000"/>
          <w:sz w:val="28"/>
          <w:szCs w:val="28"/>
        </w:rPr>
        <w:t xml:space="preserve">2.课堂教学开放化。</w:t>
      </w:r>
    </w:p>
    <w:p>
      <w:pPr>
        <w:ind w:left="0" w:right="0" w:firstLine="560"/>
        <w:spacing w:before="450" w:after="450" w:line="312" w:lineRule="auto"/>
      </w:pPr>
      <w:r>
        <w:rPr>
          <w:rFonts w:ascii="宋体" w:hAnsi="宋体" w:eastAsia="宋体" w:cs="宋体"/>
          <w:color w:val="000"/>
          <w:sz w:val="28"/>
          <w:szCs w:val="28"/>
        </w:rPr>
        <w:t xml:space="preserve">课改的主阵地在45分钟的课堂教学中。我们提出了把“五进”带进课堂。①把激情带进课堂――要以饱满的激情和良好的心境上好一堂课，以自己的激情去激励感染学生的情感。②把兴趣带进课堂――在学生兴趣产生积极的反应时，教师应及时“推波助澜”;当学生学习兴趣发生消极波动时，教师应明察秋毫，及时“力挽狂澜”。③把尊重带进课堂――教师要以心换心，以爱博得爱，以真诚赢得真诚。④把效率带进课堂――教师在教学中，克服“空”，增强针对性;克服“老”，增强创新性，研究新情况，追踪新热点;克服“窄”，增强广泛性。⑤把成功带进课堂。</w:t>
      </w:r>
    </w:p>
    <w:p>
      <w:pPr>
        <w:ind w:left="0" w:right="0" w:firstLine="560"/>
        <w:spacing w:before="450" w:after="450" w:line="312" w:lineRule="auto"/>
      </w:pPr>
      <w:r>
        <w:rPr>
          <w:rFonts w:ascii="宋体" w:hAnsi="宋体" w:eastAsia="宋体" w:cs="宋体"/>
          <w:color w:val="000"/>
          <w:sz w:val="28"/>
          <w:szCs w:val="28"/>
        </w:rPr>
        <w:t xml:space="preserve">(五)加强教学管理，巩固提升教育质量</w:t>
      </w:r>
    </w:p>
    <w:p>
      <w:pPr>
        <w:ind w:left="0" w:right="0" w:firstLine="560"/>
        <w:spacing w:before="450" w:after="450" w:line="312" w:lineRule="auto"/>
      </w:pPr>
      <w:r>
        <w:rPr>
          <w:rFonts w:ascii="宋体" w:hAnsi="宋体" w:eastAsia="宋体" w:cs="宋体"/>
          <w:color w:val="000"/>
          <w:sz w:val="28"/>
          <w:szCs w:val="28"/>
        </w:rPr>
        <w:t xml:space="preserve">“以教学为中心，质量为核心，毕业年级为重心”。这是我们思考安排工作的出发点和落脚点，不可阻断偏颇，不能顾此失彼，各年级组、教务处、教研组都要根据这一主导思想，追根溯源，考虑设计各自的工作，拿出几条具体的、切实可行的、行之有效的办法和措施，用科学的思维计划来保证这一主导思想的贯彻落实。各学科在原来的基础上，要确保有一定幅度的提高。</w:t>
      </w:r>
    </w:p>
    <w:p>
      <w:pPr>
        <w:ind w:left="0" w:right="0" w:firstLine="560"/>
        <w:spacing w:before="450" w:after="450" w:line="312" w:lineRule="auto"/>
      </w:pPr>
      <w:r>
        <w:rPr>
          <w:rFonts w:ascii="宋体" w:hAnsi="宋体" w:eastAsia="宋体" w:cs="宋体"/>
          <w:color w:val="000"/>
          <w:sz w:val="28"/>
          <w:szCs w:val="28"/>
        </w:rPr>
        <w:t xml:space="preserve">(六)加强学校管理向管理要效益</w:t>
      </w:r>
    </w:p>
    <w:p>
      <w:pPr>
        <w:ind w:left="0" w:right="0" w:firstLine="560"/>
        <w:spacing w:before="450" w:after="450" w:line="312" w:lineRule="auto"/>
      </w:pPr>
      <w:r>
        <w:rPr>
          <w:rFonts w:ascii="宋体" w:hAnsi="宋体" w:eastAsia="宋体" w:cs="宋体"/>
          <w:color w:val="000"/>
          <w:sz w:val="28"/>
          <w:szCs w:val="28"/>
        </w:rPr>
        <w:t xml:space="preserve">1.实行工作目标、工作责任、工作质量三位一体的管理。继续完善已有的管理制度和岗位目标考核方案，要充分体现干与不干不一样，干好干坏不一样。把过程管理落实到每个细节，促使大家自觉遵守，认真履责。要继续坚持对学生的自主化、民主化管理，领导干部要包班进行分级分类指导，加大对这项工作的监督、检查、考核与评价力度，实行当天工作当天评价，当天总结，当天纠正。</w:t>
      </w:r>
    </w:p>
    <w:p>
      <w:pPr>
        <w:ind w:left="0" w:right="0" w:firstLine="560"/>
        <w:spacing w:before="450" w:after="450" w:line="312" w:lineRule="auto"/>
      </w:pPr>
      <w:r>
        <w:rPr>
          <w:rFonts w:ascii="宋体" w:hAnsi="宋体" w:eastAsia="宋体" w:cs="宋体"/>
          <w:color w:val="000"/>
          <w:sz w:val="28"/>
          <w:szCs w:val="28"/>
        </w:rPr>
        <w:t xml:space="preserve">2.继续做好我们曾在各方面工作中已取得的教育成果，做好一日常规工作，如早间操、晨读、晨会、语文阅读、宿舍管理、班级卫生评比、升旗讲话、执勤承诺与实践、校园广播、校刊编辑、废品回收、学生洗浴等方面的保障性工作。要优化日、周、月、学期教育主题，要坚持班会、晨会、教师学习制度，要保证教育主题的目的性、任务型和时效性。</w:t>
      </w:r>
    </w:p>
    <w:p>
      <w:pPr>
        <w:ind w:left="0" w:right="0" w:firstLine="560"/>
        <w:spacing w:before="450" w:after="450" w:line="312" w:lineRule="auto"/>
      </w:pPr>
      <w:r>
        <w:rPr>
          <w:rFonts w:ascii="宋体" w:hAnsi="宋体" w:eastAsia="宋体" w:cs="宋体"/>
          <w:color w:val="000"/>
          <w:sz w:val="28"/>
          <w:szCs w:val="28"/>
        </w:rPr>
        <w:t xml:space="preserve">3.严格督查、考核和落实各项制度。逐步完善学校、处室、年级组(教研组)三级督查机制，真正实现学校管理的制度化、科学化、规范化。</w:t>
      </w:r>
    </w:p>
    <w:p>
      <w:pPr>
        <w:ind w:left="0" w:right="0" w:firstLine="560"/>
        <w:spacing w:before="450" w:after="450" w:line="312" w:lineRule="auto"/>
      </w:pPr>
      <w:r>
        <w:rPr>
          <w:rFonts w:ascii="宋体" w:hAnsi="宋体" w:eastAsia="宋体" w:cs="宋体"/>
          <w:color w:val="000"/>
          <w:sz w:val="28"/>
          <w:szCs w:val="28"/>
        </w:rPr>
        <w:t xml:space="preserve">4.牢固树立“安全第一”的意识，建立健全确保师生安全的各项规章制度。使学校成为师生工作、学习、生活的乐园。</w:t>
      </w:r>
    </w:p>
    <w:p>
      <w:pPr>
        <w:ind w:left="0" w:right="0" w:firstLine="560"/>
        <w:spacing w:before="450" w:after="450" w:line="312" w:lineRule="auto"/>
      </w:pPr>
      <w:r>
        <w:rPr>
          <w:rFonts w:ascii="宋体" w:hAnsi="宋体" w:eastAsia="宋体" w:cs="宋体"/>
          <w:color w:val="000"/>
          <w:sz w:val="28"/>
          <w:szCs w:val="28"/>
        </w:rPr>
        <w:t xml:space="preserve">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有关网络培训心得体会篇九</w:t>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宋体" w:hAnsi="宋体" w:eastAsia="宋体" w:cs="宋体"/>
          <w:color w:val="000"/>
          <w:sz w:val="28"/>
          <w:szCs w:val="28"/>
        </w:rPr>
        <w:t xml:space="preserve">自从参加网络远程研修以来，我在教育教学理论知识方面，经历了迷茫懵懂、渐呈清晰到教学观念上有了较大的提升，可以说研修平台像一扇窗口，让我眼界更加宽广，教学思路更加清晰。感谢远程研修平台!</w:t>
      </w:r>
    </w:p>
    <w:p>
      <w:pPr>
        <w:ind w:left="0" w:right="0" w:firstLine="560"/>
        <w:spacing w:before="450" w:after="450" w:line="312" w:lineRule="auto"/>
      </w:pPr>
      <w:r>
        <w:rPr>
          <w:rFonts w:ascii="宋体" w:hAnsi="宋体" w:eastAsia="宋体" w:cs="宋体"/>
          <w:color w:val="000"/>
          <w:sz w:val="28"/>
          <w:szCs w:val="28"/>
        </w:rPr>
        <w:t xml:space="preserve">首先，远程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远程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远程研修平台像一架云梯，让我能不断的向上攀登。看到了有那么多的学员文笔流畅，才思敏捷，学识渊博像磁石一样吸引了我，令我感慨万千，羡慕不已，顿觉“山外青山楼外楼”，“强中自有强中手”，仿佛又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感谢网络研修平台，让我听到了那么多默默无闻的教育工作者，实践探索的脚步声；感谢网络研修平台，让我看到了那么多心怀高远的执著寻梦人；感谢付出智慧和辛苦的教育专家和同行们，让我从你们精彩评论和提交的一份份的班级作业和班级交流中，体会到了作为一名教育工作者具有的无限人生，无限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2025-06-20T04:25:25+08:00</dcterms:created>
  <dcterms:modified xsi:type="dcterms:W3CDTF">2025-06-20T04:25:25+08:00</dcterms:modified>
</cp:coreProperties>
</file>

<file path=docProps/custom.xml><?xml version="1.0" encoding="utf-8"?>
<Properties xmlns="http://schemas.openxmlformats.org/officeDocument/2006/custom-properties" xmlns:vt="http://schemas.openxmlformats.org/officeDocument/2006/docPropsVTypes"/>
</file>