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最新助学金申请书300字(3篇)</w:t>
      </w:r>
      <w:bookmarkEnd w:id="1"/>
    </w:p>
    <w:p>
      <w:pPr>
        <w:jc w:val="center"/>
        <w:spacing w:before="0" w:after="450"/>
      </w:pPr>
      <w:r>
        <w:rPr>
          <w:rFonts w:ascii="Arial" w:hAnsi="Arial" w:eastAsia="Arial" w:cs="Arial"/>
          <w:color w:val="999999"/>
          <w:sz w:val="20"/>
          <w:szCs w:val="20"/>
        </w:rPr>
        <w:t xml:space="preserve">来源：网络  作者：清香如梦  更新时间：2023-02-24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助学金申请书300字篇一您好！我叫xx来自计算机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我叫xx来自计算机系x级软件开发专业x班，我是一名喜爱读书、热爱集体并且性格温和的男孩。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你们好！我是食品与化工系食品营养与检测专业9班的学生__，来自__市宛城区官庄镇新庄村。我现在十分需要领导、学校、国家帮助我，帮我和我的家庭度过难关，让我能有幸和其他的同学一起顺利完成学业。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唯一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助学金申请书300字篇三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现在国家有一系列的政策，支持那些品学兼优而且家庭困难的学生。使那些从贫困家庭出来的孩子能有机会实现自己的大学梦想，能够走出贫困的环境，用自己的能力来改变自己和家人的生活状况。</w:t>
      </w:r>
    </w:p>
    <w:p>
      <w:pPr>
        <w:ind w:left="0" w:right="0" w:firstLine="560"/>
        <w:spacing w:before="450" w:after="450" w:line="312" w:lineRule="auto"/>
      </w:pPr>
      <w:r>
        <w:rPr>
          <w:rFonts w:ascii="宋体" w:hAnsi="宋体" w:eastAsia="宋体" w:cs="宋体"/>
          <w:color w:val="000"/>
          <w:sz w:val="28"/>
          <w:szCs w:val="28"/>
        </w:rPr>
        <w:t xml:space="preserve">1、写家庭困难补助申请，首先应该说明一下自己的学习情况，毕竟困难补助是帮助那些有志于  学习的学生的，如果自己的学习成绩真的糟糕的一塌糊涂恐怕也不好意思去申请家庭困难补助的，所以要说明自己的学习成绩很优秀，这一部分最好通过数字来说明问题，比如考试成绩，考试名次，进步幅度等，如果可能的话，也可以把自己的成绩单复制到自己的材料后面，这样更加具有说服力。</w:t>
      </w:r>
    </w:p>
    <w:p>
      <w:pPr>
        <w:ind w:left="0" w:right="0" w:firstLine="560"/>
        <w:spacing w:before="450" w:after="450" w:line="312" w:lineRule="auto"/>
      </w:pPr>
      <w:r>
        <w:rPr>
          <w:rFonts w:ascii="宋体" w:hAnsi="宋体" w:eastAsia="宋体" w:cs="宋体"/>
          <w:color w:val="000"/>
          <w:sz w:val="28"/>
          <w:szCs w:val="28"/>
        </w:rPr>
        <w:t xml:space="preserve">2、除了说明自己的学习成绩之外，最好在叙述一下自己学习的刻苦程度和自己打算用好的成绩回报社会的决心，表明自己是一个有志青年，努力通过自己的拼搏来改变家乡的贫困，想用自己的力量来家乡，改变家乡父老的生活现状。</w:t>
      </w:r>
    </w:p>
    <w:p>
      <w:pPr>
        <w:ind w:left="0" w:right="0" w:firstLine="560"/>
        <w:spacing w:before="450" w:after="450" w:line="312" w:lineRule="auto"/>
      </w:pPr>
      <w:r>
        <w:rPr>
          <w:rFonts w:ascii="宋体" w:hAnsi="宋体" w:eastAsia="宋体" w:cs="宋体"/>
          <w:color w:val="000"/>
          <w:sz w:val="28"/>
          <w:szCs w:val="28"/>
        </w:rPr>
        <w:t xml:space="preserve">3、除了成绩好以为，我们的社会需要德智体美劳全面发展的学生，所以还应该说明一下自己在课余时间参加的社会实践活动和社团活动，尤其是一些义务活动，只有具备了必须的社会实践能力和爱心，一个人才能够走的更远，能够更有利于社会。</w:t>
      </w:r>
    </w:p>
    <w:p>
      <w:pPr>
        <w:ind w:left="0" w:right="0" w:firstLine="560"/>
        <w:spacing w:before="450" w:after="450" w:line="312" w:lineRule="auto"/>
      </w:pPr>
      <w:r>
        <w:rPr>
          <w:rFonts w:ascii="宋体" w:hAnsi="宋体" w:eastAsia="宋体" w:cs="宋体"/>
          <w:color w:val="000"/>
          <w:sz w:val="28"/>
          <w:szCs w:val="28"/>
        </w:rPr>
        <w:t xml:space="preserve">4、现在还有很重要的一块就是家庭情况了，这一块应该写的详细一些，但是要按照实际情况写，不要夸大其词，比如自己来自于贫困的农村，父母靠几亩薄田来维持收入，农闲时打点零工，没有别的收入，农民的生活很困难，家庭中兄弟姐妹多，上学负担大，这些都是客观存在，可以详细的叙述一下。</w:t>
      </w:r>
    </w:p>
    <w:p>
      <w:pPr>
        <w:ind w:left="0" w:right="0" w:firstLine="560"/>
        <w:spacing w:before="450" w:after="450" w:line="312" w:lineRule="auto"/>
      </w:pPr>
      <w:r>
        <w:rPr>
          <w:rFonts w:ascii="宋体" w:hAnsi="宋体" w:eastAsia="宋体" w:cs="宋体"/>
          <w:color w:val="000"/>
          <w:sz w:val="28"/>
          <w:szCs w:val="28"/>
        </w:rPr>
        <w:t xml:space="preserve">5、最后，表明一下决心，虽然家庭贫困，但是父母还是艰难的让家里的孩子读书，所以今天才有这个接受高等教育的机会，自己也在减轻父母负担方面做出了很多努力，比如勤工俭学，利用寒暑假打工等，但是自己毕竟是学生，要以学习为主，课余时间非常有限，所以自己还是很需要一份补助的，如果自己能够得到这份补助，自己一定会更加努力学习，将来好有机会帮助更多的人，当然如果需要这份补助的人实在太多，补助也可以给更需要的人，表明自己的态度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2025-06-20T06:28:03+08:00</dcterms:created>
  <dcterms:modified xsi:type="dcterms:W3CDTF">2025-06-20T06:28:03+08:00</dcterms:modified>
</cp:coreProperties>
</file>

<file path=docProps/custom.xml><?xml version="1.0" encoding="utf-8"?>
<Properties xmlns="http://schemas.openxmlformats.org/officeDocument/2006/custom-properties" xmlns:vt="http://schemas.openxmlformats.org/officeDocument/2006/docPropsVTypes"/>
</file>