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大学生自我鉴定(精选11篇)</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学生自我鉴定篇一光阴似箭，一晃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大学生自我鉴定篇二</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大学生自我鉴定篇三</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大学生自我鉴定篇四</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pp同志系pp，于20xx年x月x日到本单位工作以来，在领导和老师的帮助下，比较圆满地完成了所承担的各项 工作任务，政治素质较高，工作作风扎实，具有较强的组织协调能力，现将半年来工作思想总结如下：</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大学生自我鉴定篇五</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大学生自我鉴定篇六</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校学习顺利结业。</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大学生自我鉴定篇七</w:t>
      </w:r>
    </w:p>
    <w:p>
      <w:pPr>
        <w:ind w:left="0" w:right="0" w:firstLine="560"/>
        <w:spacing w:before="450" w:after="450" w:line="312" w:lineRule="auto"/>
      </w:pPr>
      <w:r>
        <w:rPr>
          <w:rFonts w:ascii="宋体" w:hAnsi="宋体" w:eastAsia="宋体" w:cs="宋体"/>
          <w:color w:val="000"/>
          <w:sz w:val="28"/>
          <w:szCs w:val="28"/>
        </w:rPr>
        <w:t xml:space="preserve">大学生毕业自我鉴定是写自己在所学习的东西与能力，大学生自我鉴定求职时的个人鉴定要怎样写？以下文书帮提供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2025高等学校毕业生登记表自我鉴定范文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2025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大学生自我鉴定篇九</w:t>
      </w:r>
    </w:p>
    <w:p>
      <w:pPr>
        <w:ind w:left="0" w:right="0" w:firstLine="560"/>
        <w:spacing w:before="450" w:after="450" w:line="312" w:lineRule="auto"/>
      </w:pPr>
      <w:r>
        <w:rPr>
          <w:rFonts w:ascii="宋体" w:hAnsi="宋体" w:eastAsia="宋体" w:cs="宋体"/>
          <w:color w:val="000"/>
          <w:sz w:val="28"/>
          <w:szCs w:val="28"/>
        </w:rPr>
        <w:t xml:space="preserve">《毕业自我鉴定1500字》。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大学生自我鉴定篇十</w:t>
      </w:r>
    </w:p>
    <w:p>
      <w:pPr>
        <w:ind w:left="0" w:right="0" w:firstLine="560"/>
        <w:spacing w:before="450" w:after="450" w:line="312" w:lineRule="auto"/>
      </w:pPr>
      <w:r>
        <w:rPr>
          <w:rFonts w:ascii="宋体" w:hAnsi="宋体" w:eastAsia="宋体" w:cs="宋体"/>
          <w:color w:val="000"/>
          <w:sz w:val="28"/>
          <w:szCs w:val="28"/>
        </w:rPr>
        <w:t xml:space="preserve">伴随着夏日的到来，我们再一次的完成了一个阶段的学习。但和过往不同的是，在这次毕业之后，我们将要统一前往一个名为社会的大学堂！</w:t>
      </w:r>
    </w:p>
    <w:p>
      <w:pPr>
        <w:ind w:left="0" w:right="0" w:firstLine="560"/>
        <w:spacing w:before="450" w:after="450" w:line="312" w:lineRule="auto"/>
      </w:pPr>
      <w:r>
        <w:rPr>
          <w:rFonts w:ascii="宋体" w:hAnsi="宋体" w:eastAsia="宋体" w:cs="宋体"/>
          <w:color w:val="000"/>
          <w:sz w:val="28"/>
          <w:szCs w:val="28"/>
        </w:rPr>
        <w:t xml:space="preserve">作为一名即将毕业的大学生，看着即将出发的社会，充斥在心中的并不是不安，而是对大学生活的不舍。这x年来，在大学这个小社会里，我也掌握了不少的知识和经验，这些都是我在学习和生活中累积的宝贵经验。为此，我在此对自己做自我鉴定如下：</w:t>
      </w:r>
    </w:p>
    <w:p>
      <w:pPr>
        <w:ind w:left="0" w:right="0" w:firstLine="560"/>
        <w:spacing w:before="450" w:after="450" w:line="312" w:lineRule="auto"/>
      </w:pPr>
      <w:r>
        <w:rPr>
          <w:rFonts w:ascii="宋体" w:hAnsi="宋体" w:eastAsia="宋体" w:cs="宋体"/>
          <w:color w:val="000"/>
          <w:sz w:val="28"/>
          <w:szCs w:val="28"/>
        </w:rPr>
        <w:t xml:space="preserve">思想的培养，在大学中，我在优良的班级环境下树立了良好的品德和思想，在学习和工作中积极乐观，生活中乐于助人。善于自省，能在犯错后认识到自己的问题并加以改正。</w:t>
      </w:r>
    </w:p>
    <w:p>
      <w:pPr>
        <w:ind w:left="0" w:right="0" w:firstLine="560"/>
        <w:spacing w:before="450" w:after="450" w:line="312" w:lineRule="auto"/>
      </w:pPr>
      <w:r>
        <w:rPr>
          <w:rFonts w:ascii="宋体" w:hAnsi="宋体" w:eastAsia="宋体" w:cs="宋体"/>
          <w:color w:val="000"/>
          <w:sz w:val="28"/>
          <w:szCs w:val="28"/>
        </w:rPr>
        <w:t xml:space="preserve">并且通过在课堂上的学习和了解，我加深了自己的爱国思想，让自己能更加坚定自己的价值观，世界观，热爱祖国，热爱人民，生活中积极向上，能在假期中通过社会实践等行动为社会做出贡献。如今，面对今后的工作，我还需要进一步的改进自己的思想，让自己能作为一名真正的工作者，走向社会的道路上。</w:t>
      </w:r>
    </w:p>
    <w:p>
      <w:pPr>
        <w:ind w:left="0" w:right="0" w:firstLine="560"/>
        <w:spacing w:before="450" w:after="450" w:line="312" w:lineRule="auto"/>
      </w:pPr>
      <w:r>
        <w:rPr>
          <w:rFonts w:ascii="宋体" w:hAnsi="宋体" w:eastAsia="宋体" w:cs="宋体"/>
          <w:color w:val="000"/>
          <w:sz w:val="28"/>
          <w:szCs w:val="28"/>
        </w:rPr>
        <w:t xml:space="preserve">学习方面的进步，在大学阶段，我认真的完成了自己的学习科目，并且每一门科目都以较为优秀的成绩过关。尽管比起那些优秀的同学来说，我掌握的知识还有许多不足。但是，在学习的基础上我却牢牢的打下了牢固的根基。这不仅让我的能力较为稳固，也让我在学习新知识的时候都能较快的掌握。</w:t>
      </w:r>
    </w:p>
    <w:p>
      <w:pPr>
        <w:ind w:left="0" w:right="0" w:firstLine="560"/>
        <w:spacing w:before="450" w:after="450" w:line="312" w:lineRule="auto"/>
      </w:pPr>
      <w:r>
        <w:rPr>
          <w:rFonts w:ascii="宋体" w:hAnsi="宋体" w:eastAsia="宋体" w:cs="宋体"/>
          <w:color w:val="000"/>
          <w:sz w:val="28"/>
          <w:szCs w:val="28"/>
        </w:rPr>
        <w:t xml:space="preserve">除此之外，我还在学习外的时间掌握了office等办公软件，锻炼了自己的计算机应用基础，让我能较熟练的使用计算机以及一些常用软件的应用。回顾实习阶段的情况，这份能力还是非常实用的。</w:t>
      </w:r>
    </w:p>
    <w:p>
      <w:pPr>
        <w:ind w:left="0" w:right="0" w:firstLine="560"/>
        <w:spacing w:before="450" w:after="450" w:line="312" w:lineRule="auto"/>
      </w:pPr>
      <w:r>
        <w:rPr>
          <w:rFonts w:ascii="宋体" w:hAnsi="宋体" w:eastAsia="宋体" w:cs="宋体"/>
          <w:color w:val="000"/>
          <w:sz w:val="28"/>
          <w:szCs w:val="28"/>
        </w:rPr>
        <w:t xml:space="preserve">个人的不足，作为学生，x年的大学生活中“孰能无过”？而我目前最大的错误就在于对自我的管理方面。反思我的个人情况，我在学习和工作中表现的有些耐性不足，这是我最大的缺点，也是我目前最大的问题！为此，我要积极的去面对和改变这个问题，这是我现在最优先的任务。</w:t>
      </w:r>
    </w:p>
    <w:p>
      <w:pPr>
        <w:ind w:left="0" w:right="0" w:firstLine="560"/>
        <w:spacing w:before="450" w:after="450" w:line="312" w:lineRule="auto"/>
      </w:pPr>
      <w:r>
        <w:rPr>
          <w:rFonts w:ascii="宋体" w:hAnsi="宋体" w:eastAsia="宋体" w:cs="宋体"/>
          <w:color w:val="000"/>
          <w:sz w:val="28"/>
          <w:szCs w:val="28"/>
        </w:rPr>
        <w:t xml:space="preserve">鉴定了自己目前的情况，我对自己也有了更清楚的了解。我会在今后的工作中不断的自我鉴定，并为自己安排好未来的计划。相信在未来，我一定能一步步的走向成功！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大学生自我鉴定篇十一</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所有人的青春，从一开始的空白无物，到之后的极欲飞扬，阴霾满地，再到此刻的尘埃落定。一切都在发生，一切都在结束。完美而缤纷的大学生活，就这样画上了句号，真有些难忘和难舍。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我的专业，还利用课余时间专修计算机专业知识，使我能简便操作各种网络和办公软件。曾获过三等奖学金，在书法和体育运动都获得好成绩。英语、电脑、普通话等方面的等级考试已达标。除了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我始终紧跟世界最新发展潮流和时代的步伐。所以我学习熟练掌握网页设计；一向以“一专多能，全面发展”来严格要求自我，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此刻同学关系上，总的来说，四年来，我与同学的关系都是比较融洽的，没有发生什么不愉快的事情。在平时的生活和学习上能在自我本事范围之内帮忙一些有困难的同学，积极参加班级的每次活动，融入到班团体这个大家庭中去，处理好与同学、教师的关系，营造良好的班级气氛。同时在学生工作的过程中拓宽了我的交际面，让我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三年，是收获的三年，是不断汲取养分的三年，是成长的三年，是值得记忆的三年。大学三年，我学到了丰富的专业知识，培养了学习本事、工作本事、人际交往本事，提高了思想政治素质；大学四年，我明白了该如何看待事物，学会了如何思考，懂得了如何规划自我的人生；大学四年，丰富了我的人生经历，找到了我的人生信念，明确了我的人生方向。大学毕业，这不是一个阶段的`结束，而是另一阶段的开始，是我们另一征程的起点，我相信在以后的人生道路上我能走的比此刻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