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物理教师教学工作总结简短(13篇)</w:t>
      </w:r>
      <w:bookmarkEnd w:id="1"/>
    </w:p>
    <w:p>
      <w:pPr>
        <w:jc w:val="center"/>
        <w:spacing w:before="0" w:after="450"/>
      </w:pPr>
      <w:r>
        <w:rPr>
          <w:rFonts w:ascii="Arial" w:hAnsi="Arial" w:eastAsia="Arial" w:cs="Arial"/>
          <w:color w:val="999999"/>
          <w:sz w:val="20"/>
          <w:szCs w:val="20"/>
        </w:rPr>
        <w:t xml:space="preserve">来源：网络  作者：心上花开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物理教师教学工作总结简短篇一</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八(1)、八(2)、八(3)3个班的物理成绩都取得了一定的进步。其中，八(1)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物理教师教学工作总结简短篇二</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1、坚持每天读书，系统学习了《给教师的100条建议》《初中物理教学课堂实施》，《心理学》等素质教育理论，并要有读书笔记和心得。</w:t>
      </w:r>
    </w:p>
    <w:p>
      <w:pPr>
        <w:ind w:left="0" w:right="0" w:firstLine="560"/>
        <w:spacing w:before="450" w:after="450" w:line="312" w:lineRule="auto"/>
      </w:pPr>
      <w:r>
        <w:rPr>
          <w:rFonts w:ascii="宋体" w:hAnsi="宋体" w:eastAsia="宋体" w:cs="宋体"/>
          <w:color w:val="000"/>
          <w:sz w:val="28"/>
          <w:szCs w:val="28"/>
        </w:rPr>
        <w:t xml:space="preserve">2、坚持每周做两套物理模拟试题，提高自己的专业水平。</w:t>
      </w:r>
    </w:p>
    <w:p>
      <w:pPr>
        <w:ind w:left="0" w:right="0" w:firstLine="560"/>
        <w:spacing w:before="450" w:after="450" w:line="312" w:lineRule="auto"/>
      </w:pPr>
      <w:r>
        <w:rPr>
          <w:rFonts w:ascii="宋体" w:hAnsi="宋体" w:eastAsia="宋体" w:cs="宋体"/>
          <w:color w:val="000"/>
          <w:sz w:val="28"/>
          <w:szCs w:val="28"/>
        </w:rPr>
        <w:t xml:space="preserve">3、每天定时网上查阅资料，学习心理学，更新教育理念。</w:t>
      </w:r>
    </w:p>
    <w:p>
      <w:pPr>
        <w:ind w:left="0" w:right="0" w:firstLine="560"/>
        <w:spacing w:before="450" w:after="450" w:line="312" w:lineRule="auto"/>
      </w:pPr>
      <w:r>
        <w:rPr>
          <w:rFonts w:ascii="宋体" w:hAnsi="宋体" w:eastAsia="宋体" w:cs="宋体"/>
          <w:color w:val="000"/>
          <w:sz w:val="28"/>
          <w:szCs w:val="28"/>
        </w:rPr>
        <w:t xml:space="preserve">4、作业及时批改，对出现的问题及时讲解。有时尖子生的作业要进行面批。</w:t>
      </w:r>
    </w:p>
    <w:p>
      <w:pPr>
        <w:ind w:left="0" w:right="0" w:firstLine="560"/>
        <w:spacing w:before="450" w:after="450" w:line="312" w:lineRule="auto"/>
      </w:pPr>
      <w:r>
        <w:rPr>
          <w:rFonts w:ascii="宋体" w:hAnsi="宋体" w:eastAsia="宋体" w:cs="宋体"/>
          <w:color w:val="000"/>
          <w:sz w:val="28"/>
          <w:szCs w:val="28"/>
        </w:rPr>
        <w:t xml:space="preserve">5、每周练习一篇钢笔字，解题过程和板书设计。</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2、教学方面，学生成绩不够理想，优秀率，及格率不高，还应加强教学研究。</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随着我教学经验的逐步积累，对学生辅导力度的加大，我相信学生的成绩会逐步提高了上来的。在今后的日子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物理教师教学工作总结简短篇三</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四、统一要求、因材施教，整体性提高成绩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校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课件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物理教师教学工作总结简短篇四</w:t>
      </w:r>
    </w:p>
    <w:p>
      <w:pPr>
        <w:ind w:left="0" w:right="0" w:firstLine="560"/>
        <w:spacing w:before="450" w:after="450" w:line="312" w:lineRule="auto"/>
      </w:pPr>
      <w:r>
        <w:rPr>
          <w:rFonts w:ascii="宋体" w:hAnsi="宋体" w:eastAsia="宋体" w:cs="宋体"/>
          <w:color w:val="000"/>
          <w:sz w:val="28"/>
          <w:szCs w:val="28"/>
        </w:rPr>
        <w:t xml:space="preserve">时间匆匆而过，又是一个学期过去了，回顾这一学期的教学工作，有满意的地方，也有感到不足的方面，现在本学期的教学总结如下。</w:t>
      </w:r>
    </w:p>
    <w:p>
      <w:pPr>
        <w:ind w:left="0" w:right="0" w:firstLine="560"/>
        <w:spacing w:before="450" w:after="450" w:line="312" w:lineRule="auto"/>
      </w:pPr>
      <w:r>
        <w:rPr>
          <w:rFonts w:ascii="宋体" w:hAnsi="宋体" w:eastAsia="宋体" w:cs="宋体"/>
          <w:color w:val="000"/>
          <w:sz w:val="28"/>
          <w:szCs w:val="28"/>
        </w:rPr>
        <w:t xml:space="preserve">这一学年来，在学校领导和各位老师，特别是同物理组的老师的帮助下。我积极进取，认真做好教育教学工作，不断的提高自己，努力当好一名普通的教师!</w:t>
      </w:r>
    </w:p>
    <w:p>
      <w:pPr>
        <w:ind w:left="0" w:right="0" w:firstLine="560"/>
        <w:spacing w:before="450" w:after="450" w:line="312" w:lineRule="auto"/>
      </w:pPr>
      <w:r>
        <w:rPr>
          <w:rFonts w:ascii="宋体" w:hAnsi="宋体" w:eastAsia="宋体" w:cs="宋体"/>
          <w:color w:val="000"/>
          <w:sz w:val="28"/>
          <w:szCs w:val="28"/>
        </w:rPr>
        <w:t xml:space="preserve">在平时积极参加全校教职工大会，认真学习学校下达的上级文件，坚决执行学校里下达的相关方针政策。同时关心国内外大事，注重政治理论的学习，配合组里搞好教研活动。服从上级领导的安排，人际关系融洽。认真积极完成学校里给于的任务。</w:t>
      </w:r>
    </w:p>
    <w:p>
      <w:pPr>
        <w:ind w:left="0" w:right="0" w:firstLine="560"/>
        <w:spacing w:before="450" w:after="450" w:line="312" w:lineRule="auto"/>
      </w:pPr>
      <w:r>
        <w:rPr>
          <w:rFonts w:ascii="宋体" w:hAnsi="宋体" w:eastAsia="宋体" w:cs="宋体"/>
          <w:color w:val="000"/>
          <w:sz w:val="28"/>
          <w:szCs w:val="28"/>
        </w:rPr>
        <w:t xml:space="preserve">在教育教学方面，我严格要求自己。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1、认真备好课。本着根据新课标，把握教学大纲的情况下，充分利用各教学参考用书和优秀的教案，突出各章节的重点、难点，写出较为完整而详细的教案。体现新课程的要求和训练学生的素质要求。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40分钟，上好每一节课。每节上课前，我都把知识要求、重点告诉学生，让学生带着目的看书，在对课本知识了解的基础上，精讲重点，突破难点，并力求语言的生动性。依据新课改大纲要求和学校的教学总模式“情—导—探—评”，结合物理学科的特点，展开“科学探究——课堂合作交流”为主的高一新课改物理教学模式，并穿插物理科学前沿的新技术发展方向，培养学生探究能力、合作能力，交流总结、独立能力、科学创新能力等素质能力。</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单-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和导师制时间，为学生释疑解难，对学生进行个别辅导。同时加强对学生的心理健康教育，对学生成绩较好的强化部分练习，增加知识广度和深度，而对成绩较差的学生，进西行鼓励、指导，提高他们的自信心。</w:t>
      </w:r>
    </w:p>
    <w:p>
      <w:pPr>
        <w:ind w:left="0" w:right="0" w:firstLine="560"/>
        <w:spacing w:before="450" w:after="450" w:line="312" w:lineRule="auto"/>
      </w:pPr>
      <w:r>
        <w:rPr>
          <w:rFonts w:ascii="宋体" w:hAnsi="宋体" w:eastAsia="宋体" w:cs="宋体"/>
          <w:color w:val="000"/>
          <w:sz w:val="28"/>
          <w:szCs w:val="28"/>
        </w:rPr>
        <w:t xml:space="preserve">明年，新的挑战又在摆在我们面前，据说是将有一个新的教学模式在我们市里展开。我将继续不懈努力，积极进取，奋勇向前，争做一名合格的人民教师。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物理教师教学工作总结简短篇五</w:t>
      </w:r>
    </w:p>
    <w:p>
      <w:pPr>
        <w:ind w:left="0" w:right="0" w:firstLine="560"/>
        <w:spacing w:before="450" w:after="450" w:line="312" w:lineRule="auto"/>
      </w:pPr>
      <w:r>
        <w:rPr>
          <w:rFonts w:ascii="宋体" w:hAnsi="宋体" w:eastAsia="宋体" w:cs="宋体"/>
          <w:color w:val="000"/>
          <w:sz w:val="28"/>
          <w:szCs w:val="28"/>
        </w:rPr>
        <w:t xml:space="preserve">我叫吴选山，系涟源市古塘中学二级教师，xx年参加工作至今，一直担任班主任工作，xx年至20xx年任中初中语文教学，20xx年至今，因学校工作需要，转行任初中物理教学。20xx年12月，被评聘为中学二级教师。根据有关规定，申报中学物理一级教师资格。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一份耕耘，一份收获。我任班主任的班级多次被评为优秀班团集体，我也多次被评为优秀班主任。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xx年9月，学校调走了两名物理教师，这使我校物理师资极度紧张，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物理教师教学工作总结简短篇六</w:t>
      </w:r>
    </w:p>
    <w:p>
      <w:pPr>
        <w:ind w:left="0" w:right="0" w:firstLine="560"/>
        <w:spacing w:before="450" w:after="450" w:line="312" w:lineRule="auto"/>
      </w:pPr>
      <w:r>
        <w:rPr>
          <w:rFonts w:ascii="宋体" w:hAnsi="宋体" w:eastAsia="宋体" w:cs="宋体"/>
          <w:color w:val="000"/>
          <w:sz w:val="28"/>
          <w:szCs w:val="28"/>
        </w:rPr>
        <w:t xml:space="preserve">20__年即将过去，能够说紧张忙碌而收获多多。总体看，我认真执行学校教育教学工作计划，转变思想，用心探索，改革教学，采取“自主――创新”课堂教学模式，同时把新课程标准的新思想、新理念和物理课堂教学的新思路、新设想结合起来，转变思想，用心探索，改革教学，收到很好的效果。</w:t>
      </w:r>
    </w:p>
    <w:p>
      <w:pPr>
        <w:ind w:left="0" w:right="0" w:firstLine="560"/>
        <w:spacing w:before="450" w:after="450" w:line="312" w:lineRule="auto"/>
      </w:pPr>
      <w:r>
        <w:rPr>
          <w:rFonts w:ascii="宋体" w:hAnsi="宋体" w:eastAsia="宋体" w:cs="宋体"/>
          <w:color w:val="000"/>
          <w:sz w:val="28"/>
          <w:szCs w:val="28"/>
        </w:rPr>
        <w:t xml:space="preserve">1.课程标准走进我的心，进入我的课堂。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新课程标准》对物理的教学资料，教学方式，教学评估教育价值观等多方面都提出了许多新的要求。无疑我们每位物理教师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2.课堂教学，我加强了师生之间学生之间交往互动，共同发展。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有限的时间吃透教材，撰写教案;用心利用各种教学资源，创造性地使用教材，反复听评，从研、讲、听、评中推敲完善出精彩的案例。用心进行了实验探索问题的实践。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平是十分有用。较强的物理思想方法得于渗透。学生在观察、操作、实验、讨论、交流、猜测、分析和整理的过程中，公式的构成、获得、应用了然于心。提倡自主性“学生是教学活动的主体，教师成为教学活动的组织者、指导者、与参与者。”这一观念的确立，灌输的市场就大大削弱。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取得了很好的成绩，成绩的取得离不开领导的支持和全体老师的帮忙，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物理教师教学工作总结简短篇七</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大精神和“三个代表”重要思想，与时俱进，开拓创新，深化教学改革，提高教学质量。认真学习《物理课程标准》，领会课标精神，贯彻新课标运用方法，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同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1、在暑假期间和x合作编写了《20年新课程中招物理考点研究》一书，本书于20年11月在南方出版社出版发行(书号x)。</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物理教师教学工作总结简短篇八</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我任班主任的153班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物理教师教学工作总结简短篇九</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物理教师教学工作总结简短篇十</w:t>
      </w:r>
    </w:p>
    <w:p>
      <w:pPr>
        <w:ind w:left="0" w:right="0" w:firstLine="560"/>
        <w:spacing w:before="450" w:after="450" w:line="312" w:lineRule="auto"/>
      </w:pPr>
      <w:r>
        <w:rPr>
          <w:rFonts w:ascii="宋体" w:hAnsi="宋体" w:eastAsia="宋体" w:cs="宋体"/>
          <w:color w:val="000"/>
          <w:sz w:val="28"/>
          <w:szCs w:val="28"/>
        </w:rPr>
        <w:t xml:space="preserve">本学期我担任高二__.__.__班的物理教学工作，及高二__班的班主任工作。以围绕学校中心工作，强化内部管理，以创建“校园文化先进校、行为规范先进校、积极打造书香校园”为契机，深化课程改革，落实“精讲、多议、精练”制度，切实减负增效，全面提高教育教学质量为指导思想。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期末考试中三个教学班的及格率为__%，平均分为__._分，优秀率为__%与期初制定的__%，__分还有一定的差距，在下学期中，应加强中等生的辅导工作，尽量实现制定的目标。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物理教师教学工作总结简短篇十一</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物理教师教学工作总结简短篇十二</w:t>
      </w:r>
    </w:p>
    <w:p>
      <w:pPr>
        <w:ind w:left="0" w:right="0" w:firstLine="560"/>
        <w:spacing w:before="450" w:after="450" w:line="312" w:lineRule="auto"/>
      </w:pPr>
      <w:r>
        <w:rPr>
          <w:rFonts w:ascii="宋体" w:hAnsi="宋体" w:eastAsia="宋体" w:cs="宋体"/>
          <w:color w:val="000"/>
          <w:sz w:val="28"/>
          <w:szCs w:val="28"/>
        </w:rPr>
        <w:t xml:space="preserve">在_年年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本学年继续教育培训指定的培训教材)，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物理教师教学工作总结简短篇十三</w:t>
      </w:r>
    </w:p>
    <w:p>
      <w:pPr>
        <w:ind w:left="0" w:right="0" w:firstLine="560"/>
        <w:spacing w:before="450" w:after="450" w:line="312" w:lineRule="auto"/>
      </w:pPr>
      <w:r>
        <w:rPr>
          <w:rFonts w:ascii="宋体" w:hAnsi="宋体" w:eastAsia="宋体" w:cs="宋体"/>
          <w:color w:val="000"/>
          <w:sz w:val="28"/>
          <w:szCs w:val="28"/>
        </w:rPr>
        <w:t xml:space="preserve">我叫吴选山，系涟源市古塘中学二级教师，__年参加工作至今，一直担任班主任工作，__年至20__年任中初中语文教学，20__年至今，因学校工作需要，转行任初中物理教学。20__年12月，被评聘为中学二级教师。根据有关规定，申报中学物理一级教师资格。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一份耕耘，一份收获。我任班主任的班级多次被评为优秀班团集体，我也多次被评为优秀班主任。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__年9月，学校调走了两名物理教师，这使我校物理师资极度紧张，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2025-06-21T11:36:08+08:00</dcterms:created>
  <dcterms:modified xsi:type="dcterms:W3CDTF">2025-06-21T11:36:08+08:00</dcterms:modified>
</cp:coreProperties>
</file>

<file path=docProps/custom.xml><?xml version="1.0" encoding="utf-8"?>
<Properties xmlns="http://schemas.openxmlformats.org/officeDocument/2006/custom-properties" xmlns:vt="http://schemas.openxmlformats.org/officeDocument/2006/docPropsVTypes"/>
</file>