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关于2024思想政治工作情况报告【二十篇】</w:t>
      </w:r>
      <w:bookmarkEnd w:id="1"/>
    </w:p>
    <w:p>
      <w:pPr>
        <w:jc w:val="center"/>
        <w:spacing w:before="0" w:after="450"/>
      </w:pPr>
      <w:r>
        <w:rPr>
          <w:rFonts w:ascii="Arial" w:hAnsi="Arial" w:eastAsia="Arial" w:cs="Arial"/>
          <w:color w:val="999999"/>
          <w:sz w:val="20"/>
          <w:szCs w:val="20"/>
        </w:rPr>
        <w:t xml:space="preserve">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以下是为大家整理的关于20_思想政治工作情况报告的文章20篇 , 欢迎大家参考查阅！20_思想政治工作情况报告篇1　　今年以来，在市委市政府的领导下，xxx围绕思想政治建设，不断加强理论学习，扎实推进思想政治建设，创造性的开展工作，取得了较...</w:t>
      </w:r>
    </w:p>
    <w:p>
      <w:pPr>
        <w:ind w:left="0" w:right="0" w:firstLine="560"/>
        <w:spacing w:before="450" w:after="450" w:line="312" w:lineRule="auto"/>
      </w:pPr>
      <w:r>
        <w:rPr>
          <w:rFonts w:ascii="宋体" w:hAnsi="宋体" w:eastAsia="宋体" w:cs="宋体"/>
          <w:color w:val="000"/>
          <w:sz w:val="28"/>
          <w:szCs w:val="28"/>
        </w:rPr>
        <w:t xml:space="preserve">以下是为大家整理的关于20_思想政治工作情况报告的文章20篇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20_思想政治工作情况报告篇1</w:t>
      </w:r>
    </w:p>
    <w:p>
      <w:pPr>
        <w:ind w:left="0" w:right="0" w:firstLine="560"/>
        <w:spacing w:before="450" w:after="450" w:line="312" w:lineRule="auto"/>
      </w:pPr>
      <w:r>
        <w:rPr>
          <w:rFonts w:ascii="宋体" w:hAnsi="宋体" w:eastAsia="宋体" w:cs="宋体"/>
          <w:color w:val="000"/>
          <w:sz w:val="28"/>
          <w:szCs w:val="28"/>
        </w:rPr>
        <w:t xml:space="preserve">　　今年以来，在市委市政府的领导下，xxx围绕思想政治建设，不断加强理论学习，扎实推进思想政治建设，创造性的开展工作，取得了较好成绩，现将情况汇报如下：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主责意识，明确党建工作责任。定期组织召开党组（扩大）会议，专题研究部署机关党建各项工作，对落实意识形态领域工作责任、推进“扫黑除恶”专项斗争、落实“三深化三提升”、持续巩固扶贫成果等重点工作，每月按时报送党组第一责任人履责事项月报表。编制《全面从严治党主体责任和监督责任清单》，从坚持理论武装、突出政治建设、发挥核心作用、科学选人用人、持续正风肃纪、严肃党内生活、强化党内监督、构建长效机制、推动责任落实等九个方面，明确局党组全面从严治党主体责任33项、党组书记第一责任人职责10项、班子成员“一岗双责”职责10项、机关纪委专责监督责任18项。</w:t>
      </w:r>
    </w:p>
    <w:p>
      <w:pPr>
        <w:ind w:left="0" w:right="0" w:firstLine="560"/>
        <w:spacing w:before="450" w:after="450" w:line="312" w:lineRule="auto"/>
      </w:pPr>
      <w:r>
        <w:rPr>
          <w:rFonts w:ascii="宋体" w:hAnsi="宋体" w:eastAsia="宋体" w:cs="宋体"/>
          <w:color w:val="000"/>
          <w:sz w:val="28"/>
          <w:szCs w:val="28"/>
        </w:rPr>
        <w:t xml:space="preserve">　　（二）自觉接受监督，做好巡察工作准备。市委第四巡察组巡察监督工作开始前，通过通过印发工作提示、召开动员会议等方式，带领全体工作人员进一步统一思想、提高认识、明确巡察工作要求。在巡察监督工作过程中，安排专人负责配合工作，聚焦党的政治建设、思想建设、组织建设、作风建设、纪律建设、反腐败斗争工作和公共服务中心各项重点工作，认真准备档案资料，扎实开展自查自纠，积极配合，举一反三，确保巡察工作有序进行。</w:t>
      </w:r>
    </w:p>
    <w:p>
      <w:pPr>
        <w:ind w:left="0" w:right="0" w:firstLine="560"/>
        <w:spacing w:before="450" w:after="450" w:line="312" w:lineRule="auto"/>
      </w:pPr>
      <w:r>
        <w:rPr>
          <w:rFonts w:ascii="宋体" w:hAnsi="宋体" w:eastAsia="宋体" w:cs="宋体"/>
          <w:color w:val="000"/>
          <w:sz w:val="28"/>
          <w:szCs w:val="28"/>
        </w:rPr>
        <w:t xml:space="preserve">　　（三）深化主题教育，开展特色党日活动。七一期间组织开展纪念建党99周年系列活动，以党支部为单位，组织党员评选“两优一先”、朗读红色经典、重温入党誓词，鼓励党员通过书信、发言等形式向党组织表达诉求、反映问题、提出建议。组织各党支部回顾总结基层党建工作进展情况，推选出优秀案例和典型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狠抓学习教育，不断巩固学习成果。深化“两学一做”学习教育，以***新时代中国特色社会主义思想和党的十九大、党的十九届三中全会、全国“两会”等重大会议精神为重点，依托党组理论学习中心组集中学习、党组会第一议题、机关学习日个人自学和理论学习微信群等学习平台，每月制定党组理论学习中心组和“机关学习日”学习安排，按计划组织党员开展理论宣讲、专题研讨和应知应会知识问答，不断巩固学习成果。</w:t>
      </w:r>
    </w:p>
    <w:p>
      <w:pPr>
        <w:ind w:left="0" w:right="0" w:firstLine="560"/>
        <w:spacing w:before="450" w:after="450" w:line="312" w:lineRule="auto"/>
      </w:pPr>
      <w:r>
        <w:rPr>
          <w:rFonts w:ascii="宋体" w:hAnsi="宋体" w:eastAsia="宋体" w:cs="宋体"/>
          <w:color w:val="000"/>
          <w:sz w:val="28"/>
          <w:szCs w:val="28"/>
        </w:rPr>
        <w:t xml:space="preserve">　　（二）强化党员自学，全员注册“学习强国”。以党支部为单位搭建组织架构，组织全体党员注册使用“学习强国”平台软件。通过印发工作通报、明确专人统计学情，督促党员每天登录平台软件、完成学习任务，对没有按时开展学习活动、学习积分不达标的党员做好提醒和记录。</w:t>
      </w:r>
    </w:p>
    <w:p>
      <w:pPr>
        <w:ind w:left="0" w:right="0" w:firstLine="560"/>
        <w:spacing w:before="450" w:after="450" w:line="312" w:lineRule="auto"/>
      </w:pPr>
      <w:r>
        <w:rPr>
          <w:rFonts w:ascii="宋体" w:hAnsi="宋体" w:eastAsia="宋体" w:cs="宋体"/>
          <w:color w:val="000"/>
          <w:sz w:val="28"/>
          <w:szCs w:val="28"/>
        </w:rPr>
        <w:t xml:space="preserve">　　（三）落实工作责任，维护意识形态安全。每季度召开党组会专题研究部署意识形态领域工作，将意识形态工作作为机关党建工作重要内容纳入重要议事日程，对照《意识形态工作责任清单》和《意识形态工作责任制管理负面清单》，认真履行意识形态领域工作职责。制定印发《关于加强舆情处置引导工作的通知》,建立快速反应、风险评估、分析研判、统筹推进和责任追究等五项工作机制，确保意识形态领域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班子引领作用。组织党组成员和县级领导干部积极参与纠正“四风”、“三深化三提升”、调查研究、为民做好事活动等重点工作，切实形成引领示范的“头雁效应”召开局党组年度民主生活会，围绕会议主题，结合行政审批局工作特点和局党组履职情况，深刻剖析查找问题，扎实开展原因分析，认真进行批评与自我批评，切实提升领班子发现问题、解决问题的能力。</w:t>
      </w:r>
    </w:p>
    <w:p>
      <w:pPr>
        <w:ind w:left="0" w:right="0" w:firstLine="560"/>
        <w:spacing w:before="450" w:after="450" w:line="312" w:lineRule="auto"/>
      </w:pPr>
      <w:r>
        <w:rPr>
          <w:rFonts w:ascii="宋体" w:hAnsi="宋体" w:eastAsia="宋体" w:cs="宋体"/>
          <w:color w:val="000"/>
          <w:sz w:val="28"/>
          <w:szCs w:val="28"/>
        </w:rPr>
        <w:t xml:space="preserve">　　（二）落实“三会一课”，严肃党内组织生活。认真贯彻落实《全市基层党支部“三会一课”总体安排》，督促党支部按照党建标准对标检查、按照时间节点开展活动，通过每季度检查《党支部工作手册》记录情况、抽查党员对组织生活知晓情况等方式，确保党内政治生活和组织生活严谨规范。</w:t>
      </w:r>
    </w:p>
    <w:p>
      <w:pPr>
        <w:ind w:left="0" w:right="0" w:firstLine="560"/>
        <w:spacing w:before="450" w:after="450" w:line="312" w:lineRule="auto"/>
      </w:pPr>
      <w:r>
        <w:rPr>
          <w:rFonts w:ascii="宋体" w:hAnsi="宋体" w:eastAsia="宋体" w:cs="宋体"/>
          <w:color w:val="000"/>
          <w:sz w:val="28"/>
          <w:szCs w:val="28"/>
        </w:rPr>
        <w:t xml:space="preserve">　　（三）规范党员管理，强化党员党性观念。规范开展发展党员工作，建立入党申请人、积极分子、发展对象、预备党员及《入党志愿书》发放管理台账，组织5名党员发展对象参加市委市直机关工委培训班。通过开展理论宣讲学习、问题自查自纠和民主评议党员等活动，切实将全体党员的思想和行动统一到规范服务行为、提升服务水平上来，为推动行政审批局各项工作奠定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精心研究部署推进。成立纠风专项整治领导小组及办公室，多次召开党组（扩大）会议研究部署“三深化三提升”活动具体工作，制定印发《深化纠正“四风”和作风纪律专项整治推进方案》，进一步明确总体要求、整治重点、具体举措和保障措施，每月定期向上级部门梳理报送工作进展情况。</w:t>
      </w:r>
    </w:p>
    <w:p>
      <w:pPr>
        <w:ind w:left="0" w:right="0" w:firstLine="560"/>
        <w:spacing w:before="450" w:after="450" w:line="312" w:lineRule="auto"/>
      </w:pPr>
      <w:r>
        <w:rPr>
          <w:rFonts w:ascii="宋体" w:hAnsi="宋体" w:eastAsia="宋体" w:cs="宋体"/>
          <w:color w:val="000"/>
          <w:sz w:val="28"/>
          <w:szCs w:val="28"/>
        </w:rPr>
        <w:t xml:space="preserve">　　（二）深入查摆问题，切实强化问题整改。对照市纠风办“五深查五深改”五个方面60条具体表现、市委办公室《关于正风肃纪开展形式主义、官僚主义专项治理的实施方案》所列9个方面36条问题表现，在局党组和全体工作人员中开展“五深查五深改”，深入查摆问题、剖析原因，逐项制定整改措施，定期检查整改进度，确保问题整改落实到位。</w:t>
      </w:r>
    </w:p>
    <w:p>
      <w:pPr>
        <w:ind w:left="0" w:right="0" w:firstLine="560"/>
        <w:spacing w:before="450" w:after="450" w:line="312" w:lineRule="auto"/>
      </w:pPr>
      <w:r>
        <w:rPr>
          <w:rFonts w:ascii="宋体" w:hAnsi="宋体" w:eastAsia="宋体" w:cs="宋体"/>
          <w:color w:val="000"/>
          <w:sz w:val="28"/>
          <w:szCs w:val="28"/>
        </w:rPr>
        <w:t xml:space="preserve">　　（三）严肃工作纪律，强化人员日常管理。围绕在岗情况、服务形象、工作纪律等方面，加强对各窗口、各科室和全体工作人员的经常性检查，坚持真管真严、敢管敢严、长管长严，做到抓早抓小、防微杜渐，不留情面、不留死角、不搞下不为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警示教育，切实提升纪律意识。组织全体工作人员观看警示教育片《一抓到底正风纪》《在警醒中奋进》，在元旦、春节、清明、五一、端午等重大节日时间节点重点强调各项“严禁”负面行为，切实提升纪律意识和规矩意识。</w:t>
      </w:r>
    </w:p>
    <w:p>
      <w:pPr>
        <w:ind w:left="0" w:right="0" w:firstLine="560"/>
        <w:spacing w:before="450" w:after="450" w:line="312" w:lineRule="auto"/>
      </w:pPr>
      <w:r>
        <w:rPr>
          <w:rFonts w:ascii="宋体" w:hAnsi="宋体" w:eastAsia="宋体" w:cs="宋体"/>
          <w:color w:val="000"/>
          <w:sz w:val="28"/>
          <w:szCs w:val="28"/>
        </w:rPr>
        <w:t xml:space="preserve">　　（二）编制廉政档案，严格人员历史管理。按照市纪委统一要求，建立机关和个人廉政档案，进一步明确机关、个人基本信息，全面梳理排查十八大以来机关、个人受到问责、处分、司法追究等廉政方面问题线索，全方位加强对党员干部的监督管理。</w:t>
      </w:r>
    </w:p>
    <w:p>
      <w:pPr>
        <w:ind w:left="0" w:right="0" w:firstLine="560"/>
        <w:spacing w:before="450" w:after="450" w:line="312" w:lineRule="auto"/>
      </w:pPr>
      <w:r>
        <w:rPr>
          <w:rFonts w:ascii="宋体" w:hAnsi="宋体" w:eastAsia="宋体" w:cs="宋体"/>
          <w:color w:val="000"/>
          <w:sz w:val="28"/>
          <w:szCs w:val="28"/>
        </w:rPr>
        <w:t xml:space="preserve">　　（三）严格执纪监督，全面梳理工作漏洞。按照市纪委统一安排构建“5+X”工作机制，结合行政审批和政务服务工作实际，以涉及群众利益、群众反映强烈集中的问题为重点，深入梳理排查问题线索，并逐项建立任务清单、责任清单、措施清单，确保问题整改落实到位。</w:t>
      </w:r>
    </w:p>
    <w:p>
      <w:pPr>
        <w:ind w:left="0" w:right="0" w:firstLine="560"/>
        <w:spacing w:before="450" w:after="450" w:line="312" w:lineRule="auto"/>
      </w:pPr>
      <w:r>
        <w:rPr>
          <w:rFonts w:ascii="宋体" w:hAnsi="宋体" w:eastAsia="宋体" w:cs="宋体"/>
          <w:color w:val="000"/>
          <w:sz w:val="28"/>
          <w:szCs w:val="28"/>
        </w:rPr>
        <w:t xml:space="preserve">　　一年多来，xxx思想政治建设工作取得了较好的成绩，全体工作人员凝聚力和战斗力日益增强，同时也存在着一些问题，主要是：理论学习的深度、广度需要进一步增强;推进工作落实的力度还需进一步加大。在今后的工作中，我们将围绕提高干部素质这个中心，以服务大局、服务农村为切入点，继续完善学习制度，合理安排好学习时间、学习内容，处理好工学矛盾;努力在学以致用、学用一致上下功夫，不断开拓创新，大胆实践，增强理论指导实践水平;围绕党政中心工作，切实提高服务全市发展大局能力，进一步加强思想政治建设，聚精会神搞建设，一心一意谋发展，努力将全局思想政治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20_思想政治工作情况报告篇2</w:t>
      </w:r>
    </w:p>
    <w:p>
      <w:pPr>
        <w:ind w:left="0" w:right="0" w:firstLine="560"/>
        <w:spacing w:before="450" w:after="450" w:line="312" w:lineRule="auto"/>
      </w:pPr>
      <w:r>
        <w:rPr>
          <w:rFonts w:ascii="宋体" w:hAnsi="宋体" w:eastAsia="宋体" w:cs="宋体"/>
          <w:color w:val="000"/>
          <w:sz w:val="28"/>
          <w:szCs w:val="28"/>
        </w:rPr>
        <w:t xml:space="preserve">　　20_年，在组织的关心帮忙下，我在思想政治素养、理论水平、业务水平和工作本事等方面有了很大提升，现将工作思想情景汇报如下：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每一天看书读报，基本掌握中央最新的路线、方针政策和了解时事政治，并不断加强政治理论学习，夯实理论基础，增强党性、提高政治敏锐性和洞察力，经过阅读业务书籍、在工作中观察和向领导、同事虚心请教提高业务知识水平和工作本事。</w:t>
      </w:r>
    </w:p>
    <w:p>
      <w:pPr>
        <w:ind w:left="0" w:right="0" w:firstLine="560"/>
        <w:spacing w:before="450" w:after="450" w:line="312" w:lineRule="auto"/>
      </w:pPr>
      <w:r>
        <w:rPr>
          <w:rFonts w:ascii="宋体" w:hAnsi="宋体" w:eastAsia="宋体" w:cs="宋体"/>
          <w:color w:val="000"/>
          <w:sz w:val="28"/>
          <w:szCs w:val="28"/>
        </w:rPr>
        <w:t xml:space="preserve">　　日常工作中首先提高大局意识和工作效率，培养凡事尽快落实的意识;其次提高协调本事，增强处理问题的本领;再次认真做好公文运转工作，充分发挥办公室上传下达的作用。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中时刻牢记党的宗旨，以德修身，团结同事，依法行政，服务人民，坚持共产党贯有的凡事讲正气、讲政治、讲大局、讲团结、讲风格的优良作风。</w:t>
      </w:r>
    </w:p>
    <w:p>
      <w:pPr>
        <w:ind w:left="0" w:right="0" w:firstLine="560"/>
        <w:spacing w:before="450" w:after="450" w:line="312" w:lineRule="auto"/>
      </w:pPr>
      <w:r>
        <w:rPr>
          <w:rFonts w:ascii="宋体" w:hAnsi="宋体" w:eastAsia="宋体" w:cs="宋体"/>
          <w:color w:val="000"/>
          <w:sz w:val="28"/>
          <w:szCs w:val="28"/>
        </w:rPr>
        <w:t xml:space="preserve">　　由于参加工作时间不长，所以我还存在理论水平不高，工作经验不足，应对突发事件稍弱，文字水平有待提高等问题，在今后工作中，我会进一步端正思想观念，加强各方面知识学习，异常是提高文字写作本事，戒骄戒躁，扎实工作，做一名优秀的国家年轻干部。</w:t>
      </w:r>
    </w:p>
    <w:p>
      <w:pPr>
        <w:ind w:left="0" w:right="0" w:firstLine="560"/>
        <w:spacing w:before="450" w:after="450" w:line="312" w:lineRule="auto"/>
      </w:pPr>
      <w:r>
        <w:rPr>
          <w:rFonts w:ascii="黑体" w:hAnsi="黑体" w:eastAsia="黑体" w:cs="黑体"/>
          <w:color w:val="000000"/>
          <w:sz w:val="36"/>
          <w:szCs w:val="36"/>
          <w:b w:val="1"/>
          <w:bCs w:val="1"/>
        </w:rPr>
        <w:t xml:space="preserve">20_思想政治工作情况报告篇3</w:t>
      </w:r>
    </w:p>
    <w:p>
      <w:pPr>
        <w:ind w:left="0" w:right="0" w:firstLine="560"/>
        <w:spacing w:before="450" w:after="450" w:line="312" w:lineRule="auto"/>
      </w:pPr>
      <w:r>
        <w:rPr>
          <w:rFonts w:ascii="宋体" w:hAnsi="宋体" w:eastAsia="宋体" w:cs="宋体"/>
          <w:color w:val="000"/>
          <w:sz w:val="28"/>
          <w:szCs w:val="28"/>
        </w:rPr>
        <w:t xml:space="preserve">　　20_年，在组织的关心帮忙下，我在思想政治素养、理论水平、业务水平和工作本事等方面有了很大提升，现将工作思想情景汇报如下：</w:t>
      </w:r>
    </w:p>
    <w:p>
      <w:pPr>
        <w:ind w:left="0" w:right="0" w:firstLine="560"/>
        <w:spacing w:before="450" w:after="450" w:line="312" w:lineRule="auto"/>
      </w:pPr>
      <w:r>
        <w:rPr>
          <w:rFonts w:ascii="宋体" w:hAnsi="宋体" w:eastAsia="宋体" w:cs="宋体"/>
          <w:color w:val="000"/>
          <w:sz w:val="28"/>
          <w:szCs w:val="28"/>
        </w:rPr>
        <w:t xml:space="preserve">　　坚持每一天看书读报，基本掌握中央最新的路线、方针政策和了解时事政治，并不断加强政治理论学习，夯实理论基础，增强党性、提高政治敏锐性和洞察力，经过阅读业务书籍、在工作中观察和向领导、同事虚心请教提高业务知识水平和工作本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日常工作中首先提高大局意识和工作效率，培养凡事尽快落实的意识;其次提高协调本事，增强处理问题的本领;再次认真做好公文运转工作，充分发挥办公室上传下达的作用。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中时刻牢记党的宗旨，以德修身，团结同事，依法行政，服务人民，坚持共产党贯有的凡事讲正气、讲政治、讲大局、讲团结、讲风格的优良作风。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参加工作时间不长，所以我还存在理论水平不高，工作经验不足，应对突发事件稍弱，文字水平有待提高等问题，在今后工作中，我会进一步端正思想观念，加强各方面知识学习，异常是提高文字写作本事，戒骄戒躁，扎实工作，做一名优秀的国家年轻干部。</w:t>
      </w:r>
    </w:p>
    <w:p>
      <w:pPr>
        <w:ind w:left="0" w:right="0" w:firstLine="560"/>
        <w:spacing w:before="450" w:after="450" w:line="312" w:lineRule="auto"/>
      </w:pPr>
      <w:r>
        <w:rPr>
          <w:rFonts w:ascii="黑体" w:hAnsi="黑体" w:eastAsia="黑体" w:cs="黑体"/>
          <w:color w:val="000000"/>
          <w:sz w:val="36"/>
          <w:szCs w:val="36"/>
          <w:b w:val="1"/>
          <w:bCs w:val="1"/>
        </w:rPr>
        <w:t xml:space="preserve">20_思想政治工作情况报告篇4</w:t>
      </w:r>
    </w:p>
    <w:p>
      <w:pPr>
        <w:ind w:left="0" w:right="0" w:firstLine="560"/>
        <w:spacing w:before="450" w:after="450" w:line="312" w:lineRule="auto"/>
      </w:pPr>
      <w:r>
        <w:rPr>
          <w:rFonts w:ascii="宋体" w:hAnsi="宋体" w:eastAsia="宋体" w:cs="宋体"/>
          <w:color w:val="000"/>
          <w:sz w:val="28"/>
          <w:szCs w:val="28"/>
        </w:rPr>
        <w:t xml:space="preserve">　　今年以来，在市委市政府的领导下，xxx围绕思想政治建设，不断加强理论学习，扎实推进思想政治建设，创造性的开展工作，取得了较好成绩，现将情况汇报如下：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主责意识，明确党建工作责任。定期组织召开党组(扩大)会议，专题研究部署机关党建各项工作，对落实意识形态领域工作责任、推进“扫黑除恶”专项斗争、落实“三深化三提升”、持续巩固扶贫成果等重点工作，每月按时报送党组第一责任人履责事项月报表。编制《全面从严治党主体责任和监督责任清单》，从坚持理论武装、突出政治建设、发挥核心作用、科学选人用人、持续正风肃纪、严肃党内生活、强化党内监督、构建长效机制、推动责任落实等九个方面，明确局党组全面从严治党主体责任33项、党组书记第一责任人职责10项、班子成员“一岗双责”职责10项、机关纪委专责监督责任18项。</w:t>
      </w:r>
    </w:p>
    <w:p>
      <w:pPr>
        <w:ind w:left="0" w:right="0" w:firstLine="560"/>
        <w:spacing w:before="450" w:after="450" w:line="312" w:lineRule="auto"/>
      </w:pPr>
      <w:r>
        <w:rPr>
          <w:rFonts w:ascii="宋体" w:hAnsi="宋体" w:eastAsia="宋体" w:cs="宋体"/>
          <w:color w:val="000"/>
          <w:sz w:val="28"/>
          <w:szCs w:val="28"/>
        </w:rPr>
        <w:t xml:space="preserve">　　(二)自觉接受监督，做好巡察工作准备。市委第四巡察组巡察监督工作开始前，通过通过印发工作提示、召开动员会议等方式，带领全体工作人员进一步统一思想、提高认识、明确巡察工作要求。在巡察监督工作过程中，安排专人负责配合工作，聚焦党的政治建设、思想建设、组织建设、作风建设、纪律建设、反腐败斗争工作和公共服务中心各项重点工作，认真准备档案资料，扎实开展自查自纠，积极配合，举一反三，确保巡察工作有序进行。</w:t>
      </w:r>
    </w:p>
    <w:p>
      <w:pPr>
        <w:ind w:left="0" w:right="0" w:firstLine="560"/>
        <w:spacing w:before="450" w:after="450" w:line="312" w:lineRule="auto"/>
      </w:pPr>
      <w:r>
        <w:rPr>
          <w:rFonts w:ascii="宋体" w:hAnsi="宋体" w:eastAsia="宋体" w:cs="宋体"/>
          <w:color w:val="000"/>
          <w:sz w:val="28"/>
          <w:szCs w:val="28"/>
        </w:rPr>
        <w:t xml:space="preserve">　　(三)深化主题教育，开展特色党日活动。七一期间组织开展纪念建党99周年系列活动，以党支部为单位，组织党员评选“两优一先”、朗读红色经典、重温入党誓词，鼓励党员通过书信、发言等形式向党组织表达诉求、反映问题、提出建议。组织各党支部回顾总结基层党建工作进展情况，推选出优秀案例和典型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狠抓学习教育，不断巩固学习成果。深化“两学一做”学习教育，以***新时代中国特色社会主义思想和党的十九大、党的十九届三中全会、全国“两会”等重大会议精神为重点，依托党组理论学习中心组集中学习、党组会第一议题、机关学习日个人自学和理论学习微信群等学习平台，每月制定党组理论学习中心组和“机关学习日”学习安排，按计划组织党员开展理论宣讲、专题研讨和应知应会知识问答，不断巩固学习成果。</w:t>
      </w:r>
    </w:p>
    <w:p>
      <w:pPr>
        <w:ind w:left="0" w:right="0" w:firstLine="560"/>
        <w:spacing w:before="450" w:after="450" w:line="312" w:lineRule="auto"/>
      </w:pPr>
      <w:r>
        <w:rPr>
          <w:rFonts w:ascii="宋体" w:hAnsi="宋体" w:eastAsia="宋体" w:cs="宋体"/>
          <w:color w:val="000"/>
          <w:sz w:val="28"/>
          <w:szCs w:val="28"/>
        </w:rPr>
        <w:t xml:space="preserve">　　(二)强化党员自学，全员注册“学习强国”。以党支部为单位搭建组织架构，组织全体党员注册使用“学习强国”平台软件。通过印发工作通报、明确专人统计学情，督促党员每天登录平台软件、完成学习任务，对没有按时开展学习活动、学习积分不达标的党员做好提醒和记录。</w:t>
      </w:r>
    </w:p>
    <w:p>
      <w:pPr>
        <w:ind w:left="0" w:right="0" w:firstLine="560"/>
        <w:spacing w:before="450" w:after="450" w:line="312" w:lineRule="auto"/>
      </w:pPr>
      <w:r>
        <w:rPr>
          <w:rFonts w:ascii="宋体" w:hAnsi="宋体" w:eastAsia="宋体" w:cs="宋体"/>
          <w:color w:val="000"/>
          <w:sz w:val="28"/>
          <w:szCs w:val="28"/>
        </w:rPr>
        <w:t xml:space="preserve">　　(三)落实工作责任，维护意识形态安全。每季度召开党组会专题研究部署意识形态领域工作，将意识形态工作作为机关党建工作重要内容纳入重要议事日程，对照《意识形态工作责任清单》和《意识形态工作责任制管理负面清单》，认真履行意识形态领域工作职责。制定印发《关于加强舆情处置引导工作的通知》,建立快速反应、风险评估、分析研判、统筹推进和责任追究等五项工作机制，确保意识形态领域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班子引领作用。组织党组成员和县级领导干部积极参与纠正“四风”、“三深化三提升”、调查研究、为民做好事活动等重点工作，切实形成引领示范的“头雁效应”召开局党组年度民主生活会，围绕会议主题，结合行政审批局工作特点和局党组履职情况，深刻剖析查找问题，扎实开展原因分析，认真进行批评与自我批评，切实提升领班子发现问题、解决问题的能力。</w:t>
      </w:r>
    </w:p>
    <w:p>
      <w:pPr>
        <w:ind w:left="0" w:right="0" w:firstLine="560"/>
        <w:spacing w:before="450" w:after="450" w:line="312" w:lineRule="auto"/>
      </w:pPr>
      <w:r>
        <w:rPr>
          <w:rFonts w:ascii="宋体" w:hAnsi="宋体" w:eastAsia="宋体" w:cs="宋体"/>
          <w:color w:val="000"/>
          <w:sz w:val="28"/>
          <w:szCs w:val="28"/>
        </w:rPr>
        <w:t xml:space="preserve">　　(二)落实“三会一课”，严肃党内组织生活。认真贯彻落实《全市基层党支部“三会一课”总体安排》，督促党支部按照党建标准对标检查、按照时间节点开展活动，通过每季度检查《党支部工作手册》记录情况、抽查党员对组织生活知晓情况等方式，确保党内政治生活和组织生活严谨规范。</w:t>
      </w:r>
    </w:p>
    <w:p>
      <w:pPr>
        <w:ind w:left="0" w:right="0" w:firstLine="560"/>
        <w:spacing w:before="450" w:after="450" w:line="312" w:lineRule="auto"/>
      </w:pPr>
      <w:r>
        <w:rPr>
          <w:rFonts w:ascii="宋体" w:hAnsi="宋体" w:eastAsia="宋体" w:cs="宋体"/>
          <w:color w:val="000"/>
          <w:sz w:val="28"/>
          <w:szCs w:val="28"/>
        </w:rPr>
        <w:t xml:space="preserve">　　(三)规范党员管理，强化党员党性观念。规范开展发展党员工作，建立入党申请人、积极分子、发展对象、预备党员及《入党志愿书》发放管理台账，组织5名党员发展对象参加市委市直机关工委培训班。通过开展理论宣讲学习、问题自查自纠和民主评议党员等活动，切实将全体党员的思想和行动统一到规范服务行为、提升服务水平上来，为推动行政审批局各项工作奠定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精心研究部署推进。成立纠风专项整治领导小组及办公室，多次召开党组(扩大)会议研究部署“三深化三提升”活动具体工作，制定印发《深化纠正“四风”和作风纪律专项整治推进方案》，进一步明确总体要求、整治重点、具体举措和保障措施，每月定期向上级部门梳理报送工作进展情况。</w:t>
      </w:r>
    </w:p>
    <w:p>
      <w:pPr>
        <w:ind w:left="0" w:right="0" w:firstLine="560"/>
        <w:spacing w:before="450" w:after="450" w:line="312" w:lineRule="auto"/>
      </w:pPr>
      <w:r>
        <w:rPr>
          <w:rFonts w:ascii="宋体" w:hAnsi="宋体" w:eastAsia="宋体" w:cs="宋体"/>
          <w:color w:val="000"/>
          <w:sz w:val="28"/>
          <w:szCs w:val="28"/>
        </w:rPr>
        <w:t xml:space="preserve">　　(二)深入查摆问题，切实强化问题整改。对照市纠风办“五深查五深改”五个方面60条具体表现、市委办公室《关于正风肃纪开展形式主义、官僚主义专项治理的实施方案》所列9个方面36条问题表现，在局党组和全体工作人员中开展“五深查五深改”，深入查摆问题、剖析原因，逐项制定整改措施，定期检查整改进度，确保问题整改落实到位。</w:t>
      </w:r>
    </w:p>
    <w:p>
      <w:pPr>
        <w:ind w:left="0" w:right="0" w:firstLine="560"/>
        <w:spacing w:before="450" w:after="450" w:line="312" w:lineRule="auto"/>
      </w:pPr>
      <w:r>
        <w:rPr>
          <w:rFonts w:ascii="宋体" w:hAnsi="宋体" w:eastAsia="宋体" w:cs="宋体"/>
          <w:color w:val="000"/>
          <w:sz w:val="28"/>
          <w:szCs w:val="28"/>
        </w:rPr>
        <w:t xml:space="preserve">　　(三)严肃工作纪律，强化人员日常管理。围绕在岗情况、服务形象、工作纪律等方面，加强对各窗口、各科室和全体工作人员的经常性检查，坚持真管真严、敢管敢严、长管长严，做到抓早抓小、防微杜渐，不留情面、不留死角、不搞下不为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警示教育，切实提升纪律意识。组织全体工作人员观看警示教育片《一抓到底正风纪》《在警醒中奋进》，在元旦、春节、清明、五一、端午等重大节日时间节点重点强调各项“严禁”负面行为，切实提升纪律意识和规矩意识。</w:t>
      </w:r>
    </w:p>
    <w:p>
      <w:pPr>
        <w:ind w:left="0" w:right="0" w:firstLine="560"/>
        <w:spacing w:before="450" w:after="450" w:line="312" w:lineRule="auto"/>
      </w:pPr>
      <w:r>
        <w:rPr>
          <w:rFonts w:ascii="宋体" w:hAnsi="宋体" w:eastAsia="宋体" w:cs="宋体"/>
          <w:color w:val="000"/>
          <w:sz w:val="28"/>
          <w:szCs w:val="28"/>
        </w:rPr>
        <w:t xml:space="preserve">　　(二)编制廉政档案，严格人员历史管理。按照市纪委统一要求，建立机关和个人廉政档案，进一步明确机关、个人基本信息，全面梳理排查十八大以来机关、个人受到问责、处分、司法追究等廉政方面问题线索，全方位加强对党员干部的监督管理。</w:t>
      </w:r>
    </w:p>
    <w:p>
      <w:pPr>
        <w:ind w:left="0" w:right="0" w:firstLine="560"/>
        <w:spacing w:before="450" w:after="450" w:line="312" w:lineRule="auto"/>
      </w:pPr>
      <w:r>
        <w:rPr>
          <w:rFonts w:ascii="宋体" w:hAnsi="宋体" w:eastAsia="宋体" w:cs="宋体"/>
          <w:color w:val="000"/>
          <w:sz w:val="28"/>
          <w:szCs w:val="28"/>
        </w:rPr>
        <w:t xml:space="preserve">　　(三)严格执纪监督，全面梳理工作漏洞。按照市纪委统一安排构建“5+X”工作机制，结合行政审批和政务服务工作实际，以涉及群众利益、群众反映强烈集中的问题为重点，深入梳理排查问题线索，并逐项建立任务清单、责任清单、措施清单，确保问题整改落实到位。</w:t>
      </w:r>
    </w:p>
    <w:p>
      <w:pPr>
        <w:ind w:left="0" w:right="0" w:firstLine="560"/>
        <w:spacing w:before="450" w:after="450" w:line="312" w:lineRule="auto"/>
      </w:pPr>
      <w:r>
        <w:rPr>
          <w:rFonts w:ascii="宋体" w:hAnsi="宋体" w:eastAsia="宋体" w:cs="宋体"/>
          <w:color w:val="000"/>
          <w:sz w:val="28"/>
          <w:szCs w:val="28"/>
        </w:rPr>
        <w:t xml:space="preserve">　　一年多来，xxx思想政治建设工作取得了较好的成绩，全体工作人员凝聚力和战斗力日益增强，同时也存在着一些问题，主要是：理论学习的深度、广度需要进一步增强;推进工作落实的力度还需进一步加大。在今后的工作中，我们将围绕提高干部素质这个中心，以服务大局、服务农村为切入点，继续完善学习制度，合理安排好学习时间、学习内容，处理好工学矛盾;努力在学以致用、学用一致上下功夫，不断开拓创新，大胆实践，增强理论指导实践水平;围绕党政中心工作，切实提高服务全市发展大局能力，进一步加强思想政治建设，聚精会神搞建设，一心一意谋发展，努力将全局思想政治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20_思想政治工作情况报告篇5</w:t>
      </w:r>
    </w:p>
    <w:p>
      <w:pPr>
        <w:ind w:left="0" w:right="0" w:firstLine="560"/>
        <w:spacing w:before="450" w:after="450" w:line="312" w:lineRule="auto"/>
      </w:pPr>
      <w:r>
        <w:rPr>
          <w:rFonts w:ascii="宋体" w:hAnsi="宋体" w:eastAsia="宋体" w:cs="宋体"/>
          <w:color w:val="000"/>
          <w:sz w:val="28"/>
          <w:szCs w:val="28"/>
        </w:rPr>
        <w:t xml:space="preserve">　　20__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景，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企业中层管理人员及党务工作者，持有集团股份，享受企业经营者年薪制，相对福利待遇比普通员工高。在这种情景下，更需要我们中层管理人员忠于企业，做到一心为企，把全部精力放在工作上，不从事第二职业，不做损害企业利益及名誉的事情，时时树立管理正气，坚持原则，严格按规章制度办事。凡是要求员工做到的，自我首先做到;凡是要求员工不做的，自我坚决不做。要坚持做到自警自律，做到工作向我看齐、自律以我为准、监督从我开始，处处维护企业形象，经过自身努力的工作与企业共成长同命运。我认为仅有忠诚于企业才能得到上级和组织的信任及员工的支持。在个人作风方面，遵纪守法，做到抵得住诱惑，管得住小节，自觉遵守集团各项规章制度，严格按集团中层管理人员廉洁从业承诺书要求自我，时刻牢记“七个不准”、“十个严禁”，在工作中以身作则，远离“六大陷阱”，一切以企业利益为重。时刻坚持清醒头脑，廉洁自律，勤政务实，发挥表率作用，加强自身修养。作为企业中层管理人员及党务工作者，树立了良好的自身形象，才能在单位有立足之地，打铁还得自身硬，才能更好地做好群众思想政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思想政治工作虽然属于意识形态领域，但其对人的思想观念的改造却在生产经营实践中起到至关重要的作用。所以，思想政治工作仅有紧紧围绕生产经营实际，服务企业的中心工作，才能最大限度地凝心聚力，为企业发展供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适宜、安全、和谐、愉快的工作环境，是每个人都梦寐以求的，也是促使员工进取工作的先决条件。所以企业为员工创造一个和谐、公正、公平的工作环境是一项很关键和重要的工作，所以坚持“以人为本”的管理方式，让员工参与到企业的发展中，使员工看到企业发展的完美远景，对企业的发展有强大的信心，从而最大程度的发挥和调动员工的进取性和主观能动性。同时对员工做到“尊重”、“信任”、“沟通”、“鼓励”、“帮忙”、“关心”，帮忙员工解决医疗、子女教育、社会保障等方面遇到的困难和问题，坚持“心系员工、共谋福祉”这一理念。尊重每个员工的梦想、感情、人格和生命，发挥其进取性和创造力，为员工设置展示自我才华的平台。集团20_年推出的《完善员工晋升通道实施方案》及《员工晋升办法》，这一制度很好地为员工供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　　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　　总之，在集团进入快速发展的新时期，坚持一支稳定、敬业的员工队伍是企业健康发展的重要保证。所以，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20_思想政治工作情况报告篇6</w:t>
      </w:r>
    </w:p>
    <w:p>
      <w:pPr>
        <w:ind w:left="0" w:right="0" w:firstLine="560"/>
        <w:spacing w:before="450" w:after="450" w:line="312" w:lineRule="auto"/>
      </w:pPr>
      <w:r>
        <w:rPr>
          <w:rFonts w:ascii="宋体" w:hAnsi="宋体" w:eastAsia="宋体" w:cs="宋体"/>
          <w:color w:val="000"/>
          <w:sz w:val="28"/>
          <w:szCs w:val="28"/>
        </w:rPr>
        <w:t xml:space="preserve">　　20__年是“十三五”规划的开局之年，是全面建成小康社会决胜阶段的开局之年。各级党组织要按照县委的安排部署，以“创新、协调、绿色、开放、共享”五大发展理念为引领，坚持围绕中心、服务大局，唱响主旋律、打好主动仗、传播正能量，为加快建设开放富裕和谐美丽_、与全市同步全面建成小康社会提供坚强的思想保证、强大的精神力量、丰润的道德滋养和良好的文化条件。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一、着力强化理论武装工作，为建设“四个_”凝聚思想共识</w:t>
      </w:r>
    </w:p>
    <w:p>
      <w:pPr>
        <w:ind w:left="0" w:right="0" w:firstLine="560"/>
        <w:spacing w:before="450" w:after="450" w:line="312" w:lineRule="auto"/>
      </w:pPr>
      <w:r>
        <w:rPr>
          <w:rFonts w:ascii="宋体" w:hAnsi="宋体" w:eastAsia="宋体" w:cs="宋体"/>
          <w:color w:val="000"/>
          <w:sz w:val="28"/>
          <w:szCs w:val="28"/>
        </w:rPr>
        <w:t xml:space="preserve">　　一是抓好重点内容的学习。把学习贯彻***总书记系列重要讲话精神作为一项长期政治任务，引导干部坚持全面学、专题学，读原著、悟原理，在领会精神实质上下功夫，在入脑入心上见成效，推动讲话精神深入人心。将学习讲话精神与“学党章党规、学系列讲话、做合格党员”学习教育紧密结合起来，更好地用讲话精神武装头脑、指导实践、推动工作;要深化马克思主义基本理论学习教育，坚定领导干部理想信念，坚持正确方向;要深化中国特色社会主义和中国梦的学习教育，坚定干部“三个自信”，提振干部精气神;要深化社会主义核心价值观的学习教育，引导各级领导干部带头践行主流价值，发挥示范引领作用，形成社会正向效应。</w:t>
      </w:r>
    </w:p>
    <w:p>
      <w:pPr>
        <w:ind w:left="0" w:right="0" w:firstLine="560"/>
        <w:spacing w:before="450" w:after="450" w:line="312" w:lineRule="auto"/>
      </w:pPr>
      <w:r>
        <w:rPr>
          <w:rFonts w:ascii="宋体" w:hAnsi="宋体" w:eastAsia="宋体" w:cs="宋体"/>
          <w:color w:val="000"/>
          <w:sz w:val="28"/>
          <w:szCs w:val="28"/>
        </w:rPr>
        <w:t xml:space="preserve">　　二是强化党委(党组)中心组的引领作用。要切实贯彻落实好县委《关于加强领导干部思想理论建设的意见》和《关于加强全县各级党委(党组)中心组学习工作的意见》，推动党委(党组)中心组全员学习、团队学习、互动学习。发挥县委中心组的龙头带动作用，落实县委中心组成员到党校、基层讲理论、讲政策。各级党委(党组)都要增强自觉性、主动性，严格考勤、自学、研讨、交流、通报、考核、档案管理等学习制度，确保党委(党组)中心组学习的系统性、规范性，以领导班子的良好学风带动干部理论学习进一步深入。积极开展“书香_”主题系列阅读活动，不断提高干部群众思想文化素质。培育和打造一批学习型机关、村镇、社区和企业典型。</w:t>
      </w:r>
    </w:p>
    <w:p>
      <w:pPr>
        <w:ind w:left="0" w:right="0" w:firstLine="560"/>
        <w:spacing w:before="450" w:after="450" w:line="312" w:lineRule="auto"/>
      </w:pPr>
      <w:r>
        <w:rPr>
          <w:rFonts w:ascii="宋体" w:hAnsi="宋体" w:eastAsia="宋体" w:cs="宋体"/>
          <w:color w:val="000"/>
          <w:sz w:val="28"/>
          <w:szCs w:val="28"/>
        </w:rPr>
        <w:t xml:space="preserve">　　三是丰富学习形式。采取专题辅导、座谈交流、党课讲座、演讲征文等多种方式，不断丰富干部群众理论学习形式。通过专家讲理论、干部讲政策、群众讲身边事三个层面及领导讲党课、干部“送理论下基层”等载体，推进理论宣传教育“六进”(进机关、进社区、进校园、进企业、进农村、进移民村)向纵深发展。</w:t>
      </w:r>
    </w:p>
    <w:p>
      <w:pPr>
        <w:ind w:left="0" w:right="0" w:firstLine="560"/>
        <w:spacing w:before="450" w:after="450" w:line="312" w:lineRule="auto"/>
      </w:pPr>
      <w:r>
        <w:rPr>
          <w:rFonts w:ascii="宋体" w:hAnsi="宋体" w:eastAsia="宋体" w:cs="宋体"/>
          <w:color w:val="000"/>
          <w:sz w:val="28"/>
          <w:szCs w:val="28"/>
        </w:rPr>
        <w:t xml:space="preserve">　　二、坚定正确导向，为建设“四个_”提供强大舆论支持</w:t>
      </w:r>
    </w:p>
    <w:p>
      <w:pPr>
        <w:ind w:left="0" w:right="0" w:firstLine="560"/>
        <w:spacing w:before="450" w:after="450" w:line="312" w:lineRule="auto"/>
      </w:pPr>
      <w:r>
        <w:rPr>
          <w:rFonts w:ascii="宋体" w:hAnsi="宋体" w:eastAsia="宋体" w:cs="宋体"/>
          <w:color w:val="000"/>
          <w:sz w:val="28"/>
          <w:szCs w:val="28"/>
        </w:rPr>
        <w:t xml:space="preserve">　　一要扩大对外宣传，传播好_声音。要着力构建上下联动大外宣格局，主动联系中央、区、市媒体，宣传我县在贯彻落实党中央治国理政新理念新思想新战略、“十三五”规划、“一带一路”“四个宁夏”建设、脱贫攻坚等重大战略决策部署中的新作为，营造改革创新、奋发有为的舆论氛围;要大力宣传我县深化改革、转型升级、统筹城乡、党的建设、农村综合改革、特色产业等重点亮点工作，营造昂扬向上、和谐稳定的舆论氛围;各乡镇、各单位要切实增强外宣意识，完善机制，主动作为，形成宣传工作与业务工作的良性互动，进一步形成上下联动抓外宣的工作格局，讲好_故事，传播好_声音，展示_新形象。</w:t>
      </w:r>
    </w:p>
    <w:p>
      <w:pPr>
        <w:ind w:left="0" w:right="0" w:firstLine="560"/>
        <w:spacing w:before="450" w:after="450" w:line="312" w:lineRule="auto"/>
      </w:pPr>
      <w:r>
        <w:rPr>
          <w:rFonts w:ascii="宋体" w:hAnsi="宋体" w:eastAsia="宋体" w:cs="宋体"/>
          <w:color w:val="000"/>
          <w:sz w:val="28"/>
          <w:szCs w:val="28"/>
        </w:rPr>
        <w:t xml:space="preserve">　　二要抓好对内宣传，凝聚发展合力。发挥好县电视台、政府网站、新华·_客户端等平台作用，深入宣传县委、政府贯彻落实中央和区市重大决策的新举措、新成效，宣传我县产业发展、重点项目建设、民族团结进步、民生实事、依法治县等新亮点和新经验，营造加快发展、奋发有为的舆论氛围。各单位要通过宣传栏、橱窗、电子屏、楼道墙体等载体，提高宣传覆盖面和影响力，把广大干部群众的思想统一到县委、政府的决策部署上来，把全县上下各方面力量凝聚到建设美好家园的伟大实践上来。</w:t>
      </w:r>
    </w:p>
    <w:p>
      <w:pPr>
        <w:ind w:left="0" w:right="0" w:firstLine="560"/>
        <w:spacing w:before="450" w:after="450" w:line="312" w:lineRule="auto"/>
      </w:pPr>
      <w:r>
        <w:rPr>
          <w:rFonts w:ascii="宋体" w:hAnsi="宋体" w:eastAsia="宋体" w:cs="宋体"/>
          <w:color w:val="000"/>
          <w:sz w:val="28"/>
          <w:szCs w:val="28"/>
        </w:rPr>
        <w:t xml:space="preserve">　　三要加强舆情管控，净化网络环境。今年，我们将整合资源、调整相关部门职能，成立网络安全和信息化办公室，统筹协调信息发布、网络安全、舆情监测、分析研判、督办处置等工作。各单位要切实增强互联网思维，树立“弘扬正能量是总要求，管得住是硬道理”的思想，正视“网情”“网谣”“网问”，努力掌握主动权，组织引导干部职工正面发声，强化部门协调联动意识，把握好时机、节奏和力度，充分发挥网评队伍作用，及时回应，化解民众疑惑;真诚对话，搭建良性互动平台，引导网络言论朝着有利于社会和谐进步的方向发展。</w:t>
      </w:r>
    </w:p>
    <w:p>
      <w:pPr>
        <w:ind w:left="0" w:right="0" w:firstLine="560"/>
        <w:spacing w:before="450" w:after="450" w:line="312" w:lineRule="auto"/>
      </w:pPr>
      <w:r>
        <w:rPr>
          <w:rFonts w:ascii="宋体" w:hAnsi="宋体" w:eastAsia="宋体" w:cs="宋体"/>
          <w:color w:val="000"/>
          <w:sz w:val="28"/>
          <w:szCs w:val="28"/>
        </w:rPr>
        <w:t xml:space="preserve">　　三、着力推进思想道德和精神文明建设，为建设“四个_”提供强大精神动力</w:t>
      </w:r>
    </w:p>
    <w:p>
      <w:pPr>
        <w:ind w:left="0" w:right="0" w:firstLine="560"/>
        <w:spacing w:before="450" w:after="450" w:line="312" w:lineRule="auto"/>
      </w:pPr>
      <w:r>
        <w:rPr>
          <w:rFonts w:ascii="宋体" w:hAnsi="宋体" w:eastAsia="宋体" w:cs="宋体"/>
          <w:color w:val="000"/>
          <w:sz w:val="28"/>
          <w:szCs w:val="28"/>
        </w:rPr>
        <w:t xml:space="preserve">　　一是深化社会主义核心价值观教育实践活动。要将培育和弘扬社会主义核心价值观作为一项强基固本、凝魂聚气的战略工程引向深入。充分利用各种渠道和平台，面向基层、面向群众，深入阐释，广泛宣传。要以重要传统节日、法定节日和重要纪念日为契机，创新开展“我们的价值观”每月主题实践活动，分行业、分月份推进。要结合脱贫帮扶工作，有针对性地在联系点、移民村等开展思想扶贫、精神扶贫、文化扶贫，将核心价值观融入宣传教育中，组织开展共建共享主题活动，形成和谐互利良好氛围，弘扬自力更生、自我发展精神，引导群众转变观念，坚定战胜贫困的信心。推动社会主义核心价值观入脑入心见行动，关键是要在落小落细落实上下功夫。各乡镇、各部门、各单位要结合职业特点、工作实际，将核心价值观24字融入宣传教育、规章规则、乡风民俗和实践养成之中。要积极探索推进践行核心价值观的渠道、方式，切实做到全媒体宣传、全栏目融入、全覆盖普及，推动核心价值观成为广大群众的价值追求和自觉行动。</w:t>
      </w:r>
    </w:p>
    <w:p>
      <w:pPr>
        <w:ind w:left="0" w:right="0" w:firstLine="560"/>
        <w:spacing w:before="450" w:after="450" w:line="312" w:lineRule="auto"/>
      </w:pPr>
      <w:r>
        <w:rPr>
          <w:rFonts w:ascii="宋体" w:hAnsi="宋体" w:eastAsia="宋体" w:cs="宋体"/>
          <w:color w:val="000"/>
          <w:sz w:val="28"/>
          <w:szCs w:val="28"/>
        </w:rPr>
        <w:t xml:space="preserve">　　二是深入开展系列精神文明创建活动。着眼于激发基层基础活力，推进创建工作常态化，修改完善县级文明单位、文明(村)镇管理办法，通过督查指导、观摩评比、以奖代补等形式，推动文明单位、文明村镇、文明校园、文明家庭创建工作常态化。对文明单位实施动态管理，严格创建成果的认定和运用。积极推广全县“美丽村庄”“最美农家”评选表彰的先进经验，在农村中重点培育优良家风、文明乡风，再造一批“美丽村庄”亮点和“最美农家”典型。实施好学雷锋志愿服务、道德讲堂、文明餐桌、网络文明传播和公益广告“五个一”工程，弘扬中国梦，汇聚正能量。</w:t>
      </w:r>
    </w:p>
    <w:p>
      <w:pPr>
        <w:ind w:left="0" w:right="0" w:firstLine="560"/>
        <w:spacing w:before="450" w:after="450" w:line="312" w:lineRule="auto"/>
      </w:pPr>
      <w:r>
        <w:rPr>
          <w:rFonts w:ascii="宋体" w:hAnsi="宋体" w:eastAsia="宋体" w:cs="宋体"/>
          <w:color w:val="000"/>
          <w:sz w:val="28"/>
          <w:szCs w:val="28"/>
        </w:rPr>
        <w:t xml:space="preserve">　　三是扎实推进道德实践。以第五届道德模范评选为抓手，抓好各项细胞工程。重点做好“好人365”、“第五届道德模范评选表彰活动”“我推荐、我评议身边好人”等工作，力争更多的“_好人”入选区市乃至全国“最美人物”“塞上楷模”，形成知荣辱、讲道德、促和谐的文明风尚。加强未成年思想道德建设，推进“做一个有道德的人”主题实践活动，提升未成年人思想道德教育水平。组织干部群众关注“文明石嘴山”微信公众号，做好道德模范、最美人物、身边好人先进事迹发布，不断提升市民文明素质。</w:t>
      </w:r>
    </w:p>
    <w:p>
      <w:pPr>
        <w:ind w:left="0" w:right="0" w:firstLine="560"/>
        <w:spacing w:before="450" w:after="450" w:line="312" w:lineRule="auto"/>
      </w:pPr>
      <w:r>
        <w:rPr>
          <w:rFonts w:ascii="宋体" w:hAnsi="宋体" w:eastAsia="宋体" w:cs="宋体"/>
          <w:color w:val="000"/>
          <w:sz w:val="28"/>
          <w:szCs w:val="28"/>
        </w:rPr>
        <w:t xml:space="preserve">　　四、着力推动文化体制改革，为建设“四个_”创造文化条件</w:t>
      </w:r>
    </w:p>
    <w:p>
      <w:pPr>
        <w:ind w:left="0" w:right="0" w:firstLine="560"/>
        <w:spacing w:before="450" w:after="450" w:line="312" w:lineRule="auto"/>
      </w:pPr>
      <w:r>
        <w:rPr>
          <w:rFonts w:ascii="宋体" w:hAnsi="宋体" w:eastAsia="宋体" w:cs="宋体"/>
          <w:color w:val="000"/>
          <w:sz w:val="28"/>
          <w:szCs w:val="28"/>
        </w:rPr>
        <w:t xml:space="preserve">　　一是深入推进国家公共文化服务体系示范区创建。力争20__年基本建成覆盖城乡、设施完善、运行有效的公共文化服务体系，形成公共文化服务持续发展的保障机制。加大文化馆、图书馆、塞上江南博物馆免费开放力度，推进“书香_·全民阅读”数字平台的建设和推广使用;进一步整合资源，提升乡镇综合文化站、村(社区)文化活动室宣传文化服务水平。优先建设贫困村镇综合文化服务中心(站)，完善提升贫困村文化功能。</w:t>
      </w:r>
    </w:p>
    <w:p>
      <w:pPr>
        <w:ind w:left="0" w:right="0" w:firstLine="560"/>
        <w:spacing w:before="450" w:after="450" w:line="312" w:lineRule="auto"/>
      </w:pPr>
      <w:r>
        <w:rPr>
          <w:rFonts w:ascii="宋体" w:hAnsi="宋体" w:eastAsia="宋体" w:cs="宋体"/>
          <w:color w:val="000"/>
          <w:sz w:val="28"/>
          <w:szCs w:val="28"/>
        </w:rPr>
        <w:t xml:space="preserve">　　二是积极开展形式多样的群众文化活动。广泛开展“送欢乐下基层”“送戏下乡”“结对子、种文化”、文艺汇演、广场歌舞大赛等形式多样的群众文化活动。开展民间艺术之乡、特色文化之乡、书法之乡评选活动，调动部门、乡镇和社会各界共同参与文化活动的积极性，形成群众文化大家办的良好氛围。认真落实关于进一步加强和改进文艺工作的意见，组织开展“深入生活、扎根人民”等主题实践活动，加强文联、文艺协会和文艺团体的建设管理，为繁荣群众文化工作奠定良好的组织保证和队伍基础。</w:t>
      </w:r>
    </w:p>
    <w:p>
      <w:pPr>
        <w:ind w:left="0" w:right="0" w:firstLine="560"/>
        <w:spacing w:before="450" w:after="450" w:line="312" w:lineRule="auto"/>
      </w:pPr>
      <w:r>
        <w:rPr>
          <w:rFonts w:ascii="宋体" w:hAnsi="宋体" w:eastAsia="宋体" w:cs="宋体"/>
          <w:color w:val="000"/>
          <w:sz w:val="28"/>
          <w:szCs w:val="28"/>
        </w:rPr>
        <w:t xml:space="preserve">　　三是促进文化产业发展。积极争取区市文化旅游项目、政策和资金，完善文化旅游基础设施。挖掘文化旅游资源，办好重大节庆大型文化旅游活动。全力做好全域旅游示范县创建工作，完善提升品牌线路，争取将玉皇阁、天河湾、庙庙湖等旅游景区(点)融入市、区旅游线路，打造全域旅游示范县品牌。整合文化展览中心、塞上江南博物馆、人民会堂等公共文化资源，通过市场化运作盘活文化资源。大力发展龙头文化产业，逐步形成产业品牌。发挥民间艺人的作用，夯实文化产业发展的群众基础。</w:t>
      </w:r>
    </w:p>
    <w:p>
      <w:pPr>
        <w:ind w:left="0" w:right="0" w:firstLine="560"/>
        <w:spacing w:before="450" w:after="450" w:line="312" w:lineRule="auto"/>
      </w:pPr>
      <w:r>
        <w:rPr>
          <w:rFonts w:ascii="宋体" w:hAnsi="宋体" w:eastAsia="宋体" w:cs="宋体"/>
          <w:color w:val="000"/>
          <w:sz w:val="28"/>
          <w:szCs w:val="28"/>
        </w:rPr>
        <w:t xml:space="preserve">　　五、着力加强队伍建设，为建设“四个_”提供坚实力量支撑</w:t>
      </w:r>
    </w:p>
    <w:p>
      <w:pPr>
        <w:ind w:left="0" w:right="0" w:firstLine="560"/>
        <w:spacing w:before="450" w:after="450" w:line="312" w:lineRule="auto"/>
      </w:pPr>
      <w:r>
        <w:rPr>
          <w:rFonts w:ascii="宋体" w:hAnsi="宋体" w:eastAsia="宋体" w:cs="宋体"/>
          <w:color w:val="000"/>
          <w:sz w:val="28"/>
          <w:szCs w:val="28"/>
        </w:rPr>
        <w:t xml:space="preserve">　　一是落实意识形态工作责任制。坚持党管宣传、党管媒体原则，贯彻落实中央《党委(党组)意识形态工作责任制实施办法》和自治区《党委(党组)意识形态工作责任制实施细则》，制定意识形态工作责任制考核办法，把意识形态工作责任制考核与领导班子、领导干部目标管理、效能目标管理同部署、同落实、同检查、同考核。坚持正确政治方向，按照“谁主管、谁负责”和属地管理原则，加强阵地建设和设施管理，突出宣传思想文化主阵地作用。</w:t>
      </w:r>
    </w:p>
    <w:p>
      <w:pPr>
        <w:ind w:left="0" w:right="0" w:firstLine="560"/>
        <w:spacing w:before="450" w:after="450" w:line="312" w:lineRule="auto"/>
      </w:pPr>
      <w:r>
        <w:rPr>
          <w:rFonts w:ascii="宋体" w:hAnsi="宋体" w:eastAsia="宋体" w:cs="宋体"/>
          <w:color w:val="000"/>
          <w:sz w:val="28"/>
          <w:szCs w:val="28"/>
        </w:rPr>
        <w:t xml:space="preserve">　　二是抓好队伍建设。加强基层文化队伍建设，配齐配强基层文化专干。加大基层宣传思想文化队伍培训力度，积极选派优秀干部和业务骨干参加各类培训。在全系统积极开展“两学一做”学习教育，严明政治纪律和政治规矩，教育引导宣传文化干部严格遵守政治纪律、组织纪律、财经纪律、群众工作纪律和廉洁纪律，打造一支思想过硬、作风优良、能打胜仗的宣传文化队伍。加强新闻、宣传和文化专业技术人员培训，提高基层文化队伍综合素质和业务技能，不断提升宣传思想文化工作服务水平。</w:t>
      </w:r>
    </w:p>
    <w:p>
      <w:pPr>
        <w:ind w:left="0" w:right="0" w:firstLine="560"/>
        <w:spacing w:before="450" w:after="450" w:line="312" w:lineRule="auto"/>
      </w:pPr>
      <w:r>
        <w:rPr>
          <w:rFonts w:ascii="宋体" w:hAnsi="宋体" w:eastAsia="宋体" w:cs="宋体"/>
          <w:color w:val="000"/>
          <w:sz w:val="28"/>
          <w:szCs w:val="28"/>
        </w:rPr>
        <w:t xml:space="preserve">　　三是加强信息调研工作。围绕制约宣传思想文化工作的重点、难点问题和薄弱环节开展调查研究，完善奖惩措施，激发宣传思想文化干部干事创业、争创一流的活力，推动全县宣传思想文化工作出思路、出经验、出成绩，打造一批工作亮点，推出一些典型经验，为建设开放富裕和谐美丽_作出新贡献。</w:t>
      </w:r>
    </w:p>
    <w:p>
      <w:pPr>
        <w:ind w:left="0" w:right="0" w:firstLine="560"/>
        <w:spacing w:before="450" w:after="450" w:line="312" w:lineRule="auto"/>
      </w:pPr>
      <w:r>
        <w:rPr>
          <w:rFonts w:ascii="宋体" w:hAnsi="宋体" w:eastAsia="宋体" w:cs="宋体"/>
          <w:color w:val="000"/>
          <w:sz w:val="28"/>
          <w:szCs w:val="28"/>
        </w:rPr>
        <w:t xml:space="preserve">　　同志们,做好今年的宣传思想文化工作,责任重大,使命光荣。让我们在县委的坚强领导下,围绕中心，协调推进,奋力开创全县宣传思想文化工作新局面，为加快建设开放富裕和谐美丽_、与全市同步建成小康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20_思想政治工作情况报告篇7</w:t>
      </w:r>
    </w:p>
    <w:p>
      <w:pPr>
        <w:ind w:left="0" w:right="0" w:firstLine="560"/>
        <w:spacing w:before="450" w:after="450" w:line="312" w:lineRule="auto"/>
      </w:pPr>
      <w:r>
        <w:rPr>
          <w:rFonts w:ascii="宋体" w:hAnsi="宋体" w:eastAsia="宋体" w:cs="宋体"/>
          <w:color w:val="000"/>
          <w:sz w:val="28"/>
          <w:szCs w:val="28"/>
        </w:rPr>
        <w:t xml:space="preserve">　　接到**党委有关文件指示后，我公司党支部班子非常重视，立即组织了党员干部和部分业务骨干，结合上半年党建和思想政治工作情况，深入细致的分析了我们现有实际工作中存在的问题以及对问题的认识和思考。一、调研情况1、目前职工中普遍认为，只要有过硬的业务技能，再加上兢兢业业的工作就能为企业创造财富，自己也就能有丰厚的回报。2、为发挥党建思想政治工作优势，削减客观上的工作难度。我们在调研中发现：部分干部和群众普遍认为党建和思想政治工作是政工干部和领导干部的事，从而导致党建和政工工作渠道的不畅通。3、如何做到员工、客户“双满意”。现行的方法单一，针对性不强。尤其体现在学习上就是一人念、大家听，一人写、大家抄，完全按照计划安排指定的学习内容，照本宣科。</w:t>
      </w:r>
    </w:p>
    <w:p>
      <w:pPr>
        <w:ind w:left="0" w:right="0" w:firstLine="560"/>
        <w:spacing w:before="450" w:after="450" w:line="312" w:lineRule="auto"/>
      </w:pPr>
      <w:r>
        <w:rPr>
          <w:rFonts w:ascii="宋体" w:hAnsi="宋体" w:eastAsia="宋体" w:cs="宋体"/>
          <w:color w:val="000"/>
          <w:sz w:val="28"/>
          <w:szCs w:val="28"/>
        </w:rPr>
        <w:t xml:space="preserve">　　4、进一步优化干群关系，解决党建思想建设工作中偶有流于形式的现象。要想办法深入基层、深入群众、深入调研，要进行客观、全面的思想动态分析。5、为加强党建队伍建设，需要在企业人员配备、交流方面加大力度，对基层政工干部的培训教育加大强化，通过合理的排班方式，减轻员工劳动强度的建议。二、思考及对策通过多年来思想政治工作的实践，我们认为要发挥党建和思想政治工作的重要作用，必须处理好三个方面的问题：一是解决好思想认识问题，使党支部干部和成员走出党建和思想政治工作的误区；二是要解决好虚实结合问题，把党建和思想政治工作的改进和加强同企业改革、稳定大局相结合，与解决职工的实际困难，增强职工凝聚力和集体主义精神相结合，从而提升党建和思想政治工作的生命力和影响力；三是要解决好一盘棋问题，把党建和思想政治工作与经济、行政工作放在同等重要的位置上，统筹规划，协调推进，建立起和谐向上的、文明团结的良好发展氛围。要解决好以上问题，我们认为要努力做好以下几点工作：</w:t>
      </w:r>
    </w:p>
    <w:p>
      <w:pPr>
        <w:ind w:left="0" w:right="0" w:firstLine="560"/>
        <w:spacing w:before="450" w:after="450" w:line="312" w:lineRule="auto"/>
      </w:pPr>
      <w:r>
        <w:rPr>
          <w:rFonts w:ascii="宋体" w:hAnsi="宋体" w:eastAsia="宋体" w:cs="宋体"/>
          <w:color w:val="000"/>
          <w:sz w:val="28"/>
          <w:szCs w:val="28"/>
        </w:rPr>
        <w:t xml:space="preserve">　　1、要解放思想，更新观念。思想观念决定行动。应结合企业改制、改革这个契机，从领导干部做起，重新认识党建和思想政治工作，积极提倡大政工机制，为党建和思想政治工作提供一个良好的工作环境；作为支部干部要挺起腰杆，积极学习和吸收中石化的管理理念，实现好“六个转化”，增强政治责任感和工作责任心。2、要深入调查，强化服务。起着保证作用的党建和思想政治工作，具有人本性和服务性的特性，因此这项工作的着力点放在人上，突破口放在强化服务上，使“五个作用”在行动上得到有效的落实。3、要统筹协调，整合管理。要大力整合职能部门的相近和同类管理，比如对于我支部来说，实行统筹部署，分散抽查，集中检查形式，增加了职能部门沟通交流机会，更加有利于党政工团齐抓共管合力的形成。4、要围绕中心，虚功实做。作为销售企业，党建和思想政治工作只有和企业的安全文明生产有机结合才能有旺盛的生命力。企业、支部党建和思想政治工作必须要结合近期企业和部门的实际，围绕中心工作寻找突破口和结合点，实行月度计划报表制度；同时要结合中心工作不断创新载体、创新内容，把形式和内容结合起来。5、要密切群众，多办实事。党建和思想政治工作改进的关键环节就是改善干群关系。要把注意力放到努力解决职工群众面临的各种困难上去，让职工切实感受到党组织和干部在为企业着想、在为职工着想。</w:t>
      </w:r>
    </w:p>
    <w:p>
      <w:pPr>
        <w:ind w:left="0" w:right="0" w:firstLine="560"/>
        <w:spacing w:before="450" w:after="450" w:line="312" w:lineRule="auto"/>
      </w:pPr>
      <w:r>
        <w:rPr>
          <w:rFonts w:ascii="宋体" w:hAnsi="宋体" w:eastAsia="宋体" w:cs="宋体"/>
          <w:color w:val="000"/>
          <w:sz w:val="28"/>
          <w:szCs w:val="28"/>
        </w:rPr>
        <w:t xml:space="preserve">　　6、要丰富载体，营造气氛。近年来，职工参与各类文体活动的意识很强，因此公司每年都集中精力组织开展若干项职工文化活动，各部门再结合各自的实际分类开展一些职工喜闻乐见的局部活动，大小结合，动静结合，营造一种积极向上的氛围，在活动中积极地培养职工的集体主义精神。</w:t>
      </w:r>
    </w:p>
    <w:p>
      <w:pPr>
        <w:ind w:left="0" w:right="0" w:firstLine="560"/>
        <w:spacing w:before="450" w:after="450" w:line="312" w:lineRule="auto"/>
      </w:pPr>
      <w:r>
        <w:rPr>
          <w:rFonts w:ascii="宋体" w:hAnsi="宋体" w:eastAsia="宋体" w:cs="宋体"/>
          <w:color w:val="000"/>
          <w:sz w:val="28"/>
          <w:szCs w:val="28"/>
        </w:rPr>
        <w:t xml:space="preserve">　　7、要巩固阵地，加强宣传。充分利用现有的宣传媒体资源，集中响应**一些比较有影响的大型宣传活动，让职工及时了解国家政策、企业动态。</w:t>
      </w:r>
    </w:p>
    <w:p>
      <w:pPr>
        <w:ind w:left="0" w:right="0" w:firstLine="560"/>
        <w:spacing w:before="450" w:after="450" w:line="312" w:lineRule="auto"/>
      </w:pPr>
      <w:r>
        <w:rPr>
          <w:rFonts w:ascii="黑体" w:hAnsi="黑体" w:eastAsia="黑体" w:cs="黑体"/>
          <w:color w:val="000000"/>
          <w:sz w:val="36"/>
          <w:szCs w:val="36"/>
          <w:b w:val="1"/>
          <w:bCs w:val="1"/>
        </w:rPr>
        <w:t xml:space="preserve">20_思想政治工作情况报告篇8</w:t>
      </w:r>
    </w:p>
    <w:p>
      <w:pPr>
        <w:ind w:left="0" w:right="0" w:firstLine="560"/>
        <w:spacing w:before="450" w:after="450" w:line="312" w:lineRule="auto"/>
      </w:pPr>
      <w:r>
        <w:rPr>
          <w:rFonts w:ascii="宋体" w:hAnsi="宋体" w:eastAsia="宋体" w:cs="宋体"/>
          <w:color w:val="000"/>
          <w:sz w:val="28"/>
          <w:szCs w:val="28"/>
        </w:rPr>
        <w:t xml:space="preserve">　　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　　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　　(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　　(二)遵守各项制度。遵守各项规章制度，主动接受监督。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　　三、提升自我，适应工作需要</w:t>
      </w:r>
    </w:p>
    <w:p>
      <w:pPr>
        <w:ind w:left="0" w:right="0" w:firstLine="560"/>
        <w:spacing w:before="450" w:after="450" w:line="312" w:lineRule="auto"/>
      </w:pPr>
      <w:r>
        <w:rPr>
          <w:rFonts w:ascii="宋体" w:hAnsi="宋体" w:eastAsia="宋体" w:cs="宋体"/>
          <w:color w:val="000"/>
          <w:sz w:val="28"/>
          <w:szCs w:val="28"/>
        </w:rPr>
        <w:t xml:space="preserve">　　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　　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20_思想政治工作情况报告篇9</w:t>
      </w:r>
    </w:p>
    <w:p>
      <w:pPr>
        <w:ind w:left="0" w:right="0" w:firstLine="560"/>
        <w:spacing w:before="450" w:after="450" w:line="312" w:lineRule="auto"/>
      </w:pPr>
      <w:r>
        <w:rPr>
          <w:rFonts w:ascii="宋体" w:hAnsi="宋体" w:eastAsia="宋体" w:cs="宋体"/>
          <w:color w:val="000"/>
          <w:sz w:val="28"/>
          <w:szCs w:val="28"/>
        </w:rPr>
        <w:t xml:space="preserve">　　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　　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　　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　　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20_思想政治工作情况报告篇10</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三、学习方面</w:t>
      </w:r>
    </w:p>
    <w:p>
      <w:pPr>
        <w:ind w:left="0" w:right="0" w:firstLine="560"/>
        <w:spacing w:before="450" w:after="450" w:line="312" w:lineRule="auto"/>
      </w:pPr>
      <w:r>
        <w:rPr>
          <w:rFonts w:ascii="宋体" w:hAnsi="宋体" w:eastAsia="宋体" w:cs="宋体"/>
          <w:color w:val="000"/>
          <w:sz w:val="28"/>
          <w:szCs w:val="28"/>
        </w:rPr>
        <w:t xml:space="preserve">　　自从工作以来，我时刻将学习作为我的第一要务，本着虚心好学、积极向上的原则，充分发挥自己主动学习、自我摸索的优点，明确了学习的方向。经过两年的工作学习，我已具备扎实的工作业务知识，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20_思想政治工作情况报告篇11</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我。”这种更无情面地解剖自我的勇气和态度，正是这次保先活动自我剖析阶段所提倡的不怕丑、不护短、不怕痛的精神。自去年调入求是竞舟小学以来，在各级领导的关心和同志们的支持帮忙下，在学习、理论水平、政策观念等各方面都有所提高，较好地完成了本职工作。但在这次活动中，经过对马列主义、毛泽东思想、邓小平理论和的学习，在同志们的帮忙下，我认真对照自我平时的实际工作及思想动态，进行了认真的反思，深深感到自我在学习、工作方面还存在不少问题，与上级要求相比，还相差甚远。为警示自我，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团体智慧的结晶。邓小平建设有中国特色的社会主义理论，是毛泽东思想在新的历史条件下的继承和发展，是当代的马克思主义，资料博大精深。完整地、系统地把握其科学体系和精神实质，将受益无穷。搞教育工作，更需要扎实的理论基础。我本身理论根基不实，更需要用科学的理论武装自我。然而多年来不能持之以恒地坚持理论学习，异常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我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我对理论知识的理解与实际脱钩，没有发挥理论的指导作用，只是为了学习而学习，使学习变得形式化、教条化。我没有严格的学习计划和约束自我学习的制度，只能说有求知欲望，但缺乏持之以恒的自觉性，更谈不上用马列主义、毛泽东思想的立场，观念和方法，去研究新情景，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第二，作为一个党员，对自我的要求不够高，认为工作那么忙、事情那么多，时间总不够用，自我尽心做好本职工作就不错了，没有主动、热情地与群众多做交流。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针对个人存在的问题，我将从思想深处查找原因，在身体力行上下功夫，迅速整改，早日见效，力求在政治上有明显提高，思想上有明显提高，做好工作。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善学习方法，理论联系实际，抓住学习重点。实际中要像对待业务工作一样，制定出详细的政治理论学习计划，挤出时间予以落实，经过学习，不断用新知识、新文化、马列毛泽东思想、邓小平理论相结合武装自我的头脑，不断提高个人政治修养，增强分析问题解决问题，辩别是非的本事，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(二)要克服时间上的困难，尽可能地更热情主动地关心群众，与其他教师多做交流，热心地帮忙周围的同志分析具体情景，有针对性地去想办法，帮忙解决实际问题。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坚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经过学习，加上自我找、群众提、上级点、互相帮，自我在思想深处进行了认真的反思，决心以此为契机，，提倡“从我做起”的精神，不去强调客观，高标准、严要求地从眼前做起，从自身做起，真抓实干，改善工作，努力使自我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20_思想政治工作情况报告篇12</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职业。自参加工作以来，对自我的单位充满感情，对事业充满信心。在这期间不仅仅注重自身的思想建设，不断提高自我的政治素质，并且在工作中言行一致，作风端正，实事求是，严于律已，敢于同违规违纪的行为作斗争，敢于开展批评和自我批评，团结同志，尊重领导，圆满地完成上级交给的各项任务。回顾自我在政治思想和业务工作上头的学习、提高和成长，大概能够归纳入下几点：</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参加工作以来不论在哪个岗位上，都能够服从党委安排，尽心尽力，充分发挥自我的主观能动性和创造性，做好本职工作。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1、政治思想素质持续提高。</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经过学习，提高了自我的政治敏锐性和鉴别本事，坚定了立场，坚定了信念，在大是大非问题面前，能够始终坚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我的本职工作，系统的进行学习。其间，我认真的学习了工作相关的文献资料。注重加强对纪检、远程教育知识的了解和掌握，促成自身知识结构的完善和知识体系的健全。让自我尽早、尽快的熟悉工作情景，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忙自我在复杂多变的社会现象中，认识事物的本质。注重加强对理论知识的运用，并能够在领导的指导和帮忙下，完成一些创造性的工作。经过学习对于提高自我的工作本事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经过两年来的工作实践，有力的促成自我在实践中树立正确的世界观、人生观和价值观，能够正确应对挫折，辨证的看待问题。工作中能够始终坚持一种进取向上的心态，努力开展工作。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在应对复杂繁琐的日常工作面前，要始终坚持清醒的头脑，始终要坚持严谨、细致的工作作风。克服种种困难，学会坚持，在哪里跌倒就应当从哪里站起来。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我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经过和同事集中学习与自身学习相结合，不断提高自身政治理论水平和道德修养。经过学习马列主义、毛泽东思想和邓小平理论，不断提高政治理论水平，我树立了全心全意为人民服务的人生观，坚决抵制各种错误人生观的侵蚀，反对拜金主义，享乐主义和个人主义。同时，用马克思主义思想武装自我，加强自我的理论修养，争取在自我工作岗位上实现人生的价值。在日常的工作、学习和生活中，我能够认真学习党的基本路线方针政策，主动经过报纸、杂志、书籍、网络等进取学习政治理论，不断提高自我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　　自从工作以来，我时刻将学习作为我的第一要务，本着虚心好学、进取向上的原则，充分发挥自我主动学习、自我摸索的优点，明确了学习的方向。经过两年的工作学习，我已具备扎实的工作业务知识，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　　在生活上，我严格要求自我，与同事、朋友和谐相处，尊敬领导和长辈。多年来，我一向坚持自我检查和自我反省，生活上勤俭节俭。无论在哪里，我总是友好对人，不争吵更不会打架。当朋友在生活和学习上有困难的时候，我也总是尽自我的努力去帮忙他们。对于领导和长辈，我都十分敬重和尊重，因为他们传授了我知识并在我成长的历程中给了我指导和帮忙。总结自我多年来的学习、生活情景，尽管有了必须的提高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　　比如长时间的在乡机关工作，下村时间少，工作经验不足，这就需要在今后的工作中不断加强学习，向领导和同事就教，使自我的不足加以改善。工作是锻炼一个人整体素质的大舞台，在工作的实践中我会不断提高自我的工作本事、应变本事、人际交往沟通本事等，加强自身修养，不断完善和提高自我。在今后的工作、学习、生活中，自我要加强学习、克服缺点，在实践中不断提高自我的工作本事、应变本事、人际交往沟通本事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20_思想政治工作情况报告篇13</w:t>
      </w:r>
    </w:p>
    <w:p>
      <w:pPr>
        <w:ind w:left="0" w:right="0" w:firstLine="560"/>
        <w:spacing w:before="450" w:after="450" w:line="312" w:lineRule="auto"/>
      </w:pPr>
      <w:r>
        <w:rPr>
          <w:rFonts w:ascii="宋体" w:hAnsi="宋体" w:eastAsia="宋体" w:cs="宋体"/>
          <w:color w:val="000"/>
          <w:sz w:val="28"/>
          <w:szCs w:val="28"/>
        </w:rPr>
        <w:t xml:space="preserve">　　20_年，在组织的关心帮忙下，我在思想政治素养、理论水平、业务水平和工作本事等方面有了很大提升，现将工作思想情景汇报如下：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每一天看书读报，基本掌握中央最新的路线、方针政策和了解时事政治，并不断加强政治理论学习，夯实理论基础，增强党性、提高政治敏锐性和洞察力，经过阅读业务书籍、在工作中观察和向领导、同事虚心请教提高业务知识水平和工作本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日常工作中首先提高大局意识和工作效率，培养凡事尽快落实的意识;其次提高协调本事，增强处理问题的本领;再次认真做好公文运转工作，充分发挥办公室上传下达的作用。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中时刻牢记党的宗旨，以德修身，团结同事，依法行政，服务人民，坚持共产党贯有的凡事讲正气、讲政治、讲大局、讲团结、讲风格的优良作风。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参加工作时间不长，所以我还存在理论水平不高，工作经验不足，应对突发事件稍弱，文字水平有待提高等问题，在今后工作中，我会进一步端正思想观念，加强各方面知识学习，异常是提高文字写作本事，戒骄戒躁，扎实工作，做一名优秀的国家年轻干部。</w:t>
      </w:r>
    </w:p>
    <w:p>
      <w:pPr>
        <w:ind w:left="0" w:right="0" w:firstLine="560"/>
        <w:spacing w:before="450" w:after="450" w:line="312" w:lineRule="auto"/>
      </w:pPr>
      <w:r>
        <w:rPr>
          <w:rFonts w:ascii="黑体" w:hAnsi="黑体" w:eastAsia="黑体" w:cs="黑体"/>
          <w:color w:val="000000"/>
          <w:sz w:val="36"/>
          <w:szCs w:val="36"/>
          <w:b w:val="1"/>
          <w:bCs w:val="1"/>
        </w:rPr>
        <w:t xml:space="preserve">20_思想政治工作情况报告篇14</w:t>
      </w:r>
    </w:p>
    <w:p>
      <w:pPr>
        <w:ind w:left="0" w:right="0" w:firstLine="560"/>
        <w:spacing w:before="450" w:after="450" w:line="312" w:lineRule="auto"/>
      </w:pPr>
      <w:r>
        <w:rPr>
          <w:rFonts w:ascii="宋体" w:hAnsi="宋体" w:eastAsia="宋体" w:cs="宋体"/>
          <w:color w:val="000"/>
          <w:sz w:val="28"/>
          <w:szCs w:val="28"/>
        </w:rPr>
        <w:t xml:space="preserve">　　我局党总支在县直机关工委和市局党组的正确领导下，贯彻落实科学发展观和十九大精神，完善党建工作思路，健全党建工作机制，强化党建组织保障，不断提升企业党建思想政治工作水平，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㈠落实党建工作责任制。完善和落实局党总支、机关支部党建工作责任制，坚持党建工作与业务工作同研究、同部署，把抓业务与抓队伍有效结合起来，避免“就党建抓党建、就业务抓业务”误区。</w:t>
      </w:r>
    </w:p>
    <w:p>
      <w:pPr>
        <w:ind w:left="0" w:right="0" w:firstLine="560"/>
        <w:spacing w:before="450" w:after="450" w:line="312" w:lineRule="auto"/>
      </w:pPr>
      <w:r>
        <w:rPr>
          <w:rFonts w:ascii="宋体" w:hAnsi="宋体" w:eastAsia="宋体" w:cs="宋体"/>
          <w:color w:val="000"/>
          <w:sz w:val="28"/>
          <w:szCs w:val="28"/>
        </w:rPr>
        <w:t xml:space="preserve">　　    ㈡保障基层党建工作开展。先后召开党建工作会议6次，专题讨论和部署基层党建工作。班子成员到基层一线抓党建、解难题，全年共深入联系点调研20余次，帮助联系点解决实际困难。层层分解任务，落实各部门负责人、党员干部抓基层党建工作的职责，把“软任务”变成“硬指标”，并对执行情况进行督查，确保“件件有落实”。</w:t>
      </w:r>
    </w:p>
    <w:p>
      <w:pPr>
        <w:ind w:left="0" w:right="0" w:firstLine="560"/>
        <w:spacing w:before="450" w:after="450" w:line="312" w:lineRule="auto"/>
      </w:pPr>
      <w:r>
        <w:rPr>
          <w:rFonts w:ascii="宋体" w:hAnsi="宋体" w:eastAsia="宋体" w:cs="宋体"/>
          <w:color w:val="000"/>
          <w:sz w:val="28"/>
          <w:szCs w:val="28"/>
        </w:rPr>
        <w:t xml:space="preserve">　　    ㈢开展党组织评星定级工作。根据县委组织部文件要求，制订《**局党总支争创“五星级”服务型党组织、争创“五星级”党员活动活动实施方案》，成立领导小组，明确创建内容和创建步骤，并严格对照标准，实事求是地进行评星定级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以创建“学习型党组织”、争做“学习型党员”为目标，加强党员干部队伍思想政治教育。</w:t>
      </w:r>
    </w:p>
    <w:p>
      <w:pPr>
        <w:ind w:left="0" w:right="0" w:firstLine="560"/>
        <w:spacing w:before="450" w:after="450" w:line="312" w:lineRule="auto"/>
      </w:pPr>
      <w:r>
        <w:rPr>
          <w:rFonts w:ascii="宋体" w:hAnsi="宋体" w:eastAsia="宋体" w:cs="宋体"/>
          <w:color w:val="000"/>
          <w:sz w:val="28"/>
          <w:szCs w:val="28"/>
        </w:rPr>
        <w:t xml:space="preserve">　　    ㈠开展理论教育和业务培训。坚持每月中心组学习和党员、职工学习制度，及时学习十八大精神、反腐倡廉法规和行业各项规定。加强业务技能教育和职业技能鉴定，截止目前，组织各类业务培训35次，培训人数1789人次，8人取得行业职业技能鉴定资格。</w:t>
      </w:r>
    </w:p>
    <w:p>
      <w:pPr>
        <w:ind w:left="0" w:right="0" w:firstLine="560"/>
        <w:spacing w:before="450" w:after="450" w:line="312" w:lineRule="auto"/>
      </w:pPr>
      <w:r>
        <w:rPr>
          <w:rFonts w:ascii="宋体" w:hAnsi="宋体" w:eastAsia="宋体" w:cs="宋体"/>
          <w:color w:val="000"/>
          <w:sz w:val="28"/>
          <w:szCs w:val="28"/>
        </w:rPr>
        <w:t xml:space="preserve">　　    ㈡开展主题宣传教育活动。</w:t>
      </w:r>
    </w:p>
    <w:p>
      <w:pPr>
        <w:ind w:left="0" w:right="0" w:firstLine="560"/>
        <w:spacing w:before="450" w:after="450" w:line="312" w:lineRule="auto"/>
      </w:pPr>
      <w:r>
        <w:rPr>
          <w:rFonts w:ascii="宋体" w:hAnsi="宋体" w:eastAsia="宋体" w:cs="宋体"/>
          <w:color w:val="000"/>
          <w:sz w:val="28"/>
          <w:szCs w:val="28"/>
        </w:rPr>
        <w:t xml:space="preserve">　　   1.开展党风廉政建设宣传教育月活动。一是组织20名干部职工到县警示教育基地接受警示教育；二是组织观看了反腐倡廉警示教育片；三是局党总支书记围绕“改进作风、厉行节约、为政清廉”主题给全体党员干部职工上一堂廉政党课，并对机关全体党员、中层干部、关键岗位员工进行廉政谈心谈话；四是组织领导班子和机关全体党员干部登录县电子廉政学堂进行党内法规知识学习和测试，平均成绩99分，组织机关25名党员参加市局组织的全省党内法规知识测试，平均成绩98.2分；五是收集廉政心得体会30篇，征集廉政短信13条；六开展“家庭助廉”活动，签订“家庭助廉承诺书”30份，构筑家庭反腐倡廉的牢固防线。</w:t>
      </w:r>
    </w:p>
    <w:p>
      <w:pPr>
        <w:ind w:left="0" w:right="0" w:firstLine="560"/>
        <w:spacing w:before="450" w:after="450" w:line="312" w:lineRule="auto"/>
      </w:pPr>
      <w:r>
        <w:rPr>
          <w:rFonts w:ascii="宋体" w:hAnsi="宋体" w:eastAsia="宋体" w:cs="宋体"/>
          <w:color w:val="000"/>
          <w:sz w:val="28"/>
          <w:szCs w:val="28"/>
        </w:rPr>
        <w:t xml:space="preserve">　　   2.开展庆祝建党纪念活动。一是组织新党员进行入党宣誓，全体党员重温入党誓词；二是结合“下基层、转作风、办实事”和“知音三万行”活动，组织党员干部开展走访慰问活动；三是积极派员参加县委宣传部等单位举办的“我与跨越发展同行”演讲比赛活动，并获优胜奖。</w:t>
      </w:r>
    </w:p>
    <w:p>
      <w:pPr>
        <w:ind w:left="0" w:right="0" w:firstLine="560"/>
        <w:spacing w:before="450" w:after="450" w:line="312" w:lineRule="auto"/>
      </w:pPr>
      <w:r>
        <w:rPr>
          <w:rFonts w:ascii="宋体" w:hAnsi="宋体" w:eastAsia="宋体" w:cs="宋体"/>
          <w:color w:val="000"/>
          <w:sz w:val="28"/>
          <w:szCs w:val="28"/>
        </w:rPr>
        <w:t xml:space="preserve">　　   3.开展精神文明创建活动。紧密联系我局实际，把文化建设融入机关党的建设、纳入党员干部教育培训内容，拓宽机关文化建设范围。扎实抓好社会主义核心价值体系宣传教育，开展道德讲堂活动4期，大力培育社会公德、职业道德、家庭美德、个人品德。加强思想政治工作，引导党员干部坚持讲党性、重品行、做表率，提高机关的文明程度，通过开展形式多样的活动，深入宣传社会主义精神文明，倡导社会主义新风尚。</w:t>
      </w:r>
    </w:p>
    <w:p>
      <w:pPr>
        <w:ind w:left="0" w:right="0" w:firstLine="560"/>
        <w:spacing w:before="450" w:after="450" w:line="312" w:lineRule="auto"/>
      </w:pPr>
      <w:r>
        <w:rPr>
          <w:rFonts w:ascii="宋体" w:hAnsi="宋体" w:eastAsia="宋体" w:cs="宋体"/>
          <w:color w:val="000"/>
          <w:sz w:val="28"/>
          <w:szCs w:val="28"/>
        </w:rPr>
        <w:t xml:space="preserve">　　    ㈢开展“两带一创”主题学习活动。按照创建学习型“两带一创”(领导干部带头学习、带动学习，创建学习型党组织）活动要求，以学习科学理论、学习政策法规、学习各项业务为主要内容，制订了《党员干部理论学习实施意见》，推荐学习书目，规定学习主要内容，明确学习方式和学习要求，并督促落实。</w:t>
      </w:r>
    </w:p>
    <w:p>
      <w:pPr>
        <w:ind w:left="0" w:right="0" w:firstLine="560"/>
        <w:spacing w:before="450" w:after="450" w:line="312" w:lineRule="auto"/>
      </w:pPr>
      <w:r>
        <w:rPr>
          <w:rFonts w:ascii="宋体" w:hAnsi="宋体" w:eastAsia="宋体" w:cs="宋体"/>
          <w:color w:val="000"/>
          <w:sz w:val="28"/>
          <w:szCs w:val="28"/>
        </w:rPr>
        <w:t xml:space="preserve">　　    ㈣注重加强员工思想引导。认真落实党内组织生活制度，经常性开展思想教育与交心谈心活动，关心干部职工的思想动态，及时发现并解决职工工作、生活上的困难和问题。在今年县局首次开展的劳务派遣员工择优直接与单位签订劳动合同工作中，局党总支成员和相关工作人员深入到各部门、站、所做思想动员，引导参与直签活动的职工正确认识、理性对待，确保此项工作的顺利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员发展管理。按照新时期党员发展的“十六字”方针，严格考察，严把入口，确保质量，并认真做好党的基本知识教育工作，保证了新进党员队伍人员的纯洁性和先进性。今年发展了1名新党员，并完成了2名党员的转正相关手续。</w:t>
      </w:r>
    </w:p>
    <w:p>
      <w:pPr>
        <w:ind w:left="0" w:right="0" w:firstLine="560"/>
        <w:spacing w:before="450" w:after="450" w:line="312" w:lineRule="auto"/>
      </w:pPr>
      <w:r>
        <w:rPr>
          <w:rFonts w:ascii="宋体" w:hAnsi="宋体" w:eastAsia="宋体" w:cs="宋体"/>
          <w:color w:val="000"/>
          <w:sz w:val="28"/>
          <w:szCs w:val="28"/>
        </w:rPr>
        <w:t xml:space="preserve">　　   建立党建工作台帐。建立详细记载党建活动情况、工作过程的工作台帐，各项工作台帐规范、完善，记载内容真实清楚，并做好台帐资料的收集整理工作，年终专门装档成册。</w:t>
      </w:r>
    </w:p>
    <w:p>
      <w:pPr>
        <w:ind w:left="0" w:right="0" w:firstLine="560"/>
        <w:spacing w:before="450" w:after="450" w:line="312" w:lineRule="auto"/>
      </w:pPr>
      <w:r>
        <w:rPr>
          <w:rFonts w:ascii="宋体" w:hAnsi="宋体" w:eastAsia="宋体" w:cs="宋体"/>
          <w:color w:val="000"/>
          <w:sz w:val="28"/>
          <w:szCs w:val="28"/>
        </w:rPr>
        <w:t xml:space="preserve">　　    ㈣发挥群团组织作用。年初将工会工作、妇女工作和共青团工作纳入整体工作计划，定期听取工会、妇女工作和共青团工作汇报。今年6月，举办了首届**杯职工运动会。</w:t>
      </w:r>
    </w:p>
    <w:p>
      <w:pPr>
        <w:ind w:left="0" w:right="0" w:firstLine="560"/>
        <w:spacing w:before="450" w:after="450" w:line="312" w:lineRule="auto"/>
      </w:pPr>
      <w:r>
        <w:rPr>
          <w:rFonts w:ascii="宋体" w:hAnsi="宋体" w:eastAsia="宋体" w:cs="宋体"/>
          <w:color w:val="000"/>
          <w:sz w:val="28"/>
          <w:szCs w:val="28"/>
        </w:rPr>
        <w:t xml:space="preserve">　　    ㈤深入推进党务公开。按照上级要求，规范我局党总支公开程序，扩大公开范围，拓展公开形式，做到重大决策、目标任务常年公开，经常性工作定期公开，阶段性工作逐步公开，临时性工作随时公开；建立完善重大决策、重要工作部署征询党员意见机制，认真开展党员民主评议，切实保障党员的知情权、参与权、选举权和监督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今年以来，我局严格贯彻落实改进工作作风、密切联系群众规定，扎实开展了“改进作风年”专项活动。</w:t>
      </w:r>
    </w:p>
    <w:p>
      <w:pPr>
        <w:ind w:left="0" w:right="0" w:firstLine="560"/>
        <w:spacing w:before="450" w:after="450" w:line="312" w:lineRule="auto"/>
      </w:pPr>
      <w:r>
        <w:rPr>
          <w:rFonts w:ascii="宋体" w:hAnsi="宋体" w:eastAsia="宋体" w:cs="宋体"/>
          <w:color w:val="000"/>
          <w:sz w:val="28"/>
          <w:szCs w:val="28"/>
        </w:rPr>
        <w:t xml:space="preserve">　　㈠强化工作作风转变。制订下发改进工作作风、密切联系群众的通知，将深入基层调研、改进会风文风、规范公务接待、坚持勤俭办企、严肃工作纪律等作为改进作风的重点，明确要求及责任追究。加强对费用预算事前、事中、事后的有效监控，严格廉政专项审计。按行业要求认真落实了办公室腾退工作。</w:t>
      </w:r>
    </w:p>
    <w:p>
      <w:pPr>
        <w:ind w:left="0" w:right="0" w:firstLine="560"/>
        <w:spacing w:before="450" w:after="450" w:line="312" w:lineRule="auto"/>
      </w:pPr>
      <w:r>
        <w:rPr>
          <w:rFonts w:ascii="宋体" w:hAnsi="宋体" w:eastAsia="宋体" w:cs="宋体"/>
          <w:color w:val="000"/>
          <w:sz w:val="28"/>
          <w:szCs w:val="28"/>
        </w:rPr>
        <w:t xml:space="preserve">　　    ㈡增强服务基层的意识。开展“下基层、办实事、转作风”活动，制订下发《机关服务基层实施细则》，领导班子成员每月到基层联系点工作不少于1/3的时间，机关各部门安排人员到联系点工作每月不少于2次，重点解决基层职工、群众的实际困难。挂点联系基层部门的领导1/3的薪酬与联系基层工作挂钩。</w:t>
      </w:r>
    </w:p>
    <w:p>
      <w:pPr>
        <w:ind w:left="0" w:right="0" w:firstLine="560"/>
        <w:spacing w:before="450" w:after="450" w:line="312" w:lineRule="auto"/>
      </w:pPr>
      <w:r>
        <w:rPr>
          <w:rFonts w:ascii="宋体" w:hAnsi="宋体" w:eastAsia="宋体" w:cs="宋体"/>
          <w:color w:val="000"/>
          <w:sz w:val="28"/>
          <w:szCs w:val="28"/>
        </w:rPr>
        <w:t xml:space="preserve">　　    ㈢严格作风建设考核。建立日常检查考核机制，每季度开展综合检查，并通过随机抽查、明查暗访、问卷调查和征求意见等方式，抓好监督执行。对存在的问题及时通报，限期整改到位，严防“落空”。全年共下发各类通报11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着力抓好基层党建制度化、规范化建设，确保党建基础保障。</w:t>
      </w:r>
    </w:p>
    <w:p>
      <w:pPr>
        <w:ind w:left="0" w:right="0" w:firstLine="560"/>
        <w:spacing w:before="450" w:after="450" w:line="312" w:lineRule="auto"/>
      </w:pPr>
      <w:r>
        <w:rPr>
          <w:rFonts w:ascii="宋体" w:hAnsi="宋体" w:eastAsia="宋体" w:cs="宋体"/>
          <w:color w:val="000"/>
          <w:sz w:val="28"/>
          <w:szCs w:val="28"/>
        </w:rPr>
        <w:t xml:space="preserve">　　    ㈠健全党内工作制度。修订完善岗位职责、议事决策、干部选拔、自身建设、监督管理等5类38项领导班子内部管理制度，促进基层党组织制度化、规范化。</w:t>
      </w:r>
    </w:p>
    <w:p>
      <w:pPr>
        <w:ind w:left="0" w:right="0" w:firstLine="560"/>
        <w:spacing w:before="450" w:after="450" w:line="312" w:lineRule="auto"/>
      </w:pPr>
      <w:r>
        <w:rPr>
          <w:rFonts w:ascii="宋体" w:hAnsi="宋体" w:eastAsia="宋体" w:cs="宋体"/>
          <w:color w:val="000"/>
          <w:sz w:val="28"/>
          <w:szCs w:val="28"/>
        </w:rPr>
        <w:t xml:space="preserve">　　    ㈡完善基础管理工作机制。修订完善《基础工作管理办法》，规范各项基础工作过程管理，并与“142”质量管理平台有机结合，加强过程控制和考核。</w:t>
      </w:r>
    </w:p>
    <w:p>
      <w:pPr>
        <w:ind w:left="0" w:right="0" w:firstLine="560"/>
        <w:spacing w:before="450" w:after="450" w:line="312" w:lineRule="auto"/>
      </w:pPr>
      <w:r>
        <w:rPr>
          <w:rFonts w:ascii="宋体" w:hAnsi="宋体" w:eastAsia="宋体" w:cs="宋体"/>
          <w:color w:val="000"/>
          <w:sz w:val="28"/>
          <w:szCs w:val="28"/>
        </w:rPr>
        <w:t xml:space="preserve">　　    ㈢完善目标任务考核机制。制定下发《度主要工作目标任务责任分解表》，对主要经营指标进行分解和量化管理，将6个一级目标进一步细化分解，形成二级目标24个、三级目标75个，并落实到部门、到岗位，做到目标任务“清”。目标任务的完成情况作为绩效考核、“治庸问责”和年度述职述廉的主要内容。</w:t>
      </w:r>
    </w:p>
    <w:p>
      <w:pPr>
        <w:ind w:left="0" w:right="0" w:firstLine="560"/>
        <w:spacing w:before="450" w:after="450" w:line="312" w:lineRule="auto"/>
      </w:pPr>
      <w:r>
        <w:rPr>
          <w:rFonts w:ascii="宋体" w:hAnsi="宋体" w:eastAsia="宋体" w:cs="宋体"/>
          <w:color w:val="000"/>
          <w:sz w:val="28"/>
          <w:szCs w:val="28"/>
        </w:rPr>
        <w:t xml:space="preserve">　　    ㈣加强办事公开民主管理。加强“三重一大”制度落实力度，及时利用单位门户网站对重大决策、烟叶基础设施建设、大额物资采购等情况进行公示，接受职工群众的监督，共公示17条。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深入开展基层组织建设年活动。根据县委组织部统一部署，局党总支及时部署活动安排、措施及要求，并逐步落实。认真开展分类定级、晋位升级活动。建立晋位升级台账、晋位升级措施，达到了标准。深入推行党组织、党员公开承诺、领导点评和群众评议工作，努力扩大公开承诺覆盖面。</w:t>
      </w:r>
    </w:p>
    <w:p>
      <w:pPr>
        <w:ind w:left="0" w:right="0" w:firstLine="560"/>
        <w:spacing w:before="450" w:after="450" w:line="312" w:lineRule="auto"/>
      </w:pPr>
      <w:r>
        <w:rPr>
          <w:rFonts w:ascii="宋体" w:hAnsi="宋体" w:eastAsia="宋体" w:cs="宋体"/>
          <w:color w:val="000"/>
          <w:sz w:val="28"/>
          <w:szCs w:val="28"/>
        </w:rPr>
        <w:t xml:space="preserve">　　    ㈡开展党员党性定期分析评价活动。6月25日，局党总支召开了以“深入学习贯彻十八大，争创兴山发展新业绩”为主题的党员民主生活会，组织党员认真查找不足和差距，深入进行党性分析。开展批评与自我批评，制定切实可行的整改措施，并抓好整改落实。</w:t>
      </w:r>
    </w:p>
    <w:p>
      <w:pPr>
        <w:ind w:left="0" w:right="0" w:firstLine="560"/>
        <w:spacing w:before="450" w:after="450" w:line="312" w:lineRule="auto"/>
      </w:pPr>
      <w:r>
        <w:rPr>
          <w:rFonts w:ascii="宋体" w:hAnsi="宋体" w:eastAsia="宋体" w:cs="宋体"/>
          <w:color w:val="000"/>
          <w:sz w:val="28"/>
          <w:szCs w:val="28"/>
        </w:rPr>
        <w:t xml:space="preserve">　　    ㈢开展基层创优活动。明确创建工作目标，在确保原有创建成果的基础上，创建省级优秀工作站。领导班子定期听取各责任部门汇报，经常深入基层各站、所开展督导检查，并分季度进行点评，确保创建达标工作落到实处。</w:t>
      </w:r>
    </w:p>
    <w:p>
      <w:pPr>
        <w:ind w:left="0" w:right="0" w:firstLine="560"/>
        <w:spacing w:before="450" w:after="450" w:line="312" w:lineRule="auto"/>
      </w:pPr>
      <w:r>
        <w:rPr>
          <w:rFonts w:ascii="宋体" w:hAnsi="宋体" w:eastAsia="宋体" w:cs="宋体"/>
          <w:color w:val="000"/>
          <w:sz w:val="28"/>
          <w:szCs w:val="28"/>
        </w:rPr>
        <w:t xml:space="preserve">　　    ㈣开展文明创建工作。一是组队参加县总工会举办的“庆五一”职工球类运动会,获得羽毛球女子团体第一名；二是举办兴山县局（营销部）首届“知行·三峡石”杯职工运动会；三是5名职工代表市局（公司）参加首届职工运动会，为市局（公司）获取了本届职工运动会团体第二名作出了积极努力；四是积极开展环境整治、文明劝导等志愿服务活动，开办道德讲堂四期；五是先后组织员工参与“慈善一日捐”等扶贫帮扶及送温暖活动，累计捐款2.8万元；六是组织单位11名职工志愿献血4200毫升。</w:t>
      </w:r>
    </w:p>
    <w:p>
      <w:pPr>
        <w:ind w:left="0" w:right="0" w:firstLine="560"/>
        <w:spacing w:before="450" w:after="450" w:line="312" w:lineRule="auto"/>
      </w:pPr>
      <w:r>
        <w:rPr>
          <w:rFonts w:ascii="宋体" w:hAnsi="宋体" w:eastAsia="宋体" w:cs="宋体"/>
          <w:color w:val="000"/>
          <w:sz w:val="28"/>
          <w:szCs w:val="28"/>
        </w:rPr>
        <w:t xml:space="preserve">　　    ㈤开展行业“知音·三万行”活动。进一步开展“知音·三万行”、“政策技术大家学”及“互动体验心连心”活动，关心联系户生活、生产情况。截止目前，员工累计走访联系户1626户次，发放宣传资料1723份，为联系户办实事67件，制定整改措施35条，落实了整改责任人、整改期限和整改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今年以来的党建工作，虽然取得了一定的成绩，但仍存在很多不足，主要表现在：抓党建工作的标准不高、创新力度不够；党组织的凝聚力、战斗力和破解难题的能力有待进一步提高；深入开展调研工作还抓得不够等等。在新的一年里，我们将基层党组织建设基本规范管理工作与党员干部教育紧密结合起来，与学习贯彻党的十九大精神紧密结合起来，与推进学习型党组织建设和五星级服务型党组织创建紧密结合起来，并通过各种形式加强党员干部的思想建设、组织建设、作风建设、制度建设，激发党员干部的积极性，推动我局党建工作再上新台阶，为兴山的跨越赶超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20_思想政治工作情况报告篇15</w:t>
      </w:r>
    </w:p>
    <w:p>
      <w:pPr>
        <w:ind w:left="0" w:right="0" w:firstLine="560"/>
        <w:spacing w:before="450" w:after="450" w:line="312" w:lineRule="auto"/>
      </w:pPr>
      <w:r>
        <w:rPr>
          <w:rFonts w:ascii="宋体" w:hAnsi="宋体" w:eastAsia="宋体" w:cs="宋体"/>
          <w:color w:val="000"/>
          <w:sz w:val="28"/>
          <w:szCs w:val="28"/>
        </w:rPr>
        <w:t xml:space="preserve">　　20xx年，我局党组在区委、区政府的正确领导和市国土资源局的精心指导下，把提高国土资源队伍整体素质放在工作的首位，坚持改善作风、搞好服务、提高工作水平，充分发挥群众的聪明才智，不断加大队伍建设力度，透过重点开展各项教育活动，使队伍凝聚力、向心力、业务潜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局干部职工不论是在“党的先进性教育”活动中，还是在平时的工作之余，都不忘理论学习的重要性。透过集中学习与自学、导读与讨论、读原文与谈体会相结合等形式，认真学习了“三个代表”重要思想、党的xx大会议精神等一系列重要讲话和文件。根据不同时期干部职工的思想状况，我局还有针对性地组织职工开展各种形式的学习教育活动。此外，我局还用心动员全体干部职工参加各种形式的学习，如动员职工参加自学考试、函授学习等。透过多种途径的系统学习，全体干部职工进一步强化了政治意识，认清了当前形势，增强了政治敏锐性和政治鉴别力，从而把思想和行动统一到了“三个代表”的高度上来，既充分持续了我局党员队伍的先进性和纯洁性，又使队伍始终持续了高昂的斗志和用心向上的状态。</w:t>
      </w:r>
    </w:p>
    <w:p>
      <w:pPr>
        <w:ind w:left="0" w:right="0" w:firstLine="560"/>
        <w:spacing w:before="450" w:after="450" w:line="312" w:lineRule="auto"/>
      </w:pPr>
      <w:r>
        <w:rPr>
          <w:rFonts w:ascii="宋体" w:hAnsi="宋体" w:eastAsia="宋体" w:cs="宋体"/>
          <w:color w:val="000"/>
          <w:sz w:val="28"/>
          <w:szCs w:val="28"/>
        </w:rPr>
        <w:t xml:space="preserve">　　“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　　在党的组织建设中，局党组透过发扬党员先锋模范带头作用，并加强党组织建设，有效促进了队伍建设和各项业务工作的圆满完成。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　　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　　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职工思想动态。定期开展交心、谈心活动，广泛听取群众意见，尊重干部职工对局内各项事务的知情权、参与权、选取权和监督权，营造干部职工有话方便说，有意见随时提，情绪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职工工作及生活。认真解决干部职工在工作中的难题，着力改善工作条件，创造安全、整洁、优美的工作环境。用心开展文体活动，培养科学礼貌的工作生活方式，促进干部职工的身心健康。用心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　　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黑体" w:hAnsi="黑体" w:eastAsia="黑体" w:cs="黑体"/>
          <w:color w:val="000000"/>
          <w:sz w:val="36"/>
          <w:szCs w:val="36"/>
          <w:b w:val="1"/>
          <w:bCs w:val="1"/>
        </w:rPr>
        <w:t xml:space="preserve">20_思想政治工作情况报告篇16</w:t>
      </w:r>
    </w:p>
    <w:p>
      <w:pPr>
        <w:ind w:left="0" w:right="0" w:firstLine="560"/>
        <w:spacing w:before="450" w:after="450" w:line="312" w:lineRule="auto"/>
      </w:pPr>
      <w:r>
        <w:rPr>
          <w:rFonts w:ascii="宋体" w:hAnsi="宋体" w:eastAsia="宋体" w:cs="宋体"/>
          <w:color w:val="000"/>
          <w:sz w:val="28"/>
          <w:szCs w:val="28"/>
        </w:rPr>
        <w:t xml:space="preserve">　　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　　“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　　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实践证明，职工思想政治教育活动是我局队伍形象工程建设的又一个重要的里程碑。今年以来，在我局队伍建设过程中，群众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2025-06-16T23:01:12+08:00</dcterms:created>
  <dcterms:modified xsi:type="dcterms:W3CDTF">2025-06-16T23:01:12+08:00</dcterms:modified>
</cp:coreProperties>
</file>

<file path=docProps/custom.xml><?xml version="1.0" encoding="utf-8"?>
<Properties xmlns="http://schemas.openxmlformats.org/officeDocument/2006/custom-properties" xmlns:vt="http://schemas.openxmlformats.org/officeDocument/2006/docPropsVTypes"/>
</file>