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2024年小学生法制教育演讲稿100字 小学生法制教育演讲稿600字十篇(优质)</w:t>
      </w:r>
      <w:bookmarkEnd w:id="1"/>
    </w:p>
    <w:p>
      <w:pPr>
        <w:jc w:val="center"/>
        <w:spacing w:before="0" w:after="450"/>
      </w:pPr>
      <w:r>
        <w:rPr>
          <w:rFonts w:ascii="Arial" w:hAnsi="Arial" w:eastAsia="Arial" w:cs="Arial"/>
          <w:color w:val="999999"/>
          <w:sz w:val="20"/>
          <w:szCs w:val="20"/>
        </w:rPr>
        <w:t xml:space="preserve">作者：清风徐来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小学生法制教育演讲稿100字 小学生法制教育演讲稿600字一大家好！“勿以善小而不为，勿以恶小而为之”，意思是说不要以为这件好事太小了而不去做，也不要以为这件坏事太小而去做。我们要做一个遵纪守法的好少年首先要从以下几点做起。一、从小养成良好...</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古体的“灋”吗?它包括三点水，廌与去三部分组成，三点水的意思是执法要平之如水，廌是古代传说中的神兽，它能辨别曲直，在审理案件时，他会用角去触碰理屈之人，去的意思是断案后将理屈之人去除。这也是我今天演讲的内容：法律神圣，遵纪守法，人人有责。</w:t>
      </w:r>
    </w:p>
    <w:p>
      <w:pPr>
        <w:ind w:left="0" w:right="0" w:firstLine="560"/>
        <w:spacing w:before="450" w:after="450" w:line="312" w:lineRule="auto"/>
      </w:pPr>
      <w:r>
        <w:rPr>
          <w:rFonts w:ascii="宋体" w:hAnsi="宋体" w:eastAsia="宋体" w:cs="宋体"/>
          <w:color w:val="000"/>
          <w:sz w:val="28"/>
          <w:szCs w:val="28"/>
        </w:rPr>
        <w:t xml:space="preserve">其实，遵纪守法就像每天早晨刷牙洗脸一样，这种习惯的培养，实际上是一种心智模式的改善过程，教育心理学中有一句经典的名言：“播下一种思想，收获一种行为，播下一种行为，收获一种习惯，播下一种习惯，收获一种性格，播下一种性格，收获一种命运。”可见，遵纪守法习惯的养成在命运中扮演着多么重要的角色，它不但会改善我们的心智模式，必然也在潜移默化中影响我们的人生。</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被总理严厉制止说：“这怎么行?交通规则是政府颁布的，政府总理应该带头遵守，总理不遵守就是带头破坏制度。”直到交警放行，总理一行才离开。守法必须先严于律己，这是一种行为的操守，更是一种道德的修养。</w:t>
      </w:r>
    </w:p>
    <w:p>
      <w:pPr>
        <w:ind w:left="0" w:right="0" w:firstLine="560"/>
        <w:spacing w:before="450" w:after="450" w:line="312" w:lineRule="auto"/>
      </w:pPr>
      <w:r>
        <w:rPr>
          <w:rFonts w:ascii="宋体" w:hAnsi="宋体" w:eastAsia="宋体" w:cs="宋体"/>
          <w:color w:val="000"/>
          <w:sz w:val="28"/>
          <w:szCs w:val="28"/>
        </w:rPr>
        <w:t xml:space="preserve">许衡是我国古代著名的理学家，宋元之际，世道纷乱，许衡外出，因天气炎热，口渴难忍，路边恰有梨树，行人都去摘梨，唯有许衡不摘。有人问：“何不摘梨解渴?”他回答说：“不是自己的梨，哪能去摘。”那人说：“世道这么乱，管他是谁的梨呢。”许衡正色道：“梨虽无主，我心有主!”</w:t>
      </w:r>
    </w:p>
    <w:p>
      <w:pPr>
        <w:ind w:left="0" w:right="0" w:firstLine="560"/>
        <w:spacing w:before="450" w:after="450" w:line="312" w:lineRule="auto"/>
      </w:pPr>
      <w:r>
        <w:rPr>
          <w:rFonts w:ascii="宋体" w:hAnsi="宋体" w:eastAsia="宋体" w:cs="宋体"/>
          <w:color w:val="000"/>
          <w:sz w:val="28"/>
          <w:szCs w:val="28"/>
        </w:rPr>
        <w:t xml:space="preserve">而在现实生活中交通违法乃是家常便饭，青少年犯罪居高不下，这些人受到了法律的惩罚，这些事得到了应有的制裁。</w:t>
      </w:r>
    </w:p>
    <w:p>
      <w:pPr>
        <w:ind w:left="0" w:right="0" w:firstLine="560"/>
        <w:spacing w:before="450" w:after="450" w:line="312" w:lineRule="auto"/>
      </w:pPr>
      <w:r>
        <w:rPr>
          <w:rFonts w:ascii="宋体" w:hAnsi="宋体" w:eastAsia="宋体" w:cs="宋体"/>
          <w:color w:val="000"/>
          <w:sz w:val="28"/>
          <w:szCs w:val="28"/>
        </w:rPr>
        <w:t xml:space="preserve">我们是时代的才俊，未来的脊梁。“少年法则中国法”。尊法、守法、护法是我们义不容辞的责任。更是我们神圣的使命所在。遵守法律，从我做起，让我们的祖国更加文明、让我们的社会法治。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每年的12月4日是全国法制宣传教育日，更是我国“国家宪法日”，今天我国旗下讲话的题目是“学法知法守法护法，为你为我为大家”。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w:t>
      </w:r>
    </w:p>
    <w:p>
      <w:pPr>
        <w:ind w:left="0" w:right="0" w:firstLine="560"/>
        <w:spacing w:before="450" w:after="450" w:line="312" w:lineRule="auto"/>
      </w:pPr>
      <w:r>
        <w:rPr>
          <w:rFonts w:ascii="宋体" w:hAnsi="宋体" w:eastAsia="宋体" w:cs="宋体"/>
          <w:color w:val="000"/>
          <w:sz w:val="28"/>
          <w:szCs w:val="28"/>
        </w:rPr>
        <w:t xml:space="preserve">一句话，我们的学习生活中处处涉及到法。而《中华人民共和国宪法》则是我国的根本大法，是国家制定其他一切法律法规的依据，所有中华人民共和国的公民都必须了解《宪法》的内容，遵守《宪法》的各项规定。我国宪法以国家根本法的形式，确立了中国特色社会主义道路、中国特色社会主义理论体系、中国特色社会主义制度的发展成果，反映了我国各族人民的共同意志和根本利益，成为历史新时期党和国家的中心工作、基本原则、重大方针、重要政策在国家法制上的最高体现。</w:t>
      </w:r>
    </w:p>
    <w:p>
      <w:pPr>
        <w:ind w:left="0" w:right="0" w:firstLine="560"/>
        <w:spacing w:before="450" w:after="450" w:line="312" w:lineRule="auto"/>
      </w:pPr>
      <w:r>
        <w:rPr>
          <w:rFonts w:ascii="宋体" w:hAnsi="宋体" w:eastAsia="宋体" w:cs="宋体"/>
          <w:color w:val="000"/>
          <w:sz w:val="28"/>
          <w:szCs w:val="28"/>
        </w:rPr>
        <w:t xml:space="preserve">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因为习惯成自然，就怕以后到社会上，干些违法的事，违纪就成了违法，这绝对不是危言耸听。“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也有同学认为如今追求个性化，认为讲纪律就没有自由，讲自由就不能受纪律的约束。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又该如何保障?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知法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做一个知法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大家好！我叫赵立辉，是宣化县顾家营派出所的一名在职警官。今天，我应张校长的邀请很荣幸来到这里和大家共同学习和探讨小学生应当了解的法律常识，以便同学们在今后学习和生活中有所帮助。</w:t>
      </w:r>
    </w:p>
    <w:p>
      <w:pPr>
        <w:ind w:left="0" w:right="0" w:firstLine="560"/>
        <w:spacing w:before="450" w:after="450" w:line="312" w:lineRule="auto"/>
      </w:pPr>
      <w:r>
        <w:rPr>
          <w:rFonts w:ascii="宋体" w:hAnsi="宋体" w:eastAsia="宋体" w:cs="宋体"/>
          <w:color w:val="000"/>
          <w:sz w:val="28"/>
          <w:szCs w:val="28"/>
        </w:rPr>
        <w:t xml:space="preserve">同学们，大家通过听老师的讲课、看电视等形式学习了一些法律知识，但你们是否想过每个人日常的一言一行必须受到法律的约束，谁有了违法行为就要受到法律的惩罚。</w:t>
      </w:r>
    </w:p>
    <w:p>
      <w:pPr>
        <w:ind w:left="0" w:right="0" w:firstLine="560"/>
        <w:spacing w:before="450" w:after="450" w:line="312" w:lineRule="auto"/>
      </w:pPr>
      <w:r>
        <w:rPr>
          <w:rFonts w:ascii="宋体" w:hAnsi="宋体" w:eastAsia="宋体" w:cs="宋体"/>
          <w:color w:val="000"/>
          <w:sz w:val="28"/>
          <w:szCs w:val="28"/>
        </w:rPr>
        <w:t xml:space="preserve">这就引出了我们今天要讲的主题，即什么是法律？法律是一种约束人们行为的很复杂的社会规范。我们今天不讨论法律的复杂性，只学习一些与大家日常生活、学习息息相关的一些最基本的规定。因此我们简化法律的定义，法律就是大家共同约定，需要大家共同遵守的，贯穿在人们的衣、食、住、行等方面的行为规范。具体到我们小学生，《小学生日常行为规范》，《学校财务管理》等等都是管理我们学习生活的法律，如果那个同学不遵守而打架打伤了同学或损坏了公物要受到老师的批评或赔偿。</w:t>
      </w:r>
    </w:p>
    <w:p>
      <w:pPr>
        <w:ind w:left="0" w:right="0" w:firstLine="560"/>
        <w:spacing w:before="450" w:after="450" w:line="312" w:lineRule="auto"/>
      </w:pPr>
      <w:r>
        <w:rPr>
          <w:rFonts w:ascii="宋体" w:hAnsi="宋体" w:eastAsia="宋体" w:cs="宋体"/>
          <w:color w:val="000"/>
          <w:sz w:val="28"/>
          <w:szCs w:val="28"/>
        </w:rPr>
        <w:t xml:space="preserve">我们常常听到遵纪守法或违纪违法等词句，那么，什么是违纪违法呢？简单的说违纪违法行为就是违反学校纪律或国家法律规定的行为，也就是学校纪律或国家法律明确规定禁止的行为，如要求我们爱护学校财物，团结同学，不能去偷盗和损坏学校财物，不能去乱骂和欺侮殴打同学。因此我们知道违纪违法是不好的行为，大家要远离违纪违法行为。但怎么才能远离违纪违法行为？首先要通过学习知道哪些行为是属于远离违纪违法行为，了解一些与日常社会生活密切相关基本法律常识，进行法制观念的启蒙学习，逐步培养同学们分辨是非的能力，树立正确的审美观，学会辨别美丑、善恶，学会用法律武器保护自己，从小养成遵纪守法的好习惯，为你们将来成为合格的公民打好基础。</w:t>
      </w:r>
    </w:p>
    <w:p>
      <w:pPr>
        <w:ind w:left="0" w:right="0" w:firstLine="560"/>
        <w:spacing w:before="450" w:after="450" w:line="312" w:lineRule="auto"/>
      </w:pPr>
      <w:r>
        <w:rPr>
          <w:rFonts w:ascii="宋体" w:hAnsi="宋体" w:eastAsia="宋体" w:cs="宋体"/>
          <w:color w:val="000"/>
          <w:sz w:val="28"/>
          <w:szCs w:val="28"/>
        </w:rPr>
        <w:t xml:space="preserve">同学们，你们是祖国的未来，是将来社会主义经济的建设者，也是中华民族文明传承的生力军，学习法律知识是你们德、智、体全面发展和健康成长的需要，只有学法，才能知法、懂法，才能运用法律武器来保护自己，维护自己的合法权益。</w:t>
      </w:r>
    </w:p>
    <w:p>
      <w:pPr>
        <w:ind w:left="0" w:right="0" w:firstLine="560"/>
        <w:spacing w:before="450" w:after="450" w:line="312" w:lineRule="auto"/>
      </w:pPr>
      <w:r>
        <w:rPr>
          <w:rFonts w:ascii="宋体" w:hAnsi="宋体" w:eastAsia="宋体" w:cs="宋体"/>
          <w:color w:val="000"/>
          <w:sz w:val="28"/>
          <w:szCs w:val="28"/>
        </w:rPr>
        <w:t xml:space="preserve">首先，学好法律才能做到知法、守法，增强自己的法律意识和法制观念，知道什么是合法，什么是违法，用法律来约束自己的行为，正确适用法律对待和处理自己周边的纠纷，从而保护自己的合法权益，防止违法犯罪，真正做到知法、懂法、守法、护法。在我们办案当中经常遇到有的学生触犯了法律，却不知道自己的行为已经违法，等受到了法律的制裁才后悔莫及。下面我就给位同学讲两个真实的案例：</w:t>
      </w:r>
    </w:p>
    <w:p>
      <w:pPr>
        <w:ind w:left="0" w:right="0" w:firstLine="560"/>
        <w:spacing w:before="450" w:after="450" w:line="312" w:lineRule="auto"/>
      </w:pPr>
      <w:r>
        <w:rPr>
          <w:rFonts w:ascii="宋体" w:hAnsi="宋体" w:eastAsia="宋体" w:cs="宋体"/>
          <w:color w:val="000"/>
          <w:sz w:val="28"/>
          <w:szCs w:val="28"/>
        </w:rPr>
        <w:t xml:space="preserve">案例一：我县某村小学学生张某某，男，13周岁，就读六年级，平日在学校不好好学习，仗着自己个头比别人高，经常在学校横行霸道，同学们对他总是避让三分。一次他在村里闲逛时，觉得口淡，很想吃一点村门市部里买的那些垃圾食品类的小吃，可自己没钱，于是他便模仿起电影里不法分子收保护费的样子强行向一位二年级的学生马某索要钱，马某惧怕张某某打他，便给了张某某一元钱，张某某拿着这也一元钱去买小吃了。就这样，张某某想吃小吃时就会向低年级的同学强要，时间长了，张某某行为便引起同村不上学的小混混李某、王某的注意。李某、王某见张某某有着在学校当老大的天分，便热情邀请严某某跟着他们混，张某某想，“这下自己有了靠山，今后可以更加的耀武扬威了。”于是便答应了李某、王某，以后张某某在学校里更在趾高气扬，随意欺侮同学们。每天一放学就到去找李某、王某玩，渐渐的也学会了抽烟、喝酒，逃课等恶习。有一次，李某、王某问张某某：“最近手头困难想去县城偷点东西卖钱花敢不敢去”？张某某认为李某、王某平日里很照顾自己够义气，是铁哥儿们，自己去了不偷东西，顶多去看看，而且能吃到好吃的，就答应一块去。李某、王某领着张某某去县城，看上了一家手机店摆放在柜台里的手机，当晚由张某某在店外把风，李某、王某破门入室从那儿偷了价值8000元的手机，第二天以700元的价格买给了一过路人，三人将700元钱用来买烟、喝酒、很快挥霍一空。但警察也很快侦破了此案，来到学校将张某某带去派出所调查，经审讯，张某某对犯罪事实作了如实交代，却丝毫不知自己的行为的严重到已经触犯了我国的《刑法》构成盗窃罪，还认为自己站在门外没进去，没偷店里的`手机，仅仅跟着李某、王某去玩了一趟，吃了些他们买来的东西。后来李某、王某经审判均被法院判处有期徒刑二年六个月，张某某因未到法定的刑事责任年龄而被检察院做出了不起诉处理。张某某在此案中构成了共同犯罪，虽然因达不到刑事责任年龄未被判刑，但在很长的一段时间里，这次偷盗行为会或多或少影响到他今后工作和生活，而且仅仅吃了点，而他爸爸给手机店赔偿了2600多元，妈妈因此事羞于见人生了一场大病好久不能劳动。这就是一个典型的青少年不懂法律而造成的犯罪行为，是张某某好吃以及所谓的哥儿们思想害了他。</w:t>
      </w:r>
    </w:p>
    <w:p>
      <w:pPr>
        <w:ind w:left="0" w:right="0" w:firstLine="560"/>
        <w:spacing w:before="450" w:after="450" w:line="312" w:lineRule="auto"/>
      </w:pPr>
      <w:r>
        <w:rPr>
          <w:rFonts w:ascii="宋体" w:hAnsi="宋体" w:eastAsia="宋体" w:cs="宋体"/>
          <w:color w:val="000"/>
          <w:sz w:val="28"/>
          <w:szCs w:val="28"/>
        </w:rPr>
        <w:t xml:space="preserve">案例二：我省某县中学初三学生周某某、男、16周岁，父母都做建村生意，家庭条件较好，但从小学三年级就开始偷出家里的香烟背着老师和家长抽，20xx年夏天的一天晚上，因没烟抽就叫上同学索某去学校小买部买烟，但那个小买部老汉看到是两学生，就没给买，周某某恼羞成怒，乘别人不注意时抬起半块砖块拍向了小买部老汉的后脑勺，将其打晕后从柜台拿走了一条烟。索某看到周某某如此买烟，吓坏了，也感觉到这样做是违法的，留下来把倒地的老汉扶起来清洗和包扎伤口，并帮助老汉报了案，周某某因抢劫50多元一条的烟被法院以抢劫罪判处有期徒刑三年缓刑五年，而同学索某既没有与周某某事前协商，也没有参与共同抢烟之事，虽然同在现场，但索某不构成犯罪，还因帮助老汉包扎伤口受到了学校的表扬和老汉一家人的感谢。</w:t>
      </w:r>
    </w:p>
    <w:p>
      <w:pPr>
        <w:ind w:left="0" w:right="0" w:firstLine="560"/>
        <w:spacing w:before="450" w:after="450" w:line="312" w:lineRule="auto"/>
      </w:pPr>
      <w:r>
        <w:rPr>
          <w:rFonts w:ascii="宋体" w:hAnsi="宋体" w:eastAsia="宋体" w:cs="宋体"/>
          <w:color w:val="000"/>
          <w:sz w:val="28"/>
          <w:szCs w:val="28"/>
        </w:rPr>
        <w:t xml:space="preserve">从上述两个真实案件中我们就会发现，学法、懂法和不学法、不懂法的区别是很大的，小学生学习法律非常有必要，相同的场景，第一案例中张某某构成了犯罪，第二案例中索某却不构成犯罪。所以同学们在学习法律之后更要理解和弄懂法律，一定要避免第一案例中张某某这样的悲剧继续发生。</w:t>
      </w:r>
    </w:p>
    <w:p>
      <w:pPr>
        <w:ind w:left="0" w:right="0" w:firstLine="560"/>
        <w:spacing w:before="450" w:after="450" w:line="312" w:lineRule="auto"/>
      </w:pPr>
      <w:r>
        <w:rPr>
          <w:rFonts w:ascii="宋体" w:hAnsi="宋体" w:eastAsia="宋体" w:cs="宋体"/>
          <w:color w:val="000"/>
          <w:sz w:val="28"/>
          <w:szCs w:val="28"/>
        </w:rPr>
        <w:t xml:space="preserve">其次，学好法律才能正确运用法律手段，保护自己的合法权益。学生享有法律赋予的生命权、受教育权、继承权、名誉权、人身自由权等权利受法律保护，用法律来维护自己的权利。同学们在成长的过程中，有时候会遇到各种各样不法侵害，比如被人绑架、敲诈、殴打、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大家早上好!今天我在国旗下演讲的题目是《遵纪守法，做一名合格的中学生》。</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其中未成年人保护法是国家专门为我们青少年所设立的。那么，在我们的成长道路上如何与法同行?有人说你多虑了，我们还是未成年人，法律约束不到我们，只要遵守校纪就行。</w:t>
      </w:r>
    </w:p>
    <w:p>
      <w:pPr>
        <w:ind w:left="0" w:right="0" w:firstLine="560"/>
        <w:spacing w:before="450" w:after="450" w:line="312" w:lineRule="auto"/>
      </w:pPr>
      <w:r>
        <w:rPr>
          <w:rFonts w:ascii="宋体" w:hAnsi="宋体" w:eastAsia="宋体" w:cs="宋体"/>
          <w:color w:val="000"/>
          <w:sz w:val="28"/>
          <w:szCs w:val="28"/>
        </w:rPr>
        <w:t xml:space="preserve">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w:t>
      </w:r>
    </w:p>
    <w:p>
      <w:pPr>
        <w:ind w:left="0" w:right="0" w:firstLine="560"/>
        <w:spacing w:before="450" w:after="450" w:line="312" w:lineRule="auto"/>
      </w:pPr>
      <w:r>
        <w:rPr>
          <w:rFonts w:ascii="宋体" w:hAnsi="宋体" w:eastAsia="宋体" w:cs="宋体"/>
          <w:color w:val="000"/>
          <w:sz w:val="28"/>
          <w:szCs w:val="28"/>
        </w:rPr>
        <w:t xml:space="preserve">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而作为学生的我们常常讲要遵纪守法。</w:t>
      </w:r>
    </w:p>
    <w:p>
      <w:pPr>
        <w:ind w:left="0" w:right="0" w:firstLine="560"/>
        <w:spacing w:before="450" w:after="450" w:line="312" w:lineRule="auto"/>
      </w:pPr>
      <w:r>
        <w:rPr>
          <w:rFonts w:ascii="宋体" w:hAnsi="宋体" w:eastAsia="宋体" w:cs="宋体"/>
          <w:color w:val="000"/>
          <w:sz w:val="28"/>
          <w:szCs w:val="28"/>
        </w:rPr>
        <w:t xml:space="preserve">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大家早上好！20xx年12月4日是第十二个全国法制宣传日。今天我讲话的题目是《自觉遵纪守法做合格的公民》</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学生作为知识水平和文化修养较高的一个社会群体，更应该自觉地遵纪守法，做一个有益于社会、有益于人民的人。各种违纪违法越轨行为已构成影响学生成长和成才的巨大障碍。尽管其人数较少，但其影响较大，后果严重，应当引起我们的高度重视和警觉。</w:t>
      </w:r>
    </w:p>
    <w:p>
      <w:pPr>
        <w:ind w:left="0" w:right="0" w:firstLine="560"/>
        <w:spacing w:before="450" w:after="450" w:line="312" w:lineRule="auto"/>
      </w:pPr>
      <w:r>
        <w:rPr>
          <w:rFonts w:ascii="宋体" w:hAnsi="宋体" w:eastAsia="宋体" w:cs="宋体"/>
          <w:color w:val="000"/>
          <w:sz w:val="28"/>
          <w:szCs w:val="28"/>
        </w:rPr>
        <w:t xml:space="preserve">学生违纪违法的原因多种多样，主要有以下几种：</w:t>
      </w:r>
    </w:p>
    <w:p>
      <w:pPr>
        <w:ind w:left="0" w:right="0" w:firstLine="560"/>
        <w:spacing w:before="450" w:after="450" w:line="312" w:lineRule="auto"/>
      </w:pPr>
      <w:r>
        <w:rPr>
          <w:rFonts w:ascii="宋体" w:hAnsi="宋体" w:eastAsia="宋体" w:cs="宋体"/>
          <w:color w:val="000"/>
          <w:sz w:val="28"/>
          <w:szCs w:val="28"/>
        </w:rPr>
        <w:t xml:space="preserve">1、低级庸俗的幸福观。某些格调底下的文化艺术作品、影视作品一再向青少年灌输西方的剥削思想和生活方式，导致一部分学生迷失人生航向、模糊生活目标，把感观上的快乐当作人生目的，盲目追求感观刺激，主张及时行乐、尽情享受而把社会的重托、师长的厚望弃之一切。</w:t>
      </w:r>
    </w:p>
    <w:p>
      <w:pPr>
        <w:ind w:left="0" w:right="0" w:firstLine="560"/>
        <w:spacing w:before="450" w:after="450" w:line="312" w:lineRule="auto"/>
      </w:pPr>
      <w:r>
        <w:rPr>
          <w:rFonts w:ascii="宋体" w:hAnsi="宋体" w:eastAsia="宋体" w:cs="宋体"/>
          <w:color w:val="000"/>
          <w:sz w:val="28"/>
          <w:szCs w:val="28"/>
        </w:rPr>
        <w:t xml:space="preserve">2、哥们儿义气的友谊观。他们为了私利和交情，完全分不清是非、美丑和善恶。一些违纪的学生，即了解学校规章制度又懂得违法的后果和严重性，但当哥们儿发生“不幸”时，却立马解囊相助。当自己的“知己”相邀干些越轨的事件时，也不假思索、不顾后果地打群架、协同作弊、破坏公共财物等，谁要是不出面就会被哥们儿看不起，甚至被“开除”。一位女学生因为作弊受处分后痛哭流涕地说：“我为他人作弊实在是情面难放下，结果害人害己，早知今日何必当初。”现实生活告诉我们，哥们儿义气思想危害极大，即害人害己又危害社会，严重影响学生的健康成长。</w:t>
      </w:r>
    </w:p>
    <w:p>
      <w:pPr>
        <w:ind w:left="0" w:right="0" w:firstLine="560"/>
        <w:spacing w:before="450" w:after="450" w:line="312" w:lineRule="auto"/>
      </w:pPr>
      <w:r>
        <w:rPr>
          <w:rFonts w:ascii="宋体" w:hAnsi="宋体" w:eastAsia="宋体" w:cs="宋体"/>
          <w:color w:val="000"/>
          <w:sz w:val="28"/>
          <w:szCs w:val="28"/>
        </w:rPr>
        <w:t xml:space="preserve">3、极端个人主义的自由观。自由，是一个充满理想、激情和生气的字眼，对于青少年学生来说更具有特殊的魅力。但是，世界上并没有绝对的自由。一些学生把自由和民主绝对化，认为“自由就是自由自在，不受约束”，从而盲目地去“自我张扬”、“自我设计”、“自我选择”、“自我实现”。而周围一切与自己的不</w:t>
      </w:r>
    </w:p>
    <w:p>
      <w:pPr>
        <w:ind w:left="0" w:right="0" w:firstLine="560"/>
        <w:spacing w:before="450" w:after="450" w:line="312" w:lineRule="auto"/>
      </w:pPr>
      <w:r>
        <w:rPr>
          <w:rFonts w:ascii="宋体" w:hAnsi="宋体" w:eastAsia="宋体" w:cs="宋体"/>
          <w:color w:val="000"/>
          <w:sz w:val="28"/>
          <w:szCs w:val="28"/>
        </w:rPr>
        <w:t xml:space="preserve">和谐都被视为“自我表现”的障碍。</w:t>
      </w:r>
    </w:p>
    <w:p>
      <w:pPr>
        <w:ind w:left="0" w:right="0" w:firstLine="560"/>
        <w:spacing w:before="450" w:after="450" w:line="312" w:lineRule="auto"/>
      </w:pPr>
      <w:r>
        <w:rPr>
          <w:rFonts w:ascii="宋体" w:hAnsi="宋体" w:eastAsia="宋体" w:cs="宋体"/>
          <w:color w:val="000"/>
          <w:sz w:val="28"/>
          <w:szCs w:val="28"/>
        </w:rPr>
        <w:t xml:space="preserve">4、苍白淡薄的法制观念。法制，是一个社会公正有序发展的保证。一个没有法制的社会必将是无序的和混乱。有的学生近乎法盲，不懂得法律禁止的、法律允许的各种行为，一切我行我素，其行为缺乏起码的标准和规范。例如：一个因盗窃罪被逮捕的女学生曾对审讯员说：“其实我这个人心并不坏，我拿了别人的钱，大部分是给别人花了，我自己并没有拿多少。我都说完了，该让我回家了吧？我还有事呢。”可见，其道德法律意识何等苍白。还有一些学生，在自己的合法权益受到损害以后，不得积极采取防范和打击措施，通过法律途径维护自己的利益，而是采取伺机报复的态度和“以牙还牙”做法，其结果自然必定是自酿苦果、自食其果。法制宣传日国旗下讲话当然，学生违法违纪的原因，还有学校教育和家庭教育中存在不当之处以及学生本身个性心理存在缺陷，但作为有知识、有文化的学生，应该养成自觉遵守校纪校规和法律的习惯，善于控制自己的行为，调节自己的情绪，从而聚精会神地学习科学文化知识，做一个有益于人民的人。同学们，请大家务必要自觉、严格遵守法律和学校各条纪律，在一些火冒三丈或者心里极不平衡的时候，要调整心态，求助于学校、老师，三思而后行，不要因为一时冲动造成终生遗憾。你们应该知道“冲动是魔鬼”的道理吧？有时候，你的一拳头，就是你的一生罪，就是亲人两行泪呀！越是危险时刻，越能体现一个人的理智行事的能力。同学们，希望大家从现在开始，争做学法、懂法、守法的合格公民，切莫一失足成千古恨。</w:t>
      </w:r>
    </w:p>
    <w:p>
      <w:pPr>
        <w:ind w:left="0" w:right="0" w:firstLine="560"/>
        <w:spacing w:before="450" w:after="450" w:line="312" w:lineRule="auto"/>
      </w:pPr>
      <w:r>
        <w:rPr>
          <w:rFonts w:ascii="宋体" w:hAnsi="宋体" w:eastAsia="宋体" w:cs="宋体"/>
          <w:color w:val="000"/>
          <w:sz w:val="28"/>
          <w:szCs w:val="28"/>
        </w:rPr>
        <w:t xml:space="preserve">最后留给同学们一句话：“仇恨会使你步入深渊，报复会助你走向极端，人的生命最为宝贵，少份歹念多分平安！</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小学生法制教育演讲稿100字 小学生法制教育演讲稿600字九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我是x班的xx，今天，我很荣幸能站在这里，我国旗下讲话的题目是“与法牵手，走向明天”。</w:t>
      </w:r>
    </w:p>
    <w:p>
      <w:pPr>
        <w:ind w:left="0" w:right="0" w:firstLine="560"/>
        <w:spacing w:before="450" w:after="450" w:line="312" w:lineRule="auto"/>
      </w:pPr>
      <w:r>
        <w:rPr>
          <w:rFonts w:ascii="宋体" w:hAnsi="宋体" w:eastAsia="宋体" w:cs="宋体"/>
          <w:color w:val="000"/>
          <w:sz w:val="28"/>
          <w:szCs w:val="28"/>
        </w:rPr>
        <w:t xml:space="preserve">12月4日是全国法制宣传日，从1986年起，我国政府开始普法教育的五年规划。从20xx年起国家把每年的12月4日作为全国法制宣传日，通过普法宣传教育，提高公民的法律意识，推进社会主义法治国家的进程。</w:t>
      </w:r>
    </w:p>
    <w:p>
      <w:pPr>
        <w:ind w:left="0" w:right="0" w:firstLine="560"/>
        <w:spacing w:before="450" w:after="450" w:line="312" w:lineRule="auto"/>
      </w:pPr>
      <w:r>
        <w:rPr>
          <w:rFonts w:ascii="宋体" w:hAnsi="宋体" w:eastAsia="宋体" w:cs="宋体"/>
          <w:color w:val="000"/>
          <w:sz w:val="28"/>
          <w:szCs w:val="28"/>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须懂得，有它陪伴，你的生活才会井然有序，才能更加美好。而我们作为二十一世纪的新一代，更应该知法守法懂法。</w:t>
      </w:r>
    </w:p>
    <w:p>
      <w:pPr>
        <w:ind w:left="0" w:right="0" w:firstLine="560"/>
        <w:spacing w:before="450" w:after="450" w:line="312" w:lineRule="auto"/>
      </w:pPr>
      <w:r>
        <w:rPr>
          <w:rFonts w:ascii="宋体" w:hAnsi="宋体" w:eastAsia="宋体" w:cs="宋体"/>
          <w:color w:val="000"/>
          <w:sz w:val="28"/>
          <w:szCs w:val="28"/>
        </w:rPr>
        <w:t xml:space="preserve">或许有人说：你多虑了吧?我们只是中学生，未成年人，法律离我们还很遥远，我们只要在学校里遵守校纪校规就好了，还要去知道那些法律干嘛?但我想说：同学，你错了，其实法律离我们很近，法律时时刻刻存在我们身边，它规范着我们的生活，我们的行为。而且同学你既然知道自己是一名未成年人，那也应懂得你在社会上受到《未成年人保护法》的保护，而你过去的小学生涯，初中生涯也是在《九年制义务教育法》中度过，更有它的大纲《教育法》也维护你学习的权利，纵使你在学校，你也受到了法律的保护和制约。</w:t>
      </w:r>
    </w:p>
    <w:p>
      <w:pPr>
        <w:ind w:left="0" w:right="0" w:firstLine="560"/>
        <w:spacing w:before="450" w:after="450" w:line="312" w:lineRule="auto"/>
      </w:pPr>
      <w:r>
        <w:rPr>
          <w:rFonts w:ascii="宋体" w:hAnsi="宋体" w:eastAsia="宋体" w:cs="宋体"/>
          <w:color w:val="000"/>
          <w:sz w:val="28"/>
          <w:szCs w:val="28"/>
        </w:rPr>
        <w:t xml:space="preserve">例如：某同学仗着自己艺高人胆大，去偷同学的钱财，然后去充钱，买虚拟装备，为的是让自己在游戏世界里更加出众，最后越陷越深，越偷越多，其实这行为已经构成了盗窃罪。还有一些同学会因为口角冲突，不能克制自己的情绪，对对方大打出手，致伤，致残，最后被卷进教改所接受教改。</w:t>
      </w:r>
    </w:p>
    <w:p>
      <w:pPr>
        <w:ind w:left="0" w:right="0" w:firstLine="560"/>
        <w:spacing w:before="450" w:after="450" w:line="312" w:lineRule="auto"/>
      </w:pPr>
      <w:r>
        <w:rPr>
          <w:rFonts w:ascii="宋体" w:hAnsi="宋体" w:eastAsia="宋体" w:cs="宋体"/>
          <w:color w:val="000"/>
          <w:sz w:val="28"/>
          <w:szCs w:val="28"/>
        </w:rPr>
        <w:t xml:space="preserve">面对这一切的一切，你还敢说法律离我们很远吗?法律很虚无缥缈吗?同学们，一个社会的长治久安，需要法律协助，一个国家的安定团结，需要法律的参与，作为青少年的我们不能做法盲。</w:t>
      </w:r>
    </w:p>
    <w:p>
      <w:pPr>
        <w:ind w:left="0" w:right="0" w:firstLine="560"/>
        <w:spacing w:before="450" w:after="450" w:line="312" w:lineRule="auto"/>
      </w:pPr>
      <w:r>
        <w:rPr>
          <w:rFonts w:ascii="宋体" w:hAnsi="宋体" w:eastAsia="宋体" w:cs="宋体"/>
          <w:color w:val="000"/>
          <w:sz w:val="28"/>
          <w:szCs w:val="28"/>
        </w:rPr>
        <w:t xml:space="preserve">通过开展法律教育课，同学们会学到不少法律知识，去面对周围突发情况。在我们了解法律知识后，不仅要用法维护自身的利益，更要用法规范自己的行为，不违法，不犯法，对于我们，最重要的是要做到端正自身的行为，把生活的主战场放在学校，而不是社会中，杜绝打牌、抽烟、喝酒等严重污染社会的恶习行为，回归自我善良纯真的本心</w:t>
      </w:r>
    </w:p>
    <w:p>
      <w:pPr>
        <w:ind w:left="0" w:right="0" w:firstLine="560"/>
        <w:spacing w:before="450" w:after="450" w:line="312" w:lineRule="auto"/>
      </w:pPr>
      <w:r>
        <w:rPr>
          <w:rFonts w:ascii="宋体" w:hAnsi="宋体" w:eastAsia="宋体" w:cs="宋体"/>
          <w:color w:val="000"/>
          <w:sz w:val="28"/>
          <w:szCs w:val="28"/>
        </w:rPr>
        <w:t xml:space="preserve">同学们，与法牵手，走向明天，我们的明天定会更加灿烂辉煌!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小学生法制教育演讲稿100字 小学生法制教育演讲稿600字篇十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 110” 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最后祝愿所有同学都能够学法、懂法、守法，奋发向上、健康成长！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2025-06-16T22:10:45+08:00</dcterms:created>
  <dcterms:modified xsi:type="dcterms:W3CDTF">2025-06-16T22:10:45+08:00</dcterms:modified>
</cp:coreProperties>
</file>

<file path=docProps/custom.xml><?xml version="1.0" encoding="utf-8"?>
<Properties xmlns="http://schemas.openxmlformats.org/officeDocument/2006/custom-properties" xmlns:vt="http://schemas.openxmlformats.org/officeDocument/2006/docPropsVTypes"/>
</file>