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珍惜粮食主题班会发言稿(四篇)</w:t>
      </w:r>
      <w:bookmarkEnd w:id="1"/>
    </w:p>
    <w:p>
      <w:pPr>
        <w:jc w:val="center"/>
        <w:spacing w:before="0" w:after="450"/>
      </w:pPr>
      <w:r>
        <w:rPr>
          <w:rFonts w:ascii="Arial" w:hAnsi="Arial" w:eastAsia="Arial" w:cs="Arial"/>
          <w:color w:val="999999"/>
          <w:sz w:val="20"/>
          <w:szCs w:val="20"/>
        </w:rPr>
        <w:t xml:space="preserve">作者：寂静之音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珍惜粮食主题班会发言稿一大家好！今天，我演讲的题目是《节约粮食，从我做起》。粮食是农民伯伯辛勤劳动的结晶，是农民伯伯洒下的汗水，凝结出的果实。走进食堂，扑入眼帘的是“谁知盘中餐粒粒皆辛苦。”这些显而易见的节约粮食标语。可是有多少人是真正意识...</w:t>
      </w:r>
    </w:p>
    <w:p>
      <w:pPr>
        <w:ind w:left="0" w:right="0" w:firstLine="560"/>
        <w:spacing w:before="450" w:after="450" w:line="312" w:lineRule="auto"/>
      </w:pPr>
      <w:r>
        <w:rPr>
          <w:rFonts w:ascii="黑体" w:hAnsi="黑体" w:eastAsia="黑体" w:cs="黑体"/>
          <w:color w:val="000000"/>
          <w:sz w:val="36"/>
          <w:szCs w:val="36"/>
          <w:b w:val="1"/>
          <w:bCs w:val="1"/>
        </w:rPr>
        <w:t xml:space="preserve">珍惜粮食主题班会发言稿一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粮食，从我做起》。粮食是农民伯伯辛勤劳动的结晶，是农民伯伯洒下的汗水，凝结出的果实。走进食堂，扑入眼帘的是“谁知盘中餐粒粒皆辛苦。”这些显而易见的节约粮食标语。可是有多少人是真正意识到并行动的呢？</w:t>
      </w:r>
    </w:p>
    <w:p>
      <w:pPr>
        <w:ind w:left="0" w:right="0" w:firstLine="560"/>
        <w:spacing w:before="450" w:after="450" w:line="312" w:lineRule="auto"/>
      </w:pPr>
      <w:r>
        <w:rPr>
          <w:rFonts w:ascii="宋体" w:hAnsi="宋体" w:eastAsia="宋体" w:cs="宋体"/>
          <w:color w:val="000"/>
          <w:sz w:val="28"/>
          <w:szCs w:val="28"/>
        </w:rPr>
        <w:t xml:space="preserve">我们虽然有“鱼米之乡”的美称，可是大家也不要过分浪费粮食。节约光荣，浪费可耻。自己不想吃了可以不再去盛，没有人去强迫你。我浪费点粮食算什么，反正又没说我，反正我又没留一点汉。虽然这么想，这样不关你的事，但是大家想想，为我们做饭的这些阿姨，奶奶，在我们还在熟睡时，就已经到批发市厂去买菜，当我们做早操回教室时，他们就开始做饭，在我们上第三节课时，就可一以闻到香喷喷的饭菜味。这就是食堂阿姨和奶奶们忙活了一上午的杰作呀！</w:t>
      </w:r>
    </w:p>
    <w:p>
      <w:pPr>
        <w:ind w:left="0" w:right="0" w:firstLine="560"/>
        <w:spacing w:before="450" w:after="450" w:line="312" w:lineRule="auto"/>
      </w:pPr>
      <w:r>
        <w:rPr>
          <w:rFonts w:ascii="宋体" w:hAnsi="宋体" w:eastAsia="宋体" w:cs="宋体"/>
          <w:color w:val="000"/>
          <w:sz w:val="28"/>
          <w:szCs w:val="28"/>
        </w:rPr>
        <w:t xml:space="preserve">在学校里，老师经常跟我们提起“节约粮食”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吃”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一、要有规则意识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二、有勤俭节约、爱惜粮食</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三、文明用餐</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宋体" w:hAnsi="宋体" w:eastAsia="宋体" w:cs="宋体"/>
          <w:color w:val="000"/>
          <w:sz w:val="28"/>
          <w:szCs w:val="28"/>
        </w:rPr>
        <w:t xml:space="preserve">你应该知道，世界上有多少人正在忍受着饥饿的压迫，每一粒米，每一粒粮都是他们生命的渴望。让我们从现在做起，节约粮食，从我做起，从大家做起！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谢谢大家，我的演讲结束了。欢迎来到瑞文网！</w:t>
      </w:r>
    </w:p>
    <w:p>
      <w:pPr>
        <w:ind w:left="0" w:right="0" w:firstLine="560"/>
        <w:spacing w:before="450" w:after="450" w:line="312" w:lineRule="auto"/>
      </w:pPr>
      <w:r>
        <w:rPr>
          <w:rFonts w:ascii="黑体" w:hAnsi="黑体" w:eastAsia="黑体" w:cs="黑体"/>
          <w:color w:val="000000"/>
          <w:sz w:val="36"/>
          <w:szCs w:val="36"/>
          <w:b w:val="1"/>
          <w:bCs w:val="1"/>
        </w:rPr>
        <w:t xml:space="preserve">珍惜粮食主题班会发言稿二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大家早上好!今天我国旗下讲话的题目是《勤俭节约，光盘行动，从我做起》。</w:t>
      </w:r>
    </w:p>
    <w:p>
      <w:pPr>
        <w:ind w:left="0" w:right="0" w:firstLine="560"/>
        <w:spacing w:before="450" w:after="450" w:line="312" w:lineRule="auto"/>
      </w:pPr>
      <w:r>
        <w:rPr>
          <w:rFonts w:ascii="宋体" w:hAnsi="宋体" w:eastAsia="宋体" w:cs="宋体"/>
          <w:color w:val="000"/>
          <w:sz w:val="28"/>
          <w:szCs w:val="28"/>
        </w:rPr>
        <w:t xml:space="preserve">成于勤俭，败于奢侈，这是我们的古贤很早就提出来的醒世箴言。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保守推算，每年最少倒掉约2亿人一年的食物或口粮。如果每天浪费的粮食回收5%，就可以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随着社会各界对“舌尖上的浪费”大加挞伐，一项倡导将盘中餐吃光、喝净、带走的“光盘行动”正在全国兴起，并得到许多民众、餐饮业经营者、公益组织的热烈响应。为此，今天，我们号召全体同学积极参加到“光盘行动”中来。“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w:t>
      </w:r>
    </w:p>
    <w:p>
      <w:pPr>
        <w:ind w:left="0" w:right="0" w:firstLine="560"/>
        <w:spacing w:before="450" w:after="450" w:line="312" w:lineRule="auto"/>
      </w:pPr>
      <w:r>
        <w:rPr>
          <w:rFonts w:ascii="宋体" w:hAnsi="宋体" w:eastAsia="宋体" w:cs="宋体"/>
          <w:color w:val="000"/>
          <w:sz w:val="28"/>
          <w:szCs w:val="28"/>
        </w:rPr>
        <w:t xml:space="preserve">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w:t>
      </w:r>
    </w:p>
    <w:p>
      <w:pPr>
        <w:ind w:left="0" w:right="0" w:firstLine="560"/>
        <w:spacing w:before="450" w:after="450" w:line="312" w:lineRule="auto"/>
      </w:pPr>
      <w:r>
        <w:rPr>
          <w:rFonts w:ascii="宋体" w:hAnsi="宋体" w:eastAsia="宋体" w:cs="宋体"/>
          <w:color w:val="000"/>
          <w:sz w:val="28"/>
          <w:szCs w:val="28"/>
        </w:rPr>
        <w:t xml:space="preserve">吃饱为好。实在吃不了，剩菜剩饭要打包，减少奢侈浪费，不攀比，以节约为荣，浪费为耻。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提醒身边的人，积极制止浪费粮食的现象。做节约宣传员，向家人、亲戚、朋友宣传节约粮食。一粥一饭当思来之不易，半丝半缕恒念物力维艰。“光盘行动”体现的是新时代青少年的品质和责任。我们都是社会的主人，每个人都要从现在做起，从生活习惯开始，从细微处做起，从节约粮食做起;争做节约粮食的传播者、实践者和示范者，用实际行动参与到节约粮食的行动中来，让节约引领风尚，共同为建设文明、和谐、环保的社会环境做出应有的贡献!</w:t>
      </w:r>
    </w:p>
    <w:p>
      <w:pPr>
        <w:ind w:left="0" w:right="0" w:firstLine="560"/>
        <w:spacing w:before="450" w:after="450" w:line="312" w:lineRule="auto"/>
      </w:pPr>
      <w:r>
        <w:rPr>
          <w:rFonts w:ascii="宋体" w:hAnsi="宋体" w:eastAsia="宋体" w:cs="宋体"/>
          <w:color w:val="000"/>
          <w:sz w:val="28"/>
          <w:szCs w:val="28"/>
        </w:rPr>
        <w:t xml:space="preserve">同学们，勤俭不是吃苦，而是对有限资源的珍视。从今天午饭开始，让我们一起：不剩饭，不浪费，吃多少，盛多少!加入光盘族，一起对“浪费”说不!节约粮食，光盘行动!从我做起，从今天开始，你，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珍惜粮食主题班会发言稿三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此刻我们的生活富裕了，浪费也随着生活的提高而增多了，吃了一半的面包，吃了一口的馒头，吃剩下的白米饭，喝剩下的汤，这些困难时期想吃都吃不到的食物却都被扔进了垃圾桶。</w:t>
      </w:r>
    </w:p>
    <w:p>
      <w:pPr>
        <w:ind w:left="0" w:right="0" w:firstLine="560"/>
        <w:spacing w:before="450" w:after="450" w:line="312" w:lineRule="auto"/>
      </w:pPr>
      <w:r>
        <w:rPr>
          <w:rFonts w:ascii="宋体" w:hAnsi="宋体" w:eastAsia="宋体" w:cs="宋体"/>
          <w:color w:val="000"/>
          <w:sz w:val="28"/>
          <w:szCs w:val="28"/>
        </w:rPr>
        <w:t xml:space="preserve">也许会有人说，浪费这么一点东西无所谓呀！可是你有没有想过，如果每个人都扔掉那么一点，那么世界将会浪费多少粮食啊？诸葛亮经常告诫他的儿子；“君子之行，静以修身，俭以养德。”这句话告诉我们，生活简朴，能够培养一个人的美德，浪费是一种可耻的行为，仅有勤俭节约才能够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能够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在偏远的山区有很多孩子吃不上饭，吃一次饺子也算是很奢侈的了，可是我们呢，却不明白珍惜此刻完美的生活，把粮食就像垃圾一样倒掉，我们不觉得羞愧吗？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珍惜粮食主题班会发言稿四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几个中国大学生到德国去留学，到了德国，大家实在是饥饿了，就进了一家餐馆，点了不少些菜，菜还没上时，他们看到坐在邻桌的几个德国人吃完饭后还把碟子上的东西用舌头舔了舔，在几个中国留学生看来，那样子真有点太那个了，一点也不象世界经济第三的强国，一点也不象人均20_0多美元的富国（注：当年中国人均收为800多美元）。餐馆客人不多，上菜很快，他们的桌子很快被碟碗堆满，狼吞虎咽之后，想到后面还要到大学去报到，这一餐很快就结束了。结果还有三分之一没有吃掉，剩在桌面上。结完账，个个剔着牙，歪歪扭扭地出了餐馆大门。出门没走几步，餐馆里有人在叫他们。不知是怎么回事：是否谁的东西落下了？他们都很好奇，回头去看看。原来是几个白人老太太，在和饭店老板叽哩呱啦说着什么，好像是针对他们的。并都围了过来了，老太太改说英文，他们就都能听懂了，她在说他们剩的菜太多，太浪费了。</w:t>
      </w:r>
    </w:p>
    <w:p>
      <w:pPr>
        <w:ind w:left="0" w:right="0" w:firstLine="560"/>
        <w:spacing w:before="450" w:after="450" w:line="312" w:lineRule="auto"/>
      </w:pPr>
      <w:r>
        <w:rPr>
          <w:rFonts w:ascii="宋体" w:hAnsi="宋体" w:eastAsia="宋体" w:cs="宋体"/>
          <w:color w:val="000"/>
          <w:sz w:val="28"/>
          <w:szCs w:val="28"/>
        </w:rPr>
        <w:t xml:space="preserve">他们觉得好笑，这老太太多管闲事！“我们花钱吃饭买单，剩多少，关你老太太什么事？”大学生阿东当时站出来，想和老太太练练口语。听到阿东这样一说，老太太更生气了，为首的老太太立马掏出手机，拨打着什么电话。一会儿，一个穿制服的人开车来了，称是社会保障机构的工作人员。问完情况后，这位工作人员居然拿出罚单，开出50马克（约合人民币200多元）的罚款。这下他们都不吭气了，阿东的脸不知道扭到哪里去了，也不敢再练口语了。他们只好拿出50马克，并一再说：“对不起！”这位工作人员收下马克，郑重地对他们说：“需要吃多少，就点多少！钱是你自己的，但资源是全社会的。世界上有很多人还缺少资源，你们不能够也没有理由浪费！”他们脸都红了。</w:t>
      </w:r>
    </w:p>
    <w:p>
      <w:pPr>
        <w:ind w:left="0" w:right="0" w:firstLine="560"/>
        <w:spacing w:before="450" w:after="450" w:line="312" w:lineRule="auto"/>
      </w:pPr>
      <w:r>
        <w:rPr>
          <w:rFonts w:ascii="宋体" w:hAnsi="宋体" w:eastAsia="宋体" w:cs="宋体"/>
          <w:color w:val="000"/>
          <w:sz w:val="28"/>
          <w:szCs w:val="28"/>
        </w:rPr>
        <w:t xml:space="preserve">这是我在一个回国在x工作的留学生的博客上看到真实故事，那留学生说，到德国留学时，他还在考虑将来毕业了，想留德国工作，可通过这件事，他深深地知道，中国还有很长的路要走，国家的强大富强，需要的每一个对社会的一份责任。</w:t>
      </w:r>
    </w:p>
    <w:p>
      <w:pPr>
        <w:ind w:left="0" w:right="0" w:firstLine="560"/>
        <w:spacing w:before="450" w:after="450" w:line="312" w:lineRule="auto"/>
      </w:pPr>
      <w:r>
        <w:rPr>
          <w:rFonts w:ascii="宋体" w:hAnsi="宋体" w:eastAsia="宋体" w:cs="宋体"/>
          <w:color w:val="000"/>
          <w:sz w:val="28"/>
          <w:szCs w:val="28"/>
        </w:rPr>
        <w:t xml:space="preserve">同学们，一个富有的国家里，人们还有这种节约意识。我们得好好反思：我们真的需要改变我们的一些习惯了，并且还要树立“大社会”的意识，再也不能“穷大方”了。</w:t>
      </w:r>
    </w:p>
    <w:p>
      <w:pPr>
        <w:ind w:left="0" w:right="0" w:firstLine="560"/>
        <w:spacing w:before="450" w:after="450" w:line="312" w:lineRule="auto"/>
      </w:pPr>
      <w:r>
        <w:rPr>
          <w:rFonts w:ascii="宋体" w:hAnsi="宋体" w:eastAsia="宋体" w:cs="宋体"/>
          <w:color w:val="000"/>
          <w:sz w:val="28"/>
          <w:szCs w:val="28"/>
        </w:rPr>
        <w:t xml:space="preserve">中国是一个人口最多的农业大国，地域辽阔，自然资源得天独厚，历有“天府之国”的美称，东西大粮仓更是闻名遐迩。充足的粮食供应和较高的经济收入，让一部分中国人彻底摆脱了“饥饿”的威胁。特别是我们两个学校，大部分同学的家庭情况都不错，于是在食堂里，经常有不少饭菜被同学们浪费，难道粮食充足了就可随意浪费了吗？其实不然，中国13亿多人口，仍有38%的人在温饱线上不远的地方徘徊，节约粮食是社会交给我们的道德使命。</w:t>
      </w:r>
    </w:p>
    <w:p>
      <w:pPr>
        <w:ind w:left="0" w:right="0" w:firstLine="560"/>
        <w:spacing w:before="450" w:after="450" w:line="312" w:lineRule="auto"/>
      </w:pPr>
      <w:r>
        <w:rPr>
          <w:rFonts w:ascii="宋体" w:hAnsi="宋体" w:eastAsia="宋体" w:cs="宋体"/>
          <w:color w:val="000"/>
          <w:sz w:val="28"/>
          <w:szCs w:val="28"/>
        </w:rPr>
        <w:t xml:space="preserve">x市两位学生，对学校食堂浪费情况进行了实地调查。两位同学采用称量、访谈、对比、图象等多种方法，一个个同学谈，一份份剩饭称，一桶桶泔水计量，终于得出惊人的调查结果：平均每人每天午餐浪费掉了17.775克粮食，如此推断，全x市150万中小学生每天午餐浪费粮食多达27万公斤！同学们所反映的食堂小卖部卫生等问题，我们两校领导高度重视，已想方设法在改变，让同学们每天三顿吃得安心。但有句古话叫“食不净则多病，食不尽则多蝇”。学校希望每位同学能用自已的行动为我们学校共同创造一个和谐的校园环境，</w:t>
      </w:r>
    </w:p>
    <w:p>
      <w:pPr>
        <w:ind w:left="0" w:right="0" w:firstLine="560"/>
        <w:spacing w:before="450" w:after="450" w:line="312" w:lineRule="auto"/>
      </w:pPr>
      <w:r>
        <w:rPr>
          <w:rFonts w:ascii="宋体" w:hAnsi="宋体" w:eastAsia="宋体" w:cs="宋体"/>
          <w:color w:val="000"/>
          <w:sz w:val="28"/>
          <w:szCs w:val="28"/>
        </w:rPr>
        <w:t xml:space="preserve">同学们，我们的祖国正处于快速发展的时期，共同富裕的目标任重而道远。而现今，粮食价格猛涨带来更大的经济压力和机遇挑战，我们要抓住机遇，迎接挑战自觉做到节约资源，从小事中做出大贡献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