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高中文明礼仪演讲稿范文_从我做起</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高中文明礼仪演讲稿范文_从我做起（精选3篇）高中文明礼仪演讲稿范文_从我做起 篇1　　上周四下午高一年级在综合楼三楼实验室进行英语口语测试，在测试过程中，有些学生在楼道上跑跳嬉戏，打闹喧哗，虽经测试老师多次提醒也未见成效，严重干扰了正常的测</w:t>
      </w:r>
    </w:p>
    <w:p>
      <w:pPr>
        <w:ind w:left="0" w:right="0" w:firstLine="560"/>
        <w:spacing w:before="450" w:after="450" w:line="312" w:lineRule="auto"/>
      </w:pPr>
      <w:r>
        <w:rPr>
          <w:rFonts w:ascii="宋体" w:hAnsi="宋体" w:eastAsia="宋体" w:cs="宋体"/>
          <w:color w:val="000"/>
          <w:sz w:val="28"/>
          <w:szCs w:val="28"/>
        </w:rPr>
        <w:t xml:space="preserve">高中文明礼仪演讲稿范文_从我做起（精选3篇）</w:t>
      </w:r>
    </w:p>
    <w:p>
      <w:pPr>
        <w:ind w:left="0" w:right="0" w:firstLine="560"/>
        <w:spacing w:before="450" w:after="450" w:line="312" w:lineRule="auto"/>
      </w:pPr>
      <w:r>
        <w:rPr>
          <w:rFonts w:ascii="黑体" w:hAnsi="黑体" w:eastAsia="黑体" w:cs="黑体"/>
          <w:color w:val="000000"/>
          <w:sz w:val="36"/>
          <w:szCs w:val="36"/>
          <w:b w:val="1"/>
          <w:bCs w:val="1"/>
        </w:rPr>
        <w:t xml:space="preserve">高中文明礼仪演讲稿范文_从我做起 篇1</w:t>
      </w:r>
    </w:p>
    <w:p>
      <w:pPr>
        <w:ind w:left="0" w:right="0" w:firstLine="560"/>
        <w:spacing w:before="450" w:after="450" w:line="312" w:lineRule="auto"/>
      </w:pPr>
      <w:r>
        <w:rPr>
          <w:rFonts w:ascii="宋体" w:hAnsi="宋体" w:eastAsia="宋体" w:cs="宋体"/>
          <w:color w:val="000"/>
          <w:sz w:val="28"/>
          <w:szCs w:val="28"/>
        </w:rPr>
        <w:t xml:space="preserve">　　上周四下午高一年级在综合楼三楼实验室进行英语口语测试，在测试过程中，有些学生在楼道上跑跳嬉戏，打闹喧哗，虽经测试老师多次提醒也未见成效，严重干扰了正常的测试秩序。其实，类似的情况之前就曾多次发生过，比如集会时说小话、去饭堂时跑步、自习课随意讨论问题、宿舍内乱吼乱叫等，尽管学校常规已作了明文规定，班主任也一再要求，但总是收效不明显，或是经提醒有好转，过一段时间又恢复原态。这是为什么呢?究其根源，我认为，主要在于同学们没有真正从内心认识到文明素养的重要性。的确，在我们的周围，在我们生活的大环境里，随地吐痰、出口脏话、擅闯红灯等不文明的行为屡见不鲜;在我们的人际交往中，懂得使用表示敬意的雅语和举止的人已经日渐稀少。但是作为我们国华的学生，将来要成为社会的精英人才，我们就不能随波逐流，因此今天有必要重提文明礼仪这个话题。</w:t>
      </w:r>
    </w:p>
    <w:p>
      <w:pPr>
        <w:ind w:left="0" w:right="0" w:firstLine="560"/>
        <w:spacing w:before="450" w:after="450" w:line="312" w:lineRule="auto"/>
      </w:pPr>
      <w:r>
        <w:rPr>
          <w:rFonts w:ascii="宋体" w:hAnsi="宋体" w:eastAsia="宋体" w:cs="宋体"/>
          <w:color w:val="000"/>
          <w:sz w:val="28"/>
          <w:szCs w:val="28"/>
        </w:rPr>
        <w:t xml:space="preserve">　　什么是文明礼仪?简单地说就是律己、敬人的一种行为规范，是表现对他人尊重和理解的过程和手段。行为礼仪是外在的表现，而思想修养才是真正的内核，它不仅反应个人素质教养，也能体现个人道德和社会公德。中华民族素来是文明礼仪之邦，温文儒雅，谦恭礼让，是华夏儿女代代相传的美德;举手投足、音容笑貌，无不体现一个人的气质与素养。孔融让梨、程门立雪、三顾茅庐、张良拜师的故事我们耳熟能详。在现在的社会中，随着科技文化的发展，国家经济的腾飞，我们更加要讲文明懂礼貌。提高文明素养，是时代的要求，更是我们自身全面发展的需要。</w:t>
      </w:r>
    </w:p>
    <w:p>
      <w:pPr>
        <w:ind w:left="0" w:right="0" w:firstLine="560"/>
        <w:spacing w:before="450" w:after="450" w:line="312" w:lineRule="auto"/>
      </w:pPr>
      <w:r>
        <w:rPr>
          <w:rFonts w:ascii="宋体" w:hAnsi="宋体" w:eastAsia="宋体" w:cs="宋体"/>
          <w:color w:val="000"/>
          <w:sz w:val="28"/>
          <w:szCs w:val="28"/>
        </w:rPr>
        <w:t xml:space="preserve">　　文明礼仪的内容涵盖着社会生活的各个方面。乘车让座是文明礼仪，遵守排队秩序是文明礼仪，爱护公共财产是文明礼仪。文明礼仪贯穿在我们日常生活的点滴小事之中。曾看过这样一篇报道，有位记者访问一个获得诺贝尔奖的科学家，“教授，您人生最重要的东西是在哪儿学到的呢?”科学家回答道：“在幼儿园。在那里，我学到了令我终身受益的东西，比如说，有好东西要与朋友分享，谦让，吃饭前要洗手……”我们完善自己的文明修养也一样，并非一定要有什么了不起的举措，而是要从身边吃饭洗手这些小事做起，与人交流注视对方，上课发言清晰洪亮、开关门时轻声慢步、仪态表情落落大方等等。总之，应时刻注意自己的言行举止，让文明礼仪贯穿于我们的一举一动之中!</w:t>
      </w:r>
    </w:p>
    <w:p>
      <w:pPr>
        <w:ind w:left="0" w:right="0" w:firstLine="560"/>
        <w:spacing w:before="450" w:after="450" w:line="312" w:lineRule="auto"/>
      </w:pPr>
      <w:r>
        <w:rPr>
          <w:rFonts w:ascii="宋体" w:hAnsi="宋体" w:eastAsia="宋体" w:cs="宋体"/>
          <w:color w:val="000"/>
          <w:sz w:val="28"/>
          <w:szCs w:val="28"/>
        </w:rPr>
        <w:t xml:space="preserve">　　古人云：“不学礼，无以立”。就是说，你不学“礼”，就没法在社会中立身。而随着经济的全球化和对外交流的广泛化，我们要想立于世界之林，就必须提高我们民族的文明素养。《北京晨报》曾报道说，有一个200多人的中国旅游团去泰国，飞机上三次用中文广播，呼吁中国乘客不要把飞机上的耳机、毛毯和餐具带下飞机。令人尴尬的是，下飞机时还是有中国游客把餐具偷偷藏起来，最后被发现不得不交给乘务员。“中国人走到哪里都是‘未见其人，先闻其声’。”在国外，有许多公共场所都特别用汉语赫然写着“请勿大声喧哗!”等字样，用以提醒中国游客。中国公民在境外的种种不文明表现，使我们这个\"文明古国\"、\"礼仪之邦\"民族形象大受损害。相反，我们周边的国家及地区在这方面却做得比我们好，去年暑假，我有幸去日本参观学习，一下飞机，就受到微笑与鞠躬的礼遇，让我立即感到了不同国度的文明氛围。在乘坐新干线的时候，也颇有感触，只见列车上的乘警在车厢内巡查时鞠一个躬，后退一步，又鞠一个躬，后退一步，这样反复直至退出那节车厢为止，神情十分严肃谦恭，丝毫不像中国的警察那样居高临下、盛气凌人。不仅日本，我们周边的韩国、中国台湾等国家和地区也非常注重文明礼仪，而这些礼仪有许多就是从中国大陆传承过去的，今天，作为文明礼仪的发源地的中国人，难道我们不应为此感到汗颜吗?中国要走向世界，就必须重视国民的素质修养，塑造中华民族礼仪之邦的美好形象。</w:t>
      </w:r>
    </w:p>
    <w:p>
      <w:pPr>
        <w:ind w:left="0" w:right="0" w:firstLine="560"/>
        <w:spacing w:before="450" w:after="450" w:line="312" w:lineRule="auto"/>
      </w:pPr>
      <w:r>
        <w:rPr>
          <w:rFonts w:ascii="黑体" w:hAnsi="黑体" w:eastAsia="黑体" w:cs="黑体"/>
          <w:color w:val="000000"/>
          <w:sz w:val="36"/>
          <w:szCs w:val="36"/>
          <w:b w:val="1"/>
          <w:bCs w:val="1"/>
        </w:rPr>
        <w:t xml:space="preserve">高中文明礼仪演讲稿范文_从我做起 篇2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我认为：作为新时代的少先队员，我们更应当注重自己在日常的学习和生活中，从自己言谈举止的每一个细节入手，自觉履行我们应当遵守的文明礼仪。因为文明礼仪，说起来容易，要真正做好却并不简单。原因就在于，我们在平时的生活中对于这个问题的重视程度还很不够;因而有很多时候，我们可能就忽略了文明礼仪对于整个社会的风气，对于我们自身的内在修养所起到的潜移默化的作用，这对于我们将来的健康成长是十分有害的。</w:t>
      </w:r>
    </w:p>
    <w:p>
      <w:pPr>
        <w:ind w:left="0" w:right="0" w:firstLine="560"/>
        <w:spacing w:before="450" w:after="450" w:line="312" w:lineRule="auto"/>
      </w:pPr>
      <w:r>
        <w:rPr>
          <w:rFonts w:ascii="宋体" w:hAnsi="宋体" w:eastAsia="宋体" w:cs="宋体"/>
          <w:color w:val="000"/>
          <w:sz w:val="28"/>
          <w:szCs w:val="28"/>
        </w:rPr>
        <w:t xml:space="preserve">　　从远处看，我们的祖国是一个礼仪之邦，几千年源远流长的是我们祖辈世世代代传承下来的文明礼仪。做为中华民族的传人，我们有责任为我们祖国文明礼仪的继承和发扬作出我们应有的贡献;再从近处来看，新的时代更赋予了我们每一个人，为我们国家，为现代社会的文明和进步作出我们自己的努力。</w:t>
      </w:r>
    </w:p>
    <w:p>
      <w:pPr>
        <w:ind w:left="0" w:right="0" w:firstLine="560"/>
        <w:spacing w:before="450" w:after="450" w:line="312" w:lineRule="auto"/>
      </w:pPr>
      <w:r>
        <w:rPr>
          <w:rFonts w:ascii="宋体" w:hAnsi="宋体" w:eastAsia="宋体" w:cs="宋体"/>
          <w:color w:val="000"/>
          <w:sz w:val="28"/>
          <w:szCs w:val="28"/>
        </w:rPr>
        <w:t xml:space="preserve">　　大家知道，就在几个月以后，我们上海将举办世界特奥会;明年夏天，我们祖国的首都北京将举办奥运会;20xx年，我们上海还将举办全世瞩目的世博会——到时候，将会有数以万计的全世界各国的运动员和参观者来到我们身边!</w:t>
      </w:r>
    </w:p>
    <w:p>
      <w:pPr>
        <w:ind w:left="0" w:right="0" w:firstLine="560"/>
        <w:spacing w:before="450" w:after="450" w:line="312" w:lineRule="auto"/>
      </w:pPr>
      <w:r>
        <w:rPr>
          <w:rFonts w:ascii="宋体" w:hAnsi="宋体" w:eastAsia="宋体" w:cs="宋体"/>
          <w:color w:val="000"/>
          <w:sz w:val="28"/>
          <w:szCs w:val="28"/>
        </w:rPr>
        <w:t xml:space="preserve">　　那么，我们将向整个世界展示一种怎样的风采呢?当然，我想在坐的同学们都会不约而同地齐声回答——我们将向全世界展现出我们祖国应当具有的优良传统和文明礼仪!而要做到这一点，就离不开我们平时在日常生活中逐渐养成懂礼貌，讲礼仪的良好的行为规范。</w:t>
      </w:r>
    </w:p>
    <w:p>
      <w:pPr>
        <w:ind w:left="0" w:right="0" w:firstLine="560"/>
        <w:spacing w:before="450" w:after="450" w:line="312" w:lineRule="auto"/>
      </w:pPr>
      <w:r>
        <w:rPr>
          <w:rFonts w:ascii="宋体" w:hAnsi="宋体" w:eastAsia="宋体" w:cs="宋体"/>
          <w:color w:val="000"/>
          <w:sz w:val="28"/>
          <w:szCs w:val="28"/>
        </w:rPr>
        <w:t xml:space="preserve">　　古人说得好：“勿以善小而不为，勿以恶小而为之。”文明行为，贵在日常的实践。我希望，我们每个同学都能够积极参加到学校和社会组织的各种文明礼仪的宣传活动和实践活动中来，在日常生活、学习和工作中努力做到：举止得体、言行文明、品德高尚、尊敬师长、尊重同学，使自己早日成为自觉遵守文明礼仪的新时代的好少年!</w:t>
      </w:r>
    </w:p>
    <w:p>
      <w:pPr>
        <w:ind w:left="0" w:right="0" w:firstLine="560"/>
        <w:spacing w:before="450" w:after="450" w:line="312" w:lineRule="auto"/>
      </w:pPr>
      <w:r>
        <w:rPr>
          <w:rFonts w:ascii="黑体" w:hAnsi="黑体" w:eastAsia="黑体" w:cs="黑体"/>
          <w:color w:val="000000"/>
          <w:sz w:val="36"/>
          <w:szCs w:val="36"/>
          <w:b w:val="1"/>
          <w:bCs w:val="1"/>
        </w:rPr>
        <w:t xml:space="preserve">高中文明礼仪演讲稿范文_从我做起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首先，在这之前，让我们理解下什么是文明。</w:t>
      </w:r>
    </w:p>
    <w:p>
      <w:pPr>
        <w:ind w:left="0" w:right="0" w:firstLine="560"/>
        <w:spacing w:before="450" w:after="450" w:line="312" w:lineRule="auto"/>
      </w:pPr>
      <w:r>
        <w:rPr>
          <w:rFonts w:ascii="宋体" w:hAnsi="宋体" w:eastAsia="宋体" w:cs="宋体"/>
          <w:color w:val="000"/>
          <w:sz w:val="28"/>
          <w:szCs w:val="28"/>
        </w:rPr>
        <w:t xml:space="preserve">　　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做文明之人，就要会用文明语，做文明事。“良言入耳三冬暖，恶语伤人六月寒”。</w:t>
      </w:r>
    </w:p>
    <w:p>
      <w:pPr>
        <w:ind w:left="0" w:right="0" w:firstLine="560"/>
        <w:spacing w:before="450" w:after="450" w:line="312" w:lineRule="auto"/>
      </w:pPr>
      <w:r>
        <w:rPr>
          <w:rFonts w:ascii="宋体" w:hAnsi="宋体" w:eastAsia="宋体" w:cs="宋体"/>
          <w:color w:val="000"/>
          <w:sz w:val="28"/>
          <w:szCs w:val="28"/>
        </w:rPr>
        <w:t xml:space="preserve">　　中国素有“礼仪之邦”之称，有礼，即有礼貌，明事理。礼貌待人是中华民族的传统美德。生活在幸福时代的我们，如果不能继承和发扬这种优良传统，就不能真正做一个快乐的人。</w:t>
      </w:r>
    </w:p>
    <w:p>
      <w:pPr>
        <w:ind w:left="0" w:right="0" w:firstLine="560"/>
        <w:spacing w:before="450" w:after="450" w:line="312" w:lineRule="auto"/>
      </w:pPr>
      <w:r>
        <w:rPr>
          <w:rFonts w:ascii="宋体" w:hAnsi="宋体" w:eastAsia="宋体" w:cs="宋体"/>
          <w:color w:val="000"/>
          <w:sz w:val="28"/>
          <w:szCs w:val="28"/>
        </w:rPr>
        <w:t xml:space="preserve">　　荀子云：“不学礼无以立，人无礼则不生，事无礼则不成，国无礼则不宁。”继承传统、倡导文明、讲究礼仪、树立新风是义不容辞的责任，更是社会主义精神文明建设的需要，是和谐社会建设的需要。</w:t>
      </w:r>
    </w:p>
    <w:p>
      <w:pPr>
        <w:ind w:left="0" w:right="0" w:firstLine="560"/>
        <w:spacing w:before="450" w:after="450" w:line="312" w:lineRule="auto"/>
      </w:pPr>
      <w:r>
        <w:rPr>
          <w:rFonts w:ascii="宋体" w:hAnsi="宋体" w:eastAsia="宋体" w:cs="宋体"/>
          <w:color w:val="000"/>
          <w:sz w:val="28"/>
          <w:szCs w:val="28"/>
        </w:rPr>
        <w:t xml:space="preserve">　　这几年的变化非常之大，城市环境乍一看美如画。但在整个县城的公共场所总能见到有些刺眼的文明礼貌的标语，如“不准随地吐痰”、“禁止吸烟”、“不准进入草坪”等。为什么有这么多不准呢?我们心里明白，因为这些方面做到不到位。我家住在现代城，这是我们县环境卫生管理最好的小区之一，但我每天一大早上学的路上，总能见到那些物业工人不停地清扫，每每俯下身清理楼梯口大道边上口香糖等的残渣污迹，这些密密麻麻的斑痕与素有人在画中游的现代城美景形成了强烈反差。</w:t>
      </w:r>
    </w:p>
    <w:p>
      <w:pPr>
        <w:ind w:left="0" w:right="0" w:firstLine="560"/>
        <w:spacing w:before="450" w:after="450" w:line="312" w:lineRule="auto"/>
      </w:pPr>
      <w:r>
        <w:rPr>
          <w:rFonts w:ascii="宋体" w:hAnsi="宋体" w:eastAsia="宋体" w:cs="宋体"/>
          <w:color w:val="000"/>
          <w:sz w:val="28"/>
          <w:szCs w:val="28"/>
        </w:rPr>
        <w:t xml:space="preserve">　　是的，文明其实是由细节构成的，反思我们的所作所为可见文明离我们还有一段距离。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w:t>
      </w:r>
    </w:p>
    <w:p>
      <w:pPr>
        <w:ind w:left="0" w:right="0" w:firstLine="560"/>
        <w:spacing w:before="450" w:after="450" w:line="312" w:lineRule="auto"/>
      </w:pPr>
      <w:r>
        <w:rPr>
          <w:rFonts w:ascii="宋体" w:hAnsi="宋体" w:eastAsia="宋体" w:cs="宋体"/>
          <w:color w:val="000"/>
          <w:sz w:val="28"/>
          <w:szCs w:val="28"/>
        </w:rPr>
        <w:t xml:space="preserve">　　走在大街上，我们也时常发现一些小商小贩们为了占一些有利地形，为了多吸引“顾客”的注意力，乱摆乱放，经常和城管局的管理员们来玩躲猫猫的游戏。事实上，良好的行为习惯，是保证我们顺利学习工作经商生活的前提，也是树立健康人格的基础。在学校没有良好的行为习惯的同学就可能目无纪律，不讲卫生，扰乱班级的学习环境;在社会上没有良好的行为习惯的人就会以自我为中心，扰乱公共秩序，破坏公共环境。所以，作为一个文明人，我们首先应该做一个堂堂正正的人，一个懂文明、有礼貌的谦谦君子，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　　记得一位名人曾说：德行的实现是由行为构成的，而不是由文字。我们究竟要以什么样的语言，什么样的行动，什么样的精神风貌，什么样的道德水准去接过人类文明的接力棒呢?</w:t>
      </w:r>
    </w:p>
    <w:p>
      <w:pPr>
        <w:ind w:left="0" w:right="0" w:firstLine="560"/>
        <w:spacing w:before="450" w:after="450" w:line="312" w:lineRule="auto"/>
      </w:pPr>
      <w:r>
        <w:rPr>
          <w:rFonts w:ascii="宋体" w:hAnsi="宋体" w:eastAsia="宋体" w:cs="宋体"/>
          <w:color w:val="000"/>
          <w:sz w:val="28"/>
          <w:szCs w:val="28"/>
        </w:rPr>
        <w:t xml:space="preserve">　　要养成良好的文明习惯，做文明有礼的人。那么请用好我们的嘴，多说善话，多留美言;用好我们的手，多做善事，多行善举;用好我们的脚，只走正道。和谐社会，美丽家园，从我做起，从每一件小事做起，让文明礼仪之花在大地处处盛开。</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2025-06-16T23:05:55+08:00</dcterms:created>
  <dcterms:modified xsi:type="dcterms:W3CDTF">2025-06-16T23:05:55+08:00</dcterms:modified>
</cp:coreProperties>
</file>

<file path=docProps/custom.xml><?xml version="1.0" encoding="utf-8"?>
<Properties xmlns="http://schemas.openxmlformats.org/officeDocument/2006/custom-properties" xmlns:vt="http://schemas.openxmlformats.org/officeDocument/2006/docPropsVTypes"/>
</file>