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教师读书交流演讲稿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教师读书交流演讲稿（通用3篇）教师读书交流演讲稿 篇1　　尊敬的各位评委：　　大家好！　　“常常步履匆匆地行走在教室与办公室之间的楼道上；常常坐不热椅垫，就得起身登上讲台；常常在下班后，还舍不得熄灭办公室的灯光；常常在夜里敲打电脑的键盘，任</w:t>
      </w:r>
    </w:p>
    <w:p>
      <w:pPr>
        <w:ind w:left="0" w:right="0" w:firstLine="560"/>
        <w:spacing w:before="450" w:after="450" w:line="312" w:lineRule="auto"/>
      </w:pPr>
      <w:r>
        <w:rPr>
          <w:rFonts w:ascii="宋体" w:hAnsi="宋体" w:eastAsia="宋体" w:cs="宋体"/>
          <w:color w:val="000"/>
          <w:sz w:val="28"/>
          <w:szCs w:val="28"/>
        </w:rPr>
        <w:t xml:space="preserve">教师读书交流演讲稿（通用3篇）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教师读书交流演讲稿 篇1</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常步履匆匆地行走在教室与办公室之间的楼道上；常常坐不热椅垫，就得起身登上讲台；常常在下班后，还舍不得熄灭办公室的灯光；常常在夜里敲打电脑的键盘，任随‘嘀嗒’间时光飞逝……”忙碌中，偶尔，我会担心缺少了心和书的自由交流，会担心有一天昂扬向上的心不再激越豪迈。</w:t>
      </w:r>
    </w:p>
    <w:p>
      <w:pPr>
        <w:ind w:left="0" w:right="0" w:firstLine="560"/>
        <w:spacing w:before="450" w:after="450" w:line="312" w:lineRule="auto"/>
      </w:pPr>
      <w:r>
        <w:rPr>
          <w:rFonts w:ascii="宋体" w:hAnsi="宋体" w:eastAsia="宋体" w:cs="宋体"/>
          <w:color w:val="000"/>
          <w:sz w:val="28"/>
          <w:szCs w:val="28"/>
        </w:rPr>
        <w:t xml:space="preserve">　　有人说，一个人成功的因素不只是读书，但是读书却是一个人成功的重要因素。提起唐代大诗人李白，人称诗仙，声蜚四海。人们常常仰视“李白斗酒诗百篇”的才情，却很少品味他的自述：“五岁诵六甲”、“十岁观百家”、“十五好奇书”。被列为“唐宋八大家”之首的韩愈，也曾有“口不绝吟于六艺之文，手不停披于百家之编”的读书经历。南宋大诗人陆游在《剑南诗稿》中为我们留下九千多首诗篇，是我国古代大诗人中留下诗篇最多的一个。“少小喜读书，彻夜守短檠”、“万卷纵横眼欲枯”正是陆游成功的奥秘！</w:t>
      </w:r>
    </w:p>
    <w:p>
      <w:pPr>
        <w:ind w:left="0" w:right="0" w:firstLine="560"/>
        <w:spacing w:before="450" w:after="450" w:line="312" w:lineRule="auto"/>
      </w:pPr>
      <w:r>
        <w:rPr>
          <w:rFonts w:ascii="宋体" w:hAnsi="宋体" w:eastAsia="宋体" w:cs="宋体"/>
          <w:color w:val="000"/>
          <w:sz w:val="28"/>
          <w:szCs w:val="28"/>
        </w:rPr>
        <w:t xml:space="preserve">　　“读书足以怡情，足以博采，足以长才。”朱永新教授说过，读书会让我们的教师更加善于思考，更加远离浮躁，从而让我们的教师更加有教育的智慧，让我们的教育更加美丽。</w:t>
      </w:r>
    </w:p>
    <w:p>
      <w:pPr>
        <w:ind w:left="0" w:right="0" w:firstLine="560"/>
        <w:spacing w:before="450" w:after="450" w:line="312" w:lineRule="auto"/>
      </w:pPr>
      <w:r>
        <w:rPr>
          <w:rFonts w:ascii="宋体" w:hAnsi="宋体" w:eastAsia="宋体" w:cs="宋体"/>
          <w:color w:val="000"/>
          <w:sz w:val="28"/>
          <w:szCs w:val="28"/>
        </w:rPr>
        <w:t xml:space="preserve">　　身为一名教师，我深深地感到读书的重要，我知道只有读书，我们才能拥有源头活水，滋润学生求知若渴的心田；只有读书，我们教起书来才会得心应手，妙趣横生；也只有读书，我们才能引领自己的学生遨游书海，品尝读书的快乐。</w:t>
      </w:r>
    </w:p>
    <w:p>
      <w:pPr>
        <w:ind w:left="0" w:right="0" w:firstLine="560"/>
        <w:spacing w:before="450" w:after="450" w:line="312" w:lineRule="auto"/>
      </w:pPr>
      <w:r>
        <w:rPr>
          <w:rFonts w:ascii="宋体" w:hAnsi="宋体" w:eastAsia="宋体" w:cs="宋体"/>
          <w:color w:val="000"/>
          <w:sz w:val="28"/>
          <w:szCs w:val="28"/>
        </w:rPr>
        <w:t xml:space="preserve">　　现在，我的书架上又多了这样一些书：《我的教育理想》《给教师的建议》《魏书生班主任工作漫谈》《陶行知教育名篇》《爱心与教育》……工作之余，我认真研读着这些书目，《我的教育理想》让我懂得了一名优秀的教师不仅要有文化、有责任、更要有崇高的理想，《给教师的建议》为我解开了教学中的许多困惑，《魏书生班主任工作漫谈》教会我怎样管理班级，怎样做一位合格的班主任；《陶行知教育名篇》告诉我“生活即教育”……他们是百看不厌的参考书，是指路灯，是加油站，促进我更快、更好地成长！</w:t>
      </w:r>
    </w:p>
    <w:p>
      <w:pPr>
        <w:ind w:left="0" w:right="0" w:firstLine="560"/>
        <w:spacing w:before="450" w:after="450" w:line="312" w:lineRule="auto"/>
      </w:pPr>
      <w:r>
        <w:rPr>
          <w:rFonts w:ascii="宋体" w:hAnsi="宋体" w:eastAsia="宋体" w:cs="宋体"/>
          <w:color w:val="000"/>
          <w:sz w:val="28"/>
          <w:szCs w:val="28"/>
        </w:rPr>
        <w:t xml:space="preserve">　　读书，因心中的志趣而播种，因静静地滋养而生根，因毅力的耕耘而开花，因感悟的积累而结果。读书，就是在读一个个鲜活的灵魂，在读一段段宝贵的时光，在读整个大千世界。有人说：“思想有多远人就走多远。”我要说：“读书有多远，精神就会有多远。”让我们乘着书籍的翅膀，让精神远翔！</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我的人都知道我是个自信的人。只要是我认定的事，我都有足够的信心去做好它。追究我自信的原因，我想可以用这样一句话来总结：从小生活在鼓励之中，让我学会了自信。但熟不知，为了这可贵的自信，其实我付出了十分“沉重的代价”。(开个玩笑)</w:t>
      </w:r>
    </w:p>
    <w:p>
      <w:pPr>
        <w:ind w:left="0" w:right="0" w:firstLine="560"/>
        <w:spacing w:before="450" w:after="450" w:line="312" w:lineRule="auto"/>
      </w:pPr>
      <w:r>
        <w:rPr>
          <w:rFonts w:ascii="宋体" w:hAnsi="宋体" w:eastAsia="宋体" w:cs="宋体"/>
          <w:color w:val="000"/>
          <w:sz w:val="28"/>
          <w:szCs w:val="28"/>
        </w:rPr>
        <w:t xml:space="preserve">　　小时候，妈妈不允许我们看课外书，两个姐姐总是偷偷摸摸地看一些，总会被发现，他们会因此挨吵，甚至挨打。我并不是个十分听话的孩子，可是妈妈制定下的规矩，我还不敢不服从，于是我总拿着语文课本坐在平房上读，因此赢得了不少的“夸奖”，长此下去，我那看课外书的念头便在妈妈片面的导向中渐渐消失了。</w:t>
      </w:r>
    </w:p>
    <w:p>
      <w:pPr>
        <w:ind w:left="0" w:right="0" w:firstLine="560"/>
        <w:spacing w:before="450" w:after="450" w:line="312" w:lineRule="auto"/>
      </w:pPr>
      <w:r>
        <w:rPr>
          <w:rFonts w:ascii="宋体" w:hAnsi="宋体" w:eastAsia="宋体" w:cs="宋体"/>
          <w:color w:val="000"/>
          <w:sz w:val="28"/>
          <w:szCs w:val="28"/>
        </w:rPr>
        <w:t xml:space="preserve">　　没在小时侯养成读书的习惯，让我长大以后的再学习变得很被动。别人是为兴趣而读书，而我却是为提高自己而读书。我不知道在座的各位有没有和我“同病相怜”的，但我知道，这样读书会比别人少了很多乐趣。</w:t>
      </w:r>
    </w:p>
    <w:p>
      <w:pPr>
        <w:ind w:left="0" w:right="0" w:firstLine="560"/>
        <w:spacing w:before="450" w:after="450" w:line="312" w:lineRule="auto"/>
      </w:pPr>
      <w:r>
        <w:rPr>
          <w:rFonts w:ascii="宋体" w:hAnsi="宋体" w:eastAsia="宋体" w:cs="宋体"/>
          <w:color w:val="000"/>
          <w:sz w:val="28"/>
          <w:szCs w:val="28"/>
        </w:rPr>
        <w:t xml:space="preserve">　　每天下班，大家都会看着我掂着鼓囊囊的书兜往家赶。我那提兜里装的有教案，备课资料，还有些其他的教育类的书籍。我每天不辞辛苦地把他们掂到家里，其实也并没看多少。吃过饭后，我宁愿在洗碗，拖地板上耗费体力，也不怎么喜欢拿着书躺在沙发上翻上几页。况且那样的坐姿会影响我的看书效果。我总要坐在书桌前，开着台灯，正儿八经地坐着跟办公室里一样的椅子，才能集中精力去学习。你光听听就知道，这是多么“艰难”的`读书。可因为我的好学，我的认真，使我这样一个读书习惯不好的人也从那众多的教育书籍中获得了不少的灵感与顿悟，使我在自己的语文课堂上能够得心应手。我想，如果我的读书兴趣再浓一些，习惯再好一些，能力再强一些，我肯定会从书中获得更多的东西，我也会比现在更优秀得多。</w:t>
      </w:r>
    </w:p>
    <w:p>
      <w:pPr>
        <w:ind w:left="0" w:right="0" w:firstLine="560"/>
        <w:spacing w:before="450" w:after="450" w:line="312" w:lineRule="auto"/>
      </w:pPr>
      <w:r>
        <w:rPr>
          <w:rFonts w:ascii="宋体" w:hAnsi="宋体" w:eastAsia="宋体" w:cs="宋体"/>
          <w:color w:val="000"/>
          <w:sz w:val="28"/>
          <w:szCs w:val="28"/>
        </w:rPr>
        <w:t xml:space="preserve">　　不怕大家笑话，前一阵子，我又从阅览室借走了大家可能都看烦了，翻烂了的四大名著之一“红楼梦”，放在我的床头，每天临睡前翻上几页。我想的是，自己文学功底不深，作为语文教师，它需求的不仅仅是掌握好的教法，更多的是自己用自己高深的文学素养打动学生。</w:t>
      </w:r>
    </w:p>
    <w:p>
      <w:pPr>
        <w:ind w:left="0" w:right="0" w:firstLine="560"/>
        <w:spacing w:before="450" w:after="450" w:line="312" w:lineRule="auto"/>
      </w:pPr>
      <w:r>
        <w:rPr>
          <w:rFonts w:ascii="宋体" w:hAnsi="宋体" w:eastAsia="宋体" w:cs="宋体"/>
          <w:color w:val="000"/>
          <w:sz w:val="28"/>
          <w:szCs w:val="28"/>
        </w:rPr>
        <w:t xml:space="preserve">　　今天在“好书大家读”推荐会上，我跟大家交流了我的读书历程。虽然这是一段并不让我引以自豪的过去，但我还是抱着一颗真诚的心给大家交流了出来。愿大家能从我的例子上得到启示。希望有孩子的同事能够鼓励孩子多看书，千万不可浇灭他们那高涨的读书热情，不要在书的内容做过多的限制，只要思想健康，只要他们喜欢，就放心让他们读吧!同时，也希望和我有类似经历老师们能够早早醒悟，趁着学校创建书香校园，学习型校园的大好时机，能够管住自己，行动起来，多读书，读好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教师读书交流演讲稿 篇3</w:t>
      </w:r>
    </w:p>
    <w:p>
      <w:pPr>
        <w:ind w:left="0" w:right="0" w:firstLine="560"/>
        <w:spacing w:before="450" w:after="450" w:line="312" w:lineRule="auto"/>
      </w:pPr>
      <w:r>
        <w:rPr>
          <w:rFonts w:ascii="宋体" w:hAnsi="宋体" w:eastAsia="宋体" w:cs="宋体"/>
          <w:color w:val="000"/>
          <w:sz w:val="28"/>
          <w:szCs w:val="28"/>
        </w:rPr>
        <w:t xml:space="preserve">　　都说，书籍是人类的精神食粮。说起来挺惭愧的，因为自从有了宝宝之后，看的书便成了《育儿大全》、《西尔斯亲密育儿百科》之类。在现在这个人们宁肯捧着手机看网络小说，也不愿意去书店买本畅销书的时代，我也已经随波逐流的多久没有静下心来看书了。</w:t>
      </w:r>
    </w:p>
    <w:p>
      <w:pPr>
        <w:ind w:left="0" w:right="0" w:firstLine="560"/>
        <w:spacing w:before="450" w:after="450" w:line="312" w:lineRule="auto"/>
      </w:pPr>
      <w:r>
        <w:rPr>
          <w:rFonts w:ascii="宋体" w:hAnsi="宋体" w:eastAsia="宋体" w:cs="宋体"/>
          <w:color w:val="000"/>
          <w:sz w:val="28"/>
          <w:szCs w:val="28"/>
        </w:rPr>
        <w:t xml:space="preserve">　　说起来，自己以前也算是个文艺青年的。初中时正值新概念作文大赛风靡，韩寒以一篇《杯中窥人》成名；于是开始关注他，看了《三重门》，看了《长安乱》，看了《一座城池》，这个为人个性，文字犀利的小伙子，着实影响了我一段时间。昨天跟穆老师聊天，问他，你最喜欢的书是什么？他说，张爱玲《十八春》，高中时也是喜欢她的，不过，现在这个年龄再看张爱玲却没有那么多的忧伤和感慨了。教了地理之后，开始对一些自然人文方面的书籍感兴趣。今天我要和大家分享的书，是大家都非常熟悉的，大家认识它可能通过一部风靡全国的纪录片，而我也是先看的片子后买的书，然后通过读书，发现书本着实比纪录片耐人寻味，这本书就是《舌尖上的中国》。</w:t>
      </w:r>
    </w:p>
    <w:p>
      <w:pPr>
        <w:ind w:left="0" w:right="0" w:firstLine="560"/>
        <w:spacing w:before="450" w:after="450" w:line="312" w:lineRule="auto"/>
      </w:pPr>
      <w:r>
        <w:rPr>
          <w:rFonts w:ascii="宋体" w:hAnsi="宋体" w:eastAsia="宋体" w:cs="宋体"/>
          <w:color w:val="000"/>
          <w:sz w:val="28"/>
          <w:szCs w:val="28"/>
        </w:rPr>
        <w:t xml:space="preserve">　　《舌尖上的中国》是国内第一次使用高清设备拍摄的大型纪录片，但比起片中让人垂涎三尺的美食画面，这部纪录片更为人称道的是它无处不在的人文关怀。书的封面，体现的既是筷子与肉，又是远山近水和轻舟，美食与美食背后的人与事，无不散发着浓郁的中国韵味。</w:t>
      </w:r>
    </w:p>
    <w:p>
      <w:pPr>
        <w:ind w:left="0" w:right="0" w:firstLine="560"/>
        <w:spacing w:before="450" w:after="450" w:line="312" w:lineRule="auto"/>
      </w:pPr>
      <w:r>
        <w:rPr>
          <w:rFonts w:ascii="宋体" w:hAnsi="宋体" w:eastAsia="宋体" w:cs="宋体"/>
          <w:color w:val="000"/>
          <w:sz w:val="28"/>
          <w:szCs w:val="28"/>
        </w:rPr>
        <w:t xml:space="preserve">　　我们常说“一方水土养一方人”，不同地区的人吃什么，这其中涵盖着的是历史和文化因素。记得“主食的故事”里，讲了这样一件事，在浙江慈城有一对空巢老人，他们最开心的\'时刻，就是儿孙从宁波回来，为儿孙制作可口的年糕，一家人吃着年糕唠家常，然而，短暂的相聚后，儿孙们各自离开，家里又剩下这对老人。类似的故事还有很多，没有了人情味的美食是不可口的。确实，人们被《舌尖上的中国》勾起的，不光是美食，更有流泪的冲动。</w:t>
      </w:r>
    </w:p>
    <w:p>
      <w:pPr>
        <w:ind w:left="0" w:right="0" w:firstLine="560"/>
        <w:spacing w:before="450" w:after="450" w:line="312" w:lineRule="auto"/>
      </w:pPr>
      <w:r>
        <w:rPr>
          <w:rFonts w:ascii="宋体" w:hAnsi="宋体" w:eastAsia="宋体" w:cs="宋体"/>
          <w:color w:val="000"/>
          <w:sz w:val="28"/>
          <w:szCs w:val="28"/>
        </w:rPr>
        <w:t xml:space="preserve">　　在《舌尖上的中国》里，每一个鲜活个体背后都洋溢着朴实的气息，书里那些辛勤劳动，有着质朴笑容的人们，才是组成这个国家最重要最真实的存在。看着笋被挖出来，火腿被吊起来，渔网里闪闪发亮，揭开蒸笼，冒着白花花的蒸汽的馒头，拉面摔打在案板上的脆响，驮着黄馍馍的大伯朴素的笑，都让人激动的落泪，是啊，劳动人们最光荣，多可爱的中国！</w:t>
      </w:r>
    </w:p>
    <w:p>
      <w:pPr>
        <w:ind w:left="0" w:right="0" w:firstLine="560"/>
        <w:spacing w:before="450" w:after="450" w:line="312" w:lineRule="auto"/>
      </w:pPr>
      <w:r>
        <w:rPr>
          <w:rFonts w:ascii="宋体" w:hAnsi="宋体" w:eastAsia="宋体" w:cs="宋体"/>
          <w:color w:val="000"/>
          <w:sz w:val="28"/>
          <w:szCs w:val="28"/>
        </w:rPr>
        <w:t xml:space="preserve">　　它用一个个具体的人物故事串联起祖国各地的美食生态，这其中，有制作的技巧，有艰辛的劳作，有相濡以沫的真情。深入美食背后，讲文化传承，探讨当今社会中人类该如何善待食物，如何与大自然和谐相处。更让我惊喜的是，书中有着纪录片里所未曾涉及的名家谈美食，一篇篇诙谐幽默又折射社会人文的小散文十分有意思，汪曾祺的《豆腐》，梁实秋的《笋》，让我们看到平凡的事物背后的艺术气息。</w:t>
      </w:r>
    </w:p>
    <w:p>
      <w:pPr>
        <w:ind w:left="0" w:right="0" w:firstLine="560"/>
        <w:spacing w:before="450" w:after="450" w:line="312" w:lineRule="auto"/>
      </w:pPr>
      <w:r>
        <w:rPr>
          <w:rFonts w:ascii="宋体" w:hAnsi="宋体" w:eastAsia="宋体" w:cs="宋体"/>
          <w:color w:val="000"/>
          <w:sz w:val="28"/>
          <w:szCs w:val="28"/>
        </w:rPr>
        <w:t xml:space="preserve">　　这就是我和大家分享的这本温暖，可口，感动的——《舌尖上的中国》。</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正所谓“腹有诗书气自华，最是书香能久远”。前段时间我有幸读到一本很有教育意义的书——《窗边的小豆豆》。</w:t>
      </w:r>
    </w:p>
    <w:p>
      <w:pPr>
        <w:ind w:left="0" w:right="0" w:firstLine="560"/>
        <w:spacing w:before="450" w:after="450" w:line="312" w:lineRule="auto"/>
      </w:pPr>
      <w:r>
        <w:rPr>
          <w:rFonts w:ascii="宋体" w:hAnsi="宋体" w:eastAsia="宋体" w:cs="宋体"/>
          <w:color w:val="000"/>
          <w:sz w:val="28"/>
          <w:szCs w:val="28"/>
        </w:rPr>
        <w:t xml:space="preserve">　　一、作者介绍：</w:t>
      </w:r>
    </w:p>
    <w:p>
      <w:pPr>
        <w:ind w:left="0" w:right="0" w:firstLine="560"/>
        <w:spacing w:before="450" w:after="450" w:line="312" w:lineRule="auto"/>
      </w:pPr>
      <w:r>
        <w:rPr>
          <w:rFonts w:ascii="宋体" w:hAnsi="宋体" w:eastAsia="宋体" w:cs="宋体"/>
          <w:color w:val="000"/>
          <w:sz w:val="28"/>
          <w:szCs w:val="28"/>
        </w:rPr>
        <w:t xml:space="preserve">　　黑柳彻子，日本著名作家、著名电视节目主持人、联合国儿童基金会亲善代表大使。她的代表作《窗边的小豆豆》1981年出版后，不仅在日本，而且在全球都引起了极大的反响，日文版累计销量达938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　　二、主要内容介绍：</w:t>
      </w:r>
    </w:p>
    <w:p>
      <w:pPr>
        <w:ind w:left="0" w:right="0" w:firstLine="560"/>
        <w:spacing w:before="450" w:after="450" w:line="312" w:lineRule="auto"/>
      </w:pPr>
      <w:r>
        <w:rPr>
          <w:rFonts w:ascii="宋体" w:hAnsi="宋体" w:eastAsia="宋体" w:cs="宋体"/>
          <w:color w:val="000"/>
          <w:sz w:val="28"/>
          <w:szCs w:val="28"/>
        </w:rPr>
        <w:t xml:space="preserve">　　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　　三、精彩片段和赏析</w:t>
      </w:r>
    </w:p>
    <w:p>
      <w:pPr>
        <w:ind w:left="0" w:right="0" w:firstLine="560"/>
        <w:spacing w:before="450" w:after="450" w:line="312" w:lineRule="auto"/>
      </w:pPr>
      <w:r>
        <w:rPr>
          <w:rFonts w:ascii="宋体" w:hAnsi="宋体" w:eastAsia="宋体" w:cs="宋体"/>
          <w:color w:val="000"/>
          <w:sz w:val="28"/>
          <w:szCs w:val="28"/>
        </w:rPr>
        <w:t xml:space="preserve">　　在迈进这所学校的校门之前，小豆豆的妈妈为什么会感到不安呢？要讲原因的话，那是因为尽管小豆豆还是个小学一年级的学生，却已经被学校开除了。一个小学一年级的学生！</w:t>
      </w:r>
    </w:p>
    <w:p>
      <w:pPr>
        <w:ind w:left="0" w:right="0" w:firstLine="560"/>
        <w:spacing w:before="450" w:after="450" w:line="312" w:lineRule="auto"/>
      </w:pPr>
      <w:r>
        <w:rPr>
          <w:rFonts w:ascii="宋体" w:hAnsi="宋体" w:eastAsia="宋体" w:cs="宋体"/>
          <w:color w:val="000"/>
          <w:sz w:val="28"/>
          <w:szCs w:val="28"/>
        </w:rPr>
        <w:t xml:space="preserve">　　事情就发生在上个星期。妈妈被小豆豆的班主任老师叫去，听到老师明确地</w:t>
      </w:r>
    </w:p>
    <w:p>
      <w:pPr>
        <w:ind w:left="0" w:right="0" w:firstLine="560"/>
        <w:spacing w:before="450" w:after="450" w:line="312" w:lineRule="auto"/>
      </w:pPr>
      <w:r>
        <w:rPr>
          <w:rFonts w:ascii="宋体" w:hAnsi="宋体" w:eastAsia="宋体" w:cs="宋体"/>
          <w:color w:val="000"/>
          <w:sz w:val="28"/>
          <w:szCs w:val="28"/>
        </w:rPr>
        <w:t xml:space="preserve">　　对她说：“有府上的小姐在，整个班里都不得安宁。请您把她带到别的学校去吧！”</w:t>
      </w:r>
    </w:p>
    <w:p>
      <w:pPr>
        <w:ind w:left="0" w:right="0" w:firstLine="560"/>
        <w:spacing w:before="450" w:after="450" w:line="312" w:lineRule="auto"/>
      </w:pPr>
      <w:r>
        <w:rPr>
          <w:rFonts w:ascii="宋体" w:hAnsi="宋体" w:eastAsia="宋体" w:cs="宋体"/>
          <w:color w:val="000"/>
          <w:sz w:val="28"/>
          <w:szCs w:val="28"/>
        </w:rPr>
        <w:t xml:space="preserve">　　年轻漂亮的女教师又叹息着重复了一句：“实在是没办法呀！”</w:t>
      </w:r>
    </w:p>
    <w:p>
      <w:pPr>
        <w:ind w:left="0" w:right="0" w:firstLine="560"/>
        <w:spacing w:before="450" w:after="450" w:line="312" w:lineRule="auto"/>
      </w:pPr>
      <w:r>
        <w:rPr>
          <w:rFonts w:ascii="宋体" w:hAnsi="宋体" w:eastAsia="宋体" w:cs="宋体"/>
          <w:color w:val="000"/>
          <w:sz w:val="28"/>
          <w:szCs w:val="28"/>
        </w:rPr>
        <w:t xml:space="preserve">　　妈妈吃了一惊，心想：“究竟出了什么事……这孩子都干了些什么，怎么会把全班都搅得不得安宁呢？”</w:t>
      </w:r>
    </w:p>
    <w:p>
      <w:pPr>
        <w:ind w:left="0" w:right="0" w:firstLine="560"/>
        <w:spacing w:before="450" w:after="450" w:line="312" w:lineRule="auto"/>
      </w:pPr>
      <w:r>
        <w:rPr>
          <w:rFonts w:ascii="宋体" w:hAnsi="宋体" w:eastAsia="宋体" w:cs="宋体"/>
          <w:color w:val="000"/>
          <w:sz w:val="28"/>
          <w:szCs w:val="28"/>
        </w:rPr>
        <w:t xml:space="preserve">　　感悟：我们羡慕小豆豆有一个宽厚仁慈的妈妈，直到她二十岁之后，妈妈才跟她提起小时候因为太过调皮被退学的事情。如果是我们的妈妈，那她们肯定会吹胡子瞪眼的骂我们：“你们到底在干什么，还想不想上学……”她们只会骂我们，讲我们，不会像小豆豆妈妈一样，会为孩子心里着想。</w:t>
      </w:r>
    </w:p>
    <w:p>
      <w:pPr>
        <w:ind w:left="0" w:right="0" w:firstLine="560"/>
        <w:spacing w:before="450" w:after="450" w:line="312" w:lineRule="auto"/>
      </w:pPr>
      <w:r>
        <w:rPr>
          <w:rFonts w:ascii="宋体" w:hAnsi="宋体" w:eastAsia="宋体" w:cs="宋体"/>
          <w:color w:val="000"/>
          <w:sz w:val="28"/>
          <w:szCs w:val="28"/>
        </w:rPr>
        <w:t xml:space="preserve">　　四、得到的启发：</w:t>
      </w:r>
    </w:p>
    <w:p>
      <w:pPr>
        <w:ind w:left="0" w:right="0" w:firstLine="560"/>
        <w:spacing w:before="450" w:after="450" w:line="312" w:lineRule="auto"/>
      </w:pPr>
      <w:r>
        <w:rPr>
          <w:rFonts w:ascii="宋体" w:hAnsi="宋体" w:eastAsia="宋体" w:cs="宋体"/>
          <w:color w:val="000"/>
          <w:sz w:val="28"/>
          <w:szCs w:val="28"/>
        </w:rPr>
        <w:t xml:space="preserve">　　《窗边的小豆豆》带给我的不仅是欢笑，更多的是感动与启示。这是当她经历了几十年的苍苍岁月后，重新审视儿时的一切，于是以一个记述式的文笔写她自己的故事。小林校长的教育让她终身受益，而她也将这份收获以一个更透彻的角度赠给了大家。</w:t>
      </w:r>
    </w:p>
    <w:p>
      <w:pPr>
        <w:ind w:left="0" w:right="0" w:firstLine="560"/>
        <w:spacing w:before="450" w:after="450" w:line="312" w:lineRule="auto"/>
      </w:pPr>
      <w:r>
        <w:rPr>
          <w:rFonts w:ascii="宋体" w:hAnsi="宋体" w:eastAsia="宋体" w:cs="宋体"/>
          <w:color w:val="000"/>
          <w:sz w:val="28"/>
          <w:szCs w:val="28"/>
        </w:rPr>
        <w:t xml:space="preserve">　　我们要学会做到：</w:t>
      </w:r>
    </w:p>
    <w:p>
      <w:pPr>
        <w:ind w:left="0" w:right="0" w:firstLine="560"/>
        <w:spacing w:before="450" w:after="450" w:line="312" w:lineRule="auto"/>
      </w:pPr>
      <w:r>
        <w:rPr>
          <w:rFonts w:ascii="宋体" w:hAnsi="宋体" w:eastAsia="宋体" w:cs="宋体"/>
          <w:color w:val="000"/>
          <w:sz w:val="28"/>
          <w:szCs w:val="28"/>
        </w:rPr>
        <w:t xml:space="preserve">　　1、倾听孩子的心声</w:t>
      </w:r>
    </w:p>
    <w:p>
      <w:pPr>
        <w:ind w:left="0" w:right="0" w:firstLine="560"/>
        <w:spacing w:before="450" w:after="450" w:line="312" w:lineRule="auto"/>
      </w:pPr>
      <w:r>
        <w:rPr>
          <w:rFonts w:ascii="宋体" w:hAnsi="宋体" w:eastAsia="宋体" w:cs="宋体"/>
          <w:color w:val="000"/>
          <w:sz w:val="28"/>
          <w:szCs w:val="28"/>
        </w:rPr>
        <w:t xml:space="preserve">　　2、了解孩子的需求</w:t>
      </w:r>
    </w:p>
    <w:p>
      <w:pPr>
        <w:ind w:left="0" w:right="0" w:firstLine="560"/>
        <w:spacing w:before="450" w:after="450" w:line="312" w:lineRule="auto"/>
      </w:pPr>
      <w:r>
        <w:rPr>
          <w:rFonts w:ascii="宋体" w:hAnsi="宋体" w:eastAsia="宋体" w:cs="宋体"/>
          <w:color w:val="000"/>
          <w:sz w:val="28"/>
          <w:szCs w:val="28"/>
        </w:rPr>
        <w:t xml:space="preserve">　　3、尊重孩子的选择</w:t>
      </w:r>
    </w:p>
    <w:p>
      <w:pPr>
        <w:ind w:left="0" w:right="0" w:firstLine="560"/>
        <w:spacing w:before="450" w:after="450" w:line="312" w:lineRule="auto"/>
      </w:pPr>
      <w:r>
        <w:rPr>
          <w:rFonts w:ascii="宋体" w:hAnsi="宋体" w:eastAsia="宋体" w:cs="宋体"/>
          <w:color w:val="000"/>
          <w:sz w:val="28"/>
          <w:szCs w:val="28"/>
        </w:rPr>
        <w:t xml:space="preserve">　　4、关爱孩子的身心</w:t>
      </w:r>
    </w:p>
    <w:p>
      <w:pPr>
        <w:ind w:left="0" w:right="0" w:firstLine="560"/>
        <w:spacing w:before="450" w:after="450" w:line="312" w:lineRule="auto"/>
      </w:pPr>
      <w:r>
        <w:rPr>
          <w:rFonts w:ascii="宋体" w:hAnsi="宋体" w:eastAsia="宋体" w:cs="宋体"/>
          <w:color w:val="000"/>
          <w:sz w:val="28"/>
          <w:szCs w:val="28"/>
        </w:rPr>
        <w:t xml:space="preserve">　　5、解放孩子的手脚</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领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