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村级星级化创建范文【严选6篇】</w:t>
      </w:r>
      <w:bookmarkEnd w:id="1"/>
    </w:p>
    <w:p>
      <w:pPr>
        <w:jc w:val="center"/>
        <w:spacing w:before="0" w:after="450"/>
      </w:pPr>
      <w:r>
        <w:rPr>
          <w:rFonts w:ascii="Arial" w:hAnsi="Arial" w:eastAsia="Arial" w:cs="Arial"/>
          <w:color w:val="999999"/>
          <w:sz w:val="20"/>
          <w:szCs w:val="20"/>
        </w:rPr>
        <w:t xml:space="preserve">作者：情深意重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文明创建是加强政治文明和精神文明建设的重大举措。以争创卓越活动为载体，高度重视诚信经营建设，扎实开展创建文明单位活动，取得明显成效。 今天多多范文网小编：情深意重 小编就给大家带来了村级星级化创建范文(严选6篇)，一起来学习一下吧!第...</w:t>
      </w:r>
    </w:p>
    <w:p>
      <w:pPr>
        <w:ind w:left="0" w:right="0" w:firstLine="560"/>
        <w:spacing w:before="450" w:after="450" w:line="312" w:lineRule="auto"/>
      </w:pPr>
      <w:r>
        <w:rPr>
          <w:rFonts w:ascii="宋体" w:hAnsi="宋体" w:eastAsia="宋体" w:cs="宋体"/>
          <w:color w:val="000"/>
          <w:sz w:val="28"/>
          <w:szCs w:val="28"/>
        </w:rPr>
        <w:t xml:space="preserve">文明创建是加强政治文明和精神文明建设的重大举措。以争创卓越活动为载体，高度重视诚信经营建设，扎实开展创建文明单位活动，取得明显成效。 今天多多范文网小编：情深意重 小编就给大家带来了村级星级化创建范文(严选6篇)，一起来学习一下吧!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第1篇: 村级星级化创建</w:t>
      </w:r>
    </w:p>
    <w:p>
      <w:pPr>
        <w:ind w:left="0" w:right="0" w:firstLine="560"/>
        <w:spacing w:before="450" w:after="450" w:line="312" w:lineRule="auto"/>
      </w:pPr>
      <w:r>
        <w:rPr>
          <w:rFonts w:ascii="宋体" w:hAnsi="宋体" w:eastAsia="宋体" w:cs="宋体"/>
          <w:color w:val="000"/>
          <w:sz w:val="28"/>
          <w:szCs w:val="28"/>
        </w:rPr>
        <w:t xml:space="preserve">　　为扎实抓好基层党组织整改提高、晋位升级工作，充分发挥基层党组织推动发展、服务群众、凝聚人心、促进和谐的作用、提高村荣村貌，促进我村党支部管理科学化、规范化、民主化和制度化，XXX党支部决定，对我村党支部实行星级化管理，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村实行星级化管理，努力营造“先进有活力、中间有压力、后进有动力”的争创氛围，不断增强村党支部的创造力、凝聚力和战斗力，提升农村基层党建工作整体水平，为推动全村经济发展和社会稳定和谐提供坚强的组织保证，完成创建村容整洁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（一）围绕中心，服务大局。围绕乡党委、政府中心工作，把实行星级评定管理的落脚点放在破解发展难题和推动工作落实上，激发基层党组织和党员的积极性、主动性和创造性。</w:t>
      </w:r>
    </w:p>
    <w:p>
      <w:pPr>
        <w:ind w:left="0" w:right="0" w:firstLine="560"/>
        <w:spacing w:before="450" w:after="450" w:line="312" w:lineRule="auto"/>
      </w:pPr>
      <w:r>
        <w:rPr>
          <w:rFonts w:ascii="宋体" w:hAnsi="宋体" w:eastAsia="宋体" w:cs="宋体"/>
          <w:color w:val="000"/>
          <w:sz w:val="28"/>
          <w:szCs w:val="28"/>
        </w:rPr>
        <w:t xml:space="preserve">　　（二）结合实际，科学评定。针对村党组织特点，科学设置星级评定管理内容，细化量化考评标准，增强针对性、科学性和可操作性。</w:t>
      </w:r>
    </w:p>
    <w:p>
      <w:pPr>
        <w:ind w:left="0" w:right="0" w:firstLine="560"/>
        <w:spacing w:before="450" w:after="450" w:line="312" w:lineRule="auto"/>
      </w:pPr>
      <w:r>
        <w:rPr>
          <w:rFonts w:ascii="宋体" w:hAnsi="宋体" w:eastAsia="宋体" w:cs="宋体"/>
          <w:color w:val="000"/>
          <w:sz w:val="28"/>
          <w:szCs w:val="28"/>
        </w:rPr>
        <w:t xml:space="preserve">　　（三）严格考评，动态管理。明确职责任务、目标要求和责任主体，建立操作简捷、动态管理的星级管理运行机制。</w:t>
      </w:r>
    </w:p>
    <w:p>
      <w:pPr>
        <w:ind w:left="0" w:right="0" w:firstLine="560"/>
        <w:spacing w:before="450" w:after="450" w:line="312" w:lineRule="auto"/>
      </w:pPr>
      <w:r>
        <w:rPr>
          <w:rFonts w:ascii="宋体" w:hAnsi="宋体" w:eastAsia="宋体" w:cs="宋体"/>
          <w:color w:val="000"/>
          <w:sz w:val="28"/>
          <w:szCs w:val="28"/>
        </w:rPr>
        <w:t xml:space="preserve">　　（四）民主公开，广泛参与。把群众满意不满意作为评价党组织的重要依据，坚持民主公开，引导群众积极参与，接受社会监督，保证星级评定过程公平公正、评定结果真实准确。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村党组织星级评定工作是在县委组织部的统一安排部署下，由乡党委具体组织实施，按照自下而上的评定方式进行，实行一年一评。具体步骤为：</w:t>
      </w:r>
    </w:p>
    <w:p>
      <w:pPr>
        <w:ind w:left="0" w:right="0" w:firstLine="560"/>
        <w:spacing w:before="450" w:after="450" w:line="312" w:lineRule="auto"/>
      </w:pPr>
      <w:r>
        <w:rPr>
          <w:rFonts w:ascii="宋体" w:hAnsi="宋体" w:eastAsia="宋体" w:cs="宋体"/>
          <w:color w:val="000"/>
          <w:sz w:val="28"/>
          <w:szCs w:val="28"/>
        </w:rPr>
        <w:t xml:space="preserve">　　（一）调查摸底。由包村领导带队，通过召开“两委”班子会、党员大会、村民代表大会，走访农户等形式进行调查，详细掌握村基本情况、存在问题、发展思路以及群众真实想法等，逐村建立台帐。征求党员干部和群众对开展星级管理的意见建议，将合理化建议纳入星级管理实施方案之中。</w:t>
      </w:r>
    </w:p>
    <w:p>
      <w:pPr>
        <w:ind w:left="0" w:right="0" w:firstLine="560"/>
        <w:spacing w:before="450" w:after="450" w:line="312" w:lineRule="auto"/>
      </w:pPr>
      <w:r>
        <w:rPr>
          <w:rFonts w:ascii="宋体" w:hAnsi="宋体" w:eastAsia="宋体" w:cs="宋体"/>
          <w:color w:val="000"/>
          <w:sz w:val="28"/>
          <w:szCs w:val="28"/>
        </w:rPr>
        <w:t xml:space="preserve">　　（二）公示星级评定管理方案。村党支部要将方案及考评细则通过政务公开栏、村务公开栏、召开党员、群众会议等形式进行公示，公示时间不少于7天，让党员、群众广泛了解星级评定管理的目的意义、评星标准、评定办法。</w:t>
      </w:r>
    </w:p>
    <w:p>
      <w:pPr>
        <w:ind w:left="0" w:right="0" w:firstLine="560"/>
        <w:spacing w:before="450" w:after="450" w:line="312" w:lineRule="auto"/>
      </w:pPr>
      <w:r>
        <w:rPr>
          <w:rFonts w:ascii="宋体" w:hAnsi="宋体" w:eastAsia="宋体" w:cs="宋体"/>
          <w:color w:val="000"/>
          <w:sz w:val="28"/>
          <w:szCs w:val="28"/>
        </w:rPr>
        <w:t xml:space="preserve">　　（三）自评申报。村党组织召开党员和村民代表会议，对照村党组织星级评定标准和细则，进行逐项打分，逐星评定，将自评结果报乡党委。同时，要针对在星级自评中存在的问题，认真制定整改措施，落实整改任务。</w:t>
      </w:r>
    </w:p>
    <w:p>
      <w:pPr>
        <w:ind w:left="0" w:right="0" w:firstLine="560"/>
        <w:spacing w:before="450" w:after="450" w:line="312" w:lineRule="auto"/>
      </w:pPr>
      <w:r>
        <w:rPr>
          <w:rFonts w:ascii="宋体" w:hAnsi="宋体" w:eastAsia="宋体" w:cs="宋体"/>
          <w:color w:val="000"/>
          <w:sz w:val="28"/>
          <w:szCs w:val="28"/>
        </w:rPr>
        <w:t xml:space="preserve">　　（四）群众测评。由乡党委负责组织群众测评，随机抽取不少于10%住户进行群众满意度测评，测评满意率在80%以下的，不得授予“群众满意星”。</w:t>
      </w:r>
    </w:p>
    <w:p>
      <w:pPr>
        <w:ind w:left="0" w:right="0" w:firstLine="560"/>
        <w:spacing w:before="450" w:after="450" w:line="312" w:lineRule="auto"/>
      </w:pPr>
      <w:r>
        <w:rPr>
          <w:rFonts w:ascii="宋体" w:hAnsi="宋体" w:eastAsia="宋体" w:cs="宋体"/>
          <w:color w:val="000"/>
          <w:sz w:val="28"/>
          <w:szCs w:val="28"/>
        </w:rPr>
        <w:t xml:space="preserve">　　（五）乡党委成立考评小组，结合方案，根据考评细则，采取查阅资料、民主测评、入户走访等方式，深入进行逐项审核，逐项打分。根据村党组织自评和乡党委考评结果，按照3:7的比例加权计分，综合计算结果即为每项最后得分。根据最后得分和平时掌握情况，对各村党组织进行星级评定。评定结果反馈村党组织，并进行公示。</w:t>
      </w:r>
    </w:p>
    <w:p>
      <w:pPr>
        <w:ind w:left="0" w:right="0" w:firstLine="560"/>
        <w:spacing w:before="450" w:after="450" w:line="312" w:lineRule="auto"/>
      </w:pPr>
      <w:r>
        <w:rPr>
          <w:rFonts w:ascii="宋体" w:hAnsi="宋体" w:eastAsia="宋体" w:cs="宋体"/>
          <w:color w:val="000"/>
          <w:sz w:val="28"/>
          <w:szCs w:val="28"/>
        </w:rPr>
        <w:t xml:space="preserve">　　（六）挂牌授星。评星定级结果公示无异议后，县委组织部将对各村党组织挂牌授星。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加强宣传。要充分认识开展此项工作的重要性和必要性，列入重要议事日程，认真推进村党组织星级评定管理工作。要搞好深入细致的思想发动，广泛宣传星级评定管理的目的意义，切实做到家喻户晓，使党员干部自觉接受、群众普遍理解，激发基层党组织和广大党员创先进、争优秀的积极性。</w:t>
      </w:r>
    </w:p>
    <w:p>
      <w:pPr>
        <w:ind w:left="0" w:right="0" w:firstLine="560"/>
        <w:spacing w:before="450" w:after="450" w:line="312" w:lineRule="auto"/>
      </w:pPr>
      <w:r>
        <w:rPr>
          <w:rFonts w:ascii="宋体" w:hAnsi="宋体" w:eastAsia="宋体" w:cs="宋体"/>
          <w:color w:val="000"/>
          <w:sz w:val="28"/>
          <w:szCs w:val="28"/>
        </w:rPr>
        <w:t xml:space="preserve">　　（二）落实责任，加强督导。村党支部要建立星级管理责任体系，全面落实星级管理工作责任制。建立督促检查机制，定期对星级管理工作进行检查指导，并将考核内容纳入全镇年度党建目标考核体系，在年底前进行考核验收。</w:t>
      </w:r>
    </w:p>
    <w:p>
      <w:pPr>
        <w:ind w:left="0" w:right="0" w:firstLine="560"/>
        <w:spacing w:before="450" w:after="450" w:line="312" w:lineRule="auto"/>
      </w:pPr>
      <w:r>
        <w:rPr>
          <w:rFonts w:ascii="黑体" w:hAnsi="黑体" w:eastAsia="黑体" w:cs="黑体"/>
          <w:color w:val="000000"/>
          <w:sz w:val="36"/>
          <w:szCs w:val="36"/>
          <w:b w:val="1"/>
          <w:bCs w:val="1"/>
        </w:rPr>
        <w:t xml:space="preserve">第2篇: 村级星级化创建</w:t>
      </w:r>
    </w:p>
    <w:p>
      <w:pPr>
        <w:ind w:left="0" w:right="0" w:firstLine="560"/>
        <w:spacing w:before="450" w:after="450" w:line="312" w:lineRule="auto"/>
      </w:pPr>
      <w:r>
        <w:rPr>
          <w:rFonts w:ascii="宋体" w:hAnsi="宋体" w:eastAsia="宋体" w:cs="宋体"/>
          <w:color w:val="000"/>
          <w:sz w:val="28"/>
          <w:szCs w:val="28"/>
        </w:rPr>
        <w:t xml:space="preserve">　　进一步巩固和扩大农村环境综合整治工作成果，加快建设“生产发展、生活宽裕、乡风文明、村容整洁、管理民主”的社会主义新农村，根据《市农村环境建设“星级乡镇”创建实施方案》的要求，结合我镇现阶段工作实际，特制定以下实施方案。</w:t>
      </w:r>
    </w:p>
    <w:p>
      <w:pPr>
        <w:ind w:left="0" w:right="0" w:firstLine="560"/>
        <w:spacing w:before="450" w:after="450" w:line="312" w:lineRule="auto"/>
      </w:pPr>
      <w:r>
        <w:rPr>
          <w:rFonts w:ascii="宋体" w:hAnsi="宋体" w:eastAsia="宋体" w:cs="宋体"/>
          <w:color w:val="000"/>
          <w:sz w:val="28"/>
          <w:szCs w:val="28"/>
        </w:rPr>
        <w:t xml:space="preserve">　　坚持属地管理的原则。以块为主、属地负责，各村（社区）委员会为农村环境建设的第一责任主体，因地制宜地组织实施和推进落实。把农村环境建设纳入镇争创县文明城镇、卫生城镇和未成年人思想道德建设工作先进城镇的重要内容，坚持政府主导、群众参与、共建共享的基本原则。广泛调动社会各方面的积极性、主动性和创造性，完善长效管理制度，促进我镇农村环境建设科学化、制度化、规范化，推动农村环境建设上水平、人民群众得实惠、党群干群关系新改善，努力实现农村经济发展迈上新台阶、农村基础设施有新的改观、农村社会管理有新的加强、农村公共服务水平有新的提升、农村社会文明程度有新的提高。具体目标是：</w:t>
      </w:r>
    </w:p>
    <w:p>
      <w:pPr>
        <w:ind w:left="0" w:right="0" w:firstLine="560"/>
        <w:spacing w:before="450" w:after="450" w:line="312" w:lineRule="auto"/>
      </w:pPr>
      <w:r>
        <w:rPr>
          <w:rFonts w:ascii="宋体" w:hAnsi="宋体" w:eastAsia="宋体" w:cs="宋体"/>
          <w:color w:val="000"/>
          <w:sz w:val="28"/>
          <w:szCs w:val="28"/>
        </w:rPr>
        <w:t xml:space="preserve">　　1、到20_年6月底，各村（社区）全部达到一星级以上标准，建立一批二星级、三星级村（社区）示范点。</w:t>
      </w:r>
    </w:p>
    <w:p>
      <w:pPr>
        <w:ind w:left="0" w:right="0" w:firstLine="560"/>
        <w:spacing w:before="450" w:after="450" w:line="312" w:lineRule="auto"/>
      </w:pPr>
      <w:r>
        <w:rPr>
          <w:rFonts w:ascii="宋体" w:hAnsi="宋体" w:eastAsia="宋体" w:cs="宋体"/>
          <w:color w:val="000"/>
          <w:sz w:val="28"/>
          <w:szCs w:val="28"/>
        </w:rPr>
        <w:t xml:space="preserve">　　2、20_年底，全镇二星级村（社区）占50%，争取建立一批级村（社区）示范点。</w:t>
      </w:r>
    </w:p>
    <w:p>
      <w:pPr>
        <w:ind w:left="0" w:right="0" w:firstLine="560"/>
        <w:spacing w:before="450" w:after="450" w:line="312" w:lineRule="auto"/>
      </w:pPr>
      <w:r>
        <w:rPr>
          <w:rFonts w:ascii="宋体" w:hAnsi="宋体" w:eastAsia="宋体" w:cs="宋体"/>
          <w:color w:val="000"/>
          <w:sz w:val="28"/>
          <w:szCs w:val="28"/>
        </w:rPr>
        <w:t xml:space="preserve">　　3、20_年底，各村（社区）全部达到二星级以上，级的村（社区）量达50%，加快推进四星级、五星级村（社区）创建和示范工作。</w:t>
      </w:r>
    </w:p>
    <w:p>
      <w:pPr>
        <w:ind w:left="0" w:right="0" w:firstLine="560"/>
        <w:spacing w:before="450" w:after="450" w:line="312" w:lineRule="auto"/>
      </w:pPr>
      <w:r>
        <w:rPr>
          <w:rFonts w:ascii="宋体" w:hAnsi="宋体" w:eastAsia="宋体" w:cs="宋体"/>
          <w:color w:val="000"/>
          <w:sz w:val="28"/>
          <w:szCs w:val="28"/>
        </w:rPr>
        <w:t xml:space="preserve">　　4、到“十二五”末，全镇所有村（社区）达到三星级以上标准，其中，四星级、五星级村（社区）达到50%以上，力争实现农业产业化、农村社区化、农村现代化、城乡一体化发展的新突破。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治脏、治乱的基础上，逐步把农村经济、文化、社会管理、精神文明创建、生态建设等纳入农村环境建设范围，统筹推进基础设施和公共服务配套，着力打造一批规划科学、环境优美、特色鲜明的富裕乡村、美好乡村、幸福乡村。</w:t>
      </w:r>
    </w:p>
    <w:p>
      <w:pPr>
        <w:ind w:left="0" w:right="0" w:firstLine="560"/>
        <w:spacing w:before="450" w:after="450" w:line="312" w:lineRule="auto"/>
      </w:pPr>
      <w:r>
        <w:rPr>
          <w:rFonts w:ascii="宋体" w:hAnsi="宋体" w:eastAsia="宋体" w:cs="宋体"/>
          <w:color w:val="000"/>
          <w:sz w:val="28"/>
          <w:szCs w:val="28"/>
        </w:rPr>
        <w:t xml:space="preserve">　　1、农村产业发展。在工业化、城镇化深入发展中同步推进农业现代化。按照“产业向园区集中，居住向中心村镇集中，耕地向规模经营集中，畜禽向健康养殖小区集中”的思路，以省道两边和花八路为中心，重点发展苗木观光及生态农业示范片，在王富路和范疃路两边打造企业养殖小区和农田基本保护区、生态涵养等空间布局，深入挖掘农村的产业经济、生态平衡、观光体验、文化科普、辐射示范等功能，促进农业三次产业融合发展。基础设施建设。推动城市基础设施建设向农村延伸、公共服务向农村覆盖，持续改善农村生产生活条件。以农村土地整理建设工程为抓手，对田、水、路、林、村进行整体整片综合整治，建成较大规模连片高标准农田。</w:t>
      </w:r>
    </w:p>
    <w:p>
      <w:pPr>
        <w:ind w:left="0" w:right="0" w:firstLine="560"/>
        <w:spacing w:before="450" w:after="450" w:line="312" w:lineRule="auto"/>
      </w:pPr>
      <w:r>
        <w:rPr>
          <w:rFonts w:ascii="宋体" w:hAnsi="宋体" w:eastAsia="宋体" w:cs="宋体"/>
          <w:color w:val="000"/>
          <w:sz w:val="28"/>
          <w:szCs w:val="28"/>
        </w:rPr>
        <w:t xml:space="preserve">　　2、精神文明建设。突出公共教育、劳动就业、社会保障、医疗卫生、人口计生、公共文化等重点，加快推进城乡基本公共服务均等化。以建设社会主义核心价值体系为根本，以创建文明乡镇、文明生态村、文明集市、“星级文明户”为载体，扎实开展群众性精神文明创建活动，全面提升广大农村思想文化和道德素质。深入开展“一社一品”和“一村一品”特色文化活动，保障城乡居民共享文化发展成果。</w:t>
      </w:r>
    </w:p>
    <w:p>
      <w:pPr>
        <w:ind w:left="0" w:right="0" w:firstLine="560"/>
        <w:spacing w:before="450" w:after="450" w:line="312" w:lineRule="auto"/>
      </w:pPr>
      <w:r>
        <w:rPr>
          <w:rFonts w:ascii="宋体" w:hAnsi="宋体" w:eastAsia="宋体" w:cs="宋体"/>
          <w:color w:val="000"/>
          <w:sz w:val="28"/>
          <w:szCs w:val="28"/>
        </w:rPr>
        <w:t xml:space="preserve">　　3、卫生环境建设。按照“资源节约型、环境友好型”社会建设的总体要求，将农村生活污水、生活垃圾收集处理与新农村建设示范工程、农村清洁工程、清洁家园和土地整理整村推进试点等工作有机结合起来，大力开展生活污水、生活垃圾、饮用水源保护、散养畜禽养殖污染、等项目综合治理。各村（社区）要建立一块0.5亩的垃圾填埋场所，每100户居民要有一座无公害化公厕。要打造一个交通方便、村庄相对较小便于管理的自然村，作为本村的环境卫生亮点，以点带面进行推广；对镇村保洁员进行常态化管理，每天早晨7：30至10：30，下午2：00至4：30保洁员必须在岗在位。村（社区）保洁员原则上归村居直接管理，村居要有专人对保洁员工作进行管理督查，如发现保洁员不在岗，可报告镇市容中队，市容中队可根据不在岗情况一次扣除保洁员100元工资。镇市容大队对村居保洁员在岗情况进行抽查，发现一次保洁员不在岗且保洁区未保洁干净，罚村包组干部、保洁员各100元。</w:t>
      </w:r>
    </w:p>
    <w:p>
      <w:pPr>
        <w:ind w:left="0" w:right="0" w:firstLine="560"/>
        <w:spacing w:before="450" w:after="450" w:line="312" w:lineRule="auto"/>
      </w:pPr>
      <w:r>
        <w:rPr>
          <w:rFonts w:ascii="宋体" w:hAnsi="宋体" w:eastAsia="宋体" w:cs="宋体"/>
          <w:color w:val="000"/>
          <w:sz w:val="28"/>
          <w:szCs w:val="28"/>
        </w:rPr>
        <w:t xml:space="preserve">　　4、生态绿化建设。结合创建“国家森林城市”，健全完善镇村绿化规划，认真落实植树造林补贴政策和绿化管护责任制，大力开展村镇、农村道路、水库塘坝等绿化，高质量、高标准开展农田林网建设。每个行政村开展“五个一”绿化工程，即：一块成片造林、一个自然村庄绿化、一条道路绿化、一条渠道绿化、一座塘坝（包括小II型水库）绿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1、第一阶段（20_年2月31日前）为组织动员阶段召开全镇动员大会，具体动员部署。</w:t>
      </w:r>
    </w:p>
    <w:p>
      <w:pPr>
        <w:ind w:left="0" w:right="0" w:firstLine="560"/>
        <w:spacing w:before="450" w:after="450" w:line="312" w:lineRule="auto"/>
      </w:pPr>
      <w:r>
        <w:rPr>
          <w:rFonts w:ascii="宋体" w:hAnsi="宋体" w:eastAsia="宋体" w:cs="宋体"/>
          <w:color w:val="000"/>
          <w:sz w:val="28"/>
          <w:szCs w:val="28"/>
        </w:rPr>
        <w:t xml:space="preserve">　　2、第二阶段（20_年3月15日前）为上报阶段。各村（社区）要建立健全星级创建体制机制，全面启动星级分类评选方案，在自行申报的基础上，结合各自实际情况进行上报，但不得低于一星级标准。</w:t>
      </w:r>
    </w:p>
    <w:p>
      <w:pPr>
        <w:ind w:left="0" w:right="0" w:firstLine="560"/>
        <w:spacing w:before="450" w:after="450" w:line="312" w:lineRule="auto"/>
      </w:pPr>
      <w:r>
        <w:rPr>
          <w:rFonts w:ascii="宋体" w:hAnsi="宋体" w:eastAsia="宋体" w:cs="宋体"/>
          <w:color w:val="000"/>
          <w:sz w:val="28"/>
          <w:szCs w:val="28"/>
        </w:rPr>
        <w:t xml:space="preserve">　　3、第三阶段。到今年6底为常态考评与典型培育阶段。在市、县常态考评和不定期暗访的基础上，镇市容中队将不定期对各村（社区）进行检查督促的.同时，注重发现和培育典型，建设一批各类星级乡镇示范点，以点带面，全面推进。</w:t>
      </w:r>
    </w:p>
    <w:p>
      <w:pPr>
        <w:ind w:left="0" w:right="0" w:firstLine="560"/>
        <w:spacing w:before="450" w:after="450" w:line="312" w:lineRule="auto"/>
      </w:pPr>
      <w:r>
        <w:rPr>
          <w:rFonts w:ascii="宋体" w:hAnsi="宋体" w:eastAsia="宋体" w:cs="宋体"/>
          <w:color w:val="000"/>
          <w:sz w:val="28"/>
          <w:szCs w:val="28"/>
        </w:rPr>
        <w:t xml:space="preserve">　　4、第四阶段。到年终为集中验收阶段。镇市容中队组织进行集中检查验收，检查结果纳入年终总评排名，实施严格奖惩。具体考评方法见附表（镇村居环境卫生精细化评比标准）。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组织领导。各村（社区）要成立相应的环境卫生整治领导组织，明确领导分工，安排专职人员负责日常工作。要坚持建设与管理并重，确保做到“六有”，即：有专门组织领导、有专项规章制度、有专职保洁队伍、有稳定工作经费、有检查考评制度、有监督监管体系，确保运行有效、管理到位、群众满意。</w:t>
      </w:r>
    </w:p>
    <w:p>
      <w:pPr>
        <w:ind w:left="0" w:right="0" w:firstLine="560"/>
        <w:spacing w:before="450" w:after="450" w:line="312" w:lineRule="auto"/>
      </w:pPr>
      <w:r>
        <w:rPr>
          <w:rFonts w:ascii="宋体" w:hAnsi="宋体" w:eastAsia="宋体" w:cs="宋体"/>
          <w:color w:val="000"/>
          <w:sz w:val="28"/>
          <w:szCs w:val="28"/>
        </w:rPr>
        <w:t xml:space="preserve">　　2、切实落实责任。各村（居）党支部书记作为农村环境建设的第一责任人。要拿出具体的实施方案，制定具体的工作计划报镇市容中队。</w:t>
      </w:r>
    </w:p>
    <w:p>
      <w:pPr>
        <w:ind w:left="0" w:right="0" w:firstLine="560"/>
        <w:spacing w:before="450" w:after="450" w:line="312" w:lineRule="auto"/>
      </w:pPr>
      <w:r>
        <w:rPr>
          <w:rFonts w:ascii="宋体" w:hAnsi="宋体" w:eastAsia="宋体" w:cs="宋体"/>
          <w:color w:val="000"/>
          <w:sz w:val="28"/>
          <w:szCs w:val="28"/>
        </w:rPr>
        <w:t xml:space="preserve">　　3、加大投入力度。镇将设立农村环境建设专项资金，对农村环境建设实施奖补。自20_年起，每年安排不少于150万元，主要用于农村环境建设考核结果奖励和偏远村环卫设施设备建设。</w:t>
      </w:r>
    </w:p>
    <w:p>
      <w:pPr>
        <w:ind w:left="0" w:right="0" w:firstLine="560"/>
        <w:spacing w:before="450" w:after="450" w:line="312" w:lineRule="auto"/>
      </w:pPr>
      <w:r>
        <w:rPr>
          <w:rFonts w:ascii="宋体" w:hAnsi="宋体" w:eastAsia="宋体" w:cs="宋体"/>
          <w:color w:val="000"/>
          <w:sz w:val="28"/>
          <w:szCs w:val="28"/>
        </w:rPr>
        <w:t xml:space="preserve">　　4、强化监督检查。镇党委、政府组织人员将不定期对各村（社区）进行抽查，并对抽查结果进行通报全镇。</w:t>
      </w:r>
    </w:p>
    <w:p>
      <w:pPr>
        <w:ind w:left="0" w:right="0" w:firstLine="560"/>
        <w:spacing w:before="450" w:after="450" w:line="312" w:lineRule="auto"/>
      </w:pPr>
      <w:r>
        <w:rPr>
          <w:rFonts w:ascii="宋体" w:hAnsi="宋体" w:eastAsia="宋体" w:cs="宋体"/>
          <w:color w:val="000"/>
          <w:sz w:val="28"/>
          <w:szCs w:val="28"/>
        </w:rPr>
        <w:t xml:space="preserve">　　5、完善奖惩措施。依据新农村建设规划，合理设置星级乡镇标准，建立升降级制度，推动村（社区）达标。</w:t>
      </w:r>
    </w:p>
    <w:p>
      <w:pPr>
        <w:ind w:left="0" w:right="0" w:firstLine="560"/>
        <w:spacing w:before="450" w:after="450" w:line="312" w:lineRule="auto"/>
      </w:pPr>
      <w:r>
        <w:rPr>
          <w:rFonts w:ascii="宋体" w:hAnsi="宋体" w:eastAsia="宋体" w:cs="宋体"/>
          <w:color w:val="000"/>
          <w:sz w:val="28"/>
          <w:szCs w:val="28"/>
        </w:rPr>
        <w:t xml:space="preserve">　　6、每月在接受市、县检查考评中，位列全市、县倒数第一名的村（社区）到县电视台作表态发言，并责令整改；位列全市、县倒数第二、三名的村（社区）在镇大会上作表态发言，并责令整改。</w:t>
      </w:r>
    </w:p>
    <w:p>
      <w:pPr>
        <w:ind w:left="0" w:right="0" w:firstLine="560"/>
        <w:spacing w:before="450" w:after="450" w:line="312" w:lineRule="auto"/>
      </w:pPr>
      <w:r>
        <w:rPr>
          <w:rFonts w:ascii="宋体" w:hAnsi="宋体" w:eastAsia="宋体" w:cs="宋体"/>
          <w:color w:val="000"/>
          <w:sz w:val="28"/>
          <w:szCs w:val="28"/>
        </w:rPr>
        <w:t xml:space="preserve">　　7、在常态考评通报的基础上，每年对村（社区）农村环境卫生创建工作进行总评比排名。总排名为镇月常态考评加权成绩和市、县抽查成绩加权之和。接受市、县环境卫生检查的村（社区），检查结果排名在全市、县前三位的村（社区）另加10分，检查结果排名在全市、县后一位的村（社区）倒扣10分；接受市、县环境卫生检查排名前四位与后四位之间的村（社区）年终考评加5分，接受市、县环境卫生检查的村（社区），检查结果排名在全市、县后二、三位的村（社区）不加分。</w:t>
      </w:r>
    </w:p>
    <w:p>
      <w:pPr>
        <w:ind w:left="0" w:right="0" w:firstLine="560"/>
        <w:spacing w:before="450" w:after="450" w:line="312" w:lineRule="auto"/>
      </w:pPr>
      <w:r>
        <w:rPr>
          <w:rFonts w:ascii="宋体" w:hAnsi="宋体" w:eastAsia="宋体" w:cs="宋体"/>
          <w:color w:val="000"/>
          <w:sz w:val="28"/>
          <w:szCs w:val="28"/>
        </w:rPr>
        <w:t xml:space="preserve">　　8、20_年度，接受市、县环境卫生检查验收中仍未达到一星级标准的村（社区），对村书记进行问责；在20_年级其以后的年度检查中降为星外等级的，限期整改，重新申报验收。整改后仍未达到星级标准的，对其村书记、主任进行问责。</w:t>
      </w:r>
    </w:p>
    <w:p>
      <w:pPr>
        <w:ind w:left="0" w:right="0" w:firstLine="560"/>
        <w:spacing w:before="450" w:after="450" w:line="312" w:lineRule="auto"/>
      </w:pPr>
      <w:r>
        <w:rPr>
          <w:rFonts w:ascii="黑体" w:hAnsi="黑体" w:eastAsia="黑体" w:cs="黑体"/>
          <w:color w:val="000000"/>
          <w:sz w:val="36"/>
          <w:szCs w:val="36"/>
          <w:b w:val="1"/>
          <w:bCs w:val="1"/>
        </w:rPr>
        <w:t xml:space="preserve">第3篇: 村级星级化创建</w:t>
      </w:r>
    </w:p>
    <w:p>
      <w:pPr>
        <w:ind w:left="0" w:right="0" w:firstLine="560"/>
        <w:spacing w:before="450" w:after="450" w:line="312" w:lineRule="auto"/>
      </w:pPr>
      <w:r>
        <w:rPr>
          <w:rFonts w:ascii="宋体" w:hAnsi="宋体" w:eastAsia="宋体" w:cs="宋体"/>
          <w:color w:val="000"/>
          <w:sz w:val="28"/>
          <w:szCs w:val="28"/>
        </w:rPr>
        <w:t xml:space="preserve">　　为进一步推进中心精神文明建设深入发展，加强文明单位的创建与管理，根据《***文明单位创建管理办法和考核细则》，结合中心实际，制定本方案。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邓小平理论、“三个代表”重要思想、科学发展观为指导，认真贯彻落实党的路线方针政策和党的十八大、十八届三中、四中、五中全会精神，着力构建社会主义核心价值体系，广泛开展社会公德、职业道德、家庭美德和个人品德教育实践活动，努力提高广大党员干部职工的思想道德素质、业务素质、科学文化素质和健康素质，建设高效、务实、文明、和谐的单位，全面提升中心文明建设水平，为促进我中心各项工作任务的圆满完成提供思想保证和精神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创建文明单位为载体，努力建设一个政治敏锐、勇于创新、团结务实、廉洁奉公、为民服务的领导班子；建设一支有理想、有道德、有文化、有纪律的高素质干部队伍；建设风气一流、形象一流、业绩一流的学习型、服务型、创新型文明单位。同时不断巩固已取得的成绩，以优异的成绩推进中心工作，以优质的服务提高办事效率，以优良的作风提升党政形象，真正使中心成为群众满意的文明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（一）加强思想道德建设。</w:t>
      </w:r>
    </w:p>
    <w:p>
      <w:pPr>
        <w:ind w:left="0" w:right="0" w:firstLine="560"/>
        <w:spacing w:before="450" w:after="450" w:line="312" w:lineRule="auto"/>
      </w:pPr>
      <w:r>
        <w:rPr>
          <w:rFonts w:ascii="宋体" w:hAnsi="宋体" w:eastAsia="宋体" w:cs="宋体"/>
          <w:color w:val="000"/>
          <w:sz w:val="28"/>
          <w:szCs w:val="28"/>
        </w:rPr>
        <w:t xml:space="preserve">　　一是加强集中学习教育。坚持利用周一学习制，深入开展党的基本理论知识的宣传教育，使党员干部职工树立中国特色社会主义的共同理想，树立正确的世界观、人生观和价值观。认真贯彻公民道德建设实施纲要，弘扬爱国主义精神，加强社会公德、职业道德、家庭美德教育，把优秀文化、优良传统、革命传统同时代精神结合起来开展宣传教育。</w:t>
      </w:r>
    </w:p>
    <w:p>
      <w:pPr>
        <w:ind w:left="0" w:right="0" w:firstLine="560"/>
        <w:spacing w:before="450" w:after="450" w:line="312" w:lineRule="auto"/>
      </w:pPr>
      <w:r>
        <w:rPr>
          <w:rFonts w:ascii="宋体" w:hAnsi="宋体" w:eastAsia="宋体" w:cs="宋体"/>
          <w:color w:val="000"/>
          <w:sz w:val="28"/>
          <w:szCs w:val="28"/>
        </w:rPr>
        <w:t xml:space="preserve">　　二是开展“社会主义核心价值体系进单位、进基层”。教育引导广大党员干部职工牢固树立爱祖国、爱人民、爱劳动、爱科学、爱社会主义，敬业、勤业、精业，遵守社会公德、爱护公共环境、家庭邻里和睦的社会主义核心价值观。</w:t>
      </w:r>
    </w:p>
    <w:p>
      <w:pPr>
        <w:ind w:left="0" w:right="0" w:firstLine="560"/>
        <w:spacing w:before="450" w:after="450" w:line="312" w:lineRule="auto"/>
      </w:pPr>
      <w:r>
        <w:rPr>
          <w:rFonts w:ascii="宋体" w:hAnsi="宋体" w:eastAsia="宋体" w:cs="宋体"/>
          <w:color w:val="000"/>
          <w:sz w:val="28"/>
          <w:szCs w:val="28"/>
        </w:rPr>
        <w:t xml:space="preserve">　　三是开展“五个一”主题教育，即开设道德讲堂，组建学雷锋志愿服务队，设立文明创建宣传牌，建立文明宣传网络，实施文明餐桌行动。通过主题教育，激励广大干部职工奋发进取、扎实工作。</w:t>
      </w:r>
    </w:p>
    <w:p>
      <w:pPr>
        <w:ind w:left="0" w:right="0" w:firstLine="560"/>
        <w:spacing w:before="450" w:after="450" w:line="312" w:lineRule="auto"/>
      </w:pPr>
      <w:r>
        <w:rPr>
          <w:rFonts w:ascii="宋体" w:hAnsi="宋体" w:eastAsia="宋体" w:cs="宋体"/>
          <w:color w:val="000"/>
          <w:sz w:val="28"/>
          <w:szCs w:val="28"/>
        </w:rPr>
        <w:t xml:space="preserve">　　（二）加强党的组织建设。</w:t>
      </w:r>
    </w:p>
    <w:p>
      <w:pPr>
        <w:ind w:left="0" w:right="0" w:firstLine="560"/>
        <w:spacing w:before="450" w:after="450" w:line="312" w:lineRule="auto"/>
      </w:pPr>
      <w:r>
        <w:rPr>
          <w:rFonts w:ascii="宋体" w:hAnsi="宋体" w:eastAsia="宋体" w:cs="宋体"/>
          <w:color w:val="000"/>
          <w:sz w:val="28"/>
          <w:szCs w:val="28"/>
        </w:rPr>
        <w:t xml:space="preserve">　　一是加强班子自身建设。及时充实支部班子，严格落实“一岗双责”，不断增强支部的凝聚力和战斗力。</w:t>
      </w:r>
    </w:p>
    <w:p>
      <w:pPr>
        <w:ind w:left="0" w:right="0" w:firstLine="560"/>
        <w:spacing w:before="450" w:after="450" w:line="312" w:lineRule="auto"/>
      </w:pPr>
      <w:r>
        <w:rPr>
          <w:rFonts w:ascii="宋体" w:hAnsi="宋体" w:eastAsia="宋体" w:cs="宋体"/>
          <w:color w:val="000"/>
          <w:sz w:val="28"/>
          <w:szCs w:val="28"/>
        </w:rPr>
        <w:t xml:space="preserve">　　二是坚持“三会一课”制度。建立健全党支部学习制度，重视提高支部学习质量效果。</w:t>
      </w:r>
    </w:p>
    <w:p>
      <w:pPr>
        <w:ind w:left="0" w:right="0" w:firstLine="560"/>
        <w:spacing w:before="450" w:after="450" w:line="312" w:lineRule="auto"/>
      </w:pPr>
      <w:r>
        <w:rPr>
          <w:rFonts w:ascii="宋体" w:hAnsi="宋体" w:eastAsia="宋体" w:cs="宋体"/>
          <w:color w:val="000"/>
          <w:sz w:val="28"/>
          <w:szCs w:val="28"/>
        </w:rPr>
        <w:t xml:space="preserve">　　三是中心领导班子成员要坚持民主集中原则，不断提高领导能力和政治素质，讲党性、讲原则，互相信任、互相支持，充分发挥班子的整体作用，要在工作、学习、生活上身先士卒，争当表率，艰苦朴素，带头遵守各项规章制度，带领中心高质量完成各项工作任务。</w:t>
      </w:r>
    </w:p>
    <w:p>
      <w:pPr>
        <w:ind w:left="0" w:right="0" w:firstLine="560"/>
        <w:spacing w:before="450" w:after="450" w:line="312" w:lineRule="auto"/>
      </w:pPr>
      <w:r>
        <w:rPr>
          <w:rFonts w:ascii="宋体" w:hAnsi="宋体" w:eastAsia="宋体" w:cs="宋体"/>
          <w:color w:val="000"/>
          <w:sz w:val="28"/>
          <w:szCs w:val="28"/>
        </w:rPr>
        <w:t xml:space="preserve">　　（三）加强党风廉政和机关作风建设。</w:t>
      </w:r>
    </w:p>
    <w:p>
      <w:pPr>
        <w:ind w:left="0" w:right="0" w:firstLine="560"/>
        <w:spacing w:before="450" w:after="450" w:line="312" w:lineRule="auto"/>
      </w:pPr>
      <w:r>
        <w:rPr>
          <w:rFonts w:ascii="宋体" w:hAnsi="宋体" w:eastAsia="宋体" w:cs="宋体"/>
          <w:color w:val="000"/>
          <w:sz w:val="28"/>
          <w:szCs w:val="28"/>
        </w:rPr>
        <w:t xml:space="preserve">　　一是加强纪律教育。深入开展纪律作风教育活动，倡导党员干部职工遵纪守法，不参与“黄赌毒”、邪教组织，不参与啊封建迷信活动，树立为民、务实、清廉的良好形象。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二是落实党风廉政责任制。层层签订党风廉政建设责任书，签订作风建设承诺书、党员服务承诺，并认真抓好督促检查，确保此项工作落到实处。</w:t>
      </w:r>
    </w:p>
    <w:p>
      <w:pPr>
        <w:ind w:left="0" w:right="0" w:firstLine="560"/>
        <w:spacing w:before="450" w:after="450" w:line="312" w:lineRule="auto"/>
      </w:pPr>
      <w:r>
        <w:rPr>
          <w:rFonts w:ascii="宋体" w:hAnsi="宋体" w:eastAsia="宋体" w:cs="宋体"/>
          <w:color w:val="000"/>
          <w:sz w:val="28"/>
          <w:szCs w:val="28"/>
        </w:rPr>
        <w:t xml:space="preserve">　　三是推行党务公开、政务公开。向社会和群众及时公开各项工作完成情况等。</w:t>
      </w:r>
    </w:p>
    <w:p>
      <w:pPr>
        <w:ind w:left="0" w:right="0" w:firstLine="560"/>
        <w:spacing w:before="450" w:after="450" w:line="312" w:lineRule="auto"/>
      </w:pPr>
      <w:r>
        <w:rPr>
          <w:rFonts w:ascii="宋体" w:hAnsi="宋体" w:eastAsia="宋体" w:cs="宋体"/>
          <w:color w:val="000"/>
          <w:sz w:val="28"/>
          <w:szCs w:val="28"/>
        </w:rPr>
        <w:t xml:space="preserve">　　四是开展职工“下基层”活动。切实转变作风，密切联系群众，继续深入开展职工“下基层”活动，持续反对“四风”，坚决杜绝形式主义、官僚主义、享乐主义和奢靡之风抬头，真正为基层和群众送去急需的技术和服务。</w:t>
      </w:r>
    </w:p>
    <w:p>
      <w:pPr>
        <w:ind w:left="0" w:right="0" w:firstLine="560"/>
        <w:spacing w:before="450" w:after="450" w:line="312" w:lineRule="auto"/>
      </w:pPr>
      <w:r>
        <w:rPr>
          <w:rFonts w:ascii="宋体" w:hAnsi="宋体" w:eastAsia="宋体" w:cs="宋体"/>
          <w:color w:val="000"/>
          <w:sz w:val="28"/>
          <w:szCs w:val="28"/>
        </w:rPr>
        <w:t xml:space="preserve">　　（四）加强环境秩序建设。</w:t>
      </w:r>
    </w:p>
    <w:p>
      <w:pPr>
        <w:ind w:left="0" w:right="0" w:firstLine="560"/>
        <w:spacing w:before="450" w:after="450" w:line="312" w:lineRule="auto"/>
      </w:pPr>
      <w:r>
        <w:rPr>
          <w:rFonts w:ascii="宋体" w:hAnsi="宋体" w:eastAsia="宋体" w:cs="宋体"/>
          <w:color w:val="000"/>
          <w:sz w:val="28"/>
          <w:szCs w:val="28"/>
        </w:rPr>
        <w:t xml:space="preserve">　　一是加强办文、办会、财务、车辆等服务保障，努力提高组织协调、服务保障工作质量和水平。</w:t>
      </w:r>
    </w:p>
    <w:p>
      <w:pPr>
        <w:ind w:left="0" w:right="0" w:firstLine="560"/>
        <w:spacing w:before="450" w:after="450" w:line="312" w:lineRule="auto"/>
      </w:pPr>
      <w:r>
        <w:rPr>
          <w:rFonts w:ascii="宋体" w:hAnsi="宋体" w:eastAsia="宋体" w:cs="宋体"/>
          <w:color w:val="000"/>
          <w:sz w:val="28"/>
          <w:szCs w:val="28"/>
        </w:rPr>
        <w:t xml:space="preserve">　　二是加强办公室内部管理。倡导节纸、节水、节电的良好习惯，定期开展卫生大检查，做好办公室及办公设备设施的安全管理，坚持做到办公环境干净、整洁、美观，安全措施健全、措施到位，单位无重大安全事故。</w:t>
      </w:r>
    </w:p>
    <w:p>
      <w:pPr>
        <w:ind w:left="0" w:right="0" w:firstLine="560"/>
        <w:spacing w:before="450" w:after="450" w:line="312" w:lineRule="auto"/>
      </w:pPr>
      <w:r>
        <w:rPr>
          <w:rFonts w:ascii="宋体" w:hAnsi="宋体" w:eastAsia="宋体" w:cs="宋体"/>
          <w:color w:val="000"/>
          <w:sz w:val="28"/>
          <w:szCs w:val="28"/>
        </w:rPr>
        <w:t xml:space="preserve">　　（五）加强机关文化建设。</w:t>
      </w:r>
    </w:p>
    <w:p>
      <w:pPr>
        <w:ind w:left="0" w:right="0" w:firstLine="560"/>
        <w:spacing w:before="450" w:after="450" w:line="312" w:lineRule="auto"/>
      </w:pPr>
      <w:r>
        <w:rPr>
          <w:rFonts w:ascii="宋体" w:hAnsi="宋体" w:eastAsia="宋体" w:cs="宋体"/>
          <w:color w:val="000"/>
          <w:sz w:val="28"/>
          <w:szCs w:val="28"/>
        </w:rPr>
        <w:t xml:space="preserve">　　一是创建学习型、服务型组织。采取集中学习、专题辅导、座谈研讨等多种形式，对党员干部职工开展各类主题的思想教育，不断提高思想道德素质、业务素质、科学文化素质和健康素质。</w:t>
      </w:r>
    </w:p>
    <w:p>
      <w:pPr>
        <w:ind w:left="0" w:right="0" w:firstLine="560"/>
        <w:spacing w:before="450" w:after="450" w:line="312" w:lineRule="auto"/>
      </w:pPr>
      <w:r>
        <w:rPr>
          <w:rFonts w:ascii="宋体" w:hAnsi="宋体" w:eastAsia="宋体" w:cs="宋体"/>
          <w:color w:val="000"/>
          <w:sz w:val="28"/>
          <w:szCs w:val="28"/>
        </w:rPr>
        <w:t xml:space="preserve">　　二是继续推进“五有一好”党建服务品牌创建工作。使中心党建服务工作在内容上有新突破。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宣传发动阶段（20_年7月上旬）。召开创建文明单位动员会，安排部署创建工作。组织中心党员干部职工学习《***文明单位创建管理办法和考核细则》《公民道德建设实施纲要》等，增强民主法制意识和社会道德观念，引导干部职工积极主动参与到精神文明创建活动中来，使全体干部职工明确创建目标，提高对创建工作重要性和必要性的认识，在中心迅速掀起创建文明单位的高潮。</w:t>
      </w:r>
    </w:p>
    <w:p>
      <w:pPr>
        <w:ind w:left="0" w:right="0" w:firstLine="560"/>
        <w:spacing w:before="450" w:after="450" w:line="312" w:lineRule="auto"/>
      </w:pPr>
      <w:r>
        <w:rPr>
          <w:rFonts w:ascii="宋体" w:hAnsi="宋体" w:eastAsia="宋体" w:cs="宋体"/>
          <w:color w:val="000"/>
          <w:sz w:val="28"/>
          <w:szCs w:val="28"/>
        </w:rPr>
        <w:t xml:space="preserve">　　（二）组织实施阶段（20_年7月中旬至11月下旬）。根据《****文明单位创建管理办法和考核细则》精神，认真组织实施，扎扎实实把创建活动方案落到实处，确保创建活动出实效。</w:t>
      </w:r>
    </w:p>
    <w:p>
      <w:pPr>
        <w:ind w:left="0" w:right="0" w:firstLine="560"/>
        <w:spacing w:before="450" w:after="450" w:line="312" w:lineRule="auto"/>
      </w:pPr>
      <w:r>
        <w:rPr>
          <w:rFonts w:ascii="宋体" w:hAnsi="宋体" w:eastAsia="宋体" w:cs="宋体"/>
          <w:color w:val="000"/>
          <w:sz w:val="28"/>
          <w:szCs w:val="28"/>
        </w:rPr>
        <w:t xml:space="preserve">　　（三）总结提高阶段（20_年12月上旬）。对照《****文明单位创建管理办法和考核细则》进行自查，对照罩罩的问题积极整改，确保成效。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（一）加强组织领导。为加强对中心文明单位创建工作的组织领导，成立由****为成员的中心文明单位创建工作领导小组。</w:t>
      </w:r>
    </w:p>
    <w:p>
      <w:pPr>
        <w:ind w:left="0" w:right="0" w:firstLine="560"/>
        <w:spacing w:before="450" w:after="450" w:line="312" w:lineRule="auto"/>
      </w:pPr>
      <w:r>
        <w:rPr>
          <w:rFonts w:ascii="宋体" w:hAnsi="宋体" w:eastAsia="宋体" w:cs="宋体"/>
          <w:color w:val="000"/>
          <w:sz w:val="28"/>
          <w:szCs w:val="28"/>
        </w:rPr>
        <w:t xml:space="preserve">　　（二）落实工作责任。创建文明单位工作是今年中心的一项重要工作，也是加强精神文明建设、提高工作效率、提升服务水平的重要途径，全体党员一定要高度重视此次创建工作，切实把任务落实到岗位、到每个人，精心组织，积极参与，确保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第4篇: 村级星级化创建</w:t>
      </w:r>
    </w:p>
    <w:p>
      <w:pPr>
        <w:ind w:left="0" w:right="0" w:firstLine="560"/>
        <w:spacing w:before="450" w:after="450" w:line="312" w:lineRule="auto"/>
      </w:pPr>
      <w:r>
        <w:rPr>
          <w:rFonts w:ascii="宋体" w:hAnsi="宋体" w:eastAsia="宋体" w:cs="宋体"/>
          <w:color w:val="000"/>
          <w:sz w:val="28"/>
          <w:szCs w:val="28"/>
        </w:rPr>
        <w:t xml:space="preserve">　　为深入贯彻落实党的**届**全会精神，切实加强农村基层组织和干部队伍建设，增强农村党的基层组织的创造力、凝聚力和战斗力，建立农村党的基层组织建设的长效机制，以适应建设社会主义新农村的现实需要，根据全市村党组织书记、村委会主任星级化管理龙江现场会的部署和要求，结合我区实际，特制定此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大、**届**全会精神和“三个代表”重要思想为指导，以“生产发展、生活宽裕、乡风文明、村容整洁、管理民主”为目标，深入贯彻落实市委《关于实行村党组织书记和村委会主任星级化管理实施意见》，在充分借鉴龙江县“星级化管理”经验的基础上，立足我区近郊农村实际，以改革创新精神和市场经济的办法，积极推进村党组织书记和村委会主任星级化管理工作，建立健全科学、规范、民主、法治的村党组织书记和村委会主任管理的长效机制，进一步激发村级干部的积极性和创造性，强化以村党组织为核心的农村基层组织建设，为促进农村“三个文明”建设、加快实现我区超常规跨越式发展提供坚强有力的保障。</w:t>
      </w:r>
    </w:p>
    <w:p>
      <w:pPr>
        <w:ind w:left="0" w:right="0" w:firstLine="560"/>
        <w:spacing w:before="450" w:after="450" w:line="312" w:lineRule="auto"/>
      </w:pPr>
      <w:r>
        <w:rPr>
          <w:rFonts w:ascii="宋体" w:hAnsi="宋体" w:eastAsia="宋体" w:cs="宋体"/>
          <w:color w:val="000"/>
          <w:sz w:val="28"/>
          <w:szCs w:val="28"/>
        </w:rPr>
        <w:t xml:space="preserve">　　以立足实际、把握实质、科学有效、促进发展为原则，以全区现任村党组织书记和村委会主任（包括三合村党组织副书记）为对象，积极稳妥地推进村党组织书记和村委会主任星级化管理工作，在充分借鉴、科学论证的基础上，切实建立起以工作实绩为根本、以星级工资为激励、以年度考核为手段的权责明确、绩酬挂钩、科学规范、相对稳定、运转协调的村党组织书记和村委会</w:t>
      </w:r>
    </w:p>
    <w:p>
      <w:pPr>
        <w:ind w:left="0" w:right="0" w:firstLine="560"/>
        <w:spacing w:before="450" w:after="450" w:line="312" w:lineRule="auto"/>
      </w:pPr>
      <w:r>
        <w:rPr>
          <w:rFonts w:ascii="宋体" w:hAnsi="宋体" w:eastAsia="宋体" w:cs="宋体"/>
          <w:color w:val="000"/>
          <w:sz w:val="28"/>
          <w:szCs w:val="28"/>
        </w:rPr>
        <w:t xml:space="preserve">　　主任星级化管理体系，切实解决“干好干坏一个样”、“干多久多好都没奔头”的问题，逐步培养出一支素质优良、爱岗敬业、精干高效、开拓创新、真抓实干的村级干部队伍，进一步提高村级党组织的凝聚力和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从**年5月22日起，全面做好村党组织书记和村委会主任星级化管理工作，重点完成星级化管理过渡、明确星级待遇、制定考核办法、落实相关部门工作职责等工作。具体方法、步骤如下：</w:t>
      </w:r>
    </w:p>
    <w:p>
      <w:pPr>
        <w:ind w:left="0" w:right="0" w:firstLine="560"/>
        <w:spacing w:before="450" w:after="450" w:line="312" w:lineRule="auto"/>
      </w:pPr>
      <w:r>
        <w:rPr>
          <w:rFonts w:ascii="宋体" w:hAnsi="宋体" w:eastAsia="宋体" w:cs="宋体"/>
          <w:color w:val="000"/>
          <w:sz w:val="28"/>
          <w:szCs w:val="28"/>
        </w:rPr>
        <w:t xml:space="preserve">　　（一）做好星级化管理过渡工作（5月22日—6月30日）。重点抓好宣传动员、清产核资、组织考核、星级评定、公开公示和上报审批六项工作，为村级干部管理由传统型向星级化管理过渡奠定基础。</w:t>
      </w:r>
    </w:p>
    <w:p>
      <w:pPr>
        <w:ind w:left="0" w:right="0" w:firstLine="560"/>
        <w:spacing w:before="450" w:after="450" w:line="312" w:lineRule="auto"/>
      </w:pPr>
      <w:r>
        <w:rPr>
          <w:rFonts w:ascii="宋体" w:hAnsi="宋体" w:eastAsia="宋体" w:cs="宋体"/>
          <w:color w:val="000"/>
          <w:sz w:val="28"/>
          <w:szCs w:val="28"/>
        </w:rPr>
        <w:t xml:space="preserve">　　第一，宣传动员阶段（5月22日—5月28日）。成立龙沙区村党组织书记、村委会主任星级化管理过渡工作领导小组，组长由区委副书记张信荣、高虹担任，副组长由区委常委、组织部部长耿正，区政府副区长康敬良担任，成员由组织部、宣传部、纪检委、农工委、财政局、民政局、审计局等相关单位主要领导组成。领导小组下设办公室，办公室设在农工委，办公室主任由农工委书记陆忠华担任，具体负责对村党组织书记、村委会主任星级化管理过渡工作的综合、指导、协调、督办工作，并对过渡阶段的各项工作做出详细安排和部署，列出工作日程表，明确责任人、工作任务、完成时限及验收标准。宣传动员阶段，要以让农村广大干部群众全面了解推行村党组织书记、村委会主任星级化管理的目的意义、标准条件和方法步骤为目标，重点开好由星级化管理过渡工作领导小组成员，农工委有关人员、各村党组织书记、村委会主任，村“两委”成员、村党员代表、村民代表参加的不同层面的会议，广泛发动，深入讲解，加强培训。同时，组织六个工作组，分别深入到各村，通过广播宣讲、发放公开信、印发宣传单等有效形式，努力做到家喻户晓、人人皆知，为做好星级化管理过渡工作营造浓厚氛围。</w:t>
      </w:r>
    </w:p>
    <w:p>
      <w:pPr>
        <w:ind w:left="0" w:right="0" w:firstLine="560"/>
        <w:spacing w:before="450" w:after="450" w:line="312" w:lineRule="auto"/>
      </w:pPr>
      <w:r>
        <w:rPr>
          <w:rFonts w:ascii="宋体" w:hAnsi="宋体" w:eastAsia="宋体" w:cs="宋体"/>
          <w:color w:val="000"/>
          <w:sz w:val="28"/>
          <w:szCs w:val="28"/>
        </w:rPr>
        <w:t xml:space="preserve">　　第二，清产核资阶段（5月29日—6月5日）。由区农工委根据国家、省、市的有关规定，制定《龙沙区村级资产资源清理实施方案》，重点对村级集体资源、固定资产和产品物资，债权债务，干部报酬、报刊费、招待费，“两工”管理使用，账外账、小金库等方面进行清理，通过实地踏查，核准底数，登记造册，澄清问题。清产核资工作要坚持账内与账外相结合，内查与外调相结合，专业清查与群众举报相结合，纪检、审计、财政部门要全程介入，确保清产核资工作严肃认真，规范运作，准确无误。各村清产核资的结果，区农工委要形成综合清查报告，上报到区星级化管理过渡工作领导小组，为星级评定提供依据。对清理过程中发现的问题，要提出限期整改措施，并将整改结果向群众公开。</w:t>
      </w:r>
    </w:p>
    <w:p>
      <w:pPr>
        <w:ind w:left="0" w:right="0" w:firstLine="560"/>
        <w:spacing w:before="450" w:after="450" w:line="312" w:lineRule="auto"/>
      </w:pPr>
      <w:r>
        <w:rPr>
          <w:rFonts w:ascii="宋体" w:hAnsi="宋体" w:eastAsia="宋体" w:cs="宋体"/>
          <w:color w:val="000"/>
          <w:sz w:val="28"/>
          <w:szCs w:val="28"/>
        </w:rPr>
        <w:t xml:space="preserve">　　第三，组织考核阶段（6月6日—6月11日）。区农工委、组织部研究制定《龙沙区农村星级化管理考核工作实施细则》，成立考核组，采取民主评议、定量考核和兑现奖惩相结合的方式，对村党组织书记、村委会主任年初以来的工作进行组织考核。组织考核实行百分制，以民主评议和定量考核为前提，综合历年来所受奖惩情况进行综合打分，根据考核分数进行定性评价。</w:t>
      </w:r>
    </w:p>
    <w:p>
      <w:pPr>
        <w:ind w:left="0" w:right="0" w:firstLine="560"/>
        <w:spacing w:before="450" w:after="450" w:line="312" w:lineRule="auto"/>
      </w:pPr>
      <w:r>
        <w:rPr>
          <w:rFonts w:ascii="宋体" w:hAnsi="宋体" w:eastAsia="宋体" w:cs="宋体"/>
          <w:color w:val="000"/>
          <w:sz w:val="28"/>
          <w:szCs w:val="28"/>
        </w:rPr>
        <w:t xml:space="preserve">　　第四，星级初评阶段（6月12日—6月15日）。区星级化管理过渡工作领导小组听取考核组工作情况的汇报，根据考核结果，集体研究确定拟评星定级的村党组织书记、村委会主任名单和初评意见。村党组织书记和村委会主任的星级评定按照《龙沙区农村星级化管理考核实施细则》，根据考核结果、政绩、奖惩及工作年限等情况综合评定星级，总计为十个星级。考核评定为特别优秀、优秀、良好和称职档次的可评星级，进入特别优秀的评定为四星级，进入优秀档次的评定为三星级，进入良好档次的评定为二星级，进入称职档次的评定为一星级。任职满10年的奖励一个星级，任职满20年的奖励两个星级；本人所在村受到省委、省政府表彰的每次奖励一个星级，受到国家级表彰的每次奖励两个星级。评定为基本称职的延缓过渡，待下年考核称职后重新评定。评定为不称职的村党组织书记免职，评定为不称职的村委会主任根据《村民委员会组织法》有关规定，依法对其予以罢免。</w:t>
      </w:r>
    </w:p>
    <w:p>
      <w:pPr>
        <w:ind w:left="0" w:right="0" w:firstLine="560"/>
        <w:spacing w:before="450" w:after="450" w:line="312" w:lineRule="auto"/>
      </w:pPr>
      <w:r>
        <w:rPr>
          <w:rFonts w:ascii="宋体" w:hAnsi="宋体" w:eastAsia="宋体" w:cs="宋体"/>
          <w:color w:val="000"/>
          <w:sz w:val="28"/>
          <w:szCs w:val="28"/>
        </w:rPr>
        <w:t xml:space="preserve">　　第五，初评公示阶段（6月16日—6月23日）。坚持公开、透明的原则，对村党组织书记、村委会主任的考核结果、评星意见等情况，以村为单位公示7天，接受群众监督，征求群众意见。</w:t>
      </w:r>
    </w:p>
    <w:p>
      <w:pPr>
        <w:ind w:left="0" w:right="0" w:firstLine="560"/>
        <w:spacing w:before="450" w:after="450" w:line="312" w:lineRule="auto"/>
      </w:pPr>
      <w:r>
        <w:rPr>
          <w:rFonts w:ascii="宋体" w:hAnsi="宋体" w:eastAsia="宋体" w:cs="宋体"/>
          <w:color w:val="000"/>
          <w:sz w:val="28"/>
          <w:szCs w:val="28"/>
        </w:rPr>
        <w:t xml:space="preserve">　　第六，上报审批阶段（6月24日—6月30日）。农工委将拟定过渡的村党组织书记、村委会主任名单和评星意见形成综合材料后上报区委组织部，组织部形成初评意见。星级化管理过渡工作领导小组审议通过，并逐人建立《村党组织书记、村委会主任星级过渡审批表》。对完成星级过渡的村党组织书记和村委会主任，由区委统一发证、统一授星。同时，星级管理过渡工作领导小组办公室要做好相关材料归档立卷工作，确保各环节的材料准确、全面、无误。</w:t>
      </w:r>
    </w:p>
    <w:p>
      <w:pPr>
        <w:ind w:left="0" w:right="0" w:firstLine="560"/>
        <w:spacing w:before="450" w:after="450" w:line="312" w:lineRule="auto"/>
      </w:pPr>
      <w:r>
        <w:rPr>
          <w:rFonts w:ascii="宋体" w:hAnsi="宋体" w:eastAsia="宋体" w:cs="宋体"/>
          <w:color w:val="000"/>
          <w:sz w:val="28"/>
          <w:szCs w:val="28"/>
        </w:rPr>
        <w:t xml:space="preserve">　　（二）做好整章建制、长效管理工作（7月1日—7月20日）。结合我区乡镇改革（村合并、镇撤消）后正在探索近郊农村新型管理体制的实际，研究符合实际的星级待遇、星级动态化管理办法，探索星级化管理的长效机制。</w:t>
      </w:r>
    </w:p>
    <w:p>
      <w:pPr>
        <w:ind w:left="0" w:right="0" w:firstLine="560"/>
        <w:spacing w:before="450" w:after="450" w:line="312" w:lineRule="auto"/>
      </w:pPr>
      <w:r>
        <w:rPr>
          <w:rFonts w:ascii="宋体" w:hAnsi="宋体" w:eastAsia="宋体" w:cs="宋体"/>
          <w:color w:val="000"/>
          <w:sz w:val="28"/>
          <w:szCs w:val="28"/>
        </w:rPr>
        <w:t xml:space="preserve">　　第一，研究确定星级待遇（7月1日—7月4日）。由区委组织部、农工委、财政局负责，对评定为星级的村党组织书记、村委会主任的政治待遇、工资待遇、离职待遇、奖励待遇进行深入研究，拿出既符合我区实际、又能调动村干部积极性的政策措施，报请区委常委会讨论通过后付诸实施。</w:t>
      </w:r>
    </w:p>
    <w:p>
      <w:pPr>
        <w:ind w:left="0" w:right="0" w:firstLine="560"/>
        <w:spacing w:before="450" w:after="450" w:line="312" w:lineRule="auto"/>
      </w:pPr>
      <w:r>
        <w:rPr>
          <w:rFonts w:ascii="宋体" w:hAnsi="宋体" w:eastAsia="宋体" w:cs="宋体"/>
          <w:color w:val="000"/>
          <w:sz w:val="28"/>
          <w:szCs w:val="28"/>
        </w:rPr>
        <w:t xml:space="preserve">　　第二，研究确定星级动态管理问题（7月5日—7月11日）。结合《龙沙区撤消大民镇改革方案》中规定的职能归口的有关规定，由组织部、农工委牵头，研究制定村党组织书记、村委会主任年度星级评定及星级奖励、星级处罚、星级晋升、规范化管理的具体措施，报请区委常委会讨论通过后，用于指导我区村党组织书记、村委会主任星级化管理工作。</w:t>
      </w:r>
    </w:p>
    <w:p>
      <w:pPr>
        <w:ind w:left="0" w:right="0" w:firstLine="560"/>
        <w:spacing w:before="450" w:after="450" w:line="312" w:lineRule="auto"/>
      </w:pPr>
      <w:r>
        <w:rPr>
          <w:rFonts w:ascii="宋体" w:hAnsi="宋体" w:eastAsia="宋体" w:cs="宋体"/>
          <w:color w:val="000"/>
          <w:sz w:val="28"/>
          <w:szCs w:val="28"/>
        </w:rPr>
        <w:t xml:space="preserve">　　第三，研究确定星级化管理中相关部门的职能（7月12日—7月20日）。按照《龙沙区撤消大民镇改革实施方案》中原大民镇党委、政府职能上收归口管理的相关规定，各归口职能部门要从本职工作出发，以农工委牵头，切实承担起应负的职责，共同参与、抓好村级星级化管理工作。各职能部门要根据上级部门的要求，结合我区各村的实际，研究细化村级管理和考核办法，由区农工委、组织部汇总后形成村级星级化管理考核细则，对各村各项工作完成情况进行定量、定性考核，确保村星级化管理考核工作的全面性。</w:t>
      </w:r>
    </w:p>
    <w:p>
      <w:pPr>
        <w:ind w:left="0" w:right="0" w:firstLine="560"/>
        <w:spacing w:before="450" w:after="450" w:line="312" w:lineRule="auto"/>
      </w:pPr>
      <w:r>
        <w:rPr>
          <w:rFonts w:ascii="宋体" w:hAnsi="宋体" w:eastAsia="宋体" w:cs="宋体"/>
          <w:color w:val="000"/>
          <w:sz w:val="28"/>
          <w:szCs w:val="28"/>
        </w:rPr>
        <w:t xml:space="preserve">　　村党组织书记、村委会主任星级管理工作是一项需要在实践中不断探索完善的创新工作，要保持和发挥其应有的作用，必须建立健全组织机构，实施有效的领导。为此，区委特成立农村工作领导小组，对村党组织书记、村委会主任星级化管理工作实施全面领导。</w:t>
      </w:r>
    </w:p>
    <w:p>
      <w:pPr>
        <w:ind w:left="0" w:right="0" w:firstLine="560"/>
        <w:spacing w:before="450" w:after="450" w:line="312" w:lineRule="auto"/>
      </w:pPr>
      <w:r>
        <w:rPr>
          <w:rFonts w:ascii="宋体" w:hAnsi="宋体" w:eastAsia="宋体" w:cs="宋体"/>
          <w:color w:val="000"/>
          <w:sz w:val="28"/>
          <w:szCs w:val="28"/>
        </w:rPr>
        <w:t xml:space="preserve">　　领导小组下设办公室，办公室主任由陆忠华兼任，负责对全区村党组织书记、村委会主任星级化管理工作进行日常管理，定期组织相关部门研究解决星级化管理过程中出现的新情况、新问题，保证星级化管理工作扎实推进、有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党组织书记、村委会主任星级化管理工作是在全面建设小康社会、深入贯彻落实党在农村的各项方针政策进程中，对农村新型管理体制和工作机制所进行的一次积极探索和尝试，是一项全新的工作，必须严细程序、强化纪律、跟踪指导、常抓不懈，确保此项工作扎实有效推进和落实。</w:t>
      </w:r>
    </w:p>
    <w:p>
      <w:pPr>
        <w:ind w:left="0" w:right="0" w:firstLine="560"/>
        <w:spacing w:before="450" w:after="450" w:line="312" w:lineRule="auto"/>
      </w:pPr>
      <w:r>
        <w:rPr>
          <w:rFonts w:ascii="宋体" w:hAnsi="宋体" w:eastAsia="宋体" w:cs="宋体"/>
          <w:color w:val="000"/>
          <w:sz w:val="28"/>
          <w:szCs w:val="28"/>
        </w:rPr>
        <w:t xml:space="preserve">　　（一）要强化认识。实践证明，星级化管理工作有利于加强村级领导班子建设、提高村党组织书记和村委会主任队伍的整体素质、密切党群干群关系、促进社会主义新农村建设。市委对星级化管理试点工作极为重视，农村干部群众更有迫切的要求。因此，全区各级各部门要站在促发展的高度、站在加强执政能力建设的高度，充分认识做好此项工作的重大意义，积极投身到各项工作中来，各司其职，各尽所能，协调配合，齐抓共管，确保此项工作在合力推进中顺利展开，取得实效。</w:t>
      </w:r>
    </w:p>
    <w:p>
      <w:pPr>
        <w:ind w:left="0" w:right="0" w:firstLine="560"/>
        <w:spacing w:before="450" w:after="450" w:line="312" w:lineRule="auto"/>
      </w:pPr>
      <w:r>
        <w:rPr>
          <w:rFonts w:ascii="宋体" w:hAnsi="宋体" w:eastAsia="宋体" w:cs="宋体"/>
          <w:color w:val="000"/>
          <w:sz w:val="28"/>
          <w:szCs w:val="28"/>
        </w:rPr>
        <w:t xml:space="preserve">　　（二）要公正细致。星级化管理工作涉及农村干部群众的切身利益，各项工作必须立足大局、周密考虑、创新工作。要坚持简便易行、把握关键、稳定与灵活有机结合的原则，精心研究制定考核内容、考核办法和考核程序；各种方案、措施的制定要细致全面、简便易行、富有实效；实际操作过程要严谨细致、公开公正；拿出的各项结果要经得起历史和现实的检验，切实让村干部人人清楚，群众个个心里明白。</w:t>
      </w:r>
    </w:p>
    <w:p>
      <w:pPr>
        <w:ind w:left="0" w:right="0" w:firstLine="560"/>
        <w:spacing w:before="450" w:after="450" w:line="312" w:lineRule="auto"/>
      </w:pPr>
      <w:r>
        <w:rPr>
          <w:rFonts w:ascii="宋体" w:hAnsi="宋体" w:eastAsia="宋体" w:cs="宋体"/>
          <w:color w:val="000"/>
          <w:sz w:val="28"/>
          <w:szCs w:val="28"/>
        </w:rPr>
        <w:t xml:space="preserve">　　（三）要依靠群众。相信群众，依靠群众，从群众中来，到群众中去，是我们做好各项工作的重要途径和方法。在星级管理过程中，充分调动广大农民的积极性，认真听取群众的意见和建议，各项工作必须在公开、民主和有效监督中进行，在广泛的监督之下，保证星级化管理工作的民主性、科学性，以此保证星级化管理的生命力。</w:t>
      </w:r>
    </w:p>
    <w:p>
      <w:pPr>
        <w:ind w:left="0" w:right="0" w:firstLine="560"/>
        <w:spacing w:before="450" w:after="450" w:line="312" w:lineRule="auto"/>
      </w:pPr>
      <w:r>
        <w:rPr>
          <w:rFonts w:ascii="宋体" w:hAnsi="宋体" w:eastAsia="宋体" w:cs="宋体"/>
          <w:color w:val="000"/>
          <w:sz w:val="28"/>
          <w:szCs w:val="28"/>
        </w:rPr>
        <w:t xml:space="preserve">　　（四）要常抓不懈。星级管理是全市的统一要求，也是时代发展的客观需要。能否长期稳定地抓下去，使之成为农村干部管理的长效机制，关键在于各级各部门的强化指导、持之以恒、真抓实干。因此，相关主管领导及各职能部门，要实实在在地按照既定的规章制度、程序内容、组织纪律、目标要求，认真研究，学深学透，严格把关，分类指导，有计划、有重点地推进各项工作，准确把握新问题、新动向，及时做好充实完善工作。要坚决杜绝推诿扯皮、浅尝辄止、流于形式和一刀切、瞎指挥的问题，保证星级管理工作长效化、制度化、规范化地抓下去。</w:t>
      </w:r>
    </w:p>
    <w:p>
      <w:pPr>
        <w:ind w:left="0" w:right="0" w:firstLine="560"/>
        <w:spacing w:before="450" w:after="450" w:line="312" w:lineRule="auto"/>
      </w:pPr>
      <w:r>
        <w:rPr>
          <w:rFonts w:ascii="黑体" w:hAnsi="黑体" w:eastAsia="黑体" w:cs="黑体"/>
          <w:color w:val="000000"/>
          <w:sz w:val="36"/>
          <w:szCs w:val="36"/>
          <w:b w:val="1"/>
          <w:bCs w:val="1"/>
        </w:rPr>
        <w:t xml:space="preserve">第5篇: 村级星级化创建</w:t>
      </w:r>
    </w:p>
    <w:p>
      <w:pPr>
        <w:ind w:left="0" w:right="0" w:firstLine="560"/>
        <w:spacing w:before="450" w:after="450" w:line="312" w:lineRule="auto"/>
      </w:pPr>
      <w:r>
        <w:rPr>
          <w:rFonts w:ascii="宋体" w:hAnsi="宋体" w:eastAsia="宋体" w:cs="宋体"/>
          <w:color w:val="000"/>
          <w:sz w:val="28"/>
          <w:szCs w:val="28"/>
        </w:rPr>
        <w:t xml:space="preserve">　　20_年博尔塔拉蒙古自治州正在创建“自治区优秀平安地州”,博乐市迎接自治区“优秀平安县(市)复验自治区10月将会对博乐市平安创建工作进行综合测评,为确保平安创建目标高质量完成,结合我村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为确保平安创建各项工作全面推进,各项目标任务得到有效落实,经党支部研究,成立乌图布拉格村平安创建工作领导小组。</w:t>
      </w:r>
    </w:p>
    <w:p>
      <w:pPr>
        <w:ind w:left="0" w:right="0" w:firstLine="560"/>
        <w:spacing w:before="450" w:after="450" w:line="312" w:lineRule="auto"/>
      </w:pPr>
      <w:r>
        <w:rPr>
          <w:rFonts w:ascii="宋体" w:hAnsi="宋体" w:eastAsia="宋体" w:cs="宋体"/>
          <w:color w:val="000"/>
          <w:sz w:val="28"/>
          <w:szCs w:val="28"/>
        </w:rPr>
        <w:t xml:space="preserve">　　组长:刘群生第一书记</w:t>
      </w:r>
    </w:p>
    <w:p>
      <w:pPr>
        <w:ind w:left="0" w:right="0" w:firstLine="560"/>
        <w:spacing w:before="450" w:after="450" w:line="312" w:lineRule="auto"/>
      </w:pPr>
      <w:r>
        <w:rPr>
          <w:rFonts w:ascii="宋体" w:hAnsi="宋体" w:eastAsia="宋体" w:cs="宋体"/>
          <w:color w:val="000"/>
          <w:sz w:val="28"/>
          <w:szCs w:val="28"/>
        </w:rPr>
        <w:t xml:space="preserve">　　副组长:刘海福党支部书记</w:t>
      </w:r>
    </w:p>
    <w:p>
      <w:pPr>
        <w:ind w:left="0" w:right="0" w:firstLine="560"/>
        <w:spacing w:before="450" w:after="450" w:line="312" w:lineRule="auto"/>
      </w:pPr>
      <w:r>
        <w:rPr>
          <w:rFonts w:ascii="宋体" w:hAnsi="宋体" w:eastAsia="宋体" w:cs="宋体"/>
          <w:color w:val="000"/>
          <w:sz w:val="28"/>
          <w:szCs w:val="28"/>
        </w:rPr>
        <w:t xml:space="preserve">　　成员:吐尔逊·赛登、吐拉洪·吐地、吉林、哈力旦、可热古丽、亚斯曼、热西旦木、卡得尔叶。</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1、充分利用本村大喇叭常态化播放平安创建音频。</w:t>
      </w:r>
    </w:p>
    <w:p>
      <w:pPr>
        <w:ind w:left="0" w:right="0" w:firstLine="560"/>
        <w:spacing w:before="450" w:after="450" w:line="312" w:lineRule="auto"/>
      </w:pPr>
      <w:r>
        <w:rPr>
          <w:rFonts w:ascii="宋体" w:hAnsi="宋体" w:eastAsia="宋体" w:cs="宋体"/>
          <w:color w:val="000"/>
          <w:sz w:val="28"/>
          <w:szCs w:val="28"/>
        </w:rPr>
        <w:t xml:space="preserve">　　2、利用周一升国旗、农牧民夜校、党员大会等形式全面开展平安创建宣传教育;(六位一体干部)</w:t>
      </w:r>
    </w:p>
    <w:p>
      <w:pPr>
        <w:ind w:left="0" w:right="0" w:firstLine="560"/>
        <w:spacing w:before="450" w:after="450" w:line="312" w:lineRule="auto"/>
      </w:pPr>
      <w:r>
        <w:rPr>
          <w:rFonts w:ascii="宋体" w:hAnsi="宋体" w:eastAsia="宋体" w:cs="宋体"/>
          <w:color w:val="000"/>
          <w:sz w:val="28"/>
          <w:szCs w:val="28"/>
        </w:rPr>
        <w:t xml:space="preserve">　　3、组织网格长、网格员、居民党员、双联户代表通过入户走访等形式开展面对面宣传,使平安创建应知应会知识家喻户晓。</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1、第一书记、党支部书记亲自安排部署，组织好国旗下宣讲、夜校、党员大会、大喇叭播放等各项活动，宣传好平安建设相关应知应会，制作宣传横幅、版面等，营造宣传氛围。</w:t>
      </w:r>
    </w:p>
    <w:p>
      <w:pPr>
        <w:ind w:left="0" w:right="0" w:firstLine="560"/>
        <w:spacing w:before="450" w:after="450" w:line="312" w:lineRule="auto"/>
      </w:pPr>
      <w:r>
        <w:rPr>
          <w:rFonts w:ascii="宋体" w:hAnsi="宋体" w:eastAsia="宋体" w:cs="宋体"/>
          <w:color w:val="000"/>
          <w:sz w:val="28"/>
          <w:szCs w:val="28"/>
        </w:rPr>
        <w:t xml:space="preserve">　　2、六位一体干部要主动认领责任，个网格做好随时调动，利用各种场合加强宣传力度，提高村民的知晓率。</w:t>
      </w:r>
    </w:p>
    <w:p>
      <w:pPr>
        <w:ind w:left="0" w:right="0" w:firstLine="560"/>
        <w:spacing w:before="450" w:after="450" w:line="312" w:lineRule="auto"/>
      </w:pPr>
      <w:r>
        <w:rPr>
          <w:rFonts w:ascii="黑体" w:hAnsi="黑体" w:eastAsia="黑体" w:cs="黑体"/>
          <w:color w:val="000000"/>
          <w:sz w:val="36"/>
          <w:szCs w:val="36"/>
          <w:b w:val="1"/>
          <w:bCs w:val="1"/>
        </w:rPr>
        <w:t xml:space="preserve">第6篇: 村级星级化创建</w:t>
      </w:r>
    </w:p>
    <w:p>
      <w:pPr>
        <w:ind w:left="0" w:right="0" w:firstLine="560"/>
        <w:spacing w:before="450" w:after="450" w:line="312" w:lineRule="auto"/>
      </w:pPr>
      <w:r>
        <w:rPr>
          <w:rFonts w:ascii="宋体" w:hAnsi="宋体" w:eastAsia="宋体" w:cs="宋体"/>
          <w:color w:val="000"/>
          <w:sz w:val="28"/>
          <w:szCs w:val="28"/>
        </w:rPr>
        <w:t xml:space="preserve">　　为推动***新时代中国特色社会主义思想更加深入人心，进一步加强和改进农村宣传思想文化工作和精神文明建设，巩固农村宣传思想文化阵地，打通宣传群众、教育群众、关心群众、服务群众的“最后一公里”，根据《中共中央办公厅印发的通知》（厅字﹝20_﹞78号）要求及省、市、区委工作部署，结合我村实际，现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设置加岗村村级新时代文明实践站建设实践机构，以志愿服务为基本形式，打通村级公共文化服务体系的运行机制、文化科技卫生“三下乡”的工作机制、群众性精神文明创建活动的引导机制，整合人员队伍、资金资源、平台载体、项目活动等，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　　（一）成立加岗村新时代文明实践站。村支部书记王雪生担任站长，村支部委员尤有成、加拥锋和村委员张勤勤为成员，尤有成负责日常工作，办公室设在村党群服务中心。</w:t>
      </w:r>
    </w:p>
    <w:p>
      <w:pPr>
        <w:ind w:left="0" w:right="0" w:firstLine="560"/>
        <w:spacing w:before="450" w:after="450" w:line="312" w:lineRule="auto"/>
      </w:pPr>
      <w:r>
        <w:rPr>
          <w:rFonts w:ascii="宋体" w:hAnsi="宋体" w:eastAsia="宋体" w:cs="宋体"/>
          <w:color w:val="000"/>
          <w:sz w:val="28"/>
          <w:szCs w:val="28"/>
        </w:rPr>
        <w:t xml:space="preserve">　　（二）开展新时代文明实践站日常工作。新时代文明实践站负责收集上报本村群众的需求信息，承接志愿服务活动；利用本地资源常态化开展文明实践活动；开展文明村创建工作；指导文明实践站开展工作；承接区、镇文明实践中心（所）安排的志愿服务活动；评选文明户，引导乡风文明。同时，在镇直公共服务窗口，如劳动服务大厅、卫生院、银行、学校、派出所等地建设新时代文明实践点，加强志愿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紧紧围绕深入学习贯彻***新时代中国特色社会主义思想，坚持学思用相结合、知信行相统一，着力培养担当民族复兴大任的时代新人，大力弘扬共筑美好生活梦想的时代新风。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　　（一）强化理论实践学习。组织全村支部党员、群众深入学习***新时代中国特色社会主义思想，引导他们深刻领会掌握这一思想的基本观点、核心理念、实践要求，不断增进政治认同、思想认同、情感认同。积极运用“学习强国”平台，理论宣讲、百姓宣讲平台，联系群众日常生产生活，采用群众喜闻乐见的方式，组织开展点对点、面对面的宣讲活动，让他们更真切地领悟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　　（二）宣传宣讲党的政策。广泛深入宣传解读党的十九大精神，宣传阐释党中央大政方针、为民利民惠民政策，帮助农村干部群众了解政策、掌握政策，特别是要围绕实施乡村振兴战略，把脱贫攻坚、致富兴业、农村改革、民生保障、生态环保等与农民切身利益相关的政策和科技知识讲清楚讲明白。开展生动活泼的形势政策教育、法治教育、国防教育和军民共建活动，引导农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　　（三）培育践行主流价值。广泛开展中国特色社会主义和中国梦宣传教育，深入推进社会主义核心价值观宣传教育，引导群众坚定理想信念，传承和弘扬中国人民的伟大创造精神、伟大奋斗精神、伟大团结精神、伟大梦想精神。深入实施公民思想道德建设工程，深入开展爱国主义教育，大力弘扬中华民族传统美德，大力倡导社会主义道德，广泛开展学习道德模范、楷模人物、身边好人等活动，开展文明文明村、文明校园、文明家庭创建工作，不断提升农村文明程度。引导农村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　　（四）丰富活跃文体活动。加强农家书屋、文化活动广场等农村文化基础设施建设。充分发挥农民文化乐园、特色文化展、群众大舞台等基层文化阵地作用，以民间社团组织为依托，以基层文化工作者为主体，深入挖掘和弘扬中华优秀传统文化蕴含的思想观念、人文精神、道德规范，结合新时代要求和地域特色进行创造性转化、创新性发展，经常性开展“红色文艺轻骑兵”、乡村广场舞、体育比赛、全民阅读、文艺培训等群众性文化活动；深化“我们的节日”主题活动。不断满足群众多样化精神文化需求，提振农村群众的精气神。</w:t>
      </w:r>
    </w:p>
    <w:p>
      <w:pPr>
        <w:ind w:left="0" w:right="0" w:firstLine="560"/>
        <w:spacing w:before="450" w:after="450" w:line="312" w:lineRule="auto"/>
      </w:pPr>
      <w:r>
        <w:rPr>
          <w:rFonts w:ascii="宋体" w:hAnsi="宋体" w:eastAsia="宋体" w:cs="宋体"/>
          <w:color w:val="000"/>
          <w:sz w:val="28"/>
          <w:szCs w:val="28"/>
        </w:rPr>
        <w:t xml:space="preserve">　　（五）培育涵养文明乡风。大力开展移风易俗、弘扬时代新风行动，倡导科学文明健康的生活方式，养成良好的文明行为习惯。发挥红白理事会的作用，遏制大操大办、奢侈浪费、厚葬薄养等不良习气。广泛开展乡风评议，注重发挥基层党员干部的先锋模范作用，以移风易俗示范村培育、移风易俗好人评选、集体婚礼倡导、文化育新风等为抓手，切实加强中国特色社会主义文化宣传教育，引导农村群众自觉抵制腐朽落后文化侵蚀。大力弘扬科学精神，培育文明乡风。</w:t>
      </w:r>
    </w:p>
    <w:p>
      <w:pPr>
        <w:ind w:left="0" w:right="0" w:firstLine="560"/>
        <w:spacing w:before="450" w:after="450" w:line="312" w:lineRule="auto"/>
      </w:pPr>
      <w:r>
        <w:rPr>
          <w:rFonts w:ascii="宋体" w:hAnsi="宋体" w:eastAsia="宋体" w:cs="宋体"/>
          <w:color w:val="000"/>
          <w:sz w:val="28"/>
          <w:szCs w:val="28"/>
        </w:rPr>
        <w:t xml:space="preserve">　　（六）全面普及科学知识。针对农村群众的实际需要，通过专题讲座等多种方式，广泛普及农技、教育、卫生等方面的科学知识，帮助群众解决生产生活方面的问题。充分发挥文化、科技、卫生“三下乡”活动的品牌效应和示范作用，普及农业科技知识，增强农村群众致富本领；普及实用科普知识，帮助农村群众拓展视野、提升能力；普及健康卫生知识，提升农村群众健康意识和健康水平；普及法律知识，提高农村群众的综合素质和法制观念。</w:t>
      </w:r>
    </w:p>
    <w:p>
      <w:pPr>
        <w:ind w:left="0" w:right="0" w:firstLine="560"/>
        <w:spacing w:before="450" w:after="450" w:line="312" w:lineRule="auto"/>
      </w:pPr>
      <w:r>
        <w:rPr>
          <w:rFonts w:ascii="宋体" w:hAnsi="宋体" w:eastAsia="宋体" w:cs="宋体"/>
          <w:color w:val="000"/>
          <w:sz w:val="28"/>
          <w:szCs w:val="28"/>
        </w:rPr>
        <w:t xml:space="preserve">　　全村新时代文明实践站的主体力量是志愿者，主要活动方式是志愿服务。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　　（一）构建村级文明实践志愿服务体系。我村新时代文明实践站志愿服务支队，村书记王雪生担任志愿服务支队队长；各村民小组组建志愿服务小队，各组组长担任队长，负责统筹协调本组内的志愿服务活动。</w:t>
      </w:r>
    </w:p>
    <w:p>
      <w:pPr>
        <w:ind w:left="0" w:right="0" w:firstLine="560"/>
        <w:spacing w:before="450" w:after="450" w:line="312" w:lineRule="auto"/>
      </w:pPr>
      <w:r>
        <w:rPr>
          <w:rFonts w:ascii="宋体" w:hAnsi="宋体" w:eastAsia="宋体" w:cs="宋体"/>
          <w:color w:val="000"/>
          <w:sz w:val="28"/>
          <w:szCs w:val="28"/>
        </w:rPr>
        <w:t xml:space="preserve">　　（二）组建五类主体志愿服务队伍。一是以理论宣讲员、百姓宣讲员为主体，组建各具特色的宣讲志愿服务队。二是以道德模范、楷模人物、身边好人为主体，组建核心价值观引领志愿服务队。三是以文艺、文化、体育工作者为主体，组建文体教育志愿服务队。四是以科技、法治、环保、医疗工作者为主体，组建专业性强的时代新风志愿服务队。五是以企业家、社会工作者、扶贫工作者、义工协会等为主体，组建关爱帮扶志愿服务队。</w:t>
      </w:r>
    </w:p>
    <w:p>
      <w:pPr>
        <w:ind w:left="0" w:right="0" w:firstLine="560"/>
        <w:spacing w:before="450" w:after="450" w:line="312" w:lineRule="auto"/>
      </w:pPr>
      <w:r>
        <w:rPr>
          <w:rFonts w:ascii="宋体" w:hAnsi="宋体" w:eastAsia="宋体" w:cs="宋体"/>
          <w:color w:val="000"/>
          <w:sz w:val="28"/>
          <w:szCs w:val="28"/>
        </w:rPr>
        <w:t xml:space="preserve">　　本村根据实际情况可成立一支或多支志愿服务队伍。各类志愿服务队定期开展志愿服务活动，有活动（月度或季度、年度）计划，有活动资料（活动方案、通知、签到表、活动内容、讲话主持词发言材料、活动照片、活动总结等），形成“一月一主题”“一队一特色”，丰富志愿服务活动内容，打造志愿服务活动品牌。</w:t>
      </w:r>
    </w:p>
    <w:p>
      <w:pPr>
        <w:ind w:left="0" w:right="0" w:firstLine="560"/>
        <w:spacing w:before="450" w:after="450" w:line="312" w:lineRule="auto"/>
      </w:pPr>
      <w:r>
        <w:rPr>
          <w:rFonts w:ascii="宋体" w:hAnsi="宋体" w:eastAsia="宋体" w:cs="宋体"/>
          <w:color w:val="000"/>
          <w:sz w:val="28"/>
          <w:szCs w:val="28"/>
        </w:rPr>
        <w:t xml:space="preserve">　　（三）有效融入乡村建设主体，打造志愿服务活动品牌。把新时代文明实践站有效融入乡村振兴、人居环境整治、农村三大革命（厕所、污水、垃圾）、红白理事会、村规民约、移风易俗、脱贫攻坚、生态文明建设中，利用党员活动室、文化礼堂、微信平台等现有资源，充分发挥党员干部、乡贤能人、驻村工作队的作用，应用党员大会、道德讲堂、宣传讲座、文化活动、技术培训、音影观赏等方式，开展七帮（帮老、帮困、帮病、帮残、帮教、帮事、帮心）等活动，形成各村（社区）活动品牌。</w:t>
      </w:r>
    </w:p>
    <w:p>
      <w:pPr>
        <w:ind w:left="0" w:right="0" w:firstLine="560"/>
        <w:spacing w:before="450" w:after="450" w:line="312" w:lineRule="auto"/>
      </w:pPr>
      <w:r>
        <w:rPr>
          <w:rFonts w:ascii="宋体" w:hAnsi="宋体" w:eastAsia="宋体" w:cs="宋体"/>
          <w:color w:val="000"/>
          <w:sz w:val="28"/>
          <w:szCs w:val="28"/>
        </w:rPr>
        <w:t xml:space="preserve">　　（四）实施点单服务工作机制。探索运用“基层群众点单、中心站制单、层层派单”的方式，精准对接群众需求，常态长效开展志愿服务活动。文明实践站一方面自下而上收集农村群众需求，另一方面自上而下组织开展志愿服务活动。通过政府购买服务等方式，引导各类志愿服务组织紧扣文明实践工作内容，设计贴合农村群众需求的志愿服务项目，把志愿服务送到群众身边。</w:t>
      </w:r>
    </w:p>
    <w:p>
      <w:pPr>
        <w:ind w:left="0" w:right="0" w:firstLine="560"/>
        <w:spacing w:before="450" w:after="450" w:line="312" w:lineRule="auto"/>
      </w:pPr>
      <w:r>
        <w:rPr>
          <w:rFonts w:ascii="宋体" w:hAnsi="宋体" w:eastAsia="宋体" w:cs="宋体"/>
          <w:color w:val="000"/>
          <w:sz w:val="28"/>
          <w:szCs w:val="28"/>
        </w:rPr>
        <w:t xml:space="preserve">　　（一）安排部署阶段（20_年8月31前）。制定工作实施方案，落实村级新时代文明实践站选址和人员配备，并从文化小康专项资金中划拨建设资金，同时组建志愿服务支队，制定实践服务菜单，出台联席会议制度。完成村新时代文明实践站挂牌。</w:t>
      </w:r>
    </w:p>
    <w:p>
      <w:pPr>
        <w:ind w:left="0" w:right="0" w:firstLine="560"/>
        <w:spacing w:before="450" w:after="450" w:line="312" w:lineRule="auto"/>
      </w:pPr>
      <w:r>
        <w:rPr>
          <w:rFonts w:ascii="宋体" w:hAnsi="宋体" w:eastAsia="宋体" w:cs="宋体"/>
          <w:color w:val="000"/>
          <w:sz w:val="28"/>
          <w:szCs w:val="28"/>
        </w:rPr>
        <w:t xml:space="preserve">　　（二）试点打造阶段（20_年9月—20_年12月）。依托“志愿服务”APP平台，做好志愿者的登记注册、科学编组，形成村级志愿服务体系，开展常态化文明实践活动；由村文明实践站指导并重点打造，及时总结形成可供推广的经验做法，带动全村完成建设任务。</w:t>
      </w:r>
    </w:p>
    <w:p>
      <w:pPr>
        <w:ind w:left="0" w:right="0" w:firstLine="560"/>
        <w:spacing w:before="450" w:after="450" w:line="312" w:lineRule="auto"/>
      </w:pPr>
      <w:r>
        <w:rPr>
          <w:rFonts w:ascii="宋体" w:hAnsi="宋体" w:eastAsia="宋体" w:cs="宋体"/>
          <w:color w:val="000"/>
          <w:sz w:val="28"/>
          <w:szCs w:val="28"/>
        </w:rPr>
        <w:t xml:space="preserve">　　（三）深入推进阶段（20_年1月—20_年6月）。全面开展新时代文明实践工作，逐步完善运行机制和项目平台建设。</w:t>
      </w:r>
    </w:p>
    <w:p>
      <w:pPr>
        <w:ind w:left="0" w:right="0" w:firstLine="560"/>
        <w:spacing w:before="450" w:after="450" w:line="312" w:lineRule="auto"/>
      </w:pPr>
      <w:r>
        <w:rPr>
          <w:rFonts w:ascii="宋体" w:hAnsi="宋体" w:eastAsia="宋体" w:cs="宋体"/>
          <w:color w:val="000"/>
          <w:sz w:val="28"/>
          <w:szCs w:val="28"/>
        </w:rPr>
        <w:t xml:space="preserve">　　（四）总结推广阶段（20_年7月—20_年8月）。接受镇级对本村新时代文明实践工作情况考核验收；评选优秀新时代文明实践站、志愿队伍、实践项目、传习员等；从组织架构、日常运作、常态管理、评价机制、激励措施等方面进行总工作，组织新闻媒体对全村新时代文明实践工作宣传推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组织领导。全村要提高政治站位，充分认识建设新时代文明实践站的重要意义，把文明实践工作摆上突出位置，纳入年终考核，明确责任、精心组织、周密部署，切实按照“八有”（有场地、有机构、有队伍、有制度、有标识、有菜单、有经费、有活动）的标准，建好用好新时代文明实践站。</w:t>
      </w:r>
    </w:p>
    <w:p>
      <w:pPr>
        <w:ind w:left="0" w:right="0" w:firstLine="560"/>
        <w:spacing w:before="450" w:after="450" w:line="312" w:lineRule="auto"/>
      </w:pPr>
      <w:r>
        <w:rPr>
          <w:rFonts w:ascii="宋体" w:hAnsi="宋体" w:eastAsia="宋体" w:cs="宋体"/>
          <w:color w:val="000"/>
          <w:sz w:val="28"/>
          <w:szCs w:val="28"/>
        </w:rPr>
        <w:t xml:space="preserve">　　2.加强工作保障。一是加强工作经费保障。要健全激励政策，对工作活跃、社会影响大、群众反响好的志愿服务队伍给予重点支持，对工作中涌现的先进典型及时选树褒奖。二是加强工作力量保障。要大力下沉志愿服务等工作资源，向基层派送志愿服务，弥补基层公共服务资源不足。三是加强结对帮扶力量。建立共建机制，统筹省级文明单位和各成员单位，与文明实践站结对帮扶，定期开展共建活动。</w:t>
      </w:r>
    </w:p>
    <w:p>
      <w:pPr>
        <w:ind w:left="0" w:right="0" w:firstLine="560"/>
        <w:spacing w:before="450" w:after="450" w:line="312" w:lineRule="auto"/>
      </w:pPr>
      <w:r>
        <w:rPr>
          <w:rFonts w:ascii="宋体" w:hAnsi="宋体" w:eastAsia="宋体" w:cs="宋体"/>
          <w:color w:val="000"/>
          <w:sz w:val="28"/>
          <w:szCs w:val="28"/>
        </w:rPr>
        <w:t xml:space="preserve">　　3.营造良好氛围。综合运用各类宣传载体和文化阵地，加强对新时代文明实践站建设工作的宣传报道，努力营造各级重视、各界支持、群众参与的良好氛围。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2025-06-17T07:59:58+08:00</dcterms:created>
  <dcterms:modified xsi:type="dcterms:W3CDTF">2025-06-17T07:59:58+08:00</dcterms:modified>
</cp:coreProperties>
</file>

<file path=docProps/custom.xml><?xml version="1.0" encoding="utf-8"?>
<Properties xmlns="http://schemas.openxmlformats.org/officeDocument/2006/custom-properties" xmlns:vt="http://schemas.openxmlformats.org/officeDocument/2006/docPropsVTypes"/>
</file>