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瓦尔登湖的读后感20字 瓦尔登湖的读后感300字(四篇)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我给大家整理的读后感范文，欢迎大家阅读分享借鉴，希望对大家能够有所帮助。瓦尔登湖的读后感20字 瓦尔登湖的读...</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瓦尔登湖的读后感20字 瓦尔登湖的读后感300字篇一</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创作的一本散文集，宁静而思，作者在这本书中详细的叙述了自己的思想转变过程，对与人相处，与环境融合，与人生的思考。感受自然，摒弃自己浮躁的内心，享受经历人生过程的乐趣。</w:t>
      </w:r>
    </w:p>
    <w:p>
      <w:pPr>
        <w:ind w:left="0" w:right="0" w:firstLine="560"/>
        <w:spacing w:before="450" w:after="450" w:line="312" w:lineRule="auto"/>
      </w:pPr>
      <w:r>
        <w:rPr>
          <w:rFonts w:ascii="宋体" w:hAnsi="宋体" w:eastAsia="宋体" w:cs="宋体"/>
          <w:color w:val="000"/>
          <w:sz w:val="28"/>
          <w:szCs w:val="28"/>
        </w:rPr>
        <w:t xml:space="preserve">前段时间工作事务较多读了这本书，当时一读就喜欢上了，书中开篇的宁静生活吸引了自己。这本书在某些方面，带给了我不一样的感动，让我明白原来孤独不是贬义，还有另外一层含义，工作生活中只要能够忍受住孤独，可以让自己的心灵得到更多来自于大自然的感召，可以有更多的思考，这让我想到了叔本华的一句话“享受孤独”，两者观点可谓不谋而合。人生在世不过百年，如何生活是一个恒久的哲学命题，而作者梭罗在书中给了很好的诠释。</w:t>
      </w:r>
    </w:p>
    <w:p>
      <w:pPr>
        <w:ind w:left="0" w:right="0" w:firstLine="560"/>
        <w:spacing w:before="450" w:after="450" w:line="312" w:lineRule="auto"/>
      </w:pPr>
      <w:r>
        <w:rPr>
          <w:rFonts w:ascii="宋体" w:hAnsi="宋体" w:eastAsia="宋体" w:cs="宋体"/>
          <w:color w:val="000"/>
          <w:sz w:val="28"/>
          <w:szCs w:val="28"/>
        </w:rPr>
        <w:t xml:space="preserve">书中没有华丽感人的词语表达，但字里行间充满作者在处世之中的淡然、从容。悠然的日出而作，日落而息包含了对生活的热爱。经过了两年的所谓逃离现世的生活，让梭罗领悟到了生而为人的真谛，也深深的感染了我。</w:t>
      </w:r>
    </w:p>
    <w:p>
      <w:pPr>
        <w:ind w:left="0" w:right="0" w:firstLine="560"/>
        <w:spacing w:before="450" w:after="450" w:line="312" w:lineRule="auto"/>
      </w:pPr>
      <w:r>
        <w:rPr>
          <w:rFonts w:ascii="宋体" w:hAnsi="宋体" w:eastAsia="宋体" w:cs="宋体"/>
          <w:color w:val="000"/>
          <w:sz w:val="28"/>
          <w:szCs w:val="28"/>
        </w:rPr>
        <w:t xml:space="preserve">我在读完了这本书后，在很长的时间里，我有了一种想法，也想要和梭罗一样，搬到某个偏僻的地方去生活，或者找一个深山寺庙去修行，也想要让自己彻底地孤独起来，可是现实的生活还是不允许。无论生活变成什么样子都必须要勇敢面对、去接受；逃避是没有用的，要积极面对，遵从自己的内心，享受美好的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瓦尔登湖的读后感20字 瓦尔登湖的读后感300字篇二</w:t>
      </w:r>
    </w:p>
    <w:p>
      <w:pPr>
        <w:ind w:left="0" w:right="0" w:firstLine="560"/>
        <w:spacing w:before="450" w:after="450" w:line="312" w:lineRule="auto"/>
      </w:pPr>
      <w:r>
        <w:rPr>
          <w:rFonts w:ascii="宋体" w:hAnsi="宋体" w:eastAsia="宋体" w:cs="宋体"/>
          <w:color w:val="000"/>
          <w:sz w:val="28"/>
          <w:szCs w:val="28"/>
        </w:rPr>
        <w:t xml:space="preserve">身在喧嚣都市的我，几乎对乡村的理解只有：穷，荒芜。但一本书，改变了我的看法并让我对生活更加有希望。</w:t>
      </w:r>
    </w:p>
    <w:p>
      <w:pPr>
        <w:ind w:left="0" w:right="0" w:firstLine="560"/>
        <w:spacing w:before="450" w:after="450" w:line="312" w:lineRule="auto"/>
      </w:pPr>
      <w:r>
        <w:rPr>
          <w:rFonts w:ascii="宋体" w:hAnsi="宋体" w:eastAsia="宋体" w:cs="宋体"/>
          <w:color w:val="000"/>
          <w:sz w:val="28"/>
          <w:szCs w:val="28"/>
        </w:rPr>
        <w:t xml:space="preserve">梭罗，一个无名小卒，一生困苦，但在乡村中自得其乐，著名的《瓦尔登湖》便出自他手，正是此书改变了我。</w:t>
      </w:r>
    </w:p>
    <w:p>
      <w:pPr>
        <w:ind w:left="0" w:right="0" w:firstLine="560"/>
        <w:spacing w:before="450" w:after="450" w:line="312" w:lineRule="auto"/>
      </w:pPr>
      <w:r>
        <w:rPr>
          <w:rFonts w:ascii="宋体" w:hAnsi="宋体" w:eastAsia="宋体" w:cs="宋体"/>
          <w:color w:val="000"/>
          <w:sz w:val="28"/>
          <w:szCs w:val="28"/>
        </w:rPr>
        <w:t xml:space="preserve">这本书是我和奶奶去书店时买的，奶奶当时看我才二年级，便不停地向我推荐儿童故事书，但这些故事书让我厌烦，我偶然看到了这本书，从我的目光刚接触到它的那一刻，我就被深深吸引住了，那碧蓝色的卷曲花纹让人神往，如同清澈的湖水。我将此书从书架上抽出来，一张书卡上写着：“美国最伟大的写实文学，平淡生活中透出人性的光芒”我当机立断，将它买下。</w:t>
      </w:r>
    </w:p>
    <w:p>
      <w:pPr>
        <w:ind w:left="0" w:right="0" w:firstLine="560"/>
        <w:spacing w:before="450" w:after="450" w:line="312" w:lineRule="auto"/>
      </w:pPr>
      <w:r>
        <w:rPr>
          <w:rFonts w:ascii="宋体" w:hAnsi="宋体" w:eastAsia="宋体" w:cs="宋体"/>
          <w:color w:val="000"/>
          <w:sz w:val="28"/>
          <w:szCs w:val="28"/>
        </w:rPr>
        <w:t xml:space="preserve">回到家，我翻开这本书的第一章：简约生活，硬着头皮读了一会之后，觉得十分深奥，实在读不下去，便不再读了。</w:t>
      </w:r>
    </w:p>
    <w:p>
      <w:pPr>
        <w:ind w:left="0" w:right="0" w:firstLine="560"/>
        <w:spacing w:before="450" w:after="450" w:line="312" w:lineRule="auto"/>
      </w:pPr>
      <w:r>
        <w:rPr>
          <w:rFonts w:ascii="宋体" w:hAnsi="宋体" w:eastAsia="宋体" w:cs="宋体"/>
          <w:color w:val="000"/>
          <w:sz w:val="28"/>
          <w:szCs w:val="28"/>
        </w:rPr>
        <w:t xml:space="preserve">后来，我升上了四年级，一天无意翻开这本书，我竟爱不释手！这部自传体小说，如水一般的平淡描写，写出了作者的乡居生活，看着看着我入了迷，我多么希望自己也能在美丽的瓦尔湖畔钓鱼，我多么想与作者一起耕作……看完了，我的心就如同碧澄的瓦尔湖水，无比的平静。原来我经常渴了就买水，饿了就掏钱买零食，但是读了这本书以后，我一直在奉行节俭。</w:t>
      </w:r>
    </w:p>
    <w:p>
      <w:pPr>
        <w:ind w:left="0" w:right="0" w:firstLine="560"/>
        <w:spacing w:before="450" w:after="450" w:line="312" w:lineRule="auto"/>
      </w:pPr>
      <w:r>
        <w:rPr>
          <w:rFonts w:ascii="宋体" w:hAnsi="宋体" w:eastAsia="宋体" w:cs="宋体"/>
          <w:color w:val="000"/>
          <w:sz w:val="28"/>
          <w:szCs w:val="28"/>
        </w:rPr>
        <w:t xml:space="preserve">面朝大海，春暖花开，这是孩子的精神写照以及憧憬，但最后他依然承受不住精神压力卧轨了，梭罗虽然没有干出这样的事情，但我能从他的书中看到他，就像海子一样希望自己的心灵能有一处平静的居所。</w:t>
      </w:r>
    </w:p>
    <w:p>
      <w:pPr>
        <w:ind w:left="0" w:right="0" w:firstLine="560"/>
        <w:spacing w:before="450" w:after="450" w:line="312" w:lineRule="auto"/>
      </w:pPr>
      <w:r>
        <w:rPr>
          <w:rFonts w:ascii="黑体" w:hAnsi="黑体" w:eastAsia="黑体" w:cs="黑体"/>
          <w:color w:val="000000"/>
          <w:sz w:val="34"/>
          <w:szCs w:val="34"/>
          <w:b w:val="1"/>
          <w:bCs w:val="1"/>
        </w:rPr>
        <w:t xml:space="preserve">瓦尔登湖的读后感20字 瓦尔登湖的读后感300字篇三</w:t>
      </w:r>
    </w:p>
    <w:p>
      <w:pPr>
        <w:ind w:left="0" w:right="0" w:firstLine="560"/>
        <w:spacing w:before="450" w:after="450" w:line="312" w:lineRule="auto"/>
      </w:pPr>
      <w:r>
        <w:rPr>
          <w:rFonts w:ascii="宋体" w:hAnsi="宋体" w:eastAsia="宋体" w:cs="宋体"/>
          <w:color w:val="000"/>
          <w:sz w:val="28"/>
          <w:szCs w:val="28"/>
        </w:rPr>
        <w:t xml:space="preserve">一百多年前的工业革命时期，一个叫大卫梭罗的美国人幽居在瓦尔登湖畔长达两年半光阴，他独自一人建造了小屋，在那里捕鱼、耕耘、沉思、写作，最终诞生了一部伟大的名著《瓦尔登湖》，瓦尔登湖读后感。时至今日，该书仍然闪烁着耀眼的光辉，它也入选了美国国会图书馆评出的“塑造读者的25本书”。</w:t>
      </w:r>
    </w:p>
    <w:p>
      <w:pPr>
        <w:ind w:left="0" w:right="0" w:firstLine="560"/>
        <w:spacing w:before="450" w:after="450" w:line="312" w:lineRule="auto"/>
      </w:pPr>
      <w:r>
        <w:rPr>
          <w:rFonts w:ascii="宋体" w:hAnsi="宋体" w:eastAsia="宋体" w:cs="宋体"/>
          <w:color w:val="000"/>
          <w:sz w:val="28"/>
          <w:szCs w:val="28"/>
        </w:rPr>
        <w:t xml:space="preserve">这本书写成于19世纪中叶，那时正是资本主义的飞速发展时期，在当时那个物欲横流的时代，作者冒了的大忌，特立独行，挑战传统的思想，实在令人敬仰。而梭罗心中的这种魄力，这种不带世俗观念的思想，让我对这本书产生浓厚的兴趣。他的思想就如同一丝清风，不着痕迹地让我精神一振——一种欢乐的简朴的生活！充满物质享受的生活固然很诱人，许多人都认为金钱能够主宰一切，事实上，生活中也存在这样的现象。于是，人们开始疯狂地寻求赚钱的机会，漂亮的跑车、绚丽的珠宝、奢侈的饭菜、华贵的别墅等等开始陆陆续续出此刻我们的生活中。明白他们老去，迎接死亡时，才注意到自我一生究竟在做什么。这使我想起了小沈阳的一句话，“人这一生最痛苦的事是，人死了，钱没花了”，但作者的思想境界显然要比小沈阳的搞笑高出不少。</w:t>
      </w:r>
    </w:p>
    <w:p>
      <w:pPr>
        <w:ind w:left="0" w:right="0" w:firstLine="560"/>
        <w:spacing w:before="450" w:after="450" w:line="312" w:lineRule="auto"/>
      </w:pPr>
      <w:r>
        <w:rPr>
          <w:rFonts w:ascii="宋体" w:hAnsi="宋体" w:eastAsia="宋体" w:cs="宋体"/>
          <w:color w:val="000"/>
          <w:sz w:val="28"/>
          <w:szCs w:val="28"/>
        </w:rPr>
        <w:t xml:space="preserve">从前，就有个故事，城里人劝告农民使用高科技设备，农民却坚持用双手耕作，城里人说，如果用了先进的设备农民就能够天天在那悠闲地晒太阳，农民却反驳，“我此刻不就是在悠闲地晒太阳吗？”那个城里人已经无话可说。</w:t>
      </w:r>
    </w:p>
    <w:p>
      <w:pPr>
        <w:ind w:left="0" w:right="0" w:firstLine="560"/>
        <w:spacing w:before="450" w:after="450" w:line="312" w:lineRule="auto"/>
      </w:pPr>
      <w:r>
        <w:rPr>
          <w:rFonts w:ascii="宋体" w:hAnsi="宋体" w:eastAsia="宋体" w:cs="宋体"/>
          <w:color w:val="000"/>
          <w:sz w:val="28"/>
          <w:szCs w:val="28"/>
        </w:rPr>
        <w:t xml:space="preserve">梭罗这种简朴的生活方式似乎和中国古代的隐居颇有几分相似。晋代的陶渊明就体会过，群山葱葱、幽径模糊、山湖静寂、紫雾腾腾、孤舟寒江、冰雪淅淅，无忧无虑地创造自我的人生，想想就令人心醉！但两千多年前的那些隐居者多数是官场不得志的官员，那些生活平淡不惊的老百姓哪儿会冒生命危险闯荡江湖呢？而梭罗在瓦尔登湖畔的两年半光阴就显得更加的弥足珍贵，作者的精神更显得勇敢无畏。</w:t>
      </w:r>
    </w:p>
    <w:p>
      <w:pPr>
        <w:ind w:left="0" w:right="0" w:firstLine="560"/>
        <w:spacing w:before="450" w:after="450" w:line="312" w:lineRule="auto"/>
      </w:pPr>
      <w:r>
        <w:rPr>
          <w:rFonts w:ascii="宋体" w:hAnsi="宋体" w:eastAsia="宋体" w:cs="宋体"/>
          <w:color w:val="000"/>
          <w:sz w:val="28"/>
          <w:szCs w:val="28"/>
        </w:rPr>
        <w:t xml:space="preserve">在作者的眼里，淳朴的山林才是他的依靠，自然才是他的归属，读后感《瓦尔登湖读后感》。文中透漏着对于瓦尔登湖的热爱，对于小屋的热爱，对于山林的热爱，对于林中小动物的热爱，对于大自然万物的热爱。这种热爱是与他简朴乐观的情操分不开的。</w:t>
      </w:r>
    </w:p>
    <w:p>
      <w:pPr>
        <w:ind w:left="0" w:right="0" w:firstLine="560"/>
        <w:spacing w:before="450" w:after="450" w:line="312" w:lineRule="auto"/>
      </w:pPr>
      <w:r>
        <w:rPr>
          <w:rFonts w:ascii="宋体" w:hAnsi="宋体" w:eastAsia="宋体" w:cs="宋体"/>
          <w:color w:val="000"/>
          <w:sz w:val="28"/>
          <w:szCs w:val="28"/>
        </w:rPr>
        <w:t xml:space="preserve">反观此刻我们富足的生活，虽然不能像梭罗那样幽居山林，虽然当年的瓦尔登湖已时过境迁，虽然如今自然在一点一点被人类吞噬，但他们都不妨碍我们每个人在自我心里保留一片纯净、安逸的瓦尔登湖。正如梭罗所言，我们即将在自我的内心畅游！</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寂寞的书，是一本孤独的书。他只是一本一个人的书。”当你的心静下来的时候，再去拜读这篇神的思想吧！</w:t>
      </w:r>
    </w:p>
    <w:p>
      <w:pPr>
        <w:ind w:left="0" w:right="0" w:firstLine="560"/>
        <w:spacing w:before="450" w:after="450" w:line="312" w:lineRule="auto"/>
      </w:pPr>
      <w:r>
        <w:rPr>
          <w:rFonts w:ascii="宋体" w:hAnsi="宋体" w:eastAsia="宋体" w:cs="宋体"/>
          <w:color w:val="000"/>
          <w:sz w:val="28"/>
          <w:szCs w:val="28"/>
        </w:rPr>
        <w:t xml:space="preserve">这本书写于19世纪中叶，那时正是资本主义的飞速发展时期，在当时的背景下，人们追逐利益，想尽一切的办法来使自我获得更高的权利和更多的金钱。工业礼貌、喧嚣社会挤压着人类、侵蚀着人性。而在这个大背景下，毕业于哈佛的这位智者，他单身只影，拿了一柄斧头，跑进无人居住的瓦尔登湖边的山林中。他特立独行，怀着一颗向往自然的心，宁静地踏上了这段心灵的路基。而在这个被称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静静地卸载城市的喧嚣，用心写下孤独。每次看他的书都是一种震撼，他思考人生，让我的心如净水般澄澈。他让我感到敬畏，原先一个人的生活是这样的，他的一生是如此的简单而又芳香扑鼻，虽然短暂而又意蕴深远。他的精神世界绚烂多彩，并且是精妙绝伦，世上这样的智者怕是凤毛麟角吧。</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经过自我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w:t>
      </w:r>
    </w:p>
    <w:p>
      <w:pPr>
        <w:ind w:left="0" w:right="0" w:firstLine="560"/>
        <w:spacing w:before="450" w:after="450" w:line="312" w:lineRule="auto"/>
      </w:pPr>
      <w:r>
        <w:rPr>
          <w:rFonts w:ascii="宋体" w:hAnsi="宋体" w:eastAsia="宋体" w:cs="宋体"/>
          <w:color w:val="000"/>
          <w:sz w:val="28"/>
          <w:szCs w:val="28"/>
        </w:rPr>
        <w:t xml:space="preserve">作者在瓦尔登湖畔追求孤独，实际上也是在追求深刻，他想在孤独的心境中对人生进行思考和探索。孤独催生了他的深刻思想。“不必给我爱，不必给我钱，不必给我名誉，给我真理吧。”这是他的心里呼声。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黑体" w:hAnsi="黑体" w:eastAsia="黑体" w:cs="黑体"/>
          <w:color w:val="000000"/>
          <w:sz w:val="34"/>
          <w:szCs w:val="34"/>
          <w:b w:val="1"/>
          <w:bCs w:val="1"/>
        </w:rPr>
        <w:t xml:space="preserve">瓦尔登湖的读后感20字 瓦尔登湖的读后感300字篇四</w:t>
      </w:r>
    </w:p>
    <w:p>
      <w:pPr>
        <w:ind w:left="0" w:right="0" w:firstLine="560"/>
        <w:spacing w:before="450" w:after="450" w:line="312" w:lineRule="auto"/>
      </w:pPr>
      <w:r>
        <w:rPr>
          <w:rFonts w:ascii="宋体" w:hAnsi="宋体" w:eastAsia="宋体" w:cs="宋体"/>
          <w:color w:val="000"/>
          <w:sz w:val="28"/>
          <w:szCs w:val="28"/>
        </w:rPr>
        <w:t xml:space="preserve">每一个早晨都是一个愉快的邀请，使得我的生活跟大自然自我同样地简单，也许我能够说，同样地纯洁无暇。——梭罗</w:t>
      </w:r>
    </w:p>
    <w:p>
      <w:pPr>
        <w:ind w:left="0" w:right="0" w:firstLine="560"/>
        <w:spacing w:before="450" w:after="450" w:line="312" w:lineRule="auto"/>
      </w:pPr>
      <w:r>
        <w:rPr>
          <w:rFonts w:ascii="宋体" w:hAnsi="宋体" w:eastAsia="宋体" w:cs="宋体"/>
          <w:color w:val="000"/>
          <w:sz w:val="28"/>
          <w:szCs w:val="28"/>
        </w:rPr>
        <w:t xml:space="preserve">《瓦尔登湖》曾被誉为“简单生活的权威指南”，是美国国会图书馆评选出的“塑造读者的25本书”之一。买这本书许久了，因缺少安逸的心境，总担心一时很难进入那个洁若琉璃的心灵圣地。</w:t>
      </w:r>
    </w:p>
    <w:p>
      <w:pPr>
        <w:ind w:left="0" w:right="0" w:firstLine="560"/>
        <w:spacing w:before="450" w:after="450" w:line="312" w:lineRule="auto"/>
      </w:pPr>
      <w:r>
        <w:rPr>
          <w:rFonts w:ascii="宋体" w:hAnsi="宋体" w:eastAsia="宋体" w:cs="宋体"/>
          <w:color w:val="000"/>
          <w:sz w:val="28"/>
          <w:szCs w:val="28"/>
        </w:rPr>
        <w:t xml:space="preserve">正如该书的译者徐迟先生所说：“《瓦尔登湖》是一本静静的书，一本寂寞的书，一本孤独的书，是一本寂寞、恬静、智慧的书。”曾几何时，正是这本归属于心灵的书，让我终日渴望那份恰到好处的孤寂，并且在拥有孤寂时体会到了不知身为何物的微妙感受。每次深夜捧起它，就像是开始了一次单独放飞心灵的旅程。“我并不比湖中高声大笑的潜水鸟更孤独，我并不比瓦尔登湖更寂寞。”心灵安逸，岁月静美。而对于人类赖以生存的自然，我们仿佛又在寻找一个有关原始命题的答案，如果找到了答案，也许就能深悟生命的本义……</w:t>
      </w:r>
    </w:p>
    <w:p>
      <w:pPr>
        <w:ind w:left="0" w:right="0" w:firstLine="560"/>
        <w:spacing w:before="450" w:after="450" w:line="312" w:lineRule="auto"/>
      </w:pPr>
      <w:r>
        <w:rPr>
          <w:rFonts w:ascii="宋体" w:hAnsi="宋体" w:eastAsia="宋体" w:cs="宋体"/>
          <w:color w:val="000"/>
          <w:sz w:val="28"/>
          <w:szCs w:val="28"/>
        </w:rPr>
        <w:t xml:space="preserve">应对瓦尔登澄净的湖水，梭罗好像懂得孤寂的所有好处，像失明的盲人一下子见到了阳光，贪婪而又不知所措。他用那些素描般的字句搭建了一所橡木小屋，风从缝隙灌进来，坐在门后，却又像似根本不存在门的阻隔。鼻尖有泥土和花香的纠缠，嘴角含着青草与树根的苦涩。而仅有心灵，越发清澈。</w:t>
      </w:r>
    </w:p>
    <w:p>
      <w:pPr>
        <w:ind w:left="0" w:right="0" w:firstLine="560"/>
        <w:spacing w:before="450" w:after="450" w:line="312" w:lineRule="auto"/>
      </w:pPr>
      <w:r>
        <w:rPr>
          <w:rFonts w:ascii="宋体" w:hAnsi="宋体" w:eastAsia="宋体" w:cs="宋体"/>
          <w:color w:val="000"/>
          <w:sz w:val="28"/>
          <w:szCs w:val="28"/>
        </w:rPr>
        <w:t xml:space="preserve">苍苍群山，葱葱草木，曲曲幽径，腾腾紫雾，或许一种幸福正来自一次心不在焉的眺望。结束了喧嚣而忙碌的一天，简单吃过晚饭，夜色中会有一丝寂寞涌上心头，适可而止的惆怅里，心境转至平和与宁静，这便是读书的最佳时机。夜读《瓦尔登湖》，那些温润的字句散发着对大自然真情描述，娓娓道来，语句惊人，字字闪光，沁人心脾，诱人深思。字里行间丝毫看不到作为哲学家的梭罗的晦涩与难懂，反而感到的是清澄见底和优美细致，吟诵之下，让人不禁神往，直到夜深人静，万籁无声。</w:t>
      </w:r>
    </w:p>
    <w:p>
      <w:pPr>
        <w:ind w:left="0" w:right="0" w:firstLine="560"/>
        <w:spacing w:before="450" w:after="450" w:line="312" w:lineRule="auto"/>
      </w:pPr>
      <w:r>
        <w:rPr>
          <w:rFonts w:ascii="宋体" w:hAnsi="宋体" w:eastAsia="宋体" w:cs="宋体"/>
          <w:color w:val="000"/>
          <w:sz w:val="28"/>
          <w:szCs w:val="28"/>
        </w:rPr>
        <w:t xml:space="preserve">深夜，当抛弃了一切繁琐与杂念之后，时间就流淌成了我们用来垂钓生活的的那汪湖水。《瓦尔登湖》让我明白，在这个世界上除了追求物质外，还有另外一种让人无比欢乐的简朴生活，这就是内心的超越。梭罗在书中这样表述：“不必给我钱，不必给我名誉，给我真理吧！”大自然带给了我们无尽的纯洁和恩惠，也给了我们热爱自然、创造生活的勇气与智慧。尽管生活得像蚂蚁一样简单卑微，我们都必须勇于坚强地应对生活，不要逃避谁，不要谩骂谁，因为没有贫富贵贱之分，阳光会同时落在大家的窗子上，同样灿烂，所有人面前的积雪，也都一样会在春天融化。</w:t>
      </w:r>
    </w:p>
    <w:p>
      <w:pPr>
        <w:ind w:left="0" w:right="0" w:firstLine="560"/>
        <w:spacing w:before="450" w:after="450" w:line="312" w:lineRule="auto"/>
      </w:pPr>
      <w:r>
        <w:rPr>
          <w:rFonts w:ascii="宋体" w:hAnsi="宋体" w:eastAsia="宋体" w:cs="宋体"/>
          <w:color w:val="000"/>
          <w:sz w:val="28"/>
          <w:szCs w:val="28"/>
        </w:rPr>
        <w:t xml:space="preserve">世事喧嚣，人生寂寞。《瓦尔登湖》好似一泓秋水，不染纤尘，与其说是在呈现工业礼貌背后的“世外桃源，倒不如认为梭罗是在讲述一种实现简单生活的可能。虽然通篇流露着作者个人的谦卑、节制与理性，但无论如何，生活的本质都应当是简单的。尽管人在很随意的情景下就能够变成疯狂生长的藤蔓和放肆绽放的野花，可我对《瓦尔登湖》还是坚信的：我们的欲望越简单，我们才能更容易感受并得到更多的幸福。更进一步讲，哪怕获得幸福的环境再恶劣，我们也要“在围绕着我们的黑暗、无知的深渊上”，建造一座通向自然救赎的圆拱桥。</w:t>
      </w:r>
    </w:p>
    <w:p>
      <w:pPr>
        <w:ind w:left="0" w:right="0" w:firstLine="560"/>
        <w:spacing w:before="450" w:after="450" w:line="312" w:lineRule="auto"/>
      </w:pPr>
      <w:r>
        <w:rPr>
          <w:rFonts w:ascii="宋体" w:hAnsi="宋体" w:eastAsia="宋体" w:cs="宋体"/>
          <w:color w:val="000"/>
          <w:sz w:val="28"/>
          <w:szCs w:val="28"/>
        </w:rPr>
        <w:t xml:space="preserve">《瓦尔登湖》离世而不弃世，孤独却不悲愤，它充满了诗意的恬静、生命的智慧以及恰到好处的寂寥。“在下一个夏季里，我不需要那么多的苦力来播种豆子和玉米，我要匀出精力，用来播种——如真诚、真理、朴实、信心、纯真等等，假如这样的种子还没有丧失的话。”开荒种地，回归人类的“粗野”本性，生活在一种经过省察的生活里，作者应对的是人生最本质的问题。</w:t>
      </w:r>
    </w:p>
    <w:p>
      <w:pPr>
        <w:ind w:left="0" w:right="0" w:firstLine="560"/>
        <w:spacing w:before="450" w:after="450" w:line="312" w:lineRule="auto"/>
      </w:pPr>
      <w:r>
        <w:rPr>
          <w:rFonts w:ascii="宋体" w:hAnsi="宋体" w:eastAsia="宋体" w:cs="宋体"/>
          <w:color w:val="000"/>
          <w:sz w:val="28"/>
          <w:szCs w:val="28"/>
        </w:rPr>
        <w:t xml:space="preserve">正如金钱不能换取健康一样，优裕的物质始终替代不了心灵的贫乏。简单、纯净永远是一种人生智慧。我们匆促的脚步所追逐的终极目的无非是内心的安顿，灵魂的解脱，而这些仿佛距离我们并不遥远。在忏悔的勇气和钟爱的情怀里，那些看似简单的澄静、平和与安详，却能够使人生脱俗，使生活更具有方向。这些在梭罗崇尚实践的精神内核里，永远闪烁着朴素唯物主义的思想光辉。</w:t>
      </w:r>
    </w:p>
    <w:p>
      <w:pPr>
        <w:ind w:left="0" w:right="0" w:firstLine="560"/>
        <w:spacing w:before="450" w:after="450" w:line="312" w:lineRule="auto"/>
      </w:pPr>
      <w:r>
        <w:rPr>
          <w:rFonts w:ascii="宋体" w:hAnsi="宋体" w:eastAsia="宋体" w:cs="宋体"/>
          <w:color w:val="000"/>
          <w:sz w:val="28"/>
          <w:szCs w:val="28"/>
        </w:rPr>
        <w:t xml:space="preserve">或许《瓦尔登湖》才是我们反观自身的镜鉴。在盲目改造自然环境之前，如果我们少一些贪婪和欲求，少一些索取，又怎会遭受沙尘暴和禽流感们戏剧性的嘲弄与惩罚呢？在越来越考究的工业礼貌生活中，我们心灵的罗盘依然固执地指向了最初的简单和质朴。可我们应当以何种路径成为大自然中与生灵万物和谐共生的一部分，究竟该怎样应对这个不再简单的世界，以及凌乱的生活和丑陋的习俗呢？经历了一次次“内心的探险”，我们就有了一种武装精神的渴望——那就是，我们每一个人都需要一个属于自我的清澈的瓦尔登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