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民主评议党员领导点评【臻选3篇】</w:t>
      </w:r>
      <w:bookmarkEnd w:id="1"/>
    </w:p>
    <w:p>
      <w:pPr>
        <w:jc w:val="center"/>
        <w:spacing w:before="0" w:after="450"/>
      </w:pPr>
      <w:r>
        <w:rPr>
          <w:rFonts w:ascii="Arial" w:hAnsi="Arial" w:eastAsia="Arial" w:cs="Arial"/>
          <w:color w:val="999999"/>
          <w:sz w:val="20"/>
          <w:szCs w:val="20"/>
        </w:rPr>
        <w:t xml:space="preserve">作者：诗酒琴音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自觉参加所在党支部的组织生活会,要到下级党支部对组织生活会和民主评议党员情况进行点评,参加民主生活会的一般可不再参加民主评议党员。以下是小编整理的民主评议党员领导点评(通用3篇)，仅供参考，希望能够帮助到大家。【篇1】民主评议...</w:t>
      </w:r>
    </w:p>
    <w:p>
      <w:pPr>
        <w:ind w:left="0" w:right="0" w:firstLine="560"/>
        <w:spacing w:before="450" w:after="450" w:line="312" w:lineRule="auto"/>
      </w:pPr>
      <w:r>
        <w:rPr>
          <w:rFonts w:ascii="宋体" w:hAnsi="宋体" w:eastAsia="宋体" w:cs="宋体"/>
          <w:color w:val="000"/>
          <w:sz w:val="28"/>
          <w:szCs w:val="28"/>
        </w:rPr>
        <w:t xml:space="preserve">党员领导干部要自觉参加所在党支部的组织生活会,要到下级党支部对组织生活会和民主评议党员情况进行点评,参加民主生活会的一般可不再参加民主评议党员。以下是小编整理的民主评议党员领导点评(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【篇1】民主评议党员领导点评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对开展创先争优工作进行了回头看，对取得的成绩、存在的问题和今后努力方向进行了总结。支部成员与党员干部、党员之间进行了谈心。1月6日召开了党员大会，34名党员到会。在点评会上，党员首先对开展创先争优活动以来的工作进行了自我剖析、评价，党员之间进行批评与自我批评，党支部书记对本支部每一位党员重点围绕推动中心工作、开展公开承诺、为群众办实事好事、加强党组织和党员队伍建设、党建带群建，围绕党员立足本职岗位争创一流业绩等情况进行了点评。支部对每位党员进行了审定，每位党员都达到合格以上标准，没有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点评和评议，大家认为，县人大常委会机关结合本单位职能，深入开展以创建“五个好”先进基层党组织、争当“五带头”优秀共产党员为主要内容，抓准着力点和突破口，“依法履行监督促进科学发展”为主题，“抓好学习、加强监督、力求创新、强化服务、树立形象”五项工作为重点的创先争优活动。通过创先争优活动，服务理念、服务功能、服务能力、服务水平、群众满意度进一步提升，促进了各项工作的开展。</w:t>
      </w:r>
    </w:p>
    <w:p>
      <w:pPr>
        <w:ind w:left="0" w:right="0" w:firstLine="560"/>
        <w:spacing w:before="450" w:after="450" w:line="312" w:lineRule="auto"/>
      </w:pPr>
      <w:r>
        <w:rPr>
          <w:rFonts w:ascii="宋体" w:hAnsi="宋体" w:eastAsia="宋体" w:cs="宋体"/>
          <w:color w:val="000"/>
          <w:sz w:val="28"/>
          <w:szCs w:val="28"/>
        </w:rPr>
        <w:t xml:space="preserve">　　（一）抓好学习提升素质。通过党组理论中心组学习会、常委会会议学法、党支部学习会、庄式学习等形式，深入学习党的方针政策、十七届四中、五全会精神和科学发展观，人大知识，坚定政治信念，增强党员爱岗敬业的自觉性，促使党员干部不断提高科学决策能力、统筹谋划能力、改革创新能力、改善民生的能力。</w:t>
      </w:r>
    </w:p>
    <w:p>
      <w:pPr>
        <w:ind w:left="0" w:right="0" w:firstLine="560"/>
        <w:spacing w:before="450" w:after="450" w:line="312" w:lineRule="auto"/>
      </w:pPr>
      <w:r>
        <w:rPr>
          <w:rFonts w:ascii="宋体" w:hAnsi="宋体" w:eastAsia="宋体" w:cs="宋体"/>
          <w:color w:val="000"/>
          <w:sz w:val="28"/>
          <w:szCs w:val="28"/>
        </w:rPr>
        <w:t xml:space="preserve">　　   （二）加强监督推动发展。发挥监督职能作用，围绕全县发展大局、推进民主法治、改善民生等重点工作，密切关注转变经济发展方式，关注重点工程和重点项目建设，通过听取工作报告、执法检查、调查研究等形式，加强对带有普遍性和倾向性问题的监督，推动影响和制约科学发展的突出问题的解决，推进为民办实事工作的落实，不断促进依法治县进程和社会稳定。</w:t>
      </w:r>
    </w:p>
    <w:p>
      <w:pPr>
        <w:ind w:left="0" w:right="0" w:firstLine="560"/>
        <w:spacing w:before="450" w:after="450" w:line="312" w:lineRule="auto"/>
      </w:pPr>
      <w:r>
        <w:rPr>
          <w:rFonts w:ascii="宋体" w:hAnsi="宋体" w:eastAsia="宋体" w:cs="宋体"/>
          <w:color w:val="000"/>
          <w:sz w:val="28"/>
          <w:szCs w:val="28"/>
        </w:rPr>
        <w:t xml:space="preserve">　　（三）力求创新提升业绩。扎实开展“组织创新”活动，以制度创新为切入点，建立健全适合人大常委会机关特点的工作机制，不断推进人大工作的规范化、程序化和制度化。贯彻落实《代表法》，依法维护代表合法权益，及时向代表通报工作，拓宽代表知情知政渠道。围绕“一三四八”发展战略和实现“三大目标”的需要，跟踪督查重点工作。代表建议办理满意率达到100%。</w:t>
      </w:r>
    </w:p>
    <w:p>
      <w:pPr>
        <w:ind w:left="0" w:right="0" w:firstLine="560"/>
        <w:spacing w:before="450" w:after="450" w:line="312" w:lineRule="auto"/>
      </w:pPr>
      <w:r>
        <w:rPr>
          <w:rFonts w:ascii="宋体" w:hAnsi="宋体" w:eastAsia="宋体" w:cs="宋体"/>
          <w:color w:val="000"/>
          <w:sz w:val="28"/>
          <w:szCs w:val="28"/>
        </w:rPr>
        <w:t xml:space="preserve">　　   （四）强化服务改进作风。认真执行常委会联系代表、代表联系选民等制度，广泛听取代表和选民意见，帮助解决实际问题。以“网格化管理、组团式服务”为基础，推行“六个工作法”，结合“三服务”活动，以“结对共建”为抓手，深入做好联系乡和服务群众工作。</w:t>
      </w:r>
    </w:p>
    <w:p>
      <w:pPr>
        <w:ind w:left="0" w:right="0" w:firstLine="560"/>
        <w:spacing w:before="450" w:after="450" w:line="312" w:lineRule="auto"/>
      </w:pPr>
      <w:r>
        <w:rPr>
          <w:rFonts w:ascii="宋体" w:hAnsi="宋体" w:eastAsia="宋体" w:cs="宋体"/>
          <w:color w:val="000"/>
          <w:sz w:val="28"/>
          <w:szCs w:val="28"/>
        </w:rPr>
        <w:t xml:space="preserve">　　（五）树立形象争当先锋。以党性锻炼、改进作风、提高效率、优化服务为重点，树立务实、高效、清廉的机关形象。弘扬争奉献、促发展精神，立足本职岗位，争当行动先锋，争当岗位标兵，引导农村人大代表积极投身主题实践活动，着力发挥代表在科学发展中的典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经过认真剖析，查找出以下较为共性的问题</w:t>
      </w:r>
    </w:p>
    <w:p>
      <w:pPr>
        <w:ind w:left="0" w:right="0" w:firstLine="560"/>
        <w:spacing w:before="450" w:after="450" w:line="312" w:lineRule="auto"/>
      </w:pPr>
      <w:r>
        <w:rPr>
          <w:rFonts w:ascii="宋体" w:hAnsi="宋体" w:eastAsia="宋体" w:cs="宋体"/>
          <w:color w:val="000"/>
          <w:sz w:val="28"/>
          <w:szCs w:val="28"/>
        </w:rPr>
        <w:t xml:space="preserve">　　1、在理论学习上要进一步加强；</w:t>
      </w:r>
    </w:p>
    <w:p>
      <w:pPr>
        <w:ind w:left="0" w:right="0" w:firstLine="560"/>
        <w:spacing w:before="450" w:after="450" w:line="312" w:lineRule="auto"/>
      </w:pPr>
      <w:r>
        <w:rPr>
          <w:rFonts w:ascii="宋体" w:hAnsi="宋体" w:eastAsia="宋体" w:cs="宋体"/>
          <w:color w:val="000"/>
          <w:sz w:val="28"/>
          <w:szCs w:val="28"/>
        </w:rPr>
        <w:t xml:space="preserve">　　2、立法工作有待进一步加强；</w:t>
      </w:r>
    </w:p>
    <w:p>
      <w:pPr>
        <w:ind w:left="0" w:right="0" w:firstLine="560"/>
        <w:spacing w:before="450" w:after="450" w:line="312" w:lineRule="auto"/>
      </w:pPr>
      <w:r>
        <w:rPr>
          <w:rFonts w:ascii="宋体" w:hAnsi="宋体" w:eastAsia="宋体" w:cs="宋体"/>
          <w:color w:val="000"/>
          <w:sz w:val="28"/>
          <w:szCs w:val="28"/>
        </w:rPr>
        <w:t xml:space="preserve">　　3、常委会会议审议质量还有待进一步提高；</w:t>
      </w:r>
    </w:p>
    <w:p>
      <w:pPr>
        <w:ind w:left="0" w:right="0" w:firstLine="560"/>
        <w:spacing w:before="450" w:after="450" w:line="312" w:lineRule="auto"/>
      </w:pPr>
      <w:r>
        <w:rPr>
          <w:rFonts w:ascii="宋体" w:hAnsi="宋体" w:eastAsia="宋体" w:cs="宋体"/>
          <w:color w:val="000"/>
          <w:sz w:val="28"/>
          <w:szCs w:val="28"/>
        </w:rPr>
        <w:t xml:space="preserve">　　4、审议意见跟踪落实力度还有待进一步加大；</w:t>
      </w:r>
    </w:p>
    <w:p>
      <w:pPr>
        <w:ind w:left="0" w:right="0" w:firstLine="560"/>
        <w:spacing w:before="450" w:after="450" w:line="312" w:lineRule="auto"/>
      </w:pPr>
      <w:r>
        <w:rPr>
          <w:rFonts w:ascii="宋体" w:hAnsi="宋体" w:eastAsia="宋体" w:cs="宋体"/>
          <w:color w:val="000"/>
          <w:sz w:val="28"/>
          <w:szCs w:val="28"/>
        </w:rPr>
        <w:t xml:space="preserve">　　5、代表工作、自身建设和对乡镇人大工作的指导还需进一步加强。</w:t>
      </w:r>
    </w:p>
    <w:p>
      <w:pPr>
        <w:ind w:left="0" w:right="0" w:firstLine="560"/>
        <w:spacing w:before="450" w:after="450" w:line="312" w:lineRule="auto"/>
      </w:pPr>
      <w:r>
        <w:rPr>
          <w:rFonts w:ascii="宋体" w:hAnsi="宋体" w:eastAsia="宋体" w:cs="宋体"/>
          <w:color w:val="000"/>
          <w:sz w:val="28"/>
          <w:szCs w:val="28"/>
        </w:rPr>
        <w:t xml:space="preserve">　　今后，要进一步巩固创先争优成果，全面落实科学发展观，认真贯彻党的十七大和十七届五中全会精神，在县委的领导下，抓住重点，服务大局，加强立法，强化监督，关注民生，改进作风，认真履行宪法和法律赋予的职责，充分发挥地方国家权力机关职能作用，为深入实施“一三四八”发展战略，实现“三大目标”和建设繁荣和谐的新畲乡作出积极的努力。</w:t>
      </w:r>
    </w:p>
    <w:p>
      <w:pPr>
        <w:ind w:left="0" w:right="0" w:firstLine="560"/>
        <w:spacing w:before="450" w:after="450" w:line="312" w:lineRule="auto"/>
      </w:pPr>
      <w:r>
        <w:rPr>
          <w:rFonts w:ascii="宋体" w:hAnsi="宋体" w:eastAsia="宋体" w:cs="宋体"/>
          <w:color w:val="000"/>
          <w:sz w:val="28"/>
          <w:szCs w:val="28"/>
        </w:rPr>
        <w:t xml:space="preserve">　　（一）加强学习，提高依法履职水平。按照建设学习型党组织的要求，深入学习党的十七大和十七届五中全会精神，党风廉政建设的相关规定，全面贯彻县委工作会议精神，着力推进新形势下的人大工作。围绕全县工作大局，深入开展调查研究，适时作出决议决定，把党委重大决策通过法定程序转变为国家意志，成为全县人民的自觉行动。依法做好人事任免工作，加强对任命干部的监督。加强常委会组成人员和党员干部思想、组织和作风建设，增强履职责任感，提高常委会会议议事和决策水平。加强人大机关党的建设和干部队伍建设，提高综合素质和服务能力。进一步健全和完善常委会及机关工作制度，加强对乡镇人大工作的联系和指导，着力推进乡镇人大工作制度建设，促进乡镇人大工作的正常化和规范化。</w:t>
      </w:r>
    </w:p>
    <w:p>
      <w:pPr>
        <w:ind w:left="0" w:right="0" w:firstLine="560"/>
        <w:spacing w:before="450" w:after="450" w:line="312" w:lineRule="auto"/>
      </w:pPr>
      <w:r>
        <w:rPr>
          <w:rFonts w:ascii="宋体" w:hAnsi="宋体" w:eastAsia="宋体" w:cs="宋体"/>
          <w:color w:val="000"/>
          <w:sz w:val="28"/>
          <w:szCs w:val="28"/>
        </w:rPr>
        <w:t xml:space="preserve">　　 (二)充分发挥人大职能作用，维护宪法和法律的权威。一是加强和改进监督。坚持围绕推进科学发展、和谐发展，突出重点，服务大局，讲求实效，重点围绕“推进经济社会平稳较快发展，推进民生保障和改善，提高监督工作成效”，扎实开展专门工作监督；二是行使好重大事项决定权。围绕全县工作大局，深入开展调查研究，适时对重大事项作出决议决定，把党委重大决策通过法定程序转变为国家意志，成为全县人民的自觉行动；三是强化服务，发挥代表主体作用。深入贯彻实施新修改的代表法，规范规章制度，支持和保证代表依法履行职责，切实维护代表权利，为代表履行职责创造条件。丰富代表活动内容，更好发挥代表作用。加强议案和建议处理工作，提高建议办理质量。</w:t>
      </w:r>
    </w:p>
    <w:p>
      <w:pPr>
        <w:ind w:left="0" w:right="0" w:firstLine="560"/>
        <w:spacing w:before="450" w:after="450" w:line="312" w:lineRule="auto"/>
      </w:pPr>
      <w:r>
        <w:rPr>
          <w:rFonts w:ascii="宋体" w:hAnsi="宋体" w:eastAsia="宋体" w:cs="宋体"/>
          <w:color w:val="000"/>
          <w:sz w:val="28"/>
          <w:szCs w:val="28"/>
        </w:rPr>
        <w:t xml:space="preserve">　　（三）全面推进依法行**公正司法工作。贯彻实施监督法和省规范性文件备案审查规定，促进“一府两院”依法行**公正司法。抓好执法检查工作，促进法律法规的贯彻实施。继续坚持常委会会议或主任会议听取“一府两院”落实常委会审议意见情况报告，促进审议意见落实；继续对审议意见落实工作情况进行票决。</w:t>
      </w:r>
    </w:p>
    <w:p>
      <w:pPr>
        <w:ind w:left="0" w:right="0" w:firstLine="560"/>
        <w:spacing w:before="450" w:after="450" w:line="312" w:lineRule="auto"/>
      </w:pPr>
      <w:r>
        <w:rPr>
          <w:rFonts w:ascii="宋体" w:hAnsi="宋体" w:eastAsia="宋体" w:cs="宋体"/>
          <w:color w:val="000"/>
          <w:sz w:val="28"/>
          <w:szCs w:val="28"/>
        </w:rPr>
        <w:t xml:space="preserve">　　(四)依法做好县乡换届选举，发展基层民主。进一步学习贯彻新修改的选举法，深入开展调查研究，认真分析新情况新问题，充分发扬民主，严格依法办事，精心部署，周密安排，积极引导选民依法行使民主权利。依法主持县人大代表换届选举，加强对乡镇人大换届选举工作的指导，确保换届选举工作顺利进行。努力通过换届选举，提高和改善县、乡两级人大代表的整体素质和结构。</w:t>
      </w:r>
    </w:p>
    <w:p>
      <w:pPr>
        <w:ind w:left="0" w:right="0" w:firstLine="560"/>
        <w:spacing w:before="450" w:after="450" w:line="312" w:lineRule="auto"/>
      </w:pPr>
      <w:r>
        <w:rPr>
          <w:rFonts w:ascii="宋体" w:hAnsi="宋体" w:eastAsia="宋体" w:cs="宋体"/>
          <w:color w:val="000"/>
          <w:sz w:val="28"/>
          <w:szCs w:val="28"/>
        </w:rPr>
        <w:t xml:space="preserve">　　(五)抓好民族立法工作，更好推进法治建设。贯彻落实全省立法工作座谈会精神，做好《**畲族自治县制定自治法规程序规定》制定工作，着手制定县人民代表大会自治法规审查委员会议事规则。继续做好城市管理立法相关工作，编制五年立法调研项目库，为我县立法工作持续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【篇2】民主评议党员领导点评</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时刻牢记自己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20xx年，在委党组的正确领导下，进取参加党支部和党组组织的各项政治学习，学习了党的基本理论、基本知识，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　　在政治思想上，坚持四项基本原则，与党中央在政治上、思想上、行动上坚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内涵和精神实质，并结合实际学以致用，努力改造自我的世界观、人生观和价值观。经过学习，不断提高了自我的思想素质，坚定了自我对梦想的追求，用优秀党员的标准来严格要求自我，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我的学习、工作和生活实践，用基本原理联系具体实际，用唯物主义立场、观点和方法观察问题、分析问题，树立远大的梦想，正确处理国家、团体、个人三者之间的利益关系。认真学习和领会党的各项方针政策，进一步激发爱岗敬业的热情，进取投身全委的各项工作，在平凡的岗位上自觉为局的发展贡献自我的力量。</w:t>
      </w:r>
    </w:p>
    <w:p>
      <w:pPr>
        <w:ind w:left="0" w:right="0" w:firstLine="560"/>
        <w:spacing w:before="450" w:after="450" w:line="312" w:lineRule="auto"/>
      </w:pPr>
      <w:r>
        <w:rPr>
          <w:rFonts w:ascii="宋体" w:hAnsi="宋体" w:eastAsia="宋体" w:cs="宋体"/>
          <w:color w:val="000"/>
          <w:sz w:val="28"/>
          <w:szCs w:val="28"/>
        </w:rPr>
        <w:t xml:space="preserve">　　在今后的工作实践中，决心以“三个代表”重要思想和科学发展观来统领和鞭策自我，努力提高理论知识和业务工作水平，为加快全县经济社会发展做出自我的贡献。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【篇3】民主评议党员领导点评</w:t>
      </w:r>
    </w:p>
    <w:p>
      <w:pPr>
        <w:ind w:left="0" w:right="0" w:firstLine="560"/>
        <w:spacing w:before="450" w:after="450" w:line="312" w:lineRule="auto"/>
      </w:pPr>
      <w:r>
        <w:rPr>
          <w:rFonts w:ascii="宋体" w:hAnsi="宋体" w:eastAsia="宋体" w:cs="宋体"/>
          <w:color w:val="000"/>
          <w:sz w:val="28"/>
          <w:szCs w:val="28"/>
        </w:rPr>
        <w:t xml:space="preserve">　　集团公司召开领导班子民主生活会情况通报暨年终工作安排大会。会议主要对领导班子关于加强作风建设民主生活会有关情况及对职工所提意见和建议的整改落实情况进行了通报，对“创先争优”活动阶段性工作进行了部署，并对年终几项重点工作进行了安排。参加会议的有集团公司领导班子成员、各职能部门负责人、财务会计、考核办成员；各公司经营班子和办公室、财务部门主要负责人；集团全体职工代表。会议由集团公司董事长王某某主持。刘某某总经理首先向大会通报了集团领导班子关于加强作风建设民主生活会有关情况及对职工所提意见和建议的整改落实情况。刘总指出，本次民主生活会的特点一是安排周密，准备充分。会前班子成员通过认真学习、广泛征求意见、深入开展谈心活动、深刻进行自我剖析等环节的准备，为开好民主生活会奠定了良好的基础。二是分析检查和剖析问题深刻，达到了统一思想、坚定信心、明确目标的目的。在民主生活会上，班子成员围绕主题，对照职工的意见建议，结合工作实际认真查摆了自身存在的不足和问题，分析了原因，提出了今后的努力方向和整改措施，进一步统一了思想，坚定并增强了带领广大职工为西瑞的战略转型和发展壮大努力奋斗的信心和动力。刘总还着重对职工所提的关于企业发展、党的建设、民主管理、学习培训、工作作风及员工利益等方面的意见和建议的整改落实情况进行了通报，相关责任单位也对涉及的有关问题的整改情况进行了通报。</w:t>
      </w:r>
    </w:p>
    <w:p>
      <w:pPr>
        <w:ind w:left="0" w:right="0" w:firstLine="560"/>
        <w:spacing w:before="450" w:after="450" w:line="312" w:lineRule="auto"/>
      </w:pPr>
      <w:r>
        <w:rPr>
          <w:rFonts w:ascii="宋体" w:hAnsi="宋体" w:eastAsia="宋体" w:cs="宋体"/>
          <w:color w:val="000"/>
          <w:sz w:val="28"/>
          <w:szCs w:val="28"/>
        </w:rPr>
        <w:t xml:space="preserve">　　集团公司副总经理某某在会上就开展“创先争优”活动“全面争创”阶段的有关工作进行了安排。总指出，从现在开始到20_年5月份，要重点做好以下几个方面的工作：一是要加强领导，认真学习。要建立并完善领导干部联系点制度，加强信息沟通和业务指导。同时推进“学习型党组织”建设，抓好党委中心组和各党支部、各公司学习计划的制定和落实。二是要围绕活动主题开展相关活动。重点开展好争创“四强党支部”、“四优共产党员”、共产党员岗位示范和安全事故隐患排查等活动；进一步加强党组织、工会和团委建设；注重丰富职工业余文化生活、改善职工工作生活环境。三是要做好活动开展情况的信息报送工作。四是要加大考核力度。</w:t>
      </w:r>
    </w:p>
    <w:p>
      <w:pPr>
        <w:ind w:left="0" w:right="0" w:firstLine="560"/>
        <w:spacing w:before="450" w:after="450" w:line="312" w:lineRule="auto"/>
      </w:pPr>
      <w:r>
        <w:rPr>
          <w:rFonts w:ascii="宋体" w:hAnsi="宋体" w:eastAsia="宋体" w:cs="宋体"/>
          <w:color w:val="000"/>
          <w:sz w:val="28"/>
          <w:szCs w:val="28"/>
        </w:rPr>
        <w:t xml:space="preserve">　　刘某某总经理就年终的几项重点工作作了安排。刘总指出，各公司、各部门要把当前的工作重点放在生产经营上，鼓足干劲，全力以赴，确保超额完成全年目标任务。重点是要抓住，做好工作；在明确20_年目标任务的基础上，认真做好20_年财务决算和20_年的财务预算的编制工作；，严格开展内部审计工作；认真开展年终工作总结和考评工作；结合集团的发展预期和战略转型，提出20_年工作计划和编制“十二五”发展规划；提高警惕，加强防范，切实抓好安全生产工作。刘总对各项工作均提出了明确的要求，并确定了各项工作的责任单位、责任人和工作时限。</w:t>
      </w:r>
    </w:p>
    <w:p>
      <w:pPr>
        <w:ind w:left="0" w:right="0" w:firstLine="560"/>
        <w:spacing w:before="450" w:after="450" w:line="312" w:lineRule="auto"/>
      </w:pPr>
      <w:r>
        <w:rPr>
          <w:rFonts w:ascii="宋体" w:hAnsi="宋体" w:eastAsia="宋体" w:cs="宋体"/>
          <w:color w:val="000"/>
          <w:sz w:val="28"/>
          <w:szCs w:val="28"/>
        </w:rPr>
        <w:t xml:space="preserve">　　王某某董事长对会议进行了总结。他要求各单位对会议安排的各项工作认真抓好贯彻落实，并强调以下几点：一是要认真总结民主生活会成果，积极进行整改提高。二是要继续深入搞好创先争优活动，促进企业又好又快发展。三是扎实认真</w:t>
      </w:r>
    </w:p>
    <w:p>
      <w:pPr>
        <w:ind w:left="0" w:right="0" w:firstLine="560"/>
        <w:spacing w:before="450" w:after="450" w:line="312" w:lineRule="auto"/>
      </w:pPr>
      <w:r>
        <w:rPr>
          <w:rFonts w:ascii="宋体" w:hAnsi="宋体" w:eastAsia="宋体" w:cs="宋体"/>
          <w:color w:val="000"/>
          <w:sz w:val="28"/>
          <w:szCs w:val="28"/>
        </w:rPr>
        <w:t xml:space="preserve">　　做好当前和今后一阶段的主要工作，重点做好年终决算工作、年终工作总结和20_年工作计划以及提出“十二五”发展规划意见。</w:t>
      </w:r>
    </w:p>
    <w:p>
      <w:pPr>
        <w:ind w:left="0" w:right="0" w:firstLine="560"/>
        <w:spacing w:before="450" w:after="450" w:line="312" w:lineRule="auto"/>
      </w:pPr>
      <w:r>
        <w:rPr>
          <w:rFonts w:ascii="宋体" w:hAnsi="宋体" w:eastAsia="宋体" w:cs="宋体"/>
          <w:color w:val="000"/>
          <w:sz w:val="28"/>
          <w:szCs w:val="28"/>
        </w:rPr>
        <w:t xml:space="preserve">　　王某某董事长最后指出，全体干部职工应从思想上统一起来，进一步振奋精神，团结拼搏，努力把全年的目标任务落到实处。</w:t>
      </w:r>
    </w:p>
    <w:p>
      <w:pPr>
        <w:ind w:left="0" w:right="0" w:firstLine="560"/>
        <w:spacing w:before="450" w:after="450" w:line="312" w:lineRule="auto"/>
      </w:pPr>
      <w:r>
        <w:rPr>
          <w:rFonts w:ascii="宋体" w:hAnsi="宋体" w:eastAsia="宋体" w:cs="宋体"/>
          <w:color w:val="000"/>
          <w:sz w:val="28"/>
          <w:szCs w:val="28"/>
        </w:rPr>
        <w:t xml:space="preserve">　　第二篇：县委书记对领导班子民主生活会总结点评发言</w:t>
      </w:r>
    </w:p>
    <w:p>
      <w:pPr>
        <w:ind w:left="0" w:right="0" w:firstLine="560"/>
        <w:spacing w:before="450" w:after="450" w:line="312" w:lineRule="auto"/>
      </w:pPr>
      <w:r>
        <w:rPr>
          <w:rFonts w:ascii="宋体" w:hAnsi="宋体" w:eastAsia="宋体" w:cs="宋体"/>
          <w:color w:val="000"/>
          <w:sz w:val="28"/>
          <w:szCs w:val="28"/>
        </w:rPr>
        <w:t xml:space="preserve">　　县委书记对领导班子民主生活会总结点评发言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更多文章请关注：wWw.haOwOrd.CoM)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2025-06-16T22:12:42+08:00</dcterms:created>
  <dcterms:modified xsi:type="dcterms:W3CDTF">2025-06-16T22:12:42+08:00</dcterms:modified>
</cp:coreProperties>
</file>

<file path=docProps/custom.xml><?xml version="1.0" encoding="utf-8"?>
<Properties xmlns="http://schemas.openxmlformats.org/officeDocument/2006/custom-properties" xmlns:vt="http://schemas.openxmlformats.org/officeDocument/2006/docPropsVTypes"/>
</file>