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2024年网络诈骗非法集资心得体会(实用8篇)</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是小编帮大家整理的优秀心得体会范文，供大家参考借鉴，希望可以帮助到有需要的朋友。网络诈骗非法集资心得体会篇一非法集资是指以非法的形式、方式和手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网络诈骗非法集资心得体会篇一</w:t>
      </w:r>
    </w:p>
    <w:p>
      <w:pPr>
        <w:ind w:left="0" w:right="0" w:firstLine="560"/>
        <w:spacing w:before="450" w:after="450" w:line="312" w:lineRule="auto"/>
      </w:pPr>
      <w:r>
        <w:rPr>
          <w:rFonts w:ascii="宋体" w:hAnsi="宋体" w:eastAsia="宋体" w:cs="宋体"/>
          <w:color w:val="000"/>
          <w:sz w:val="28"/>
          <w:szCs w:val="28"/>
        </w:rPr>
        <w:t xml:space="preserve">非法集资是指以非法的形式、方式和手段，集中、mimi化社会公众大量资金，达到牟取暴利、非法占有的目的，破坏社会经济秩序，损害社会公共利益的一种违法犯罪行为，也是一种侵权行为。不同于合法金融机构的利益追求，非法集资的团伙们往往采用哄骗、胁迫、恐吓等手段，以高额回报为幌子，吸引不明真相的群众参与。这些行为极易使社会出现经济混乱及信任危机，因此高度危害社会安全和人民群众的切身利益。</w:t>
      </w:r>
    </w:p>
    <w:p>
      <w:pPr>
        <w:ind w:left="0" w:right="0" w:firstLine="560"/>
        <w:spacing w:before="450" w:after="450" w:line="312" w:lineRule="auto"/>
      </w:pPr>
      <w:r>
        <w:rPr>
          <w:rFonts w:ascii="宋体" w:hAnsi="宋体" w:eastAsia="宋体" w:cs="宋体"/>
          <w:color w:val="000"/>
          <w:sz w:val="28"/>
          <w:szCs w:val="28"/>
        </w:rPr>
        <w:t xml:space="preserve">2.对于非法集资，我们应该怎么看？</w:t>
      </w:r>
    </w:p>
    <w:p>
      <w:pPr>
        <w:ind w:left="0" w:right="0" w:firstLine="560"/>
        <w:spacing w:before="450" w:after="450" w:line="312" w:lineRule="auto"/>
      </w:pPr>
      <w:r>
        <w:rPr>
          <w:rFonts w:ascii="宋体" w:hAnsi="宋体" w:eastAsia="宋体" w:cs="宋体"/>
          <w:color w:val="000"/>
          <w:sz w:val="28"/>
          <w:szCs w:val="28"/>
        </w:rPr>
        <w:t xml:space="preserve">非法集资是一种极其不道德的违法行为，它扰乱经济秩序，危害社会正常运作，让人民群众在追求经济利益的同时，暴露出个人资金安全的隐患，引发对社会治安的忧虑，应该得到高度重视和严厉打击。同时，也需要注意，非法集资违反了正常的市场经济行为规律，是源自不同行业、领域异化、失序发展、短期利益追求及制度不完善等多种因素结合产生的。治理非法集资不能单单依靠司法的打压，更需要建立全方位的保护机制和完善治理模式。</w:t>
      </w:r>
    </w:p>
    <w:p>
      <w:pPr>
        <w:ind w:left="0" w:right="0" w:firstLine="560"/>
        <w:spacing w:before="450" w:after="450" w:line="312" w:lineRule="auto"/>
      </w:pPr>
      <w:r>
        <w:rPr>
          <w:rFonts w:ascii="宋体" w:hAnsi="宋体" w:eastAsia="宋体" w:cs="宋体"/>
          <w:color w:val="000"/>
          <w:sz w:val="28"/>
          <w:szCs w:val="28"/>
        </w:rPr>
        <w:t xml:space="preserve">反非法集资的工作规范已经有了较为明确的制度,《中华人民共和国保障金融消费者权益法》、《中华人民共和国非法集资条例》、《中华人民共和国公司法》等一系列法律法规的制定和完善，使得反非法集资行动逐渐成熟，但仍需从以下几点予以关注。</w:t>
      </w:r>
    </w:p>
    <w:p>
      <w:pPr>
        <w:ind w:left="0" w:right="0" w:firstLine="560"/>
        <w:spacing w:before="450" w:after="450" w:line="312" w:lineRule="auto"/>
      </w:pPr>
      <w:r>
        <w:rPr>
          <w:rFonts w:ascii="宋体" w:hAnsi="宋体" w:eastAsia="宋体" w:cs="宋体"/>
          <w:color w:val="000"/>
          <w:sz w:val="28"/>
          <w:szCs w:val="28"/>
        </w:rPr>
        <w:t xml:space="preserve">首先是维护政策的连贯性。政府部门要长期关注非法集资相关的政策和法规,优化立法结构,加强政策的协调力度,保证法律法规是完备、精准、有效的。</w:t>
      </w:r>
    </w:p>
    <w:p>
      <w:pPr>
        <w:ind w:left="0" w:right="0" w:firstLine="560"/>
        <w:spacing w:before="450" w:after="450" w:line="312" w:lineRule="auto"/>
      </w:pPr>
      <w:r>
        <w:rPr>
          <w:rFonts w:ascii="宋体" w:hAnsi="宋体" w:eastAsia="宋体" w:cs="宋体"/>
          <w:color w:val="000"/>
          <w:sz w:val="28"/>
          <w:szCs w:val="28"/>
        </w:rPr>
        <w:t xml:space="preserve">除此之外,反非法集资工作需要政府部门、金融机构、社会信用机构、社区领导、媒体等多个角色之间长期密切地合作。</w:t>
      </w:r>
    </w:p>
    <w:p>
      <w:pPr>
        <w:ind w:left="0" w:right="0" w:firstLine="560"/>
        <w:spacing w:before="450" w:after="450" w:line="312" w:lineRule="auto"/>
      </w:pPr>
      <w:r>
        <w:rPr>
          <w:rFonts w:ascii="宋体" w:hAnsi="宋体" w:eastAsia="宋体" w:cs="宋体"/>
          <w:color w:val="000"/>
          <w:sz w:val="28"/>
          <w:szCs w:val="28"/>
        </w:rPr>
        <w:t xml:space="preserve">4.个人应该如何防范非法集资？</w:t>
      </w:r>
    </w:p>
    <w:p>
      <w:pPr>
        <w:ind w:left="0" w:right="0" w:firstLine="560"/>
        <w:spacing w:before="450" w:after="450" w:line="312" w:lineRule="auto"/>
      </w:pPr>
      <w:r>
        <w:rPr>
          <w:rFonts w:ascii="宋体" w:hAnsi="宋体" w:eastAsia="宋体" w:cs="宋体"/>
          <w:color w:val="000"/>
          <w:sz w:val="28"/>
          <w:szCs w:val="28"/>
        </w:rPr>
        <w:t xml:space="preserve">首先，在投资入门之前，需要认真了解相关的投资知识，掌握相关知识、了解相关法律法规，并选择正规合法的投资平台起初入手尝试，不要追求一时的高额回报，以免上当受骗。</w:t>
      </w:r>
    </w:p>
    <w:p>
      <w:pPr>
        <w:ind w:left="0" w:right="0" w:firstLine="560"/>
        <w:spacing w:before="450" w:after="450" w:line="312" w:lineRule="auto"/>
      </w:pPr>
      <w:r>
        <w:rPr>
          <w:rFonts w:ascii="宋体" w:hAnsi="宋体" w:eastAsia="宋体" w:cs="宋体"/>
          <w:color w:val="000"/>
          <w:sz w:val="28"/>
          <w:szCs w:val="28"/>
        </w:rPr>
        <w:t xml:space="preserve">其次，树立投资的理性观念。在任何投资行为中都要以一个理性的投资者的身份去思考投资的利弊，不要惧怕业界术语或是行情分析，更不能一味听信所谓“权威”的“内幕消息”，决策之前应进行投资前期风险评估。保持客观的心态原则，不盲目跟风，不过度冒险，理性投资。</w:t>
      </w:r>
    </w:p>
    <w:p>
      <w:pPr>
        <w:ind w:left="0" w:right="0" w:firstLine="560"/>
        <w:spacing w:before="450" w:after="450" w:line="312" w:lineRule="auto"/>
      </w:pPr>
      <w:r>
        <w:rPr>
          <w:rFonts w:ascii="宋体" w:hAnsi="宋体" w:eastAsia="宋体" w:cs="宋体"/>
          <w:color w:val="000"/>
          <w:sz w:val="28"/>
          <w:szCs w:val="28"/>
        </w:rPr>
        <w:t xml:space="preserve">提醒在投资过程中不要使用高风险工具，例如借款或者闲钱投资等,要谨慎处理相关合同或协议，并了解投资期、回报预期等相关细节,切忌听信投资公司及相关人员的承诺，切记不要贪便宜。</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非法集资是一种极端危害社会发展秩序的社会现象，它所导致的惨痛后果需要全社会共同承担，治理非法集资必须要有全面、系统、科学、协同的规划和行动,摸索出行之有效的治理体制。同时,广大人民群众需要自觉参与到防范非法集资的行动当中来，并提高自我风险意识。只有共同合力，才能杜绝非法集资的发生，实现社会财富的健康增长。</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网络诈骗非法集资心得体会篇二</w:t>
      </w:r>
    </w:p>
    <w:p>
      <w:pPr>
        <w:ind w:left="0" w:right="0" w:firstLine="560"/>
        <w:spacing w:before="450" w:after="450" w:line="312" w:lineRule="auto"/>
      </w:pPr>
      <w:r>
        <w:rPr>
          <w:rFonts w:ascii="宋体" w:hAnsi="宋体" w:eastAsia="宋体" w:cs="宋体"/>
          <w:color w:val="000"/>
          <w:sz w:val="28"/>
          <w:szCs w:val="28"/>
        </w:rPr>
        <w:t xml:space="preserve">非法集资是违法行为，迅猛的资本市场发展和金融体系的完善使得非法集资问题日益突出。作为准广州高新技术企业的一员，我曾经身临其境地参与其中，深刻体会到了非法集资背后隐藏的风险以及对个人和社会的危害。在此，我将结合亲身经历，谈一谈我对放非法集资问题的心得体会。</w:t>
      </w:r>
    </w:p>
    <w:p>
      <w:pPr>
        <w:ind w:left="0" w:right="0" w:firstLine="560"/>
        <w:spacing w:before="450" w:after="450" w:line="312" w:lineRule="auto"/>
      </w:pPr>
      <w:r>
        <w:rPr>
          <w:rFonts w:ascii="宋体" w:hAnsi="宋体" w:eastAsia="宋体" w:cs="宋体"/>
          <w:color w:val="000"/>
          <w:sz w:val="28"/>
          <w:szCs w:val="28"/>
        </w:rPr>
        <w:t xml:space="preserve">第二段：过程和心得。</w:t>
      </w:r>
    </w:p>
    <w:p>
      <w:pPr>
        <w:ind w:left="0" w:right="0" w:firstLine="560"/>
        <w:spacing w:before="450" w:after="450" w:line="312" w:lineRule="auto"/>
      </w:pPr>
      <w:r>
        <w:rPr>
          <w:rFonts w:ascii="宋体" w:hAnsi="宋体" w:eastAsia="宋体" w:cs="宋体"/>
          <w:color w:val="000"/>
          <w:sz w:val="28"/>
          <w:szCs w:val="28"/>
        </w:rPr>
        <w:t xml:space="preserve">在我参与非法集资之前，我并没有意识到其中的风险和危害。由于追逐利益的驱使，我轻率地将自己的资金投入到了一个以高额回报为诱饵的项目中。然而，在项目运作过程中，我逐渐认识到，这是一个缺乏监管、缺乏诚信、没有合法资质的企业，他们的所谓高回报只是一种幌子，目的是为了吸引更多的资金进入。我亲眼目睹了企业高管夸大宣传、虚报收益、流失资金的种种手段，也看到了许多人因为盲目参与而遭受巨大损失。从这个过程中，我深刻体会到了非法集资的危害和无法承受之重。</w:t>
      </w:r>
    </w:p>
    <w:p>
      <w:pPr>
        <w:ind w:left="0" w:right="0" w:firstLine="560"/>
        <w:spacing w:before="450" w:after="450" w:line="312" w:lineRule="auto"/>
      </w:pPr>
      <w:r>
        <w:rPr>
          <w:rFonts w:ascii="宋体" w:hAnsi="宋体" w:eastAsia="宋体" w:cs="宋体"/>
          <w:color w:val="000"/>
          <w:sz w:val="28"/>
          <w:szCs w:val="28"/>
        </w:rPr>
        <w:t xml:space="preserve">第三段：教训与反思。</w:t>
      </w:r>
    </w:p>
    <w:p>
      <w:pPr>
        <w:ind w:left="0" w:right="0" w:firstLine="560"/>
        <w:spacing w:before="450" w:after="450" w:line="312" w:lineRule="auto"/>
      </w:pPr>
      <w:r>
        <w:rPr>
          <w:rFonts w:ascii="宋体" w:hAnsi="宋体" w:eastAsia="宋体" w:cs="宋体"/>
          <w:color w:val="000"/>
          <w:sz w:val="28"/>
          <w:szCs w:val="28"/>
        </w:rPr>
        <w:t xml:space="preserve">经历了非法集资的沉痛教训后，我深刻反思了自己的盲目行为。首先，我意识到了金钱的诱惑是非法集资的根源之一。在经济利益面前，人们容易贪婪、盲目信任，这也为非法集资提供了可乘之机。其次，我认识到了个人责任的重要性。作为一个有思想、有判断力的公民，我们应当时刻保持警惕，不盲目跟风，为自己和他人的利益负责。最后，我也意识到了合法监管的重要性。只有加强监管才能减少非法集资的机会，保护投资者的利益，维护金融市场的稳定。</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回顾过去，我从非法集资的阴影中走出来依然感到心有余悸。面对非法集资这一社会问题，我深深希望能够加强宣传教育，增强人们的风险意识，引导他们理性投资。同时，我也呼吁政府加大力度，建立更加严格的法律法规来打击非法集资行为，让人们敬畏法律，唤起他们的自我保护意识。只有通过全社会共同努力，才能够切实减少非法集资现象，为广大投资者保驾护航。</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放非法集资给我留下了深刻而痛彻心扉的经历，但我相信每一次失败都是一次教训，每一次教训都是一次成长。通过这次经历，我重新树立了正确的人生观和价值观，更加看重诚信、稳健和合法行为。我希望能够以自身的体验和认识，向身边的人普及合法投资和防范非法集资的知识，避免更多人再次踏入类似的陷阱。同时，我也在自我提醒中不断修补自身的认知缺陷和盲区，提升自己的风险意识和判断能力。只有如此，才能够在未来的投资中少走弯路，追求更加稳健的财富增长。</w:t>
      </w:r>
    </w:p>
    <w:p>
      <w:pPr>
        <w:ind w:left="0" w:right="0" w:firstLine="560"/>
        <w:spacing w:before="450" w:after="450" w:line="312" w:lineRule="auto"/>
      </w:pPr>
      <w:r>
        <w:rPr>
          <w:rFonts w:ascii="宋体" w:hAnsi="宋体" w:eastAsia="宋体" w:cs="宋体"/>
          <w:color w:val="000"/>
          <w:sz w:val="28"/>
          <w:szCs w:val="28"/>
        </w:rPr>
        <w:t xml:space="preserve">通过这次非法集资经历，我切身感受到了非法集资的危害和对个人人生的摧毁。我愿以此为鉴，把防范非法集资的知识传递给更多人，为建设一个法治、诚信的社会作出自己的贡献。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网络诈骗非法集资心得体会篇三</w:t>
      </w:r>
    </w:p>
    <w:p>
      <w:pPr>
        <w:ind w:left="0" w:right="0" w:firstLine="560"/>
        <w:spacing w:before="450" w:after="450" w:line="312" w:lineRule="auto"/>
      </w:pPr>
      <w:r>
        <w:rPr>
          <w:rFonts w:ascii="宋体" w:hAnsi="宋体" w:eastAsia="宋体" w:cs="宋体"/>
          <w:color w:val="000"/>
          <w:sz w:val="28"/>
          <w:szCs w:val="28"/>
        </w:rPr>
        <w:t xml:space="preserve">根据人民银行《--县关于做好****年春节期间防范非法集资宣传教育工作的通知》精神，我行在春节返乡高峰期组织全员积极开展防范非法集资宣传活动，让群众远离非法集资的陷进，现将工作开展情况汇报如下。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从事非法集资活动会受到怎样的法律处罚；</w:t>
      </w:r>
    </w:p>
    <w:p>
      <w:pPr>
        <w:ind w:left="0" w:right="0" w:firstLine="560"/>
        <w:spacing w:before="450" w:after="450" w:line="312" w:lineRule="auto"/>
      </w:pPr>
      <w:r>
        <w:rPr>
          <w:rFonts w:ascii="宋体" w:hAnsi="宋体" w:eastAsia="宋体" w:cs="宋体"/>
          <w:color w:val="000"/>
          <w:sz w:val="28"/>
          <w:szCs w:val="28"/>
        </w:rPr>
        <w:t xml:space="preserve">什么是非法吸收公众存款行为等等。通过学习让大家掌握知识点，在宣传活动中能够及时、准确解答老百姓的问题。</w:t>
      </w:r>
    </w:p>
    <w:p>
      <w:pPr>
        <w:ind w:left="0" w:right="0" w:firstLine="560"/>
        <w:spacing w:before="450" w:after="450" w:line="312" w:lineRule="auto"/>
      </w:pPr>
      <w:r>
        <w:rPr>
          <w:rFonts w:ascii="宋体" w:hAnsi="宋体" w:eastAsia="宋体" w:cs="宋体"/>
          <w:color w:val="000"/>
          <w:sz w:val="28"/>
          <w:szCs w:val="28"/>
        </w:rPr>
        <w:t xml:space="preserve">一是宣传非法集资的定义、特征、表现形式、危害，分析已成功查处并审结的典型案例，披露非法集资犯罪主体的经营真相，揭露非法集资的手法伎俩，增强群众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二是宣传打击非法集资相关法律法规，使群众进一步树立遵法守法的意识和观念，明确组织或参与非法集资活动的不良后果及法律责任，引导群众正确认识非法集资存在风险和社会危害，自觉远离非法集资。宣传治安管理处罚法、信访条例等维护社会和谐稳定的法律法规，使群众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三是宣传开展打击非法集资工作取得的成果，震慑违法犯罪活动，引导群众进行科学投资、理财、克服暴富心理，增强群众理性投资意识。</w:t>
      </w:r>
    </w:p>
    <w:p>
      <w:pPr>
        <w:ind w:left="0" w:right="0" w:firstLine="560"/>
        <w:spacing w:before="450" w:after="450" w:line="312" w:lineRule="auto"/>
      </w:pPr>
      <w:r>
        <w:rPr>
          <w:rFonts w:ascii="宋体" w:hAnsi="宋体" w:eastAsia="宋体" w:cs="宋体"/>
          <w:color w:val="000"/>
          <w:sz w:val="28"/>
          <w:szCs w:val="28"/>
        </w:rPr>
        <w:t xml:space="preserve">三、活动组织1、在行内大厅设立防范非法集资现场咨询台，并摆放相关知识宣传手册，向客户进行金融知识和理财常识的宣传，增强公众对非法集资行为的识别和防范能力。小组成员负责大厅内的活动宣传及客户对非法集资问题的解答。</w:t>
      </w:r>
    </w:p>
    <w:p>
      <w:pPr>
        <w:ind w:left="0" w:right="0" w:firstLine="560"/>
        <w:spacing w:before="450" w:after="450" w:line="312" w:lineRule="auto"/>
      </w:pPr>
      <w:r>
        <w:rPr>
          <w:rFonts w:ascii="宋体" w:hAnsi="宋体" w:eastAsia="宋体" w:cs="宋体"/>
          <w:color w:val="000"/>
          <w:sz w:val="28"/>
          <w:szCs w:val="28"/>
        </w:rPr>
        <w:t xml:space="preserve">2、在我行显著位置张贴警示标识，利用led屏不间断播放防范非法集资宣传语。</w:t>
      </w:r>
    </w:p>
    <w:p>
      <w:pPr>
        <w:ind w:left="0" w:right="0" w:firstLine="560"/>
        <w:spacing w:before="450" w:after="450" w:line="312" w:lineRule="auto"/>
      </w:pPr>
      <w:r>
        <w:rPr>
          <w:rFonts w:ascii="宋体" w:hAnsi="宋体" w:eastAsia="宋体" w:cs="宋体"/>
          <w:color w:val="000"/>
          <w:sz w:val="28"/>
          <w:szCs w:val="28"/>
        </w:rPr>
        <w:t xml:space="preserve">3、对没街商户、社区及乡镇人口密集地区进行发放宣传手册。</w:t>
      </w:r>
    </w:p>
    <w:p>
      <w:pPr>
        <w:ind w:left="0" w:right="0" w:firstLine="560"/>
        <w:spacing w:before="450" w:after="450" w:line="312" w:lineRule="auto"/>
      </w:pPr>
      <w:r>
        <w:rPr>
          <w:rFonts w:ascii="宋体" w:hAnsi="宋体" w:eastAsia="宋体" w:cs="宋体"/>
          <w:color w:val="000"/>
          <w:sz w:val="28"/>
          <w:szCs w:val="28"/>
        </w:rPr>
        <w:t xml:space="preserve">4、要求员工利用微信朋友圈、微博等新兴自媒体，进行宣传推广，向社会公众普及金融知识、加强风险提示工作。</w:t>
      </w:r>
    </w:p>
    <w:p>
      <w:pPr>
        <w:ind w:left="0" w:right="0" w:firstLine="560"/>
        <w:spacing w:before="450" w:after="450" w:line="312" w:lineRule="auto"/>
      </w:pPr>
      <w:r>
        <w:rPr>
          <w:rFonts w:ascii="宋体" w:hAnsi="宋体" w:eastAsia="宋体" w:cs="宋体"/>
          <w:color w:val="000"/>
          <w:sz w:val="28"/>
          <w:szCs w:val="28"/>
        </w:rPr>
        <w:t xml:space="preserve">通此此项活动的开展，提高了群众对当前非法集资危害性的认识、如何识别和防范非法集资活动及从事非法集资活动会受到的法律处罚，并提升了他们对我行宣传服务的认可，支行将以本次宣传教育工作为契机，认真梳理总结工作经验，强化日常宣传、持续扎实推进防范非法集资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网络诈骗非法集资心得体会篇四</w:t>
      </w:r>
    </w:p>
    <w:p>
      <w:pPr>
        <w:ind w:left="0" w:right="0" w:firstLine="560"/>
        <w:spacing w:before="450" w:after="450" w:line="312" w:lineRule="auto"/>
      </w:pPr>
      <w:r>
        <w:rPr>
          <w:rFonts w:ascii="宋体" w:hAnsi="宋体" w:eastAsia="宋体" w:cs="宋体"/>
          <w:color w:val="000"/>
          <w:sz w:val="28"/>
          <w:szCs w:val="28"/>
        </w:rPr>
        <w:t xml:space="preserve">第一段：引言阐述非法集资的危害和重要性（大约200字）。</w:t>
      </w:r>
    </w:p>
    <w:p>
      <w:pPr>
        <w:ind w:left="0" w:right="0" w:firstLine="560"/>
        <w:spacing w:before="450" w:after="450" w:line="312" w:lineRule="auto"/>
      </w:pPr>
      <w:r>
        <w:rPr>
          <w:rFonts w:ascii="宋体" w:hAnsi="宋体" w:eastAsia="宋体" w:cs="宋体"/>
          <w:color w:val="000"/>
          <w:sz w:val="28"/>
          <w:szCs w:val="28"/>
        </w:rPr>
        <w:t xml:space="preserve">非法集资是指以非法手段、欺骗、胁迫等方式获取他人财物，损害他人利益的行为。这种行为带来了巨大的经济风险和社会不稳定因素。为了保护公众的财产安全和社会稳定，各级政府和相关各方一直致力于打击非法集资活动。然而，还是有一些人利用各种手段进行非法集资。为有效预防和打击非法集资，个人应当积极学习与了解防范非法集资的相关知识与方法。</w:t>
      </w:r>
    </w:p>
    <w:p>
      <w:pPr>
        <w:ind w:left="0" w:right="0" w:firstLine="560"/>
        <w:spacing w:before="450" w:after="450" w:line="312" w:lineRule="auto"/>
      </w:pPr>
      <w:r>
        <w:rPr>
          <w:rFonts w:ascii="宋体" w:hAnsi="宋体" w:eastAsia="宋体" w:cs="宋体"/>
          <w:color w:val="000"/>
          <w:sz w:val="28"/>
          <w:szCs w:val="28"/>
        </w:rPr>
        <w:t xml:space="preserve">第二段：加强对非法集资的认知与了解（大约200字）。</w:t>
      </w:r>
    </w:p>
    <w:p>
      <w:pPr>
        <w:ind w:left="0" w:right="0" w:firstLine="560"/>
        <w:spacing w:before="450" w:after="450" w:line="312" w:lineRule="auto"/>
      </w:pPr>
      <w:r>
        <w:rPr>
          <w:rFonts w:ascii="宋体" w:hAnsi="宋体" w:eastAsia="宋体" w:cs="宋体"/>
          <w:color w:val="000"/>
          <w:sz w:val="28"/>
          <w:szCs w:val="28"/>
        </w:rPr>
        <w:t xml:space="preserve">认清非法集资活动的形式与手段，是有效预防非法集资的第一步。非法集资活动主要表现为虚假宣传、高额回报、事前收取费用等手段。了解这些手段，能够让个人远离非法集资陷阱。同时，社会各界也应该加大对非法集资案例的宣传和警示，教育公众增强警惕，提高辨识能力，做到心中有防。</w:t>
      </w:r>
    </w:p>
    <w:p>
      <w:pPr>
        <w:ind w:left="0" w:right="0" w:firstLine="560"/>
        <w:spacing w:before="450" w:after="450" w:line="312" w:lineRule="auto"/>
      </w:pPr>
      <w:r>
        <w:rPr>
          <w:rFonts w:ascii="宋体" w:hAnsi="宋体" w:eastAsia="宋体" w:cs="宋体"/>
          <w:color w:val="000"/>
          <w:sz w:val="28"/>
          <w:szCs w:val="28"/>
        </w:rPr>
        <w:t xml:space="preserve">第三段：加强个人法律意识和风险意识（大约200字）。</w:t>
      </w:r>
    </w:p>
    <w:p>
      <w:pPr>
        <w:ind w:left="0" w:right="0" w:firstLine="560"/>
        <w:spacing w:before="450" w:after="450" w:line="312" w:lineRule="auto"/>
      </w:pPr>
      <w:r>
        <w:rPr>
          <w:rFonts w:ascii="宋体" w:hAnsi="宋体" w:eastAsia="宋体" w:cs="宋体"/>
          <w:color w:val="000"/>
          <w:sz w:val="28"/>
          <w:szCs w:val="28"/>
        </w:rPr>
        <w:t xml:space="preserve">个人应当通过学习了解相关法律法规，提高自身法律意识。此外，对于投资理财等风险投资的选择，也要坚持理性思考，增强风险意识。不要轻易相信那些高额回报的投资项目，不要盲目跟风投资。同时，还需要建立起自我保护机制，保护自己的个人信息和财产安全，不随意泄露个人信息和银行账户。</w:t>
      </w:r>
    </w:p>
    <w:p>
      <w:pPr>
        <w:ind w:left="0" w:right="0" w:firstLine="560"/>
        <w:spacing w:before="450" w:after="450" w:line="312" w:lineRule="auto"/>
      </w:pPr>
      <w:r>
        <w:rPr>
          <w:rFonts w:ascii="宋体" w:hAnsi="宋体" w:eastAsia="宋体" w:cs="宋体"/>
          <w:color w:val="000"/>
          <w:sz w:val="28"/>
          <w:szCs w:val="28"/>
        </w:rPr>
        <w:t xml:space="preserve">第四段：建立合理的投资理财观念（大约200字）。</w:t>
      </w:r>
    </w:p>
    <w:p>
      <w:pPr>
        <w:ind w:left="0" w:right="0" w:firstLine="560"/>
        <w:spacing w:before="450" w:after="450" w:line="312" w:lineRule="auto"/>
      </w:pPr>
      <w:r>
        <w:rPr>
          <w:rFonts w:ascii="宋体" w:hAnsi="宋体" w:eastAsia="宋体" w:cs="宋体"/>
          <w:color w:val="000"/>
          <w:sz w:val="28"/>
          <w:szCs w:val="28"/>
        </w:rPr>
        <w:t xml:space="preserve">个人在选择投资理财项目时，应建立合理的投资理念。不要追求高额回报，长期投资稳妥可靠的项目是更加明智的选择。同时，在进行投资时要对自己的风险承受能力进行评估，以避免因盲目投资而导致财务困境。另外，不能贪图小赢忽视风险。保持长期投资观念，才能获得更好的财务回报。</w:t>
      </w:r>
    </w:p>
    <w:p>
      <w:pPr>
        <w:ind w:left="0" w:right="0" w:firstLine="560"/>
        <w:spacing w:before="450" w:after="450" w:line="312" w:lineRule="auto"/>
      </w:pPr>
      <w:r>
        <w:rPr>
          <w:rFonts w:ascii="宋体" w:hAnsi="宋体" w:eastAsia="宋体" w:cs="宋体"/>
          <w:color w:val="000"/>
          <w:sz w:val="28"/>
          <w:szCs w:val="28"/>
        </w:rPr>
        <w:t xml:space="preserve">第五段：加强监管和宣传，形成社会共识（大约200字）。</w:t>
      </w:r>
    </w:p>
    <w:p>
      <w:pPr>
        <w:ind w:left="0" w:right="0" w:firstLine="560"/>
        <w:spacing w:before="450" w:after="450" w:line="312" w:lineRule="auto"/>
      </w:pPr>
      <w:r>
        <w:rPr>
          <w:rFonts w:ascii="宋体" w:hAnsi="宋体" w:eastAsia="宋体" w:cs="宋体"/>
          <w:color w:val="000"/>
          <w:sz w:val="28"/>
          <w:szCs w:val="28"/>
        </w:rPr>
        <w:t xml:space="preserve">为了有效预防和打击非法集资活动，加强监管是必不可少的。各级政府部门应加强对非法集资的监测和打击力度，提升执法能力和效率。同时，宣传也是非常重要的一环，可以通过各种形式广泛宣传非法集资案例和防范知识，增强公众的认知、防范意识和辨识能力。只有通过全社会的共同努力，才能形成对非法集资零容忍的氛围，让非法集资者无处可逃。</w:t>
      </w:r>
    </w:p>
    <w:p>
      <w:pPr>
        <w:ind w:left="0" w:right="0" w:firstLine="560"/>
        <w:spacing w:before="450" w:after="450" w:line="312" w:lineRule="auto"/>
      </w:pPr>
      <w:r>
        <w:rPr>
          <w:rFonts w:ascii="宋体" w:hAnsi="宋体" w:eastAsia="宋体" w:cs="宋体"/>
          <w:color w:val="000"/>
          <w:sz w:val="28"/>
          <w:szCs w:val="28"/>
        </w:rPr>
        <w:t xml:space="preserve">总结：防范非法集资不仅仅是个人的责任，也是社会共同的责任。每个人都应积极学习和了解相关知识与方法，加强个人的风险意识和法律意识，通过合理的投资理财观念和自我保护机制来预防非法集资活动。同时，加强监管与宣传，形成全社会对非法集资活动的共识，才能更好地保护自己的权益和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网络诈骗非法集资心得体会篇五</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网络诈骗非法集资心得体会篇六</w:t>
      </w:r>
    </w:p>
    <w:p>
      <w:pPr>
        <w:ind w:left="0" w:right="0" w:firstLine="560"/>
        <w:spacing w:before="450" w:after="450" w:line="312" w:lineRule="auto"/>
      </w:pPr>
      <w:r>
        <w:rPr>
          <w:rFonts w:ascii="宋体" w:hAnsi="宋体" w:eastAsia="宋体" w:cs="宋体"/>
          <w:color w:val="000"/>
          <w:sz w:val="28"/>
          <w:szCs w:val="28"/>
        </w:rPr>
        <w:t xml:space="preserve">非法集资的危害性不容忽视。首先，非法集资对个人和家庭造成了经济损失，导致生活陷入困境。其次，非法集资侵害了公众利益，破坏了社会经济秩序，严重影响了社会稳定。再者，非法集资的背后往往隐藏着更广泛的犯罪网络，如洗钱、非法吸储等，给整个社会带来了严重的隐患。</w:t>
      </w:r>
    </w:p>
    <w:p>
      <w:pPr>
        <w:ind w:left="0" w:right="0" w:firstLine="560"/>
        <w:spacing w:before="450" w:after="450" w:line="312" w:lineRule="auto"/>
      </w:pPr>
      <w:r>
        <w:rPr>
          <w:rFonts w:ascii="宋体" w:hAnsi="宋体" w:eastAsia="宋体" w:cs="宋体"/>
          <w:color w:val="000"/>
          <w:sz w:val="28"/>
          <w:szCs w:val="28"/>
        </w:rPr>
        <w:t xml:space="preserve">第三段：如何防范非法集资。</w:t>
      </w:r>
    </w:p>
    <w:p>
      <w:pPr>
        <w:ind w:left="0" w:right="0" w:firstLine="560"/>
        <w:spacing w:before="450" w:after="450" w:line="312" w:lineRule="auto"/>
      </w:pPr>
      <w:r>
        <w:rPr>
          <w:rFonts w:ascii="宋体" w:hAnsi="宋体" w:eastAsia="宋体" w:cs="宋体"/>
          <w:color w:val="000"/>
          <w:sz w:val="28"/>
          <w:szCs w:val="28"/>
        </w:rPr>
        <w:t xml:space="preserve">要防范和避免非法集资，首先，我们应该增强自我保护意识，提高财务风险意识，不贪图不合理高收益。其次，要提高金融知识水平，了解金融产品的特点和风险，不盲目投资。再者，要选择合法、信誉良好的金融机构进行资金投资和储蓄，避免参与非法集资活动。最后，还应积极参与社会治理，加强与政府部门的沟通合作，共同打击非法集资，维护社会稳定。</w:t>
      </w:r>
    </w:p>
    <w:p>
      <w:pPr>
        <w:ind w:left="0" w:right="0" w:firstLine="560"/>
        <w:spacing w:before="450" w:after="450" w:line="312" w:lineRule="auto"/>
      </w:pPr>
      <w:r>
        <w:rPr>
          <w:rFonts w:ascii="宋体" w:hAnsi="宋体" w:eastAsia="宋体" w:cs="宋体"/>
          <w:color w:val="000"/>
          <w:sz w:val="28"/>
          <w:szCs w:val="28"/>
        </w:rPr>
        <w:t xml:space="preserve">第四段：应对非法集资的措施。</w:t>
      </w:r>
    </w:p>
    <w:p>
      <w:pPr>
        <w:ind w:left="0" w:right="0" w:firstLine="560"/>
        <w:spacing w:before="450" w:after="450" w:line="312" w:lineRule="auto"/>
      </w:pPr>
      <w:r>
        <w:rPr>
          <w:rFonts w:ascii="宋体" w:hAnsi="宋体" w:eastAsia="宋体" w:cs="宋体"/>
          <w:color w:val="000"/>
          <w:sz w:val="28"/>
          <w:szCs w:val="28"/>
        </w:rPr>
        <w:t xml:space="preserve">对于已经遭受非法集资的人群来说，要迅速采取措施保护自己的合法权益。首先，要及时向公安机关报案，提供有关非法集资的线索和证据。其次，要选择合适的法律途径，维护自己的利益，如通过法律之门和法律援助等渠道争取赔偿。再者，要加强社会监督和曝光，通过媒体等方式警示大众，增强公众对非法集资的认识和警惕。</w:t>
      </w:r>
    </w:p>
    <w:p>
      <w:pPr>
        <w:ind w:left="0" w:right="0" w:firstLine="560"/>
        <w:spacing w:before="450" w:after="450" w:line="312" w:lineRule="auto"/>
      </w:pPr>
      <w:r>
        <w:rPr>
          <w:rFonts w:ascii="宋体" w:hAnsi="宋体" w:eastAsia="宋体" w:cs="宋体"/>
          <w:color w:val="000"/>
          <w:sz w:val="28"/>
          <w:szCs w:val="28"/>
        </w:rPr>
        <w:t xml:space="preserve">第五段：个人的责任与共同的努力。</w:t>
      </w:r>
    </w:p>
    <w:p>
      <w:pPr>
        <w:ind w:left="0" w:right="0" w:firstLine="560"/>
        <w:spacing w:before="450" w:after="450" w:line="312" w:lineRule="auto"/>
      </w:pPr>
      <w:r>
        <w:rPr>
          <w:rFonts w:ascii="宋体" w:hAnsi="宋体" w:eastAsia="宋体" w:cs="宋体"/>
          <w:color w:val="000"/>
          <w:sz w:val="28"/>
          <w:szCs w:val="28"/>
        </w:rPr>
        <w:t xml:space="preserve">预防和打击非法集资需要每个人共同努力。我们每个人都应该提高自己的法制观念，自觉抵制非法集资行为。同时，政府部门也需要加大监管力度，建立健全法律法规和金融体系，加强对非法集资的处罚力度，增强法治意识。公众媒体也应该积极配合，加强非法集资相关信息的曝光，提高大众的防范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非法集资是一种严重的违法行为，对个人和社会造成了巨大的危害。我们每个人都应该提高警惕，加强自我保护能力，认真学习金融知识和法律法规，增强对非法集资的识别和防范能力。只有共同努力，才能使我们的社会变得更加安全、稳定，让我们的资金和财富得到保护和增值。</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网络诈骗非法集资心得体会篇七</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年防范非法集资宣传月活动的通知》、《防范化解金融风险工作领导小组乡公室关于开展20**年防范非法集资宣传月活动的通知》、《市20**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黑体" w:hAnsi="黑体" w:eastAsia="黑体" w:cs="黑体"/>
          <w:color w:val="000000"/>
          <w:sz w:val="34"/>
          <w:szCs w:val="34"/>
          <w:b w:val="1"/>
          <w:bCs w:val="1"/>
        </w:rPr>
        <w:t xml:space="preserve">网络诈骗非法集资心得体会篇八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在思想政治方面，我继续认真学习马列主义、毛泽东思想、___理论和___“三个代表”的重要思想，不断加强自己的思想政治修养。</w:t>
      </w:r>
    </w:p>
    <w:p>
      <w:pPr>
        <w:ind w:left="0" w:right="0" w:firstLine="560"/>
        <w:spacing w:before="450" w:after="450" w:line="312" w:lineRule="auto"/>
      </w:pPr>
      <w:r>
        <w:rPr>
          <w:rFonts w:ascii="宋体" w:hAnsi="宋体" w:eastAsia="宋体" w:cs="宋体"/>
          <w:color w:val="000"/>
          <w:sz w:val="28"/>
          <w:szCs w:val="28"/>
        </w:rPr>
        <w:t xml:space="preserve">在此其间，正值党的十六大胜利召开，___在党的十六大上作了《全面建设小康社会，开创中国特色社会主义事业新局面》的报告。</w:t>
      </w:r>
    </w:p>
    <w:p>
      <w:pPr>
        <w:ind w:left="0" w:right="0" w:firstLine="560"/>
        <w:spacing w:before="450" w:after="450" w:line="312" w:lineRule="auto"/>
      </w:pPr>
      <w:r>
        <w:rPr>
          <w:rFonts w:ascii="宋体" w:hAnsi="宋体" w:eastAsia="宋体" w:cs="宋体"/>
          <w:color w:val="000"/>
          <w:sz w:val="28"/>
          <w:szCs w:val="28"/>
        </w:rPr>
        <w:t xml:space="preserve">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___同志的报告，以高举___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_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转载于::银行员工思想汇报三篇）。</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这次代表大会把“三个代表”重要思想和马克思列宁主义、毛泽东思想、___理论一道确立为我们党的指导思想，这是十六大的历史性贡献，具有划时代的意义。</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和___理论的继承和发展，反映了当代世界和中国的发展变化对党和国家工作的新要求，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