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最新幼儿园中班年度工作总结(精选18篇)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幼儿园中班年度工作总结篇一</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__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幼儿园中班年度工作总结篇二</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实行工作分工，每个级部设立一名级部主任，负责本级部工作的部署带动整个级部前进秋季幼儿园教研工作总结x秋季幼儿园教研小结秋季幼儿园教研工作总结x秋季幼儿园教研小结。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秋季幼儿园教研工作总结x秋季幼儿园教研小结工作总结。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秋季幼儿园教研工作总结x秋季幼儿园教研小结秋季幼儿园教研工作总结x秋季幼儿园教研小结。</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（三）加强卫生保健工作，确保幼儿身心和谐发展。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为了培养幼儿各方面的能力，每日安排了不少于1。5小时的活动区活动，让幼儿丰富社会经验，培养了幼儿的合作精神。</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幼儿园中班年度工作总结篇三</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幼儿园中班年度工作总结篇四</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几位老师团结合作、密切配合，发挥自己的强项，每一件工作都做的扎扎实实。业余时间，我注意搜集材料，阅读专业书籍，努力提高自己的理论水平。辛勤的劳动终于换来了累累硕果。现对这学期的工作加以总结。</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转眼间，一学年的工作就结束了，回顾一年的工作，在各位领导、老师的支持和忙下，我认真的做好各项工作，让我的孩子们在这温馨的家庭中快乐幸福的成长与学习了一年。现把这学期的班级工作总结如下：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的提高，求知的_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我热爱群众，积极参加园内组织的各项活动，不迟到不早退，不缺勤，服从领导分配，团结同事，爱岗敬业，热爱幼儿，做孩子们的朋友老师，妈妈老师，细心周到的照顾幼儿，做到既教书又育人。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带给户外活动的机会与空间，鼓励幼儿积极与材料互动。利用每一天晨检的\'时间，组织丰富多彩区域活动，有计划地锻炼各种基本动作，同时制作了布飞盘和扣子毽子等体育玩具，积极参与幼儿的活动，和幼儿一齐跳，一齐玩，我的热情和投入感染了每个幼儿，家都能积极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忙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w:t>
      </w:r>
    </w:p>
    <w:p>
      <w:pPr>
        <w:ind w:left="0" w:right="0" w:firstLine="560"/>
        <w:spacing w:before="450" w:after="450" w:line="312" w:lineRule="auto"/>
      </w:pPr>
      <w:r>
        <w:rPr>
          <w:rFonts w:ascii="宋体" w:hAnsi="宋体" w:eastAsia="宋体" w:cs="宋体"/>
          <w:color w:val="000"/>
          <w:sz w:val="28"/>
          <w:szCs w:val="28"/>
        </w:rPr>
        <w:t xml:space="preserve">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课改的核心是让课程适应并促进孩子的发展。课改的教材涵盖了幼儿的基本经验，但不能涵盖每个幼儿的生活经验。作为一名__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将一定的教育方法、经验介绍给家长，以便他们在家中能正确的引导、教育幼儿。通过家长来园接送孩子的时间，简短的谈话能让家长们及时了解幼儿在园情况，每月不定时的家访，则能让我仔细了解幼儿在家中的表现，这样对于工作比较繁忙的全面的掌握每个孩子的特点。本学期我园又开通了“校园博客”家长来说是一种最好的联系方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幼儿园中班年度工作总结篇五</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幼儿园中班年度工作总结篇六</w:t>
      </w:r>
    </w:p>
    <w:p>
      <w:pPr>
        <w:ind w:left="0" w:right="0" w:firstLine="560"/>
        <w:spacing w:before="450" w:after="450" w:line="312" w:lineRule="auto"/>
      </w:pPr>
      <w:r>
        <w:rPr>
          <w:rFonts w:ascii="宋体" w:hAnsi="宋体" w:eastAsia="宋体" w:cs="宋体"/>
          <w:color w:val="000"/>
          <w:sz w:val="28"/>
          <w:szCs w:val="28"/>
        </w:rPr>
        <w:t xml:space="preserve">一学年的时光总是匆匆而过，我们中班的整体情况如何?下面是小编搜集整理的年度幼儿园中班。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1.加强对幼儿一日常规的细则学习，保证一日活动有序地进行。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《3-6岁儿童学习与发展指南》的颁布，标志着我。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4.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(三)在区角活动中投放适宜的材料，发展幼儿的摸索精神和学习棋类游戏的兴趣。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我们根据园的指导方针“全面加特色”及结合课程主题目标，在区角中投放适合的材料供幼儿操作，让幼儿在活动中边学习发展边探索。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(四)围绕主标题标，开展丰盛多彩的教育活动。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诲活动，开展的主题活动有：我升班了、欢庆节日(老师节和中秋节)、我爱祖国(家乡)、金色的秋天、探索的乐趣、酷寒的冬天(庆圣诞节和新年)等活动;在这一系列的活动中幼儿从各各方面得到了不同的发展，如在我爱家乡的主题活动中：我们首先让幼儿收集家乡的不同的材料：家乡的风景、家乡的特产、故乡的名牌、家乡的变革等方面来懂得我们的家乡，在征集资料的同时也使幼儿学会本人主动查找材料、和过错的交流信息的才干，同时我们还发展了别开生面的秋游活动，这次秋游活动我们首先和幼儿一起商讨秋游盘算，到那里去，去干什么?留心什么事项等都是先生跟幼儿一起协商的结果，其次我们把协商的成果公布于家长，请家长再进一步判断，并且我们这次秋游活动把家长吸纳进来和我们一起奇特加入，为方便家长的参与我们把时间定于周末，以便家长和我们独特活动……在活动结束后咱们将家长的反馈见解收集起来，发现家长对这次活动给予了很高的评估和帮助支持，他们渴望当前多组织累似家园共育的活动;在十一月份我们还发展了家长开放日活动，请家长进来了解我们的工作进展和幼儿在这半学期的发展变更，以及让家长进一步了解我们班的特色幼儿到底把持到什么程度，在那一天家长和孩子一起下棋，有良多孩子都赢了自己的父母，而父母们诚然输了，但都很高兴、开心，他们看到了孩子的进步、看到了老师的辛苦、看到了幼儿园为孩子们创造的所有心田深处感到很大的快慰。</w:t>
      </w:r>
    </w:p>
    <w:p>
      <w:pPr>
        <w:ind w:left="0" w:right="0" w:firstLine="560"/>
        <w:spacing w:before="450" w:after="450" w:line="312" w:lineRule="auto"/>
      </w:pPr>
      <w:r>
        <w:rPr>
          <w:rFonts w:ascii="宋体" w:hAnsi="宋体" w:eastAsia="宋体" w:cs="宋体"/>
          <w:color w:val="000"/>
          <w:sz w:val="28"/>
          <w:szCs w:val="28"/>
        </w:rPr>
        <w:t xml:space="preserve">幼儿园的发展一直是以保教联合为主的，所有为了孩子是我们幼儿园的宗旨。因此孩子的保险问题、消毒工作及身心健康都始终是放在我们工作中的重中之重。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随着教育的一直改革，新课程的不断推进，吸纳家长介入我们的家园共育是闭不可少的。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况，和家长一起为幼儿的发展而努力。在家长开放日中我们请家长参加指点孩子的活动，展示我们的特色的教育，让家上进一步理解，以便更好的配合我们的工作，最后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内容跟更换活动资料，认真备好周计划、教导活动、书写教育笔记等等，做好家长工作，做好保育保健工作。但也存在着一定的不足，教育观点还有待于更进一步的翻新，家长工作还不是很完善等，咱们将连续发挥我们的优势，查找并克服存在的不足，在园领导的引导下充分挖掘家长资源，使幼儿在快乐教育中健康活动的发展。我在当前的工作中还需始终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幼儿园中班年度工作总结篇七</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在这个学期里，老师和保育员的共同努力下，我们和小朋友过得充实而又快乐，我们共成长，同进步，孩子们顺利地度过了他们中班的第二个学期。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期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期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在幼儿园里面的时间过得真快啊，转眼间一个学期就已经结束了，此时孩子们都已经在家里开开心心的玩耍着啦，虽然和孩子们分别会令我有点小小的伤感，但是也用不了多久就能和孩子们再相见。这一个学期下来，我对于教学这方面又有了新的体会和看法，就让我把心里话都写在这份工作总结中吧。</w:t>
      </w:r>
    </w:p>
    <w:p>
      <w:pPr>
        <w:ind w:left="0" w:right="0" w:firstLine="560"/>
        <w:spacing w:before="450" w:after="450" w:line="312" w:lineRule="auto"/>
      </w:pPr>
      <w:r>
        <w:rPr>
          <w:rFonts w:ascii="宋体" w:hAnsi="宋体" w:eastAsia="宋体" w:cs="宋体"/>
          <w:color w:val="000"/>
          <w:sz w:val="28"/>
          <w:szCs w:val="28"/>
        </w:rPr>
        <w:t xml:space="preserve">我作为咱们__幼儿园__中班的一名教师，我自知身上肩负着的是园长和家长们的信任，所以我在工作的时候可谓是想着一切法子把教学工作给开展好，但是我对于自己的自信还是不够的，毕竟我来到咱们幼儿园工作的时间还是比较短暂的，所以我还有许多方面需要向老教师们学习。这个学期的教学工作相比之前是容易了不少的，毕竟孩子们长大了不少，而且和我们这些老师也熟络了不少，不再像刚进幼儿园时那么闹腾了，这样意味着我必须投入更多的时间在孩子们的思想和文化教育上了。</w:t>
      </w:r>
    </w:p>
    <w:p>
      <w:pPr>
        <w:ind w:left="0" w:right="0" w:firstLine="560"/>
        <w:spacing w:before="450" w:after="450" w:line="312" w:lineRule="auto"/>
      </w:pPr>
      <w:r>
        <w:rPr>
          <w:rFonts w:ascii="宋体" w:hAnsi="宋体" w:eastAsia="宋体" w:cs="宋体"/>
          <w:color w:val="000"/>
          <w:sz w:val="28"/>
          <w:szCs w:val="28"/>
        </w:rPr>
        <w:t xml:space="preserve">这一个学期里，我旁听了不少其他老师的讲课，学习到了不少有用的育儿知识，也察觉到了自己在哪些方面还有着不足，所以我在给孩子们上课的时候改变了一些教学的方法，我不再像背书一样给孩子们灌输一些孩子们或许听不太懂的知识，我把更多的力量都投入在了引领孩子们自主去学习这方面上，让孩子们主动地去学习，我在旁边只是起一些辅助作用，我喜欢给孩子们讲一些有道理的故事，将我所要传授的知识穿插在这些故事中，不仅让孩子们听的更认真了，还学习到了许多基本的知识。</w:t>
      </w:r>
    </w:p>
    <w:p>
      <w:pPr>
        <w:ind w:left="0" w:right="0" w:firstLine="560"/>
        <w:spacing w:before="450" w:after="450" w:line="312" w:lineRule="auto"/>
      </w:pPr>
      <w:r>
        <w:rPr>
          <w:rFonts w:ascii="宋体" w:hAnsi="宋体" w:eastAsia="宋体" w:cs="宋体"/>
          <w:color w:val="000"/>
          <w:sz w:val="28"/>
          <w:szCs w:val="28"/>
        </w:rPr>
        <w:t xml:space="preserve">把这些只有几岁的孩子照看好其实也不是容易的事情啊，他们在家里或许都是小霸王的存在，所以在幼儿园里面也时常会发生一些不服从管教、和身边同学打闹的事情，所以我一发现类似的情况后，就及时地制止并让孩子们意识到他们在做的事情是不对的，这个过程不是一下子就能弄好的，所以我也积极地和各位家长共同开展了工作，让孩子的家长有针对性的对孩子进行教育，在我和家长们的共同引领下，孩子们还是比较容易走上一条正确的道路的。</w:t>
      </w:r>
    </w:p>
    <w:p>
      <w:pPr>
        <w:ind w:left="0" w:right="0" w:firstLine="560"/>
        <w:spacing w:before="450" w:after="450" w:line="312" w:lineRule="auto"/>
      </w:pPr>
      <w:r>
        <w:rPr>
          <w:rFonts w:ascii="宋体" w:hAnsi="宋体" w:eastAsia="宋体" w:cs="宋体"/>
          <w:color w:val="000"/>
          <w:sz w:val="28"/>
          <w:szCs w:val="28"/>
        </w:rPr>
        <w:t xml:space="preserve">在新的学期里，我会继续保持认真负责的态度，把自己的教学工作开展的更好，争取让自己负责的每一名孩子都走在正确的道路上。</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幼儿园中班年度工作总结篇八</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年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年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年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幼儿园中班年度工作总结篇九</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幼儿教育的目的是促进幼儿身心全面和谐的发展。幼儿身心全面和谐发展的现实的综合的表现就是幼儿愉快、健康的生活。本着这一指导思想，我们的班务工作得以顺利的开展。现将工作总结如下：</w:t>
      </w:r>
    </w:p>
    <w:p>
      <w:pPr>
        <w:ind w:left="0" w:right="0" w:firstLine="560"/>
        <w:spacing w:before="450" w:after="450" w:line="312" w:lineRule="auto"/>
      </w:pPr>
      <w:r>
        <w:rPr>
          <w:rFonts w:ascii="宋体" w:hAnsi="宋体" w:eastAsia="宋体" w:cs="宋体"/>
          <w:color w:val="000"/>
          <w:sz w:val="28"/>
          <w:szCs w:val="28"/>
        </w:rPr>
        <w:t xml:space="preserve">在健康领域中，《纲要》强调，让幼儿在集体生活中感到温暖，心情愉快，形成安全感、信赖感；强调根据幼儿的需要建立科学的生活常规，培养有幼儿良好的饮食、睡眠、盥洗、排泄等生活卫生习惯和生活自理能力；强调密切结合幼儿的生活进行安全、营养和保健教育。由此，我们每天微笑着与幼儿问好，耐心的倾听幼儿的每一个要求，让幼儿感受到老师是最爱他的，遇到问题愿意与老师商量；同时，我们严格按照幼儿园的安排，定时让幼儿吃饭、睡觉，并有规律的提醒幼儿喝水、上厕所，以及告诉他们抬椅子、系鞋带、整理图书等，都是一些很了不起的人才会做，让他们都来争当了不起的人，从而培养他们的劳动习惯。除此而外，我们还准备了丰富的\'体育活动，跳圈、爬行、短跑；过小桥、钻山洞、金鸡独立等……让他们在轻松的氛围下愉快的进行他们喜欢的活动，以此达到更好的效果。</w:t>
      </w:r>
    </w:p>
    <w:p>
      <w:pPr>
        <w:ind w:left="0" w:right="0" w:firstLine="560"/>
        <w:spacing w:before="450" w:after="450" w:line="312" w:lineRule="auto"/>
      </w:pPr>
      <w:r>
        <w:rPr>
          <w:rFonts w:ascii="宋体" w:hAnsi="宋体" w:eastAsia="宋体" w:cs="宋体"/>
          <w:color w:val="000"/>
          <w:sz w:val="28"/>
          <w:szCs w:val="28"/>
        </w:rPr>
        <w:t xml:space="preserve">《纲要》强调，在日常活动中，鼓励和引导幼儿的语言交流，发展幼儿的语言能力；强调培养幼儿对生活中常见的简单标记和汉字符号的兴趣。所以，我们在游戏和休息时间，尽量多的与幼儿交流，不让任何一个孩子落空，特别是那种性格孤僻和胆小的孩子。例如我们班的雷旭光小朋友，他几乎不与小朋友在一起玩，整天站在老师的身边，偶尔跑过去玩一下，又很快的跑回来。针对这一情况，我们就不厌其烦的跟他交流，把他带到小朋友堆里，慢慢的，他能够独立的与小朋友玩一会了。另外，我们还经常带孩子们认识室内外各种图片、标记和汉字，他们会很兴奋的告诉我：“老师我知道，这个字念‘中’，对不对？”除了这些，我们还逐步对他们进行诗歌、散文、童话故事等欣赏活动，孩子们有的学会了、有的记住了感兴趣的地方、还有的领略了其中深含的寓意。</w:t>
      </w:r>
    </w:p>
    <w:p>
      <w:pPr>
        <w:ind w:left="0" w:right="0" w:firstLine="560"/>
        <w:spacing w:before="450" w:after="450" w:line="312" w:lineRule="auto"/>
      </w:pPr>
      <w:r>
        <w:rPr>
          <w:rFonts w:ascii="宋体" w:hAnsi="宋体" w:eastAsia="宋体" w:cs="宋体"/>
          <w:color w:val="000"/>
          <w:sz w:val="28"/>
          <w:szCs w:val="28"/>
        </w:rPr>
        <w:t xml:space="preserve">《纲要》强调引导幼儿参加各种集体活动，体验与教师、同伴等共同生活的乐趣；强调在共同的生活和活动中，以多种方式引导幼儿认识体验并理解基本的行为规则；强调引导幼儿关注周围的社会生活和人们的生活。因此，我们在游戏时、在生活活动中都会有明确的规则，让规则去制约他们，而不会让他们说：“老师偏心。”并且，我让他们讨论上车、过马路、打电话、以及进别人房间、拿别人东西时等等的行为规则，让他们知道怎样才能做一个受别人欢迎的人。我们班的陈家庭小朋友，有一次我让他去保健室拿东西，不一会他空着手回来了，我问他为什么没拿到，他说：“何老师不在办公室，随便进去是没礼貌的。”我想这就是教育在生活中的体现吧！</w:t>
      </w:r>
    </w:p>
    <w:p>
      <w:pPr>
        <w:ind w:left="0" w:right="0" w:firstLine="560"/>
        <w:spacing w:before="450" w:after="450" w:line="312" w:lineRule="auto"/>
      </w:pPr>
      <w:r>
        <w:rPr>
          <w:rFonts w:ascii="宋体" w:hAnsi="宋体" w:eastAsia="宋体" w:cs="宋体"/>
          <w:color w:val="000"/>
          <w:sz w:val="28"/>
          <w:szCs w:val="28"/>
        </w:rPr>
        <w:t xml:space="preserve">《纲要》强调，引导幼儿对周围环境及日常生活中常见的现象、事物产生兴趣；强调引导幼儿学习用简单的数学方法解决生活和游戏中简单的问题；强调在幼儿生活经验的基础上，帮助幼儿了解自然、环境与人类生活的关系。于是，我让他们玩水、玩沙、玩磁铁，让他们在水中发现沉浮现象，找到当装有纸的杯子浸没在水里时、怎样才能不把杯子里的纸打湿；让他们在沙堆里发现干沙与湿沙的区别；让他们通过玩磁铁发现，原来水壶和铝合金窗一样，不是铁……另外，我让他们自己每个人找两个好朋友，分成三人一组做游戏，他们开始像打架似的你找我、我找他，乱成一团糟，当代雨桐、许涛峰、张林冀三个人站好以后，我及时进行了表扬，须臾之间，只有零星几个小孩仍站在原地……除此而外，我还和他们一起捉昆虫、看蚂蚁、观察蝌蚪如何变成蛙、看天牛如何飞起来。</w:t>
      </w:r>
    </w:p>
    <w:p>
      <w:pPr>
        <w:ind w:left="0" w:right="0" w:firstLine="560"/>
        <w:spacing w:before="450" w:after="450" w:line="312" w:lineRule="auto"/>
      </w:pPr>
      <w:r>
        <w:rPr>
          <w:rFonts w:ascii="宋体" w:hAnsi="宋体" w:eastAsia="宋体" w:cs="宋体"/>
          <w:color w:val="000"/>
          <w:sz w:val="28"/>
          <w:szCs w:val="28"/>
        </w:rPr>
        <w:t xml:space="preserve">4——5岁的孩子已有很好的表现欲，他们会大声的唱歌、大方的做各种律动，如：踮步、踵趾小跑步等；他们还会利用废旧的挂历和宣传广告纸等，来折钱包、轮船、松树、飞机……来剪小鱼、小花……来制作拉花、服装。</w:t>
      </w:r>
    </w:p>
    <w:p>
      <w:pPr>
        <w:ind w:left="0" w:right="0" w:firstLine="560"/>
        <w:spacing w:before="450" w:after="450" w:line="312" w:lineRule="auto"/>
      </w:pPr>
      <w:r>
        <w:rPr>
          <w:rFonts w:ascii="宋体" w:hAnsi="宋体" w:eastAsia="宋体" w:cs="宋体"/>
          <w:color w:val="000"/>
          <w:sz w:val="28"/>
          <w:szCs w:val="28"/>
        </w:rPr>
        <w:t xml:space="preserve">每一项工作都离不开家长们的支持，作为老师，我们和家长的愿望是一致的，我们都希望把我们的孩子培养成有用的人，所以，我们积极与家长沟通，急家长之所急，想家长之所想。我们相信，只有做好家长工作，我们的教育才会事半功倍。</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儿童工作。于是，我们本着“尊重意愿、满足需要、培养兴趣”，凸显“自主、自信”的主体精神，让孩子们尽量干他们自己想干的事，决不逼着不善于表演的孩子上台表演、决不干预想画画的孩子让他停下来……并且，对生活自理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们会继续好的教育思想，摒弃已经淘汰的传统观念。下学年就要进入大班了，我们将擎着《纲要》这面旗帜，与孩子们共同努力，为我们的幼儿教育事业作一份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幼儿园中班年度工作总结篇十一</w:t>
      </w:r>
    </w:p>
    <w:p>
      <w:pPr>
        <w:ind w:left="0" w:right="0" w:firstLine="560"/>
        <w:spacing w:before="450" w:after="450" w:line="312" w:lineRule="auto"/>
      </w:pPr>
      <w:r>
        <w:rPr>
          <w:rFonts w:ascii="宋体" w:hAnsi="宋体" w:eastAsia="宋体" w:cs="宋体"/>
          <w:color w:val="000"/>
          <w:sz w:val="28"/>
          <w:szCs w:val="28"/>
        </w:rPr>
        <w:t xml:space="preserve">一学年繁忙而紧张的工作也将结束了。经过了一个美丽的春天，孩子们也像春天里的小树苗一样长高了，长大了，也更加懂事了，因为他们知道自己就要成为大班的哥哥姐姐了。回顾这一学年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今年，我班的幼儿人数上升至41人，其中有几名幼儿的今年才转来我班的插班生，进入中班下学年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三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比如说：杜恩瑶经常感冒咳嗽；上幼儿园几乎也是三天打鱼两天晒网，各方面发展都不理想，我们经常性地做好与家长的思想交流，寻求利于孩子发展的有效方法；和孩子家长密切联系，寻求补救办法，使孩子在本学年进步很大。</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如我们发现：陈帜栋小朋友虽然调皮，但他有富有爱心，能主动帮助一些有困难的小朋友；但也有很多小朋友虽然在学习等方面的能力较差，但是他的自理能力是很强的；针对这些孩子们身上的闪光点，我们常加以表扬，鼓励其他孩子向他们学习。在得到了老师和同伴的肯定后，他们的自信心都得到了增强。同时我觉得我们班的小孩礼貌特别的好，只要发现那个小朋友有礼貌马上当着全班对他进行表扬，王灏霖就是一个特别好的列子。比如我们老师端饭菜班上小朋友都会说老师您辛苦啦，我们就马上教育孩子在家里也要对爸爸妈妈说。因为他们上班也很辛苦。听着感觉很欣慰。我们老师也会把幼儿的奖惩制度制定下来，在学习当中起到了很大的作用，特别是写字方面，有特别大的进步。</w:t>
      </w:r>
    </w:p>
    <w:p>
      <w:pPr>
        <w:ind w:left="0" w:right="0" w:firstLine="560"/>
        <w:spacing w:before="450" w:after="450" w:line="312" w:lineRule="auto"/>
      </w:pPr>
      <w:r>
        <w:rPr>
          <w:rFonts w:ascii="宋体" w:hAnsi="宋体" w:eastAsia="宋体" w:cs="宋体"/>
          <w:color w:val="000"/>
          <w:sz w:val="28"/>
          <w:szCs w:val="28"/>
        </w:rPr>
        <w:t xml:space="preserve">学年初，我们根据幼儿的兴趣、年龄特点，以《六大领域》书为主，有针对性的制定了本学年的主题内容，在实施过程中，我们又会和中班组的老师一起通过教研活动讨论交流主题的开展情况，并共同商议做出合理的调整。本学年我们从幼儿感兴趣的话题、游戏活动、生活环节和自然现象中开展了《春天的颜色》、《春娃娃》、《狼和小羊》、《城里来了大恐龙》、《今天真奇怪》》《荷花姐姐的伞》的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1，主题游戏活动使幼儿各方面的能力有了提高。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如在《老狼老狼几点钟》的主题游戏中，孩子的兴趣就非常大，能表演出小羊看到大灰狼抓小羊的那种害怕的表情。丰富了他们的表演能力。他们自己在课余时间也会在同伴面前进行大胆的表演。</w:t>
      </w:r>
    </w:p>
    <w:p>
      <w:pPr>
        <w:ind w:left="0" w:right="0" w:firstLine="560"/>
        <w:spacing w:before="450" w:after="450" w:line="312" w:lineRule="auto"/>
      </w:pPr>
      <w:r>
        <w:rPr>
          <w:rFonts w:ascii="宋体" w:hAnsi="宋体" w:eastAsia="宋体" w:cs="宋体"/>
          <w:color w:val="000"/>
          <w:sz w:val="28"/>
          <w:szCs w:val="28"/>
        </w:rPr>
        <w:t xml:space="preserve">2、结合主题，利用有价值的社区资源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开展交通工具的主题活动中,我们组织幼儿外出参观了客运站，一路上和孩子们认识了马路上各种交通标记,我们也发现孩子们从实际中获得的经验会记得特别牢。在开展商店的主题时，我们又带孩子上街参观了各种各样的商店，我们在游戏中的内容也是他们在参观后经过讨论开设起来的，这样的学习方式拓展了幼儿生活和学习的空间。在每次参观活动中，我们都积极提供机会引导幼儿与参观环境、材料进行互动，充分发挥参观活动的教育价值。</w:t>
      </w:r>
    </w:p>
    <w:p>
      <w:pPr>
        <w:ind w:left="0" w:right="0" w:firstLine="560"/>
        <w:spacing w:before="450" w:after="450" w:line="312" w:lineRule="auto"/>
      </w:pPr>
      <w:r>
        <w:rPr>
          <w:rFonts w:ascii="宋体" w:hAnsi="宋体" w:eastAsia="宋体" w:cs="宋体"/>
          <w:color w:val="000"/>
          <w:sz w:val="28"/>
          <w:szCs w:val="28"/>
        </w:rPr>
        <w:t xml:space="preserve">挑战麦克风是本学年我们班新增的活动项目，每周玩一次，我们重点训练幼儿在集体面前大胆地唱歌，一有空就会请孩子来唱，几乎是一个也不放过，许多平时胆小的孩子在活动中也锻炼了自己，使他们变得更有自信了。通过这一活动，我发现孩子们都喜欢上了唱歌，上音乐课也比以前更认真了。有收获的就是美术了，以前我一直觉得美术是我们班孩子的弱项，但是通过这学年开展的美术兴趣班，我们班上几乎是一半的孩子在学，就通过这个我们把美术拿入了教学的重点，每个幼儿都有非常大的兴趣自然而然就很大的提高。</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长会向家长介绍主题活动的目标和一些主要的活动，还有需要家长一起配合孩子完成的一些事，使每位家长了解班级正在开展的活动，从而更好的配合我们主题的开展。比如我们的自然角家长们就很积极的从家里带来一些植物，有的甚至还去买了带到学校。这点可以说明他们在关于幼儿的话题上很积极。</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在我们三位老师的共同努力下，孩子们取得了一定的成绩，回顾整个学年，我们发现孩子在以下几个方面取了可喜的进步：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年，几位攻击性较强的幼儿是我们老师的重点关心对象，我们通过与家长的密切配合和联系，使这些幼儿有了不同程度的进步，飞飞进步最大，现在打人推人的习惯基本改掉了，上课进步更大，非常积极。很多幼儿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3、几位胆小、动手能力差的幼儿如何秋彤，在老师和家长共同关心鼓励下，有了很大的进步，建立了自信心，与其他孩子之间的差距越来越小了。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陈科宇，冉思宇几位孩子上课思想不集中，做作业时需要老师反复的教。象陈帜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3、不少幼儿阅读习惯差，不爱护图书，图书角的图书破损较严重，因此,下学年要加强阅读习惯的培养。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幼儿园中班年度工作总结篇十二</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w:t>
      </w:r>
    </w:p>
    <w:p>
      <w:pPr>
        <w:ind w:left="0" w:right="0" w:firstLine="560"/>
        <w:spacing w:before="450" w:after="450" w:line="312" w:lineRule="auto"/>
      </w:pPr>
      <w:r>
        <w:rPr>
          <w:rFonts w:ascii="宋体" w:hAnsi="宋体" w:eastAsia="宋体" w:cs="宋体"/>
          <w:color w:val="000"/>
          <w:sz w:val="28"/>
          <w:szCs w:val="28"/>
        </w:rPr>
        <w:t xml:space="preserve">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幼儿园中班年度工作总结篇十三</w:t>
      </w:r>
    </w:p>
    <w:p>
      <w:pPr>
        <w:ind w:left="0" w:right="0" w:firstLine="560"/>
        <w:spacing w:before="450" w:after="450" w:line="312" w:lineRule="auto"/>
      </w:pPr>
      <w:r>
        <w:rPr>
          <w:rFonts w:ascii="宋体" w:hAnsi="宋体" w:eastAsia="宋体" w:cs="宋体"/>
          <w:color w:val="000"/>
          <w:sz w:val="28"/>
          <w:szCs w:val="28"/>
        </w:rPr>
        <w:t xml:space="preserve">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（四）合理膳食，保证饭菜质量。</w:t>
      </w:r>
    </w:p>
    <w:p>
      <w:pPr>
        <w:ind w:left="0" w:right="0" w:firstLine="560"/>
        <w:spacing w:before="450" w:after="450" w:line="312" w:lineRule="auto"/>
      </w:pPr>
      <w:r>
        <w:rPr>
          <w:rFonts w:ascii="宋体" w:hAnsi="宋体" w:eastAsia="宋体" w:cs="宋体"/>
          <w:color w:val="000"/>
          <w:sz w:val="28"/>
          <w:szCs w:val="28"/>
        </w:rPr>
        <w:t xml:space="preserve">科学制定食谱并每周公布。</w:t>
      </w:r>
    </w:p>
    <w:p>
      <w:pPr>
        <w:ind w:left="0" w:right="0" w:firstLine="560"/>
        <w:spacing w:before="450" w:after="450" w:line="312" w:lineRule="auto"/>
      </w:pPr>
      <w:r>
        <w:rPr>
          <w:rFonts w:ascii="宋体" w:hAnsi="宋体" w:eastAsia="宋体" w:cs="宋体"/>
          <w:color w:val="000"/>
          <w:sz w:val="28"/>
          <w:szCs w:val="28"/>
        </w:rPr>
        <w:t xml:space="preserve">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通过常规比赛，提高各班的质量。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幼儿园中班年度工作总结篇十四</w:t>
      </w:r>
    </w:p>
    <w:p>
      <w:pPr>
        <w:ind w:left="0" w:right="0" w:firstLine="560"/>
        <w:spacing w:before="450" w:after="450" w:line="312" w:lineRule="auto"/>
      </w:pPr>
      <w:r>
        <w:rPr>
          <w:rFonts w:ascii="宋体" w:hAnsi="宋体" w:eastAsia="宋体" w:cs="宋体"/>
          <w:color w:val="000"/>
          <w:sz w:val="28"/>
          <w:szCs w:val="28"/>
        </w:rPr>
        <w:t xml:space="preserve">本篇幼儿园中班教师个人工作总结，既说明自己一学期的工作成果，又能知道自己的不足，全文如下：</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幼儿园中班教师个人工作总结一文到这里就全部结束了，本文既说明自己一学期的工作成果，又能知道自己的不足，可以参考这个思路。</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幼儿园中班年度工作总结篇十五</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幼儿园中班年度工作总结篇十六</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俗话说：“没有规矩，难成方圆”。良好的常规能够使幼儿的生活具有合理的节奏，使神经系统得到有益的调节，有利于培养幼儿自我服务的潜力，为今后的生活和学习打下良好基础。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持续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群众生活。生活中，我们注重科学安排幼儿一日生活，注重在生活中对幼儿行为习惯的培养。虽然我班孩子的交往意识提高了，开始和伙伴间交流了，但是在自由休息的时候，总是有很多小朋友自我约束潜力不高，有抢话、吵架、打架的现象。我们想了好多办法，但是效果不太好。这是我们就应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潜力逐步提高。我们还根据幼儿发展水平的不同，采取相应的教学教育组织形式。不同水平的幼儿，在原有的基础上得到了发展和提高。在注重保教工作的同时，我们多形式，多途径地开展家园工作。透过电话、家访等形式和途径，向家长反馈幼儿在园的各种表现，有特殊状况及时和家长联系。对于一些幼儿在园内取得了必须进步，我们也立刻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透过每周一节安全教育或其它学科讲一些小故事、真实事例等让幼儿明白什么是安全，什么是危险，什么事情能够做，什么事情不能够做等等。让幼儿从小有安全意识，并且明白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明白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职责重于泰山。我们尽量排除身边存在一些不安全因素，并让幼儿学会简单自我保护保护方法，在班内构成互帮互助的良好氛围。今年我班在我们两位老师的高度警惕和细心照顾下，我班无任何事故发生，使我感到十分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透过家长来园接送孩子的时间，简短的.谈话能让家长们及时了解幼儿在园状况，有的家长十分留心孩子的一言一行，但由于工作忙，与老师见面少，他们就在家长留言上仔细将幼儿的言行如实反应，并向我提出一些问题？作为老师我有职责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幼儿园中班年度工作总结篇十七</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年的中班幼儿，对这个年龄段孩子的心理、生理特点以及中班幼儿在各个领域应该达到哪些目标已了如指掌，并能够在日常生活当中严格认真地去执行。这学年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这一学年的工作，忙忙碌碌，感受也很深，有喜有忧，有笑有泪，虽然没有骄人的成绩，但孩子的进步使我得到安慰，也给了我干劲和勇气。我将在新学年中取人之长，补己之短，争取把工作做好。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幼儿园中班年度工作总结篇十八</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