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2025年个人的思想总结 个人的思想工作总结(汇总12篇)</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个人的思想总结篇一</w:t>
      </w:r>
    </w:p>
    <w:p>
      <w:pPr>
        <w:ind w:left="0" w:right="0" w:firstLine="560"/>
        <w:spacing w:before="450" w:after="450" w:line="312" w:lineRule="auto"/>
      </w:pPr>
      <w:r>
        <w:rPr>
          <w:rFonts w:ascii="宋体" w:hAnsi="宋体" w:eastAsia="宋体" w:cs="宋体"/>
          <w:color w:val="000"/>
          <w:sz w:val="28"/>
          <w:szCs w:val="28"/>
        </w:rPr>
        <w:t xml:space="preserve">通过对前人思想政治工作和自己思想政治工作实践的总结与反思,逐渐形成了具有自己特色的思想政治工作思想理论。下面小编就和大家分享个人思想。</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坚持加强学习，提高政治素养。近年来，我一直将加强学习作为做好本职工作、提升自身素质的首要任务，坚持系统学习邓小平理论、“三个代表”重要思想、科学发展观等党的最新理论成果，及时学习党的方针路线和时事政策，认真学习本职业务知识，自觉做到勤学习多思考，始终保持政治上的清醒和坚定，始终与市委保持高度一致，能充分运用学习成果开展调查研究，服务市委决策。</w:t>
      </w:r>
    </w:p>
    <w:p>
      <w:pPr>
        <w:ind w:left="0" w:right="0" w:firstLine="560"/>
        <w:spacing w:before="450" w:after="450" w:line="312" w:lineRule="auto"/>
      </w:pPr>
      <w:r>
        <w:rPr>
          <w:rFonts w:ascii="宋体" w:hAnsi="宋体" w:eastAsia="宋体" w:cs="宋体"/>
          <w:color w:val="000"/>
          <w:sz w:val="28"/>
          <w:szCs w:val="28"/>
        </w:rPr>
        <w:t xml:space="preserve">二、坚持开拓创新，提高服务决策能力。近年来，我始终保持博采勤思的学习习惯和开拓创新的工作态度，勤钻业务，勇于创新，敢于突破常规性套路，大胆创造性工作，在服务市委决策工作中取得了一定的成绩。三年来，我作为主要成员参与或牵头，较好地完成了市委大型会议、中心工作部署以及各类调研活动等文字材料任务，得到了领导的充分认可。牵头起草的《中共市委关于制定市经济和社会发展第十二个五年规划的建议》、市第七次党代会第四次会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重要材料，引起社会较大反响，受到各方较好评价。牵头撰写的《努力把试验区打造成示范区》、《加快推进城乡一体化建设》等重要调研文章，分别在省委刊物《政策》和《湖北日报》上发表，引起省领导重视。撰写的《赴合肥日照临沂漯河四市学习。</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》、《关于对大连市西岗区党务公开工作的考察报告》、《星火燎原》等。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为市委科学决策提供了重要参考。连续三年牵头完成《新农村建设投入多元化的实证分析与研究》、《发展县域产业集群对策研究》等省委重大调研课题项目任务为省委决策提供了有益参考。</w:t>
      </w:r>
    </w:p>
    <w:p>
      <w:pPr>
        <w:ind w:left="0" w:right="0" w:firstLine="560"/>
        <w:spacing w:before="450" w:after="450" w:line="312" w:lineRule="auto"/>
      </w:pPr>
      <w:r>
        <w:rPr>
          <w:rFonts w:ascii="宋体" w:hAnsi="宋体" w:eastAsia="宋体" w:cs="宋体"/>
          <w:color w:val="000"/>
          <w:sz w:val="28"/>
          <w:szCs w:val="28"/>
        </w:rPr>
        <w:t xml:space="preserve">三、坚持砥砺品行，甘于无私奉献。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长年累月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四、坚持廉洁自律，严格要求自己。能认真贯彻廉洁自律的各项规定，工作生活中遵纪守法，严于律己，做到廉洁奉公，洁身自好。坚持按原则办事，按纪律办事，自觉维护领导和单位形象，从不打领导的旗号、借组织的名义，为自己和亲朋好友牟取私利。</w:t>
      </w:r>
    </w:p>
    <w:p>
      <w:pPr>
        <w:ind w:left="0" w:right="0" w:firstLine="560"/>
        <w:spacing w:before="450" w:after="450" w:line="312" w:lineRule="auto"/>
      </w:pPr>
      <w:r>
        <w:rPr>
          <w:rFonts w:ascii="宋体" w:hAnsi="宋体" w:eastAsia="宋体" w:cs="宋体"/>
          <w:color w:val="000"/>
          <w:sz w:val="28"/>
          <w:szCs w:val="28"/>
        </w:rPr>
        <w:t xml:space="preserve">近年来，我虽然在工作中取得了一定的成绩，个人能力和素质也有一定的提高，但与领导的要求和群众的期望相比，还有一定差距，存在一些不足之处。在今后的工作和生活中，我将努力改进不足，创新进取，勤奋工作，力争更好地完成组织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x年5月取得了二等奖，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20xx年，我乡镇团委在乡镇党委、政府的正确领导下，认真组织学习贯彻落实党的xx大精神和xx届三中全会精神，围绕乡镇党委的中心工作，遵循“服务大局、服务社会、教育青年”的原则，大力加强团的思想建设和组织建设。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现将完成情况汇报如下：</w:t>
      </w:r>
    </w:p>
    <w:p>
      <w:pPr>
        <w:ind w:left="0" w:right="0" w:firstLine="560"/>
        <w:spacing w:before="450" w:after="450" w:line="312" w:lineRule="auto"/>
      </w:pPr>
      <w:r>
        <w:rPr>
          <w:rFonts w:ascii="宋体" w:hAnsi="宋体" w:eastAsia="宋体" w:cs="宋体"/>
          <w:color w:val="000"/>
          <w:sz w:val="28"/>
          <w:szCs w:val="28"/>
        </w:rPr>
        <w:t xml:space="preserve">一、镇团委基本情况。</w:t>
      </w:r>
    </w:p>
    <w:p>
      <w:pPr>
        <w:ind w:left="0" w:right="0" w:firstLine="560"/>
        <w:spacing w:before="450" w:after="450" w:line="312" w:lineRule="auto"/>
      </w:pPr>
      <w:r>
        <w:rPr>
          <w:rFonts w:ascii="宋体" w:hAnsi="宋体" w:eastAsia="宋体" w:cs="宋体"/>
          <w:color w:val="000"/>
          <w:sz w:val="28"/>
          <w:szCs w:val="28"/>
        </w:rPr>
        <w:t xml:space="preserve">全镇共有基层团组织73个，其中包括：1个团总支、29个直属团支部、24个村级团支部、19个非公企业团支部。**镇团组织分布较为广泛，既有农村团组织，也有社区、企业、学校等团组织，为共青团工作的有效开展提供了丰富可靠的资源，也为推进团的各项工作创造了有利条件。</w:t>
      </w:r>
    </w:p>
    <w:p>
      <w:pPr>
        <w:ind w:left="0" w:right="0" w:firstLine="560"/>
        <w:spacing w:before="450" w:after="450" w:line="312" w:lineRule="auto"/>
      </w:pPr>
      <w:r>
        <w:rPr>
          <w:rFonts w:ascii="宋体" w:hAnsi="宋体" w:eastAsia="宋体" w:cs="宋体"/>
          <w:color w:val="000"/>
          <w:sz w:val="28"/>
          <w:szCs w:val="28"/>
        </w:rPr>
        <w:t xml:space="preserve">二、思想教育富有成效。</w:t>
      </w:r>
    </w:p>
    <w:p>
      <w:pPr>
        <w:ind w:left="0" w:right="0" w:firstLine="560"/>
        <w:spacing w:before="450" w:after="450" w:line="312" w:lineRule="auto"/>
      </w:pPr>
      <w:r>
        <w:rPr>
          <w:rFonts w:ascii="宋体" w:hAnsi="宋体" w:eastAsia="宋体" w:cs="宋体"/>
          <w:color w:val="000"/>
          <w:sz w:val="28"/>
          <w:szCs w:val="28"/>
        </w:rPr>
        <w:t xml:space="preserve">20xx年镇团委的思想教育主要做了以下四个方面的工作，并取得了显著的效果。一是有计划、分层次地组织青年团员深入学习科学发展观，并结合学习贯彻党的xx大精神、党的xx届三中全会精神，做到“团干带头学、团组织帮助学”。二是联合宣传、文化、妇联等部门，发扬艰苦奋斗的优良传统，保持开拓进取的精神状态。三是召开团干部会议，集中学习党的xx届三中精神，为广大青年团员做好表率作用。四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三、团的组织建设得到进一步加强。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照上级团组织的要求按时圆满完成镇、村两级团组织换届工作，给基层团组织注入新鲜血液，增强了镇、村团组织凝聚力、战斗力。二是按计划召开团委委员会议和团支部书记会议，总结交流工作经验，研究部署具体工作。三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11人。</w:t>
      </w:r>
    </w:p>
    <w:p>
      <w:pPr>
        <w:ind w:left="0" w:right="0" w:firstLine="560"/>
        <w:spacing w:before="450" w:after="450" w:line="312" w:lineRule="auto"/>
      </w:pPr>
      <w:r>
        <w:rPr>
          <w:rFonts w:ascii="宋体" w:hAnsi="宋体" w:eastAsia="宋体" w:cs="宋体"/>
          <w:color w:val="000"/>
          <w:sz w:val="28"/>
          <w:szCs w:val="28"/>
        </w:rPr>
        <w:t xml:space="preserve">四、抓好各项主题活动，增强团组织的凝聚力。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加大“红色教育基地”创建力度。潞宝毛泽东纪念馆、纪念园和北村八路军总部旧址是展现老一辈无产阶级的光辉历程的真实写照，今年十月份这两处成功申报为“长治市青少年社会实践教育基地”，为我镇今后开展青少年思想教育工作奠定了基础，同时也激发了我镇广大青年的爱国意识，增强了青少年为共产主义事业奋斗的理念，将爱国主义教育落到实处。</w:t>
      </w:r>
    </w:p>
    <w:p>
      <w:pPr>
        <w:ind w:left="0" w:right="0" w:firstLine="560"/>
        <w:spacing w:before="450" w:after="450" w:line="312" w:lineRule="auto"/>
      </w:pPr>
      <w:r>
        <w:rPr>
          <w:rFonts w:ascii="宋体" w:hAnsi="宋体" w:eastAsia="宋体" w:cs="宋体"/>
          <w:color w:val="000"/>
          <w:sz w:val="28"/>
          <w:szCs w:val="28"/>
        </w:rPr>
        <w:t xml:space="preserve">2、关爱“留守学生”。“留守学生”由于缺少父母的关爱和教育，面临着生活、学习、安全方面的诸多困难和问题。我镇把关注“留守学生”工作作为工作重点，通过各方面力量，努力确保留守学生的正常学习生活。通过积极开展留守学生关爱活动，发放宣传资料100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3、我们立足当前形势，开展返乡青年农民工和大学生的就业与创业指导活动。根据农村青年渴望创业致富而又缺乏经验、技术、资金的具体困难，**镇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六、当前工作中存在的问题和不足。</w:t>
      </w:r>
    </w:p>
    <w:p>
      <w:pPr>
        <w:ind w:left="0" w:right="0" w:firstLine="560"/>
        <w:spacing w:before="450" w:after="450" w:line="312" w:lineRule="auto"/>
      </w:pPr>
      <w:r>
        <w:rPr>
          <w:rFonts w:ascii="宋体" w:hAnsi="宋体" w:eastAsia="宋体" w:cs="宋体"/>
          <w:color w:val="000"/>
          <w:sz w:val="28"/>
          <w:szCs w:val="28"/>
        </w:rPr>
        <w:t xml:space="preserve">1、团委工作经费投入不足，团干部待遇差，基层工作难开展。</w:t>
      </w:r>
    </w:p>
    <w:p>
      <w:pPr>
        <w:ind w:left="0" w:right="0" w:firstLine="560"/>
        <w:spacing w:before="450" w:after="450" w:line="312" w:lineRule="auto"/>
      </w:pPr>
      <w:r>
        <w:rPr>
          <w:rFonts w:ascii="宋体" w:hAnsi="宋体" w:eastAsia="宋体" w:cs="宋体"/>
          <w:color w:val="000"/>
          <w:sz w:val="28"/>
          <w:szCs w:val="28"/>
        </w:rPr>
        <w:t xml:space="preserve">2、团员流动性大，普遍外出务工，基层团组织建设难。</w:t>
      </w:r>
    </w:p>
    <w:p>
      <w:pPr>
        <w:ind w:left="0" w:right="0" w:firstLine="560"/>
        <w:spacing w:before="450" w:after="450" w:line="312" w:lineRule="auto"/>
      </w:pPr>
      <w:r>
        <w:rPr>
          <w:rFonts w:ascii="宋体" w:hAnsi="宋体" w:eastAsia="宋体" w:cs="宋体"/>
          <w:color w:val="000"/>
          <w:sz w:val="28"/>
          <w:szCs w:val="28"/>
        </w:rPr>
        <w:t xml:space="preserve">3、团干部身兼多职，精力分散，对团的各项工作积极性不高。</w:t>
      </w:r>
    </w:p>
    <w:p>
      <w:pPr>
        <w:ind w:left="0" w:right="0" w:firstLine="560"/>
        <w:spacing w:before="450" w:after="450" w:line="312" w:lineRule="auto"/>
      </w:pPr>
      <w:r>
        <w:rPr>
          <w:rFonts w:ascii="宋体" w:hAnsi="宋体" w:eastAsia="宋体" w:cs="宋体"/>
          <w:color w:val="000"/>
          <w:sz w:val="28"/>
          <w:szCs w:val="28"/>
        </w:rPr>
        <w:t xml:space="preserve">七、下步工作安排。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1、紧紧围绕镇党委政府、团市委工作安排，深入开展“党建带团建”活动。</w:t>
      </w:r>
    </w:p>
    <w:p>
      <w:pPr>
        <w:ind w:left="0" w:right="0" w:firstLine="560"/>
        <w:spacing w:before="450" w:after="450" w:line="312" w:lineRule="auto"/>
      </w:pPr>
      <w:r>
        <w:rPr>
          <w:rFonts w:ascii="宋体" w:hAnsi="宋体" w:eastAsia="宋体" w:cs="宋体"/>
          <w:color w:val="000"/>
          <w:sz w:val="28"/>
          <w:szCs w:val="28"/>
        </w:rPr>
        <w:t xml:space="preserve">2、继续抓好“小额贷款”工作，鼓励更多青年创业，认真完善后续跟踪服务工作。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3、不断总结、挖掘创业典型，选树“优秀青年创业典型”、“信用团支部”，带动更多青年创业致富。</w:t>
      </w:r>
    </w:p>
    <w:p>
      <w:pPr>
        <w:ind w:left="0" w:right="0" w:firstLine="560"/>
        <w:spacing w:before="450" w:after="450" w:line="312" w:lineRule="auto"/>
      </w:pPr>
      <w:r>
        <w:rPr>
          <w:rFonts w:ascii="宋体" w:hAnsi="宋体" w:eastAsia="宋体" w:cs="宋体"/>
          <w:color w:val="000"/>
          <w:sz w:val="28"/>
          <w:szCs w:val="28"/>
        </w:rPr>
        <w:t xml:space="preserve">4、强化基层团组织建设，完成“两新”组织建团，扩大团组织在基层的覆盖面，充分挖掘团组织的影响力。</w:t>
      </w:r>
    </w:p>
    <w:p>
      <w:pPr>
        <w:ind w:left="0" w:right="0" w:firstLine="560"/>
        <w:spacing w:before="450" w:after="450" w:line="312" w:lineRule="auto"/>
      </w:pPr>
      <w:r>
        <w:rPr>
          <w:rFonts w:ascii="宋体" w:hAnsi="宋体" w:eastAsia="宋体" w:cs="宋体"/>
          <w:color w:val="000"/>
          <w:sz w:val="28"/>
          <w:szCs w:val="28"/>
        </w:rPr>
        <w:t xml:space="preserve">5、认真组织开展上级团组织下达的各项工作，开展好团组织的各项活动。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总之，20xx年镇团委工作取得了一定的成绩，但也存在许多不足之处，离上级团组织的要求还相差甚远。在今后的工作中，通过认真学习，不断总结，开展自检自查，认真抓好团委各项工作。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个人的思想总结篇二</w:t>
      </w:r>
    </w:p>
    <w:p>
      <w:pPr>
        <w:ind w:left="0" w:right="0" w:firstLine="560"/>
        <w:spacing w:before="450" w:after="450" w:line="312" w:lineRule="auto"/>
      </w:pPr>
      <w:r>
        <w:rPr>
          <w:rFonts w:ascii="宋体" w:hAnsi="宋体" w:eastAsia="宋体" w:cs="宋体"/>
          <w:color w:val="000"/>
          <w:sz w:val="28"/>
          <w:szCs w:val="28"/>
        </w:rPr>
        <w:t xml:space="preserve">宣传思想是很重要的，所以我们要创新理论学习方式，掌握学习重点。下面小编就和大家分享宣传思想。</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201x年是学习贯彻落实党的xx大精神的开局之年，也是全面小康社会和中国特色社会主义社会建设的关键一年。在县委、县政府的正确带领下，我局全面学习贯彻落实党的xx大、市委四届三次全会重要精神，强化宣传思想理论武装、突出民生宣传、服务经济发展，切实发挥宣传思想工作的正面引导作用，不断鼓劲提气、凝神聚力、树立典型，有力地促进了我局业务工作的发展。现将20xx年宣传思想工作状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学习型党组织建设与加快社保事业发展结合起来健全学习机制和全民阅读机制增加学习投入充实学习资料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习近平总书记重要讲话》、《中国梦党员干部读本》、《人生智慧课》等书本，提高党员干部理论素质;组织全局党员干部参加“重点民生实事”宣讲活动，推动学习型党组织建设;坚持开展职工业务培训、理论培训、文化知识培训、潜力培训等，不断丰富干部职工文化知识，提高素质修养，增强业务潜力。</w:t>
      </w:r>
    </w:p>
    <w:p>
      <w:pPr>
        <w:ind w:left="0" w:right="0" w:firstLine="560"/>
        <w:spacing w:before="450" w:after="450" w:line="312" w:lineRule="auto"/>
      </w:pPr>
      <w:r>
        <w:rPr>
          <w:rFonts w:ascii="宋体" w:hAnsi="宋体" w:eastAsia="宋体" w:cs="宋体"/>
          <w:color w:val="000"/>
          <w:sz w:val="28"/>
          <w:szCs w:val="28"/>
        </w:rPr>
        <w:t xml:space="preserve">(二)丰富学习资料。</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xx大精神及市、县重要部署，开展公务员“加强和创新社会管理”培训，深入学习推动人力社保事业发展所务必的各项业务政策增强服务群众潜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x县人力资源和社会保障局党组建设学习型党组织工作方案》(铜人社组[20xx]1号)，建立健全了《集中学习制度》、《学习调研制度》、《学习考核制度》、《学习成果交流通报制度》，完善《县人力社保局机关工作制度—学习制度》资料，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认真贯彻落实《社会主义核心价值体系建设实施纲要》，大力弘扬少云精神、红岩精神、民族精神、时代精神，围绕党的xx大、市第四次党代会等主线，切实加强理论学习和理论宣传，全面推进了理论武装工作。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用心组织参与中华魂征文活动，报送征文3篇;开展争创“三优一满意”活动，以“保障民生、服务人才”为主题，以“三亮、三比、三评”为载体，提升窗口单位服务水平，树立人力社保部门良好形象;用心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雷锋在1959》、《走过雪山草地》、《指尖太阳》加强爱国主义教育;用心参加了“感动重庆十大人物”等先进典型的组织推荐工作;由我局组织推荐的韩国人权五哲获得“重庆友谊奖”称号。扎实开展建党92周年活动，举办座谈，重温党章，组织学习xx大精神、习近平总书记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xx大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三、大力开展群众性精神礼貌建立工作。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用心向上的人文环境，深入实施“市民道德建设工程”，组织学习、关心道德模范;扎实开展群众性精神礼貌建立工作，用心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用心组织参与“重庆之最系列评选——十大最适合居住的乡镇”、“身边的好干部”微视频等公众网络投票活动;用心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(二)建立群众性精神礼貌示范单位。</w:t>
      </w:r>
    </w:p>
    <w:p>
      <w:pPr>
        <w:ind w:left="0" w:right="0" w:firstLine="560"/>
        <w:spacing w:before="450" w:after="450" w:line="312" w:lineRule="auto"/>
      </w:pPr>
      <w:r>
        <w:rPr>
          <w:rFonts w:ascii="宋体" w:hAnsi="宋体" w:eastAsia="宋体" w:cs="宋体"/>
          <w:color w:val="000"/>
          <w:sz w:val="28"/>
          <w:szCs w:val="28"/>
        </w:rPr>
        <w:t xml:space="preserve">用心组织开展群众性精神礼貌建立活动，申报建立群众性精神礼貌示范单位。与红蜻蜓鞋业公司(非公企业支部)建立了联建，不定期深入联系村和联系支部扎实开展群众性精神礼貌建立工作;透过宣传政策和举办招聘会，帮忙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用心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礼貌餐桌活动”;用心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透过开展农民工专题教育培训，强化了农村精神礼貌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职责制度，构建了舆情信息汇集网络，使收集舆情信息的触角更加灵敏，保证我们能够在第一时间对网络负面舆情能够作来源理;设立专门的舆情工作人员，由熟悉电脑网络的同志负责网络评论和网络监管、加强学习，参加相关培训，提高其网络管理潜力;负责舆情监管的同志每一天上网搜集舆情，保证时间，及时有效处置本系统网上负面信息和有害信息;设立群众意见反馈平台，对收集到的问题和推荐，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用心参加市县各项业务培训，制定了《xx县人力社保局新闻发言人制度》、《xx县人力资源和社会保障局应对突发公共事件新闻应对处置预案》。用心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用心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(一)以扩大对外宣传为重点，着力抓好理论知识学习散文网：</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状况下，经请示主要领导同意，聘请电视台制作了的形象宣传画册“映象”。制订了干部职工理论业务学习计划，同时把任务逐一分解，落实职责，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用心性;三是掌握学习重点，注重学习时效。主要是加强对马克思主义传统经典理论学习，“党章”、落实科学发展观、xx大及xx届三中、四中全会重要思想的培训学习工作;四是贴近干部职工的需求，把普法、行政效能建设、“三问职责制”等作为重点，着重提高干部职工适应招商引资工作需要和经济社会发展需要的潜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状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我局结合单位实际，按照干部理论学习要求，对学习资料除了集中组织学习外，对未组织学习过的资料作了规划，并购买、印发所需材料，要求干部职工加强自学。为检验自学效果，采取对干部职工。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学习心得理论文章进行抽查，抽查状况在局范围内进行通报，对做得不好的给予批评教育。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潜力和培养理论指导实践的潜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透过理论知识的学习，结合建立县级礼貌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用心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三是工作的主动性增强。全局干部职工把工作的重点和着眼点放在了服务县域经济发展上，用心开展各项服务工作，确保外来企业的健康持续发展。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构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潜力较强的高素质招商干部队伍。</w:t>
      </w:r>
    </w:p>
    <w:p>
      <w:pPr>
        <w:ind w:left="0" w:right="0" w:firstLine="560"/>
        <w:spacing w:before="450" w:after="450" w:line="312" w:lineRule="auto"/>
      </w:pPr>
      <w:r>
        <w:rPr>
          <w:rFonts w:ascii="宋体" w:hAnsi="宋体" w:eastAsia="宋体" w:cs="宋体"/>
          <w:color w:val="000"/>
          <w:sz w:val="28"/>
          <w:szCs w:val="28"/>
        </w:rPr>
        <w:t xml:space="preserve">**年**镇宣传思想文化工作在镇党委、镇政府的正确领导和上级宣传部门的业务指导下，坚持以科学发展观为指导，全面贯彻党xx大精神，我镇呈现出思想理论更加牢固、舆论引导更加有力，群众文化生活更加丰富、文明创建更加广泛的生动局面，为引导和激励我镇人民冲刺全省百强乡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一、深化理论武装，“学习型”镇村建设进一步推进。</w:t>
      </w:r>
    </w:p>
    <w:p>
      <w:pPr>
        <w:ind w:left="0" w:right="0" w:firstLine="560"/>
        <w:spacing w:before="450" w:after="450" w:line="312" w:lineRule="auto"/>
      </w:pPr>
      <w:r>
        <w:rPr>
          <w:rFonts w:ascii="宋体" w:hAnsi="宋体" w:eastAsia="宋体" w:cs="宋体"/>
          <w:color w:val="000"/>
          <w:sz w:val="28"/>
          <w:szCs w:val="28"/>
        </w:rPr>
        <w:t xml:space="preserve">1、坚持中心组理论学习。认真制定镇党委中心组学习计划，不断完善学习、考勤、调研等制度，**年以贯彻落实党的xx大精神为主线，大力开展干部理论武装工作，每周机关干部集中学习1次，每月集中调研1次，全年中心组成员带头上辅导课15次,对联系村开展学习讨论活动16余次。</w:t>
      </w:r>
    </w:p>
    <w:p>
      <w:pPr>
        <w:ind w:left="0" w:right="0" w:firstLine="560"/>
        <w:spacing w:before="450" w:after="450" w:line="312" w:lineRule="auto"/>
      </w:pPr>
      <w:r>
        <w:rPr>
          <w:rFonts w:ascii="宋体" w:hAnsi="宋体" w:eastAsia="宋体" w:cs="宋体"/>
          <w:color w:val="000"/>
          <w:sz w:val="28"/>
          <w:szCs w:val="28"/>
        </w:rPr>
        <w:t xml:space="preserve">2、强化理论宣传普及。依照现有的理论宣传普及领导小组和办公室，制定切实可行理论宣讲实施方案，经常性集体调研，经常性集中活动，全年共在各村各单位召开座谈会、工作分析会、研讨会等38余次，镇宣讲队先后10次深入到村、社区开展宣讲，村宣讲员经常入户发动，有效提高了党员干部群众对科学发展观的理解和认知，提高村民的理论素质修养。</w:t>
      </w:r>
    </w:p>
    <w:p>
      <w:pPr>
        <w:ind w:left="0" w:right="0" w:firstLine="560"/>
        <w:spacing w:before="450" w:after="450" w:line="312" w:lineRule="auto"/>
      </w:pPr>
      <w:r>
        <w:rPr>
          <w:rFonts w:ascii="宋体" w:hAnsi="宋体" w:eastAsia="宋体" w:cs="宋体"/>
          <w:color w:val="000"/>
          <w:sz w:val="28"/>
          <w:szCs w:val="28"/>
        </w:rPr>
        <w:t xml:space="preserve">3、认真开展调查研究。始终服务于经济工作重心，认真开展调查研究，将研究成果应用到实际工作中，加强成果转化力度。中心组认真开展调查研究所做的《美化当阳西大门，打造宜昌后花园》调研文章在《当阳通讯》第一期发表，党委书记任四海撰写的《加快赶超跨越，挺近全省百强》发表于当阳通讯，《打造生态靓丽家园弹起“四重奏”》在《三峡瞭望》上发表，全年共形成9篇具有实践指导意义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在各级刊物发表理论文章10多篇。同时党委组成专班在木店、白河、泉河、严河等村深入调研调解矛盾40多起全力服务市属项目建设有力保证了和谐稳定促进了全镇经济社会持续、快速、健康发展。</w:t>
      </w:r>
    </w:p>
    <w:p>
      <w:pPr>
        <w:ind w:left="0" w:right="0" w:firstLine="560"/>
        <w:spacing w:before="450" w:after="450" w:line="312" w:lineRule="auto"/>
      </w:pPr>
      <w:r>
        <w:rPr>
          <w:rFonts w:ascii="宋体" w:hAnsi="宋体" w:eastAsia="宋体" w:cs="宋体"/>
          <w:color w:val="000"/>
          <w:sz w:val="28"/>
          <w:szCs w:val="28"/>
        </w:rPr>
        <w:t xml:space="preserve">二、强化舆论宣传，舆论引导能力进一步加强。</w:t>
      </w:r>
    </w:p>
    <w:p>
      <w:pPr>
        <w:ind w:left="0" w:right="0" w:firstLine="560"/>
        <w:spacing w:before="450" w:after="450" w:line="312" w:lineRule="auto"/>
      </w:pPr>
      <w:r>
        <w:rPr>
          <w:rFonts w:ascii="宋体" w:hAnsi="宋体" w:eastAsia="宋体" w:cs="宋体"/>
          <w:color w:val="000"/>
          <w:sz w:val="28"/>
          <w:szCs w:val="28"/>
        </w:rPr>
        <w:t xml:space="preserve">1、树立典型抓外宣。紧紧围绕全镇中心工作，加强招商引资、项目建设、基层文化网络建设、村庄整治、三大产业等新闻策划，紧紧依托报纸、网站、电视台等媒体开展新闻宣传工作。全年共在各级各类媒体发表文章160多篇，其中《抢位争先实现“百强梦”克难攻坚奏响新乐章》在《三峡商报》专版刊发，许多重头稿件为打造形象奠定了良好基础。各部门充分围绕职能，强化特色宣传，各级媒体刊发人大特色工作42篇，《她的故事就像一串串满山红，记湖北省当阳市人大代表张德春》发表在人民代表报上。</w:t>
      </w:r>
    </w:p>
    <w:p>
      <w:pPr>
        <w:ind w:left="0" w:right="0" w:firstLine="560"/>
        <w:spacing w:before="450" w:after="450" w:line="312" w:lineRule="auto"/>
      </w:pPr>
      <w:r>
        <w:rPr>
          <w:rFonts w:ascii="宋体" w:hAnsi="宋体" w:eastAsia="宋体" w:cs="宋体"/>
          <w:color w:val="000"/>
          <w:sz w:val="28"/>
          <w:szCs w:val="28"/>
        </w:rPr>
        <w:t xml:space="preserve">2、加强策划抓内宣。加大正面宣传力度，紧紧围绕镇党委、镇政府中心工作，精心策划、放大亮点，形成上下一致、团结奋进的舆论氛围。充分利用**镇政府门户网站，广泛宣传党的xx大精神，认真开展“镇域经济论坛”、《优先发展工业》等系列新闻宣传活动，充实网站文字4万余字、图片150多幅，网站点击率达4万人次，通过会议和大型活动，全年共编发宣传简报80多期。</w:t>
      </w:r>
    </w:p>
    <w:p>
      <w:pPr>
        <w:ind w:left="0" w:right="0" w:firstLine="560"/>
        <w:spacing w:before="450" w:after="450" w:line="312" w:lineRule="auto"/>
      </w:pPr>
      <w:r>
        <w:rPr>
          <w:rFonts w:ascii="宋体" w:hAnsi="宋体" w:eastAsia="宋体" w:cs="宋体"/>
          <w:color w:val="000"/>
          <w:sz w:val="28"/>
          <w:szCs w:val="28"/>
        </w:rPr>
        <w:t xml:space="preserve">3、提高舆论引导能力。始终把提高舆论引导能力放在突出位置，全镇聘请了24名新闻突发事件信息员，不断健全舆情信息快速反应机制，及时跟踪互联网宣传动态，进一步加强信息员的建设与管理，积极与相关媒体沟通协调。今年做好黑土坡村拖欠工资、木店村杀人案等3起舆论报道应对工作，全力维护了全镇社会稳定和良好形象。</w:t>
      </w:r>
    </w:p>
    <w:p>
      <w:pPr>
        <w:ind w:left="0" w:right="0" w:firstLine="560"/>
        <w:spacing w:before="450" w:after="450" w:line="312" w:lineRule="auto"/>
      </w:pPr>
      <w:r>
        <w:rPr>
          <w:rFonts w:ascii="宋体" w:hAnsi="宋体" w:eastAsia="宋体" w:cs="宋体"/>
          <w:color w:val="000"/>
          <w:sz w:val="28"/>
          <w:szCs w:val="28"/>
        </w:rPr>
        <w:t xml:space="preserve">三、催化乡风文明，文明新村建设进一步推进。</w:t>
      </w:r>
    </w:p>
    <w:p>
      <w:pPr>
        <w:ind w:left="0" w:right="0" w:firstLine="560"/>
        <w:spacing w:before="450" w:after="450" w:line="312" w:lineRule="auto"/>
      </w:pPr>
      <w:r>
        <w:rPr>
          <w:rFonts w:ascii="宋体" w:hAnsi="宋体" w:eastAsia="宋体" w:cs="宋体"/>
          <w:color w:val="000"/>
          <w:sz w:val="28"/>
          <w:szCs w:val="28"/>
        </w:rPr>
        <w:t xml:space="preserve">1、组织文明创建工作。积极组织干部群众学习《市民公约》，发放《公民道德4字歌》1000余册。组织19个单位申报了“20xx—**年当阳市文明单位”，14个单位接收了文明单位考核组验收，组织泉河村、财政所等申报-20xx年宜昌市级文明单位。</w:t>
      </w:r>
    </w:p>
    <w:p>
      <w:pPr>
        <w:ind w:left="0" w:right="0" w:firstLine="560"/>
        <w:spacing w:before="450" w:after="450" w:line="312" w:lineRule="auto"/>
      </w:pPr>
      <w:r>
        <w:rPr>
          <w:rFonts w:ascii="宋体" w:hAnsi="宋体" w:eastAsia="宋体" w:cs="宋体"/>
          <w:color w:val="000"/>
          <w:sz w:val="28"/>
          <w:szCs w:val="28"/>
        </w:rPr>
        <w:t xml:space="preserve">2、挖掘培育先进典型。组织推荐宜昌双虎劳保用品有限公司董事长鄂世才为当阳市第三届道德模范;组织推荐春泉水产专业合作社的理事长王大春为宜昌市劳动模范，组织推荐艾贵廷为当阳市劳动模范。在全市开展“洁万家”活动中，镇木店村被评为文明新村示范村，袁德财被评为十星级文明户，全镇共表彰560户十星级文明户。通过电视台对我镇的木店村金天星赡养孤寡老人、科技示范户艾贵廷，养猪大户席祖军，春泉水产养殖等典型进行报道，加强我镇典型宣传。</w:t>
      </w:r>
    </w:p>
    <w:p>
      <w:pPr>
        <w:ind w:left="0" w:right="0" w:firstLine="560"/>
        <w:spacing w:before="450" w:after="450" w:line="312" w:lineRule="auto"/>
      </w:pPr>
      <w:r>
        <w:rPr>
          <w:rFonts w:ascii="宋体" w:hAnsi="宋体" w:eastAsia="宋体" w:cs="宋体"/>
          <w:color w:val="000"/>
          <w:sz w:val="28"/>
          <w:szCs w:val="28"/>
        </w:rPr>
        <w:t xml:space="preserve">四、磁化文化网络，群众文化生活进一步丰富。</w:t>
      </w:r>
    </w:p>
    <w:p>
      <w:pPr>
        <w:ind w:left="0" w:right="0" w:firstLine="560"/>
        <w:spacing w:before="450" w:after="450" w:line="312" w:lineRule="auto"/>
      </w:pPr>
      <w:r>
        <w:rPr>
          <w:rFonts w:ascii="宋体" w:hAnsi="宋体" w:eastAsia="宋体" w:cs="宋体"/>
          <w:color w:val="000"/>
          <w:sz w:val="28"/>
          <w:szCs w:val="28"/>
        </w:rPr>
        <w:t xml:space="preserve">始终坚持以文化惠民为主线，加快文化产业建设，充实文化队伍，经常开展文化活动，实现全镇文化大发展大繁荣。</w:t>
      </w:r>
    </w:p>
    <w:p>
      <w:pPr>
        <w:ind w:left="0" w:right="0" w:firstLine="560"/>
        <w:spacing w:before="450" w:after="450" w:line="312" w:lineRule="auto"/>
      </w:pPr>
      <w:r>
        <w:rPr>
          <w:rFonts w:ascii="宋体" w:hAnsi="宋体" w:eastAsia="宋体" w:cs="宋体"/>
          <w:color w:val="000"/>
          <w:sz w:val="28"/>
          <w:szCs w:val="28"/>
        </w:rPr>
        <w:t xml:space="preserve">1、文化产业与经济发展齐进。全镇积极力求经济发展，确保市场主体增量与经济发展同步，加大文化产业发展力度，全镇今年有60多个文化个体工商户，新增11家文化企业，一定程度上增加了文化产业在经济发展中所占的比重，提升了第三产业的发展。我镇的文化产业陈继平艺术团加强公益性演出，为我镇两大福利院送戏，一定程度上发挥了文化产业的作用。我镇优秀艺人周勇世被推荐为宜昌市民间艺人，是当阳市推荐3人中最年轻的一个。</w:t>
      </w:r>
    </w:p>
    <w:p>
      <w:pPr>
        <w:ind w:left="0" w:right="0" w:firstLine="560"/>
        <w:spacing w:before="450" w:after="450" w:line="312" w:lineRule="auto"/>
      </w:pPr>
      <w:r>
        <w:rPr>
          <w:rFonts w:ascii="宋体" w:hAnsi="宋体" w:eastAsia="宋体" w:cs="宋体"/>
          <w:color w:val="000"/>
          <w:sz w:val="28"/>
          <w:szCs w:val="28"/>
        </w:rPr>
        <w:t xml:space="preserve">2、文化活动与生活水平同升。积极开展送科技、送戏下乡。文化服务中心送电影下乡达180多场次，送戏24场，观众达到2万人。“春节”期间，文化中心户袁德财组织文艺团队，送腰鼓、舞龙狮、皮影戏等才艺下乡16场次。“五一”镇组织100多名群众演员在汇金购物广场参加庆“五一”公益性文艺演出，观众达1000多人。全镇开辟了汇金超市、双莲集镇、双莲中学、**镇中学等4个健身点，每天有400多名干部群众积极参与，力争年底群众文化活动广场达到5500多平方米。宣传办牵头，组织农业、文化、计生、水利服务中心在各村巡回讲座，播放种植、养殖、柑桔管理等科教片100余场次，发放宣传单10万余份，惠及3万老百姓。今年积极为2个村争取了体育配套设施，目前已有9个村已经安装体育设施。今年举办了第七届泉河杯歌手大赛，来自全镇32个节目参赛，演员达100多人，为市选送6个优秀的节目，2个节目获奖。</w:t>
      </w:r>
    </w:p>
    <w:p>
      <w:pPr>
        <w:ind w:left="0" w:right="0" w:firstLine="560"/>
        <w:spacing w:before="450" w:after="450" w:line="312" w:lineRule="auto"/>
      </w:pPr>
      <w:r>
        <w:rPr>
          <w:rFonts w:ascii="宋体" w:hAnsi="宋体" w:eastAsia="宋体" w:cs="宋体"/>
          <w:color w:val="000"/>
          <w:sz w:val="28"/>
          <w:szCs w:val="28"/>
        </w:rPr>
        <w:t xml:space="preserve">3、文化整顿与社会稳定并顾。大力开展道德领域专项教育和治理活动，特别是针对未成年人，在全镇大力开展网络文明行动，上半年联合工商部门、派出所等单位开展网吧整治行动，共查处黑网吧3家，按照营业条款责令其停业并处于罚款。今年对我镇广播进行大整修，投资大7000多元，新增三套村级广播，全镇广播点达100多个。</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个人的思想总结篇三</w:t>
      </w:r>
    </w:p>
    <w:p>
      <w:pPr>
        <w:ind w:left="0" w:right="0" w:firstLine="560"/>
        <w:spacing w:before="450" w:after="450" w:line="312" w:lineRule="auto"/>
      </w:pPr>
      <w:r>
        <w:rPr>
          <w:rFonts w:ascii="宋体" w:hAnsi="宋体" w:eastAsia="宋体" w:cs="宋体"/>
          <w:color w:val="000"/>
          <w:sz w:val="28"/>
          <w:szCs w:val="28"/>
        </w:rPr>
        <w:t xml:space="preserve">思想品德教学是很多政治老师都关注的内容，那么思想品德教学。</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用心参加科组活动和备课组活动上好公开课和平衡课并能经常听各老师的课从中吸取教学经验取长补短提高自己的教学的业务水平。每节课都以最佳的精神状态站在教坛以和蔼、简单、认真的形象去应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但由于本学期授课时间较短，复习资料较多，复习比较仓促，同时发觉很大一部分学生理解潜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透过和同事集中学习与自身学习相结合，不断提高自身政治理论水平和道德修养。透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透过报纸、杂志、书籍、网络等用心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自从工作以来，我时刻将学习作为我的第一要务，本着虚心好学、用心向上的原则，充分发挥自己主动学习、自我摸索的优点，明确了学习的方向。经过两年的工作学习，我已具备扎实的工作业务知识。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向坚持自我检查和自我反省，生活上勤俭节约。无论在哪里，我总是友好对人，不争吵更不会打架。当朋友在生活和学习上有困难的时候，我也总是尽自己的努力去帮忙他们。对于领导和长辈，我都十分敬重和尊重，因为他们传授了我知识并在我成长的历程中给了我指导和帮忙。总结自己多年来的学习、生活状况，尽管有了必须的进步和成绩，但在一些方面还存在着不足。比如长时间的在乡机关工作，下村时间少，工作经验不足，这就需要在今后的工作中不断加强学习，向领导和同事就教，使自己的不足加以改善。工作是锻炼一个人整体素质的大舞台，在工作的实践中我会不断提高自己的工作潜力、应变潜力、人际交往沟通潜力等，加强自身修养，不断完善和提高自己。在今后的工作、学习、生活中，自己要加强学习、克服缺点，在实践中不断提高自己的工作潜力、应变潜力、人际交往沟通潜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能力。我坚持以马克思、列宁主义，毛泽东思想，邓小平理论和“三个代表”重要思想为指导，自觉加强理论学习，认真学习“三个代表”重要思想、党的xx大报告及xx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我是20xx年12月19日被锡南高中党支部接收为中共预备党员，今年12月15日，我向学校党支部递交转正申请书。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这一年中，我认真学习了《共产党宣言》和自xx大以来所有的重要论述，特别是“七一讲话”以及在xx大的。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文章整理：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20xx年2月份我设计制作学校主页参加滨湖区中小学首届校园网制作比赛获得一等奖。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20xx年4月-5月组织辅导学生参加20xx年全国中小学电脑制作活动和江苏省信息学应用能力比赛。学校获得20xx年江苏省中小学电脑制作活动组织奖，辅导一名学生获程序设计二等奖、二名学生获得网页制作优秀奖。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xx年青少年信息学奥林匹克竞赛比赛《高中组参加决赛选手赛前集训》班的主讲教师，在无锡市光华私立学校对无锡市选手进行封闭式培训。8月份被聘为无锡市20xx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20xx年7月辅导学生钱敏睿等三人参加20xx年第四届江苏省青少年奥林匹克计算机信息技术应用素质竞赛中，荣获二个二等奖、一个三等奖。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20xx年9月1日撰写教学设计在20xx年无锡市中小学信息技术与课程整合教学设计评选活动中荣获三等奖。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xx年9月14日至17日，赴哈尔滨对哈尔滨十七中、哈尔滨六中等学校进行现代教育技术应用的考察。20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xx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20xx年11月-20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20xx无锡市青少年信息学奥林匹克竞赛活动，学校获得电脑制作高中组团体总分第一名，我个人被评为20xx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个人的思想总结篇五</w:t>
      </w:r>
    </w:p>
    <w:p>
      <w:pPr>
        <w:ind w:left="0" w:right="0" w:firstLine="560"/>
        <w:spacing w:before="450" w:after="450" w:line="312" w:lineRule="auto"/>
      </w:pPr>
      <w:r>
        <w:rPr>
          <w:rFonts w:ascii="宋体" w:hAnsi="宋体" w:eastAsia="宋体" w:cs="宋体"/>
          <w:color w:val="000"/>
          <w:sz w:val="28"/>
          <w:szCs w:val="28"/>
        </w:rPr>
        <w:t xml:space="preserve">对于一名教师来说，加强自身思想工作，提高教学质量无疑是至关重要的。下面小编就和大家分享教师年度思想。</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w:t>
      </w:r>
    </w:p>
    <w:p>
      <w:pPr>
        <w:ind w:left="0" w:right="0" w:firstLine="560"/>
        <w:spacing w:before="450" w:after="450" w:line="312" w:lineRule="auto"/>
      </w:pPr>
      <w:r>
        <w:rPr>
          <w:rFonts w:ascii="宋体" w:hAnsi="宋体" w:eastAsia="宋体" w:cs="宋体"/>
          <w:color w:val="000"/>
          <w:sz w:val="28"/>
          <w:szCs w:val="28"/>
        </w:rPr>
        <w:t xml:space="preserve">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w:t>
      </w:r>
    </w:p>
    <w:p>
      <w:pPr>
        <w:ind w:left="0" w:right="0" w:firstLine="560"/>
        <w:spacing w:before="450" w:after="450" w:line="312" w:lineRule="auto"/>
      </w:pPr>
      <w:r>
        <w:rPr>
          <w:rFonts w:ascii="宋体" w:hAnsi="宋体" w:eastAsia="宋体" w:cs="宋体"/>
          <w:color w:val="000"/>
          <w:sz w:val="28"/>
          <w:szCs w:val="28"/>
        </w:rPr>
        <w:t xml:space="preserve">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个人的思想总结篇六</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xx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个人的思想总结篇七</w:t>
      </w:r>
    </w:p>
    <w:p>
      <w:pPr>
        <w:ind w:left="0" w:right="0" w:firstLine="560"/>
        <w:spacing w:before="450" w:after="450" w:line="312" w:lineRule="auto"/>
      </w:pPr>
      <w:r>
        <w:rPr>
          <w:rFonts w:ascii="宋体" w:hAnsi="宋体" w:eastAsia="宋体" w:cs="宋体"/>
          <w:color w:val="000"/>
          <w:sz w:val="28"/>
          <w:szCs w:val="28"/>
        </w:rPr>
        <w:t xml:space="preserve">我于20_年x月通过公务员考试考到到县纪委，初始被分到办公室工作，20_年x月轮岗到执法一室参与业务工作，今年x月试用期已满，现正式提出转正申请.下面，我将个人一年来的工作情况汇报如下：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一、坚守信念，筑牢思想政治基础。</w:t>
      </w:r>
    </w:p>
    <w:p>
      <w:pPr>
        <w:ind w:left="0" w:right="0" w:firstLine="560"/>
        <w:spacing w:before="450" w:after="450" w:line="312" w:lineRule="auto"/>
      </w:pPr>
      <w:r>
        <w:rPr>
          <w:rFonts w:ascii="宋体" w:hAnsi="宋体" w:eastAsia="宋体" w:cs="宋体"/>
          <w:color w:val="000"/>
          <w:sz w:val="28"/>
          <w:szCs w:val="28"/>
        </w:rPr>
        <w:t xml:space="preserve">从一名学生到一名公务员，角色转变中最需要注重的就是思想政治水平的提高，最需要树立的信念就是社会主义理想信念，最需要牢记的就是全心全意为人民服务的宗旨，把思想政治修养当做个人事业的生命线。工作以来，我自觉学习最新政治理论和重大会议精神。始终把，上级纪委全会和各级领导讲话精神作为业务学习的重要内容。通过阅读党报党刊进一步加深对当前国家发展形势和国家各项方针、政策的理解和认识，提高个人思想觉悟，丰富政治敏感性。同时，认真学习《党章》，积极申请加入中国共产党，拥护党的纲领，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二、坚持学习，提高工作业务水平。</w:t>
      </w:r>
    </w:p>
    <w:p>
      <w:pPr>
        <w:ind w:left="0" w:right="0" w:firstLine="560"/>
        <w:spacing w:before="450" w:after="450" w:line="312" w:lineRule="auto"/>
      </w:pPr>
      <w:r>
        <w:rPr>
          <w:rFonts w:ascii="宋体" w:hAnsi="宋体" w:eastAsia="宋体" w:cs="宋体"/>
          <w:color w:val="000"/>
          <w:sz w:val="28"/>
          <w:szCs w:val="28"/>
        </w:rPr>
        <w:t xml:space="preserve">刚刚进入纪检监察的岗位上，有很多的业务不熟悉，不了解。唯有加强学习，才能尽快适应工作，完成任务。去年x月，刚到单位报到，就参加了单位在市廉政教育中心组织的教育培训。几天的学习，加深了对纪检监察工作的认识，对执法监察、信访举报、案件调查等业务知识有了较系统的掌握，为熟悉今后工作打下基础。上班后，我一方面积极利用空闲时间，学习相关法律法规，了解有关工作的办事程序和原则。另一方面，在工作实践中进一步学习，总结，弥补经验上的不足，坚持多学、多问、多请教，提高了综合分析、语言表达、组织协调等能力，为工作任务顺利开展提供了保证。</w:t>
      </w:r>
    </w:p>
    <w:p>
      <w:pPr>
        <w:ind w:left="0" w:right="0" w:firstLine="560"/>
        <w:spacing w:before="450" w:after="450" w:line="312" w:lineRule="auto"/>
      </w:pPr>
      <w:r>
        <w:rPr>
          <w:rFonts w:ascii="宋体" w:hAnsi="宋体" w:eastAsia="宋体" w:cs="宋体"/>
          <w:color w:val="000"/>
          <w:sz w:val="28"/>
          <w:szCs w:val="28"/>
        </w:rPr>
        <w:t xml:space="preserve">三、勤恳做事，努力完成工作任务。</w:t>
      </w:r>
    </w:p>
    <w:p>
      <w:pPr>
        <w:ind w:left="0" w:right="0" w:firstLine="560"/>
        <w:spacing w:before="450" w:after="450" w:line="312" w:lineRule="auto"/>
      </w:pPr>
      <w:r>
        <w:rPr>
          <w:rFonts w:ascii="宋体" w:hAnsi="宋体" w:eastAsia="宋体" w:cs="宋体"/>
          <w:color w:val="000"/>
          <w:sz w:val="28"/>
          <w:szCs w:val="28"/>
        </w:rPr>
        <w:t xml:space="preserve">初到工作岗位，主要承担的是办公室的日常事务，收发文件、打印、接电话、后勤服务这些工作虽然简单繁琐，但每一样都必须仔细认真，一旦出现差错，就有可能影响到其他工作的完成。但为尽快熟悉每位同事，熟悉他们各自所负这些工作不仅给我提供了尽快熟悉同事，熟悉委里各项工作的机会，也有助于培养仔细、认真、谨慎的工作态度。办公室的一项重要任务就是文字材料工作，在分管领导和室主任的帮助下，我渐渐参与了一些总结、方案以及一些公文的起草，并承担了部分信息的编写。</w:t>
      </w:r>
    </w:p>
    <w:p>
      <w:pPr>
        <w:ind w:left="0" w:right="0" w:firstLine="560"/>
        <w:spacing w:before="450" w:after="450" w:line="312" w:lineRule="auto"/>
      </w:pPr>
      <w:r>
        <w:rPr>
          <w:rFonts w:ascii="宋体" w:hAnsi="宋体" w:eastAsia="宋体" w:cs="宋体"/>
          <w:color w:val="000"/>
          <w:sz w:val="28"/>
          <w:szCs w:val="28"/>
        </w:rPr>
        <w:t xml:space="preserve">除此之外，我按照领导安排，经常参与委机关组织的各项监督检查以及配合其他单位开展的相关督查活动，如效能明查暗访、党风廉政建设考核、行政执法监察、公开招考招聘等，每一次活动外出都是一次经验的积累，是一次处事处人能力的锻炼，也更加明确了个人的职责和任务。转入执法一室工作后，业务工作更加具体，在相关业务技能和知识上要求也更加专业。执法监察工作涉及领域较广，与各职能部门联系更多，通过各项执法监察工作的开展，每次都有不一样的收获和提升自我的机会和空间。</w:t>
      </w:r>
    </w:p>
    <w:p>
      <w:pPr>
        <w:ind w:left="0" w:right="0" w:firstLine="560"/>
        <w:spacing w:before="450" w:after="450" w:line="312" w:lineRule="auto"/>
      </w:pPr>
      <w:r>
        <w:rPr>
          <w:rFonts w:ascii="宋体" w:hAnsi="宋体" w:eastAsia="宋体" w:cs="宋体"/>
          <w:color w:val="000"/>
          <w:sz w:val="28"/>
          <w:szCs w:val="28"/>
        </w:rPr>
        <w:t xml:space="preserve">通过一年来的努力，我在学习和工作中逐渐成长、成熟，积累了一定的实践工作经验。但是一年时间实在太短，还没有什么值得称道的工作成绩，我应该做的事还有很多，我自身需要提高的也还有很多，我会继续努力，以更严格的标准要求自己，扎扎实实，是自己的工作更上一步台阶。</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2025年1月开始，用一年半左右的时间，在全党开展以实践“三个代表”重要思想为主要内容的保持共产党员先进性教育活动。前天__区委召开了保持共产党员先进性教育活动工作会议，___作了重要讲话，对全区开展先进性教育活动进行动员和部署，这标志着__区保先教育活动已经正式启动。根据党委的安排，区委办公室参加第一批先进性教育活动。我们今天召开会议，主要任务就是贯彻落实市委和__区党委工作会议精神，对办公室开展先进性教育活动工作进行动员和部署。下面，我结合办公室实际，讲四个方面的问题。</w:t>
      </w:r>
    </w:p>
    <w:p>
      <w:pPr>
        <w:ind w:left="0" w:right="0" w:firstLine="560"/>
        <w:spacing w:before="450" w:after="450" w:line="312" w:lineRule="auto"/>
      </w:pPr>
      <w:r>
        <w:rPr>
          <w:rFonts w:ascii="宋体" w:hAnsi="宋体" w:eastAsia="宋体" w:cs="宋体"/>
          <w:color w:val="000"/>
          <w:sz w:val="28"/>
          <w:szCs w:val="28"/>
        </w:rPr>
        <w:t xml:space="preserve">一、统一思想，围绕中心，深刻领会和认真落实党委的重要部署。</w:t>
      </w:r>
    </w:p>
    <w:p>
      <w:pPr>
        <w:ind w:left="0" w:right="0" w:firstLine="560"/>
        <w:spacing w:before="450" w:after="450" w:line="312" w:lineRule="auto"/>
      </w:pPr>
      <w:r>
        <w:rPr>
          <w:rFonts w:ascii="宋体" w:hAnsi="宋体" w:eastAsia="宋体" w:cs="宋体"/>
          <w:color w:val="000"/>
          <w:sz w:val="28"/>
          <w:szCs w:val="28"/>
        </w:rPr>
        <w:t xml:space="preserve">开展先进性教育活动，是党中央在分析了我们党所处的内外环境、所肩负的历史任务和党员队伍的现状后作出的一项重大决策，其重大意义归纳起来主要体现在三个方面：1、开展先进性教育活动，是坚持用“三个代表”重要思想武装全党的一个重大举措;2、开展先进性教育活动，是实现富民强区、“两个率先”目标的重要保证;3、开展先进性教育活动，是推进党的建设新的伟大工程的一项基础工程。关于开展先进性教育活动的重大意义，___号文件有详细的论述，希望同志们会后认真学习，深刻领会。</w:t>
      </w:r>
    </w:p>
    <w:p>
      <w:pPr>
        <w:ind w:left="0" w:right="0" w:firstLine="560"/>
        <w:spacing w:before="450" w:after="450" w:line="312" w:lineRule="auto"/>
      </w:pPr>
      <w:r>
        <w:rPr>
          <w:rFonts w:ascii="宋体" w:hAnsi="宋体" w:eastAsia="宋体" w:cs="宋体"/>
          <w:color w:val="000"/>
          <w:sz w:val="28"/>
          <w:szCs w:val="28"/>
        </w:rPr>
        <w:t xml:space="preserve">同样，开展先进性教育活动对办公室也有十分重要的现实意义。办公室处在沟通上下、联系左右、协调内外的特殊位置，肩负着重要职责，办公室党员的素质怎么样，形象怎么样，可能影响整个机关的工作和形象，影响到__区新一轮发展的成效。抓好先进性教育活动，进一步提高党员的理论水平和思想政治素质，把广大党员的积极性更加充分地调动起来，先锋模范作用更加充分地发挥出来，对于提高机关的运作效能，对于加快实现“两个率先”的奋斗目标，都有着积极的促进作用。</w:t>
      </w:r>
    </w:p>
    <w:p>
      <w:pPr>
        <w:ind w:left="0" w:right="0" w:firstLine="560"/>
        <w:spacing w:before="450" w:after="450" w:line="312" w:lineRule="auto"/>
      </w:pPr>
      <w:r>
        <w:rPr>
          <w:rFonts w:ascii="宋体" w:hAnsi="宋体" w:eastAsia="宋体" w:cs="宋体"/>
          <w:color w:val="000"/>
          <w:sz w:val="28"/>
          <w:szCs w:val="28"/>
        </w:rPr>
        <w:t xml:space="preserve">总之，开展先进性教育责任重大，意义深远。广大党员一定要深刻认识开展先进性教育活动的必要性和重要性，按照党委的决策部署，积极主动地投入到教育活动中来，以实际行动促进先进性教育活动的扎实开展。</w:t>
      </w:r>
    </w:p>
    <w:p>
      <w:pPr>
        <w:ind w:left="0" w:right="0" w:firstLine="560"/>
        <w:spacing w:before="450" w:after="450" w:line="312" w:lineRule="auto"/>
      </w:pPr>
      <w:r>
        <w:rPr>
          <w:rFonts w:ascii="宋体" w:hAnsi="宋体" w:eastAsia="宋体" w:cs="宋体"/>
          <w:color w:val="000"/>
          <w:sz w:val="28"/>
          <w:szCs w:val="28"/>
        </w:rPr>
        <w:t xml:space="preserve">二、联系实际，抓住关键，正确把握开展先进性教育活动的指导思想、基本原则和目标要求。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来我们党开展的一次人数最多、规模最大的集中教育活动，政策性强，覆盖面广，要求很高。党支部和全体党员要认真学习领会上级有关文件精神，结合实际抓好贯彻落实。</w:t>
      </w:r>
    </w:p>
    <w:p>
      <w:pPr>
        <w:ind w:left="0" w:right="0" w:firstLine="560"/>
        <w:spacing w:before="450" w:after="450" w:line="312" w:lineRule="auto"/>
      </w:pPr>
      <w:r>
        <w:rPr>
          <w:rFonts w:ascii="宋体" w:hAnsi="宋体" w:eastAsia="宋体" w:cs="宋体"/>
          <w:color w:val="000"/>
          <w:sz w:val="28"/>
          <w:szCs w:val="28"/>
        </w:rPr>
        <w:t xml:space="preserve">第一，要认真贯彻这次教育活动的指导思想，把握贯穿其中的“四个一”的总体要求。党委已经明确，这次先进性教育活动的指导思想是：以邓小平理论和“三个代表”重要思想为指导，严格按照中央和省、市委要求，紧紧围绕“提高党员素质，加强基层组织，服务人民群众，促进各项工作”的总体目标，紧密联系__区实际和党员队伍建设现状，以实践“三个代表”、实现“两个率先”为主线，以保持共产党员先进性为主题，以提高党的执政能力为着眼点，坚持党要管党、从严治党的方针，认真解决党员和党组织在思想、组织、作风以及工作方面存在的突出问题，促进影响本地区本部门本单位改革发展稳定、涉及群众切身利益等实际问题的解决，引导广大党员坚定理想信念，坚持党的宗旨，增强党的观念，争做“率先发展的带头人，人民群众的贴心人”，不断增强基层党组织和党员队伍的创造力、凝聚力、战斗力，夯实党的执政基础，为建设以人为本、全面协调可持续发展的新__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的评议意见。</w:t>
      </w:r>
    </w:p>
    <w:p>
      <w:pPr>
        <w:ind w:left="0" w:right="0" w:firstLine="560"/>
        <w:spacing w:before="450" w:after="450" w:line="312" w:lineRule="auto"/>
      </w:pPr>
      <w:r>
        <w:rPr>
          <w:rFonts w:ascii="宋体" w:hAnsi="宋体" w:eastAsia="宋体" w:cs="宋体"/>
          <w:color w:val="000"/>
          <w:sz w:val="28"/>
          <w:szCs w:val="28"/>
        </w:rPr>
        <w:t xml:space="preserve">第二，要全面落实这次教育活动“五个坚持”的指导原则。在先进性教育活动中要自始至终遵循以下五条原则。一是坚持理论联系实际，大力弘扬求真务实精神。教育活动一定要坚持理论联系实际，紧紧围绕中心工作，紧密结合实际，把开展先进性教育活动与加强领导班子思想政治建设结合起来、与加强机关作风建设结合起来、与推进“强基工程”结合起来，做到学以致用，用以促学。二是坚持正面教育为主，认真开展批评与自我批评。这次先进性教育活动，着重于通过正面教育、自我教育、国内外形势教育以及各种学习和实践活动，促使党员自我认识问题、自我解决问题，增强党性，增强自重、自省、自警、自励的意识和自我提高的能力，更好地发挥党员的先锋模范作用。三是坚持发扬党内民主，走群众路线。充分发扬党内民主是搞好这次教育活动的重要前提。在教育活动中，要尊重党员的民主权利，认真听取党员的意见和建议。同时，要充分相信群众和依靠群众，把走群众路线贯穿于教育活动全过程。四是坚持领导干部带头，发挥表率作用。这次先进性教育活动，党员领导干部以普通党员和领导干部的双重身份参加，要求党员学习的，领导干部首先要学好;要求党员做到的，领导干部首先要做好;要求党员不做的，领导干部首先不要做。领导干部要切实做好表率，在整个教育活动中始终发挥带头作用。五是坚持从实际出发，实行分类指导。要根据部门和岗位的特点，有针对性地提出党员保持先进性的具体要求，采取切合实际的方式方法，开展有效的学习教育。</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个人的思想总结篇九</w:t>
      </w:r>
    </w:p>
    <w:p>
      <w:pPr>
        <w:ind w:left="0" w:right="0" w:firstLine="560"/>
        <w:spacing w:before="450" w:after="450" w:line="312" w:lineRule="auto"/>
      </w:pPr>
      <w:r>
        <w:rPr>
          <w:rFonts w:ascii="宋体" w:hAnsi="宋体" w:eastAsia="宋体" w:cs="宋体"/>
          <w:color w:val="000"/>
          <w:sz w:val="28"/>
          <w:szCs w:val="28"/>
        </w:rPr>
        <w:t xml:space="preserve">做好思想工作是很多公务员的重中之重，那么你知道公务员思想工作总结怎么写呢?下面小编就和大家分享公务员个人思想工作总结，来欣赏一下吧。</w:t>
      </w:r>
    </w:p>
    <w:p>
      <w:pPr>
        <w:ind w:left="0" w:right="0" w:firstLine="560"/>
        <w:spacing w:before="450" w:after="450" w:line="312" w:lineRule="auto"/>
      </w:pPr>
      <w:r>
        <w:rPr>
          <w:rFonts w:ascii="宋体" w:hAnsi="宋体" w:eastAsia="宋体" w:cs="宋体"/>
          <w:color w:val="000"/>
          <w:sz w:val="28"/>
          <w:szCs w:val="28"/>
        </w:rPr>
        <w:t xml:space="preserve">一、注重学习和积累，个人能力素质不断提高。我大学专科毕业，起点不高，参加工作后，坚持自学，用四年时间自修获得了武汉大学行政管理本科文凭;20xx年我参加全国在职研究生入学统一考试，以较好成绩考取了华中科技大学公共管理在职研究生，并通过脱产学习获得公共管理硕士学位。我还注重学习党的路线方针政策，注重结合工作实际学以致用，先后在国家、省以上报刊杂志发表理论文章、新闻信息55篇，同时我还积极响应县市委号召，先后三次参加公开选拔考试，均获第一。</w:t>
      </w:r>
    </w:p>
    <w:p>
      <w:pPr>
        <w:ind w:left="0" w:right="0" w:firstLine="560"/>
        <w:spacing w:before="450" w:after="450" w:line="312" w:lineRule="auto"/>
      </w:pPr>
      <w:r>
        <w:rPr>
          <w:rFonts w:ascii="宋体" w:hAnsi="宋体" w:eastAsia="宋体" w:cs="宋体"/>
          <w:color w:val="000"/>
          <w:sz w:val="28"/>
          <w:szCs w:val="28"/>
        </w:rPr>
        <w:t xml:space="preserve">二、能够吃苦，勤于钻研，在不同岗位都取得了一定成绩。我出生于竹溪县最偏远的双桥乡一个山区农民家庭，也是双桥乡解放40多年考取的第一个大学生，漫长的求学路给了我坎坷和磨难，也培养了我不怕吃苦、敢于吃苦的性格。参加工作20xx年来，我先后在竹溪县桃源农技站、向坝农技站、县农业局、县委政府办公室及市委政研室、市委组织部等6单位11个不同的岗位，从事过农技推广、文字综合、机关管理、协调服务等工作，每一项工作的跨度都比较大，但不论在哪个岗位我都力求做得更好。在担任乡镇农技站长期间，不仅出色完成了各项农技推广任务，还兼任乡政府茶场场长，个人多次获得县乡表彰，农技站也被县委县政府授予文明单位称号。在农业局工作期间，我具体负责竹溪县历史上最大的粮援项目――世界粮食计划署、世界农业发展基金会秦巴山区粮援项目的申报立项工作，并获得成功。在县委政府办公室，我认真学习，勤奋工作，无论是文字综合还是协调服务，都得到领导和同事肯定，4年多时间里由科员提升为县委办副主任。特别是担任副主任期间，我负责机关值班，综合服务和管理协调能力得到极大提高。在市委政研室工作，我主持起草了10多个重大调研课题，多次荣获省优秀调研课题奖，还参与起草市委主要领导讲话、报告和理论文章20多篇;参与了全市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乡镇综合配套改革等市委中心工作，起草有关领导讲话文件多篇。</w:t>
      </w:r>
    </w:p>
    <w:p>
      <w:pPr>
        <w:ind w:left="0" w:right="0" w:firstLine="560"/>
        <w:spacing w:before="450" w:after="450" w:line="312" w:lineRule="auto"/>
      </w:pPr>
      <w:r>
        <w:rPr>
          <w:rFonts w:ascii="宋体" w:hAnsi="宋体" w:eastAsia="宋体" w:cs="宋体"/>
          <w:color w:val="000"/>
          <w:sz w:val="28"/>
          <w:szCs w:val="28"/>
        </w:rPr>
        <w:t xml:space="preserve">20xx年，我调市委组织部，先后在办公室、干部科和机关党委工作。负责信息编报，个人被省委组织部授予全省信息工作先进个人，20xx年部机关获得全省组工信息最佳进步奖。负责机关自身建设，较好地完成了部机关“讲党性、重品行、作表率”活动、学习实践科学发展观活动、组工干部下基层活动，市委组织部先后三次在全省有关会议上作了交流发言。负责机关文明创建、计生综治等工作，部机关先后获得全市最佳文明单位、全省支持工会工作先进单位、全市综合治理先进单位、全市爱国卫生先进单位、市直单位党建先进单位等多项荣誉，我也被授予全市计生工作先进个人称号。开展了组工文化建设，提出了“忠诚敬业、公道正派、知人善任、和谐卓越”组工价值理念，出台了关于加强组工文化建设的实施意见，制定了十堰市组工干部纪律规定、十堰市组工干部行为规范，我市组工文化建设多次被上级组织部门宣传和推介。</w:t>
      </w:r>
    </w:p>
    <w:p>
      <w:pPr>
        <w:ind w:left="0" w:right="0" w:firstLine="560"/>
        <w:spacing w:before="450" w:after="450" w:line="312" w:lineRule="auto"/>
      </w:pPr>
      <w:r>
        <w:rPr>
          <w:rFonts w:ascii="宋体" w:hAnsi="宋体" w:eastAsia="宋体" w:cs="宋体"/>
          <w:color w:val="000"/>
          <w:sz w:val="28"/>
          <w:szCs w:val="28"/>
        </w:rPr>
        <w:t xml:space="preserve">三、砥砺品行、完善性格，始终保持正直诚实的做人本色。无德不立，良好的道德品行是做人的根本。我是一个农民的儿子，从小受的教育就是做人要诚实、正直、本份、善良，无论学习还是工作，我都注重加强对自己道德品行的修养，特别注重用中国传统文化和道德理念要求自己、教育自己、提升自己。一是时常内省。静坐常思已过，闲谈不论人非。我注重对自己的人生进行经常反思，特别对失误、错误进行内省，剖析原因，寻找对策，胜不足骄，败亦不馁，使自己始终保持一种清醒和理性。二是习于总结。毛主席说，共产党是靠总结经验吃饭的。无论是工作还是生活，无论是经验还是教训，我都会定期做一个系统而全面的总结，力求出经验、出新意，努力在不断总结中得到锻炼和提高。三是常怀感恩。我出身贫寒，能够从大山走出来，从偏乡小镇走进市委机关，是组织培养和领导关心的结果，我总是要求自己用一颗感恩的心回馈社会、对待生活，与人为善，真诚宽容，在知已满前中保持内心的和谐与淡定。四是坚持操守。现在的世界是一个多姿多彩的世界，每个人都有着自己思维和行为方式，我要求自己不仅理解、更要尊重这些差异。但对自己，我始终秉持正直诚实的做人原则和本色，不虚妄，不颓废，更不媚俗，坚持做人操守，保持人格尊严。</w:t>
      </w:r>
    </w:p>
    <w:p>
      <w:pPr>
        <w:ind w:left="0" w:right="0" w:firstLine="560"/>
        <w:spacing w:before="450" w:after="450" w:line="312" w:lineRule="auto"/>
      </w:pPr>
      <w:r>
        <w:rPr>
          <w:rFonts w:ascii="宋体" w:hAnsi="宋体" w:eastAsia="宋体" w:cs="宋体"/>
          <w:color w:val="000"/>
          <w:sz w:val="28"/>
          <w:szCs w:val="28"/>
        </w:rPr>
        <w:t xml:space="preserve">四、严以律已，谨言慎行，保持组工干部的良好形象。作为一名组工干部，我总是怀着一种高度的荣誉感、责任感和事业心来对待工作，注重发扬组工干部的优良传统，保持组工干部的良好形象。一是对人公正。我认为组工干部就是为党员、干部服务的，在工作中，我始终坚持以人为本，力所能及的来办事的同志提供更好的服务。二是严以律已。不该问的不问，不该说的不说，不该做的不做，按照组工干部的纪律规定要求自己。三是坚持原则。近年来，我多次参与干部考察，在考察过程中，我坚持公道正派的原则，客观公正地考察和评价干部，严格按规矩办事，受到被考察对象和考察单位的好评，自己也在干部考察中得到锻炼和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个人能力和素质也有一定的提高，但与领导和组织的要求相比还存在一定的差距，还存在一些不足，主要表现在，学习的深度不够，学用结合不够，工作中还存在一些急躁情绪，与领导和同事之间的交流沟通不足，在今后的工作和生活中，我将改正不足，勤奋工作，不辜负组织的教育和培养。</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镇以来，至今已在工作20xx年，历任片副主任、片副书记、主任、经委副主任、党办常务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xx大”报告和xx届五中全会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通过这20xx年的工作，深深的体会到工作中始终保持一种积极向上的心态，勤勤恳恳、任劳任怨、不计得失的开展工作，才能得到大家的公认，才能做一个合格的好干部，我是这样想，也是这样做的。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在综治信访工作期间，全镇信访量大幅下降，没有出现一起赴省进京上访的案件发生。积极处理各方面的矛盾，协调好各方面的关系，通过法律和亲情不断感化矛盾双方，使各种矛盾得到良好的处理。5月份胡场镇建堤村发生一起意外死亡事件，一位身患重病的老人在村医务室进行输液时，没有挂完就发现已死亡。死者家属认为发生在医务室应该是医疗事故，医生认为死者生前就有重病，是人道主义抢救，不承认有任何过失并且已打急救电话。因医生亲属是镇机关干部，为此而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章，甚至鼓动亲戚朋友围堵政府，抬尸体堵公路。后经多方做工作，多次上门讲明道理，双方才达成协议，圆满解决好。另外对于缠访的对象也通过做工作讲道理，在合情合理的范围内解决问题。在三伏潭丰口头渡口，渡船与货船相撞，造成三人死亡。同时胡场有两个人落水后获救，海事局和三伏潭对死者家属进行了赔偿，而胡场两人落水的财产损失不予承认，因此两人不断地到海事局、信访局申诉要求进行高额的补偿，扬言要在网上声讨，市政府静坐。后经组织部夏部长接访，由海事局和三伏潭配合胡场处理。我们接到上访情况后，迅速解决好这个老大难的问题。通过两天的工作，双方经过司法部门达成一致协议。对损失财产进行了适当赔偿，上访人对我们的处理非常满意，对我们所做的工作很受感动。</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忙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x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以上是我近段时间来的基本情况，如有不妥的地方，恳请组织批评指正。作为一位预备党员，我渴望定期转为中国共产党正式党员，请党组织考虑我的转正申请，我将虚心接受党组织对我的审查和考验。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个人的思想总结篇十一</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读书破万卷下笔如有神，以上就是为大家整理的10篇《个人的政治思想总结范文》，您可以复制其中的精彩段落、语句，也可以下载doc格式的文档以便编辑使用。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个人的思想总结篇十二</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十六大精神的重要举措，是落实科学发展观，加强党的执政能力建设和努力构建和谐社会主义的重要措施，是强化思想教育、转变工作作风、提高气象服务水平的重要环节，自2025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2025-06-17T08:01:20+08:00</dcterms:created>
  <dcterms:modified xsi:type="dcterms:W3CDTF">2025-06-17T08:01:20+08:00</dcterms:modified>
</cp:coreProperties>
</file>

<file path=docProps/custom.xml><?xml version="1.0" encoding="utf-8"?>
<Properties xmlns="http://schemas.openxmlformats.org/officeDocument/2006/custom-properties" xmlns:vt="http://schemas.openxmlformats.org/officeDocument/2006/docPropsVTypes"/>
</file>