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党员发挥先锋模范作用范文五篇</w:t>
      </w:r>
      <w:bookmarkEnd w:id="1"/>
    </w:p>
    <w:p>
      <w:pPr>
        <w:jc w:val="center"/>
        <w:spacing w:before="0" w:after="450"/>
      </w:pPr>
      <w:r>
        <w:rPr>
          <w:rFonts w:ascii="Arial" w:hAnsi="Arial" w:eastAsia="Arial" w:cs="Arial"/>
          <w:color w:val="999999"/>
          <w:sz w:val="20"/>
          <w:szCs w:val="20"/>
        </w:rPr>
        <w:t xml:space="preserve">作者：落日斜阳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大学生党员是大学生中的精英，是大学生中具有较高思想觉悟和政治水平的优秀分子。大学生党员要与时俱进，发挥先锋模范作用。 今天多多范文网小编：落日斜阳 小编就给大家带来了党员发挥先锋模范作用范文五篇，一起来学习一下吧!第一篇: 党员发挥先...</w:t>
      </w:r>
    </w:p>
    <w:p>
      <w:pPr>
        <w:ind w:left="0" w:right="0" w:firstLine="560"/>
        <w:spacing w:before="450" w:after="450" w:line="312" w:lineRule="auto"/>
      </w:pPr>
      <w:r>
        <w:rPr>
          <w:rFonts w:ascii="宋体" w:hAnsi="宋体" w:eastAsia="宋体" w:cs="宋体"/>
          <w:color w:val="000"/>
          <w:sz w:val="28"/>
          <w:szCs w:val="28"/>
        </w:rPr>
        <w:t xml:space="preserve">大学生党员是大学生中的精英，是大学生中具有较高思想觉悟和政治水平的优秀分子。大学生党员要与时俱进，发挥先锋模范作用。 今天多多范文网小编：落日斜阳 小编就给大家带来了党员发挥先锋模范作用范文五篇，一起来学习一下吧!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党员发挥先锋模范作用</w:t>
      </w:r>
    </w:p>
    <w:p>
      <w:pPr>
        <w:ind w:left="0" w:right="0" w:firstLine="560"/>
        <w:spacing w:before="450" w:after="450" w:line="312" w:lineRule="auto"/>
      </w:pPr>
      <w:r>
        <w:rPr>
          <w:rFonts w:ascii="宋体" w:hAnsi="宋体" w:eastAsia="宋体" w:cs="宋体"/>
          <w:color w:val="000"/>
          <w:sz w:val="28"/>
          <w:szCs w:val="28"/>
        </w:rPr>
        <w:t xml:space="preserve">　　党员是党的细胞，是党组织联系群众的纽带。党员队伍状况，直接决定着党的威信、影响力、凝聚力和战斗力。当前，我院正紧紧围绕公司“扭亏脱困”大局，围绕“十三五”改革发展中心任务，持续加强和改进党建思想政治工作，立足创新创效，坚持产业化方向，努力实现一批有创效潜力的科研成果转化，快速研发出与市场适销对路的，具有差别化、高端化的新产品，培育新的效益增长点，继续为公司提供优质技术服务。</w:t>
      </w:r>
    </w:p>
    <w:p>
      <w:pPr>
        <w:ind w:left="0" w:right="0" w:firstLine="560"/>
        <w:spacing w:before="450" w:after="450" w:line="312" w:lineRule="auto"/>
      </w:pPr>
      <w:r>
        <w:rPr>
          <w:rFonts w:ascii="宋体" w:hAnsi="宋体" w:eastAsia="宋体" w:cs="宋体"/>
          <w:color w:val="000"/>
          <w:sz w:val="28"/>
          <w:szCs w:val="28"/>
        </w:rPr>
        <w:t xml:space="preserve">　　在这一新形势下，我们每一位党员都肩负着光荣而又艰巨的任务，因此，我们要认清形势，明确任务，不断解放思想、改革创新，突出质量效益，筑牢发展基础，努力锻炼自己，提高自己，充分发挥先锋模范作用，永葆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党员在发挥先锋模范作用方面参差不齐，还存在一些不能勿视的问题。</w:t>
      </w:r>
    </w:p>
    <w:p>
      <w:pPr>
        <w:ind w:left="0" w:right="0" w:firstLine="560"/>
        <w:spacing w:before="450" w:after="450" w:line="312" w:lineRule="auto"/>
      </w:pPr>
      <w:r>
        <w:rPr>
          <w:rFonts w:ascii="宋体" w:hAnsi="宋体" w:eastAsia="宋体" w:cs="宋体"/>
          <w:color w:val="000"/>
          <w:sz w:val="28"/>
          <w:szCs w:val="28"/>
        </w:rPr>
        <w:t xml:space="preserve">　　（一）学习流于形式，理论素质不高。</w:t>
      </w:r>
    </w:p>
    <w:p>
      <w:pPr>
        <w:ind w:left="0" w:right="0" w:firstLine="560"/>
        <w:spacing w:before="450" w:after="450" w:line="312" w:lineRule="auto"/>
      </w:pPr>
      <w:r>
        <w:rPr>
          <w:rFonts w:ascii="宋体" w:hAnsi="宋体" w:eastAsia="宋体" w:cs="宋体"/>
          <w:color w:val="000"/>
          <w:sz w:val="28"/>
          <w:szCs w:val="28"/>
        </w:rPr>
        <w:t xml:space="preserve">　　党员干部中主动学习的不多，被动、应付学习的问题较为突出。一是对学习的重要性和必要性在认识上有偏差，学习态度有问题，把学习看作是任务是负担，而没有认识到学习的重要性。二是以工作忙没时间为借口，把各项学习流于形式，没有认真组织开展政治理论学习。三是缺乏理论学习调研的良好风气，不善于用正确的理论改造主观世界。</w:t>
      </w:r>
    </w:p>
    <w:p>
      <w:pPr>
        <w:ind w:left="0" w:right="0" w:firstLine="560"/>
        <w:spacing w:before="450" w:after="450" w:line="312" w:lineRule="auto"/>
      </w:pPr>
      <w:r>
        <w:rPr>
          <w:rFonts w:ascii="宋体" w:hAnsi="宋体" w:eastAsia="宋体" w:cs="宋体"/>
          <w:color w:val="000"/>
          <w:sz w:val="28"/>
          <w:szCs w:val="28"/>
        </w:rPr>
        <w:t xml:space="preserve">　　（二）宗旨意识谈化，职业认同感下降</w:t>
      </w:r>
    </w:p>
    <w:p>
      <w:pPr>
        <w:ind w:left="0" w:right="0" w:firstLine="560"/>
        <w:spacing w:before="450" w:after="450" w:line="312" w:lineRule="auto"/>
      </w:pPr>
      <w:r>
        <w:rPr>
          <w:rFonts w:ascii="宋体" w:hAnsi="宋体" w:eastAsia="宋体" w:cs="宋体"/>
          <w:color w:val="000"/>
          <w:sz w:val="28"/>
          <w:szCs w:val="28"/>
        </w:rPr>
        <w:t xml:space="preserve">　　有的党员干部党性观念淡薄，宗旨意识不强，理想信念动摇。有的党员干部缺乏大局意识，盲目攀比，缺乏工作荣誉感和自豪感，爱岗敬业意识淡化，对工作缺乏热情。特别是在社会转型和社会利益重新分配调整期间，党员干部的个人目标与现实价值之间存在较大落差。工作中付出多、风险高、责任大，产生较重的职业倦怠感。对自已从事的工作多负面评价，职业认同感下降，缺乏奉献科研应有的激情和热情。</w:t>
      </w:r>
    </w:p>
    <w:p>
      <w:pPr>
        <w:ind w:left="0" w:right="0" w:firstLine="560"/>
        <w:spacing w:before="450" w:after="450" w:line="312" w:lineRule="auto"/>
      </w:pPr>
      <w:r>
        <w:rPr>
          <w:rFonts w:ascii="宋体" w:hAnsi="宋体" w:eastAsia="宋体" w:cs="宋体"/>
          <w:color w:val="000"/>
          <w:sz w:val="28"/>
          <w:szCs w:val="28"/>
        </w:rPr>
        <w:t xml:space="preserve">　　（三）工作观念陈旧，执行力不强</w:t>
      </w:r>
    </w:p>
    <w:p>
      <w:pPr>
        <w:ind w:left="0" w:right="0" w:firstLine="560"/>
        <w:spacing w:before="450" w:after="450" w:line="312" w:lineRule="auto"/>
      </w:pPr>
      <w:r>
        <w:rPr>
          <w:rFonts w:ascii="宋体" w:hAnsi="宋体" w:eastAsia="宋体" w:cs="宋体"/>
          <w:color w:val="000"/>
          <w:sz w:val="28"/>
          <w:szCs w:val="28"/>
        </w:rPr>
        <w:t xml:space="preserve">　　有的基层党员干部考虑问题办事情，习惯于从本位主义出发，大局观念不强，对规章制度搞选择性执行。有的党员干部的综合素质还不能完全适应新形势下工作，对工作中出现的新情况和新问题，按老办法、老习惯办事，当无法解决问题和遇到困难问题时，要么坐等领导指示、要么相互推诿、要么问题矛盾上交、要么放任不作为，缺乏足够的应对能力。</w:t>
      </w:r>
    </w:p>
    <w:p>
      <w:pPr>
        <w:ind w:left="0" w:right="0" w:firstLine="560"/>
        <w:spacing w:before="450" w:after="450" w:line="312" w:lineRule="auto"/>
      </w:pPr>
      <w:r>
        <w:rPr>
          <w:rFonts w:ascii="宋体" w:hAnsi="宋体" w:eastAsia="宋体" w:cs="宋体"/>
          <w:color w:val="000"/>
          <w:sz w:val="28"/>
          <w:szCs w:val="28"/>
        </w:rPr>
        <w:t xml:space="preserve">　　（四）创业精神退化，奉献精神不强</w:t>
      </w:r>
    </w:p>
    <w:p>
      <w:pPr>
        <w:ind w:left="0" w:right="0" w:firstLine="560"/>
        <w:spacing w:before="450" w:after="450" w:line="312" w:lineRule="auto"/>
      </w:pPr>
      <w:r>
        <w:rPr>
          <w:rFonts w:ascii="宋体" w:hAnsi="宋体" w:eastAsia="宋体" w:cs="宋体"/>
          <w:color w:val="000"/>
          <w:sz w:val="28"/>
          <w:szCs w:val="28"/>
        </w:rPr>
        <w:t xml:space="preserve">　　有的党员干部墨守成规，思想不够解放，缺乏开拓进取的创业精神；有些年纪较大的党员存在当一天和尚撞一天钟的思想，精神萎靡不振，工作被动应付；有的不讲奉献，只讲回报，在工作不努力敬业、尽职、尽责，却要求职级待遇；有的工作责任心不强，敷衍塞责等等，完全背离了党的开拓创新、艰苦创业的要求。有的党员干部浮躁情绪大，缺乏脚踏实地的工作精神，工作中眼高手低，好高骛远，提条件讲权利的多，讲奉献的少，工作只求过得去，不求过得硬，纪律作风涣散。</w:t>
      </w:r>
    </w:p>
    <w:p>
      <w:pPr>
        <w:ind w:left="0" w:right="0" w:firstLine="560"/>
        <w:spacing w:before="450" w:after="450" w:line="312" w:lineRule="auto"/>
      </w:pPr>
      <w:r>
        <w:rPr>
          <w:rFonts w:ascii="宋体" w:hAnsi="宋体" w:eastAsia="宋体" w:cs="宋体"/>
          <w:color w:val="000"/>
          <w:sz w:val="28"/>
          <w:szCs w:val="28"/>
        </w:rPr>
        <w:t xml:space="preserve">　　（一）追逐经济利益带来的负面影响</w:t>
      </w:r>
    </w:p>
    <w:p>
      <w:pPr>
        <w:ind w:left="0" w:right="0" w:firstLine="560"/>
        <w:spacing w:before="450" w:after="450" w:line="312" w:lineRule="auto"/>
      </w:pPr>
      <w:r>
        <w:rPr>
          <w:rFonts w:ascii="宋体" w:hAnsi="宋体" w:eastAsia="宋体" w:cs="宋体"/>
          <w:color w:val="000"/>
          <w:sz w:val="28"/>
          <w:szCs w:val="28"/>
        </w:rPr>
        <w:t xml:space="preserve">　　由于社会转型带来的多元冲击和影响，少数党员干部价值观异化，党性意识和宗旨意识不强，放松主观改造难以抵御社会不良风气和市场经济的负面影响。一些党员纪律观念淡化，出现“有利争着干，无利懒着干，不利顶着干”的现象，导致个别意志不坚定的党员价值观念发生倾斜，追求享乐、生活作风腐化，弱化了党员的先进性，损坏了党的形象。</w:t>
      </w:r>
    </w:p>
    <w:p>
      <w:pPr>
        <w:ind w:left="0" w:right="0" w:firstLine="560"/>
        <w:spacing w:before="450" w:after="450" w:line="312" w:lineRule="auto"/>
      </w:pPr>
      <w:r>
        <w:rPr>
          <w:rFonts w:ascii="宋体" w:hAnsi="宋体" w:eastAsia="宋体" w:cs="宋体"/>
          <w:color w:val="000"/>
          <w:sz w:val="28"/>
          <w:szCs w:val="28"/>
        </w:rPr>
        <w:t xml:space="preserve">　　（二）思想政治教育工作薄弱</w:t>
      </w:r>
    </w:p>
    <w:p>
      <w:pPr>
        <w:ind w:left="0" w:right="0" w:firstLine="560"/>
        <w:spacing w:before="450" w:after="450" w:line="312" w:lineRule="auto"/>
      </w:pPr>
      <w:r>
        <w:rPr>
          <w:rFonts w:ascii="宋体" w:hAnsi="宋体" w:eastAsia="宋体" w:cs="宋体"/>
          <w:color w:val="000"/>
          <w:sz w:val="28"/>
          <w:szCs w:val="28"/>
        </w:rPr>
        <w:t xml:space="preserve">　　工作中对党员干部考核工作实绩指标具体明确，对政治思想工作的考核偏软，没有把思想政治道德建设摆上重要位置，依然存在说起来重要，干起来次要，忙起来不要的现象。近年来虽然在作风建设上搞了不少活动，但流于形式的多，注重理想信念和党性党风党纪教育的少，严格管理的多，教育疏导的少。</w:t>
      </w:r>
    </w:p>
    <w:p>
      <w:pPr>
        <w:ind w:left="0" w:right="0" w:firstLine="560"/>
        <w:spacing w:before="450" w:after="450" w:line="312" w:lineRule="auto"/>
      </w:pPr>
      <w:r>
        <w:rPr>
          <w:rFonts w:ascii="宋体" w:hAnsi="宋体" w:eastAsia="宋体" w:cs="宋体"/>
          <w:color w:val="000"/>
          <w:sz w:val="28"/>
          <w:szCs w:val="28"/>
        </w:rPr>
        <w:t xml:space="preserve">　　（三）对党员的管理监督检查力度不够</w:t>
      </w:r>
    </w:p>
    <w:p>
      <w:pPr>
        <w:ind w:left="0" w:right="0" w:firstLine="560"/>
        <w:spacing w:before="450" w:after="450" w:line="312" w:lineRule="auto"/>
      </w:pPr>
      <w:r>
        <w:rPr>
          <w:rFonts w:ascii="宋体" w:hAnsi="宋体" w:eastAsia="宋体" w:cs="宋体"/>
          <w:color w:val="000"/>
          <w:sz w:val="28"/>
          <w:szCs w:val="28"/>
        </w:rPr>
        <w:t xml:space="preserve">　　党员干部作风之所以存在一些突出问题，一个很重要的原因是基层党组织对党员干部的管理松散、监督检查不力。有的领导干部责任意识弱化，作风不深入，对党员干部的行为失察、失管、失控，不能及时发现问题、解决问题，缺乏有效的监督检查机制。有的对落实制度规定执行不严，对下属出现的问题遮遮掩掩，怕影响“政绩”，对违纪的党员处置不严、不及时。</w:t>
      </w:r>
    </w:p>
    <w:p>
      <w:pPr>
        <w:ind w:left="0" w:right="0" w:firstLine="560"/>
        <w:spacing w:before="450" w:after="450" w:line="312" w:lineRule="auto"/>
      </w:pPr>
      <w:r>
        <w:rPr>
          <w:rFonts w:ascii="宋体" w:hAnsi="宋体" w:eastAsia="宋体" w:cs="宋体"/>
          <w:color w:val="000"/>
          <w:sz w:val="28"/>
          <w:szCs w:val="28"/>
        </w:rPr>
        <w:t xml:space="preserve">　　（四）部分党员综合素质影响先锋模范作用的发挥</w:t>
      </w:r>
    </w:p>
    <w:p>
      <w:pPr>
        <w:ind w:left="0" w:right="0" w:firstLine="560"/>
        <w:spacing w:before="450" w:after="450" w:line="312" w:lineRule="auto"/>
      </w:pPr>
      <w:r>
        <w:rPr>
          <w:rFonts w:ascii="宋体" w:hAnsi="宋体" w:eastAsia="宋体" w:cs="宋体"/>
          <w:color w:val="000"/>
          <w:sz w:val="28"/>
          <w:szCs w:val="28"/>
        </w:rPr>
        <w:t xml:space="preserve">　　一些单位在党员教育制度上缺乏长效机制，学习教育的时间、地点、人员、内容没有形成制度，而有些虽然订了制度，制订后监督落实不够，导致党员的学习教育达不到预期的效果。一些党员认为理论学习是空的、虚的，参加学习教育的积极性、主动性不够；有的认为提高理论水平是领导的事，与己无关，对学习理论的重要性、紧迫性认识不足。由于放松了对自身学习教育的要求，制约了一些党员理论水平、政治素质和业务能力的提高，导致不能较好地发挥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新的历史时期，在没有战火硝烟的年代，在社会主义经济建设大潮中，在自己平凡的工作岗位上，究竟如何发挥作用呢？怎样才叫发挥作用呢？是不是非要干出一番轰轰烈烈的大事业，或者做出一件不同反响的大事情才叫发挥党员作用呢？我觉得不是。应该说在新的历史时期绝大多数党员都工作生活在普通的岗位上，那他发挥作用立足点就落在这普通的岗位上，在平凡的工作中，尽职尽责、作出表率，争创一流的工作业绩，就是发挥出了党员的作用。下面就新形势、新任务下，党员如何发挥先锋模范作用谈几点看法：</w:t>
      </w:r>
    </w:p>
    <w:p>
      <w:pPr>
        <w:ind w:left="0" w:right="0" w:firstLine="560"/>
        <w:spacing w:before="450" w:after="450" w:line="312" w:lineRule="auto"/>
      </w:pPr>
      <w:r>
        <w:rPr>
          <w:rFonts w:ascii="宋体" w:hAnsi="宋体" w:eastAsia="宋体" w:cs="宋体"/>
          <w:color w:val="000"/>
          <w:sz w:val="28"/>
          <w:szCs w:val="28"/>
        </w:rPr>
        <w:t xml:space="preserve">　　（一）、思想上要与时俱进</w:t>
      </w:r>
    </w:p>
    <w:p>
      <w:pPr>
        <w:ind w:left="0" w:right="0" w:firstLine="560"/>
        <w:spacing w:before="450" w:after="450" w:line="312" w:lineRule="auto"/>
      </w:pPr>
      <w:r>
        <w:rPr>
          <w:rFonts w:ascii="宋体" w:hAnsi="宋体" w:eastAsia="宋体" w:cs="宋体"/>
          <w:color w:val="000"/>
          <w:sz w:val="28"/>
          <w:szCs w:val="28"/>
        </w:rPr>
        <w:t xml:space="preserve">　　随着社会主义经济建设的不断推进，社会经济成分、组织形式和人们的就业岗位、生活方式、价值观念都发生了很大变化，这在客观上给广大普通党员的理想信念和组织纪律观念带来了很大的冲击。市场经济体制下，过去党员对党组织的依附关系打破了，取而代之的是以利益为中心而形成的各种关系。党员的政治、物质、精神利益得不到有效保障，党员的自我价值、社会价值很难体现。长此以往，不加强学习，坚持世界观的改造，就会导致党员意识弱化，影响党员先锋模范作用的发挥。</w:t>
      </w:r>
    </w:p>
    <w:p>
      <w:pPr>
        <w:ind w:left="0" w:right="0" w:firstLine="560"/>
        <w:spacing w:before="450" w:after="450" w:line="312" w:lineRule="auto"/>
      </w:pPr>
      <w:r>
        <w:rPr>
          <w:rFonts w:ascii="宋体" w:hAnsi="宋体" w:eastAsia="宋体" w:cs="宋体"/>
          <w:color w:val="000"/>
          <w:sz w:val="28"/>
          <w:szCs w:val="28"/>
        </w:rPr>
        <w:t xml:space="preserve">　　坚持学习，提高自身素质，尤其在以下几个方面有更进一步的认识，为更好的发挥党员作用奠定思想基础。</w:t>
      </w:r>
    </w:p>
    <w:p>
      <w:pPr>
        <w:ind w:left="0" w:right="0" w:firstLine="560"/>
        <w:spacing w:before="450" w:after="450" w:line="312" w:lineRule="auto"/>
      </w:pPr>
      <w:r>
        <w:rPr>
          <w:rFonts w:ascii="宋体" w:hAnsi="宋体" w:eastAsia="宋体" w:cs="宋体"/>
          <w:color w:val="000"/>
          <w:sz w:val="28"/>
          <w:szCs w:val="28"/>
        </w:rPr>
        <w:t xml:space="preserve">　　一是进一步坚定理想信念。坚定对马克思主义信仰，坚定对社会主义的信念，坚定党能领导我们搞好现代化建设的信心，自觉地把党的最高纲领和实现党在现阶段的任务统一起来，着眼当前、与时俱进，脚踏实地、立足岗位发挥党员的先锋作用。</w:t>
      </w:r>
    </w:p>
    <w:p>
      <w:pPr>
        <w:ind w:left="0" w:right="0" w:firstLine="560"/>
        <w:spacing w:before="450" w:after="450" w:line="312" w:lineRule="auto"/>
      </w:pPr>
      <w:r>
        <w:rPr>
          <w:rFonts w:ascii="宋体" w:hAnsi="宋体" w:eastAsia="宋体" w:cs="宋体"/>
          <w:color w:val="000"/>
          <w:sz w:val="28"/>
          <w:szCs w:val="28"/>
        </w:rPr>
        <w:t xml:space="preserve">　　二是进一步强化竞争意识。岗位没有贵贱之分，再好的岗位也没有贴上任何人的名字，优胜劣汰已成为我们必须面对的现实。在不同的岗位上，唯有一样是相同的，那就是干出业绩来证明自己是好样的，无愧于共产党员的称号。</w:t>
      </w:r>
    </w:p>
    <w:p>
      <w:pPr>
        <w:ind w:left="0" w:right="0" w:firstLine="560"/>
        <w:spacing w:before="450" w:after="450" w:line="312" w:lineRule="auto"/>
      </w:pPr>
      <w:r>
        <w:rPr>
          <w:rFonts w:ascii="宋体" w:hAnsi="宋体" w:eastAsia="宋体" w:cs="宋体"/>
          <w:color w:val="000"/>
          <w:sz w:val="28"/>
          <w:szCs w:val="28"/>
        </w:rPr>
        <w:t xml:space="preserve">　　三是进一步树立服务意识，作为党员，要牢记为人民服务的宗旨，正确处理好管理与服务的关系，树立管理就是服务”的理念，寓管理于服务之中，尽心尽力、尽职尽责的为科研创新服务。</w:t>
      </w:r>
    </w:p>
    <w:p>
      <w:pPr>
        <w:ind w:left="0" w:right="0" w:firstLine="560"/>
        <w:spacing w:before="450" w:after="450" w:line="312" w:lineRule="auto"/>
      </w:pPr>
      <w:r>
        <w:rPr>
          <w:rFonts w:ascii="宋体" w:hAnsi="宋体" w:eastAsia="宋体" w:cs="宋体"/>
          <w:color w:val="000"/>
          <w:sz w:val="28"/>
          <w:szCs w:val="28"/>
        </w:rPr>
        <w:t xml:space="preserve">　　  （二）、工作上要率先垂范</w:t>
      </w:r>
    </w:p>
    <w:p>
      <w:pPr>
        <w:ind w:left="0" w:right="0" w:firstLine="560"/>
        <w:spacing w:before="450" w:after="450" w:line="312" w:lineRule="auto"/>
      </w:pPr>
      <w:r>
        <w:rPr>
          <w:rFonts w:ascii="宋体" w:hAnsi="宋体" w:eastAsia="宋体" w:cs="宋体"/>
          <w:color w:val="000"/>
          <w:sz w:val="28"/>
          <w:szCs w:val="28"/>
        </w:rPr>
        <w:t xml:space="preserve">　　1．珍惜岗位，尽职尽责。</w:t>
      </w:r>
    </w:p>
    <w:p>
      <w:pPr>
        <w:ind w:left="0" w:right="0" w:firstLine="560"/>
        <w:spacing w:before="450" w:after="450" w:line="312" w:lineRule="auto"/>
      </w:pPr>
      <w:r>
        <w:rPr>
          <w:rFonts w:ascii="宋体" w:hAnsi="宋体" w:eastAsia="宋体" w:cs="宋体"/>
          <w:color w:val="000"/>
          <w:sz w:val="28"/>
          <w:szCs w:val="28"/>
        </w:rPr>
        <w:t xml:space="preserve">　　无论从事什么工作，都非常珍惜自己的岗位，热爱自己的工作，通过岗位的调整、竞争，大家都找准了自己的岗位，明确了本职工作责任、确立了工作目标、制定了工作措施，在实际工作中狠抓工作落实。并能够针对自己工作的特点，采取各种办法，主动出击，尽职尽责，出色地完成各自的本职工作。</w:t>
      </w:r>
    </w:p>
    <w:p>
      <w:pPr>
        <w:ind w:left="0" w:right="0" w:firstLine="560"/>
        <w:spacing w:before="450" w:after="450" w:line="312" w:lineRule="auto"/>
      </w:pPr>
      <w:r>
        <w:rPr>
          <w:rFonts w:ascii="宋体" w:hAnsi="宋体" w:eastAsia="宋体" w:cs="宋体"/>
          <w:color w:val="000"/>
          <w:sz w:val="28"/>
          <w:szCs w:val="28"/>
        </w:rPr>
        <w:t xml:space="preserve">　　2．埋头苦干，默默奉献。</w:t>
      </w:r>
    </w:p>
    <w:p>
      <w:pPr>
        <w:ind w:left="0" w:right="0" w:firstLine="560"/>
        <w:spacing w:before="450" w:after="450" w:line="312" w:lineRule="auto"/>
      </w:pPr>
      <w:r>
        <w:rPr>
          <w:rFonts w:ascii="宋体" w:hAnsi="宋体" w:eastAsia="宋体" w:cs="宋体"/>
          <w:color w:val="000"/>
          <w:sz w:val="28"/>
          <w:szCs w:val="28"/>
        </w:rPr>
        <w:t xml:space="preserve">　　做为一名党员，在本职岗位上发挥党员的先锋模范作用，就要奉献的比别人多一点。我们讲奉献，是指为了党的事业，集体利益，不计报酬，不在乎金钱、地位和荣誉，发自内心地去为社会、单位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多一份为理想奋斗的实际行动、多一份付出、多一份奉献，如果做到了这一点，那么就体现出了共产党员的先锋模范作用。</w:t>
      </w:r>
    </w:p>
    <w:p>
      <w:pPr>
        <w:ind w:left="0" w:right="0" w:firstLine="560"/>
        <w:spacing w:before="450" w:after="450" w:line="312" w:lineRule="auto"/>
      </w:pPr>
      <w:r>
        <w:rPr>
          <w:rFonts w:ascii="宋体" w:hAnsi="宋体" w:eastAsia="宋体" w:cs="宋体"/>
          <w:color w:val="000"/>
          <w:sz w:val="28"/>
          <w:szCs w:val="28"/>
        </w:rPr>
        <w:t xml:space="preserve">　　党员要在日常的工作中能够严格要求自己，从本职工作做起，从一点一滴做起，以身作则，默默奉献，发挥出了党员的作用。</w:t>
      </w:r>
    </w:p>
    <w:p>
      <w:pPr>
        <w:ind w:left="0" w:right="0" w:firstLine="560"/>
        <w:spacing w:before="450" w:after="450" w:line="312" w:lineRule="auto"/>
      </w:pPr>
      <w:r>
        <w:rPr>
          <w:rFonts w:ascii="宋体" w:hAnsi="宋体" w:eastAsia="宋体" w:cs="宋体"/>
          <w:color w:val="000"/>
          <w:sz w:val="28"/>
          <w:szCs w:val="28"/>
        </w:rPr>
        <w:t xml:space="preserve">　　3．牢记宗旨，服务研究院</w:t>
      </w:r>
    </w:p>
    <w:p>
      <w:pPr>
        <w:ind w:left="0" w:right="0" w:firstLine="560"/>
        <w:spacing w:before="450" w:after="450" w:line="312" w:lineRule="auto"/>
      </w:pPr>
      <w:r>
        <w:rPr>
          <w:rFonts w:ascii="宋体" w:hAnsi="宋体" w:eastAsia="宋体" w:cs="宋体"/>
          <w:color w:val="000"/>
          <w:sz w:val="28"/>
          <w:szCs w:val="28"/>
        </w:rPr>
        <w:t xml:space="preserve">　　为人民服务是我党的宗旨，每一名党员都应牢记宗旨，时刻不忘为人民服务，为党的事业服务。将服务意识贯穿到工作中去，想事情、干工作要从这个意识出发，想研究院所想、急研究院所急。</w:t>
      </w:r>
    </w:p>
    <w:p>
      <w:pPr>
        <w:ind w:left="0" w:right="0" w:firstLine="560"/>
        <w:spacing w:before="450" w:after="450" w:line="312" w:lineRule="auto"/>
      </w:pPr>
      <w:r>
        <w:rPr>
          <w:rFonts w:ascii="宋体" w:hAnsi="宋体" w:eastAsia="宋体" w:cs="宋体"/>
          <w:color w:val="000"/>
          <w:sz w:val="28"/>
          <w:szCs w:val="28"/>
        </w:rPr>
        <w:t xml:space="preserve">　　（三）、生活上要严于律己</w:t>
      </w:r>
    </w:p>
    <w:p>
      <w:pPr>
        <w:ind w:left="0" w:right="0" w:firstLine="560"/>
        <w:spacing w:before="450" w:after="450" w:line="312" w:lineRule="auto"/>
      </w:pPr>
      <w:r>
        <w:rPr>
          <w:rFonts w:ascii="宋体" w:hAnsi="宋体" w:eastAsia="宋体" w:cs="宋体"/>
          <w:color w:val="000"/>
          <w:sz w:val="28"/>
          <w:szCs w:val="28"/>
        </w:rPr>
        <w:t xml:space="preserve">　　一是要提升道德境界。牢记“全心全意为人民服务”的根本宗旨，树立正确的人生观、世界观、价值观，客观的看待经济体制改革带来的各种腐败现象和社会问题，立足本职，为民、为社会、为集体多做贡献，充分体现共产党员的作用。</w:t>
      </w:r>
    </w:p>
    <w:p>
      <w:pPr>
        <w:ind w:left="0" w:right="0" w:firstLine="560"/>
        <w:spacing w:before="450" w:after="450" w:line="312" w:lineRule="auto"/>
      </w:pPr>
      <w:r>
        <w:rPr>
          <w:rFonts w:ascii="宋体" w:hAnsi="宋体" w:eastAsia="宋体" w:cs="宋体"/>
          <w:color w:val="000"/>
          <w:sz w:val="28"/>
          <w:szCs w:val="28"/>
        </w:rPr>
        <w:t xml:space="preserve">　　二是磨炼正确的心态。极力克服眼高手低，说功强，做功差，对人严，对己松，未老先衰，倚老卖老等各种不良风气，摆正自己的位置，端正心态，以满腔的热情投身于岗位工作中。</w:t>
      </w:r>
    </w:p>
    <w:p>
      <w:pPr>
        <w:ind w:left="0" w:right="0" w:firstLine="560"/>
        <w:spacing w:before="450" w:after="450" w:line="312" w:lineRule="auto"/>
      </w:pPr>
      <w:r>
        <w:rPr>
          <w:rFonts w:ascii="宋体" w:hAnsi="宋体" w:eastAsia="宋体" w:cs="宋体"/>
          <w:color w:val="000"/>
          <w:sz w:val="28"/>
          <w:szCs w:val="28"/>
        </w:rPr>
        <w:t xml:space="preserve">　　三是淡泊名利，宁静致远。不要好高鹜远，心浮气躁，不要讲排场比阔气。看淡权力、地位和利益，抵得住形形色色的诱惑，惟有“心静自然凉”才能成为一名真正的共产党员。</w:t>
      </w:r>
    </w:p>
    <w:p>
      <w:pPr>
        <w:ind w:left="0" w:right="0" w:firstLine="560"/>
        <w:spacing w:before="450" w:after="450" w:line="312" w:lineRule="auto"/>
      </w:pPr>
      <w:r>
        <w:rPr>
          <w:rFonts w:ascii="宋体" w:hAnsi="宋体" w:eastAsia="宋体" w:cs="宋体"/>
          <w:color w:val="000"/>
          <w:sz w:val="28"/>
          <w:szCs w:val="28"/>
        </w:rPr>
        <w:t xml:space="preserve">　　总之，党员能否发挥真正的作用，是衡量党员是否合格的重要标准，平凡孕育着崇高，涓涓细流汇成江海。在新的历史阶段，我们每位共产党员都要站在维护党的先进性的高度，无论在什么岗位上，充分发挥共产党员的先锋模范作用，为我们新城建设添砖加瓦!</w:t>
      </w:r>
    </w:p>
    <w:p>
      <w:pPr>
        <w:ind w:left="0" w:right="0" w:firstLine="560"/>
        <w:spacing w:before="450" w:after="450" w:line="312" w:lineRule="auto"/>
      </w:pPr>
      <w:r>
        <w:rPr>
          <w:rFonts w:ascii="宋体" w:hAnsi="宋体" w:eastAsia="宋体" w:cs="宋体"/>
          <w:color w:val="000"/>
          <w:sz w:val="28"/>
          <w:szCs w:val="28"/>
        </w:rPr>
        <w:t xml:space="preserve">　　四、设计所党员如何发挥模范带头作用，成为本职工作的能手</w:t>
      </w:r>
    </w:p>
    <w:p>
      <w:pPr>
        <w:ind w:left="0" w:right="0" w:firstLine="560"/>
        <w:spacing w:before="450" w:after="450" w:line="312" w:lineRule="auto"/>
      </w:pPr>
      <w:r>
        <w:rPr>
          <w:rFonts w:ascii="宋体" w:hAnsi="宋体" w:eastAsia="宋体" w:cs="宋体"/>
          <w:color w:val="000"/>
          <w:sz w:val="28"/>
          <w:szCs w:val="28"/>
        </w:rPr>
        <w:t xml:space="preserve">　　根据企业形势发展和需要，共产党员要在工作中发挥先锋模范作用，怎样做好自己的事情，影响和带动身边的同志，成为本职工作的能手，应该做到以下几点：</w:t>
      </w:r>
    </w:p>
    <w:p>
      <w:pPr>
        <w:ind w:left="0" w:right="0" w:firstLine="560"/>
        <w:spacing w:before="450" w:after="450" w:line="312" w:lineRule="auto"/>
      </w:pPr>
      <w:r>
        <w:rPr>
          <w:rFonts w:ascii="宋体" w:hAnsi="宋体" w:eastAsia="宋体" w:cs="宋体"/>
          <w:color w:val="000"/>
          <w:sz w:val="28"/>
          <w:szCs w:val="28"/>
        </w:rPr>
        <w:t xml:space="preserve">　　（一）、要身先士卒，创造一流的工作业绩</w:t>
      </w:r>
    </w:p>
    <w:p>
      <w:pPr>
        <w:ind w:left="0" w:right="0" w:firstLine="560"/>
        <w:spacing w:before="450" w:after="450" w:line="312" w:lineRule="auto"/>
      </w:pPr>
      <w:r>
        <w:rPr>
          <w:rFonts w:ascii="宋体" w:hAnsi="宋体" w:eastAsia="宋体" w:cs="宋体"/>
          <w:color w:val="000"/>
          <w:sz w:val="28"/>
          <w:szCs w:val="28"/>
        </w:rPr>
        <w:t xml:space="preserve">　　战争年代，党员冲锋在前。和平建设年代，尽管没有了硝烟战火，</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党员发挥先锋模范作用</w:t>
      </w:r>
    </w:p>
    <w:p>
      <w:pPr>
        <w:ind w:left="0" w:right="0" w:firstLine="560"/>
        <w:spacing w:before="450" w:after="450" w:line="312" w:lineRule="auto"/>
      </w:pPr>
      <w:r>
        <w:rPr>
          <w:rFonts w:ascii="宋体" w:hAnsi="宋体" w:eastAsia="宋体" w:cs="宋体"/>
          <w:color w:val="000"/>
          <w:sz w:val="28"/>
          <w:szCs w:val="28"/>
        </w:rPr>
        <w:t xml:space="preserve">　　***总书记指出，青年兴则国家兴，青年强则国家强。青年一代有理想、有本领、有担当，国家就有前途，民族就有希望。当前，全球范围内开展的抗击新冠肺炎疫情斗争实践及其不同表现，是教育引导广大中国青年的鲜活教材。</w:t>
      </w:r>
    </w:p>
    <w:p>
      <w:pPr>
        <w:ind w:left="0" w:right="0" w:firstLine="560"/>
        <w:spacing w:before="450" w:after="450" w:line="312" w:lineRule="auto"/>
      </w:pPr>
      <w:r>
        <w:rPr>
          <w:rFonts w:ascii="宋体" w:hAnsi="宋体" w:eastAsia="宋体" w:cs="宋体"/>
          <w:color w:val="000"/>
          <w:sz w:val="28"/>
          <w:szCs w:val="28"/>
        </w:rPr>
        <w:t xml:space="preserve">　　对比方向抉择</w:t>
      </w:r>
    </w:p>
    <w:p>
      <w:pPr>
        <w:ind w:left="0" w:right="0" w:firstLine="560"/>
        <w:spacing w:before="450" w:after="450" w:line="312" w:lineRule="auto"/>
      </w:pPr>
      <w:r>
        <w:rPr>
          <w:rFonts w:ascii="宋体" w:hAnsi="宋体" w:eastAsia="宋体" w:cs="宋体"/>
          <w:color w:val="000"/>
          <w:sz w:val="28"/>
          <w:szCs w:val="28"/>
        </w:rPr>
        <w:t xml:space="preserve">　　讲好“只有中国特色社会主义才能发展中国”的道路自信</w:t>
      </w:r>
    </w:p>
    <w:p>
      <w:pPr>
        <w:ind w:left="0" w:right="0" w:firstLine="560"/>
        <w:spacing w:before="450" w:after="450" w:line="312" w:lineRule="auto"/>
      </w:pPr>
      <w:r>
        <w:rPr>
          <w:rFonts w:ascii="宋体" w:hAnsi="宋体" w:eastAsia="宋体" w:cs="宋体"/>
          <w:color w:val="000"/>
          <w:sz w:val="28"/>
          <w:szCs w:val="28"/>
        </w:rPr>
        <w:t xml:space="preserve">　　“举什么旗，走什么路”，是由一个国家的国情决定的。自19世纪40年代起，中华民族仁人志士致力寻求救国图存道路，历经艰难尝试，最终走上中国特色社会主义道路，这是历史的选择、人民的选择。我们这条道路，历经风吹雨打，在这次抗击新冠肺炎疫情斗争中，优越性也愈发显现。</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理念，我们的道路就会越走越宽广。***总书记提出的“两谋”初心，是我党执政为民思想的集中体现，是中国特色社会主义道路的最终归向。疫情暴发后，***总书记强调最多的是“始终把人民群众生命安全和身体健康放在第一位”，连武汉老百姓能不能吃到新鲜的鱼，都是总书记心头牵挂的事。政府出钱检测、隔离、治疗，这在国人看来天经地义，但在国外却并非理所当然：英国政府一开始提出“群体免疫”，美国推行鸵鸟政策……理念的差异，导致了行为的差异，决定了民心的向背。</w:t>
      </w:r>
    </w:p>
    <w:p>
      <w:pPr>
        <w:ind w:left="0" w:right="0" w:firstLine="560"/>
        <w:spacing w:before="450" w:after="450" w:line="312" w:lineRule="auto"/>
      </w:pPr>
      <w:r>
        <w:rPr>
          <w:rFonts w:ascii="宋体" w:hAnsi="宋体" w:eastAsia="宋体" w:cs="宋体"/>
          <w:color w:val="000"/>
          <w:sz w:val="28"/>
          <w:szCs w:val="28"/>
        </w:rPr>
        <w:t xml:space="preserve">　　始终坚持问题倒逼改革的创新品质，我们的道路就会越走越平坦。坚持真理、修正错误、守正创新，是我党一贯坚持的优良作风，也是党不断发展壮大的特质。面对疫情暴露出的不足，***总书记明确要抓紧补短板、堵漏洞、强弱项，提高应对突发重大公共卫生事件的能力和水平。随即，一系列自我完善的政策措施相继展开，成为化危为机的新生动力。恩格斯早就说过，一个聪明的民族，从灾难中学到的东西会比平时多得多。</w:t>
      </w:r>
    </w:p>
    <w:p>
      <w:pPr>
        <w:ind w:left="0" w:right="0" w:firstLine="560"/>
        <w:spacing w:before="450" w:after="450" w:line="312" w:lineRule="auto"/>
      </w:pPr>
      <w:r>
        <w:rPr>
          <w:rFonts w:ascii="宋体" w:hAnsi="宋体" w:eastAsia="宋体" w:cs="宋体"/>
          <w:color w:val="000"/>
          <w:sz w:val="28"/>
          <w:szCs w:val="28"/>
        </w:rPr>
        <w:t xml:space="preserve">　　始终坚持党是领导一切的政治原则，我们的道路就会越走越坚定。办好中国的事情关键在党，这是被实践反复证明的真理。面对中国成立以来在我国发生的传播速度最快、感染范围最广、防控难度最大的新冠肺炎疫情，党中央迅速成立应对疫情工作领导小组，政治局多次召开常务会议专题研究，统一指挥、统一协调、统一调度;各级党组织和广大党员危难关头冲得上、关键时刻豁得出，哪里情况最危险、哪里就有共产党员，成为抗疫“主心骨”。这种高度集中统一的意志行动，在国外也是很难达成的。3月28日，特朗普表示白宫正在考虑对纽约等三个州的部分地区采取强制隔离两周的方式，但并未公布更多细节。纽约州长立马表态，“隔离就意味着宣战”，最终特朗普不得不在几个小时后就放弃了这一命令。</w:t>
      </w:r>
    </w:p>
    <w:p>
      <w:pPr>
        <w:ind w:left="0" w:right="0" w:firstLine="560"/>
        <w:spacing w:before="450" w:after="450" w:line="312" w:lineRule="auto"/>
      </w:pPr>
      <w:r>
        <w:rPr>
          <w:rFonts w:ascii="宋体" w:hAnsi="宋体" w:eastAsia="宋体" w:cs="宋体"/>
          <w:color w:val="000"/>
          <w:sz w:val="28"/>
          <w:szCs w:val="28"/>
        </w:rPr>
        <w:t xml:space="preserve">　　对比执政方略</w:t>
      </w:r>
    </w:p>
    <w:p>
      <w:pPr>
        <w:ind w:left="0" w:right="0" w:firstLine="560"/>
        <w:spacing w:before="450" w:after="450" w:line="312" w:lineRule="auto"/>
      </w:pPr>
      <w:r>
        <w:rPr>
          <w:rFonts w:ascii="宋体" w:hAnsi="宋体" w:eastAsia="宋体" w:cs="宋体"/>
          <w:color w:val="000"/>
          <w:sz w:val="28"/>
          <w:szCs w:val="28"/>
        </w:rPr>
        <w:t xml:space="preserve">　　讲好“新时代呼唤新思想，新思想引领新时代”的理论自信</w:t>
      </w:r>
    </w:p>
    <w:p>
      <w:pPr>
        <w:ind w:left="0" w:right="0" w:firstLine="560"/>
        <w:spacing w:before="450" w:after="450" w:line="312" w:lineRule="auto"/>
      </w:pPr>
      <w:r>
        <w:rPr>
          <w:rFonts w:ascii="宋体" w:hAnsi="宋体" w:eastAsia="宋体" w:cs="宋体"/>
          <w:color w:val="000"/>
          <w:sz w:val="28"/>
          <w:szCs w:val="28"/>
        </w:rPr>
        <w:t xml:space="preserve">　　思想的僵化是最致命的僵化，理论的倒退是最致命的倒退。苏联的解体、当下资本主义国家的经济颓势，都有思想僵化的原因。而我们党坚持实践每前进一步，理论创新就跟进一步。十八大以来，以***同志为核心的党中央，立足新的历史方位，科学提出***新时代中国特色社会主义思想，为实现中华民族伟大复兴提供了行动指南，给全球发展贡献了“中国智慧”。这一点青年人有切身感受，他们享受着“中国速度”、见证着“中国崛起”，这次全球抗疫，再一次显现出***新时代中国特色社会主义思想的真理光芒。</w:t>
      </w:r>
    </w:p>
    <w:p>
      <w:pPr>
        <w:ind w:left="0" w:right="0" w:firstLine="560"/>
        <w:spacing w:before="450" w:after="450" w:line="312" w:lineRule="auto"/>
      </w:pPr>
      <w:r>
        <w:rPr>
          <w:rFonts w:ascii="宋体" w:hAnsi="宋体" w:eastAsia="宋体" w:cs="宋体"/>
          <w:color w:val="000"/>
          <w:sz w:val="28"/>
          <w:szCs w:val="28"/>
        </w:rPr>
        <w:t xml:space="preserve">　　置身国内看战“疫”，总体国家安全观越来越得到全国民众的支持拥戴。早在20_年，***总书记就鲜明提出，要准确把握国家安全形势变化的新特点新趋势，坚持总体国家安全观，走出一条具有中国特色的国家安全道路。新冠疫情暴发后，党中央审时度势、综合研判、精准施策，既抓住武汉、湖北防控重点，又统筹推进其他地区防控工作;既打好医疗救治的防疫阻击战，又打好医用物资和生活必需品应急保供的后勤保障战;既通力推进疫情防控工作，又重视社会维稳、舆论引导和复工复产。几个轮子一起转，不到两个月，就有效遏制了疫情蔓延，保持了社会稳定，恢复了生产生活秩序。与此同时，美股十天内遭遇4次熔断，截至北京时间4月8日13时，美国新冠肺炎累计确诊400540例，累计治愈22461例，累计死亡12907例，民众恐慌感陡增。目前，美国疫情仍在不断蔓延。</w:t>
      </w:r>
    </w:p>
    <w:p>
      <w:pPr>
        <w:ind w:left="0" w:right="0" w:firstLine="560"/>
        <w:spacing w:before="450" w:after="450" w:line="312" w:lineRule="auto"/>
      </w:pPr>
      <w:r>
        <w:rPr>
          <w:rFonts w:ascii="宋体" w:hAnsi="宋体" w:eastAsia="宋体" w:cs="宋体"/>
          <w:color w:val="000"/>
          <w:sz w:val="28"/>
          <w:szCs w:val="28"/>
        </w:rPr>
        <w:t xml:space="preserve">　　放眼全球看战“疫”，开放发展理念越来越受到国际社会青睐。早在20_年，***总书记就发出“一带一路”倡议，强调要扩大开放程度，为实现全球利益最大化提供了“中国方案”。这一方案，虽屡遭西方围堵，但还是有越来越多的国家加入“一带一路”，国与国的开放程度也越来越广泛。这次全球抗疫，“一带一路”又表现出极强的生命力，3月24日，意大利外长在接受采访时就表示：“当初嘲笑意大利加入‘一带一路’倡议的人们，现在应该承认，对于这份友谊的投入，让我们可以在意大利拯救生命!”疫情发生以来，中国先后主动与100多个国家、10多个国际和地区组织分享疫情防控、诊疗方案，得到了广泛赞誉。由此可以断定，将来必定会有更多国家参与“一带一路”，各国的大门必将越来越开放。</w:t>
      </w:r>
    </w:p>
    <w:p>
      <w:pPr>
        <w:ind w:left="0" w:right="0" w:firstLine="560"/>
        <w:spacing w:before="450" w:after="450" w:line="312" w:lineRule="auto"/>
      </w:pPr>
      <w:r>
        <w:rPr>
          <w:rFonts w:ascii="宋体" w:hAnsi="宋体" w:eastAsia="宋体" w:cs="宋体"/>
          <w:color w:val="000"/>
          <w:sz w:val="28"/>
          <w:szCs w:val="28"/>
        </w:rPr>
        <w:t xml:space="preserve">　　跳出战“疫”看关系，构建人类命运共同体理念越来越得到各国政要认同。面对世界多极化的趋向，***总书记审时度势提出人类命运共同体理念，给传统的“冷战思想”“零和思维”，造成了很大冲击。随着疫情加剧，塞尔维亚总统武契奇感慨“欧洲的团结是不存在的”，哽咽请求中国提供帮助。国际社会呼吁团结抗疫的声音也越来越强，各国政要纷纷表示要携手抗疫，连特朗普也发推特承认，中国抗疫效果显著，分享的数据对美很有帮助。事实上，“山川异域，风月同天;病毒无情，人间有爱”，同处一个地球，人类本身就应是命运共同体、责任共同体，谁也不能独善其身。</w:t>
      </w:r>
    </w:p>
    <w:p>
      <w:pPr>
        <w:ind w:left="0" w:right="0" w:firstLine="560"/>
        <w:spacing w:before="450" w:after="450" w:line="312" w:lineRule="auto"/>
      </w:pPr>
      <w:r>
        <w:rPr>
          <w:rFonts w:ascii="宋体" w:hAnsi="宋体" w:eastAsia="宋体" w:cs="宋体"/>
          <w:color w:val="000"/>
          <w:sz w:val="28"/>
          <w:szCs w:val="28"/>
        </w:rPr>
        <w:t xml:space="preserve">　　对比治理模式</w:t>
      </w:r>
    </w:p>
    <w:p>
      <w:pPr>
        <w:ind w:left="0" w:right="0" w:firstLine="560"/>
        <w:spacing w:before="450" w:after="450" w:line="312" w:lineRule="auto"/>
      </w:pPr>
      <w:r>
        <w:rPr>
          <w:rFonts w:ascii="宋体" w:hAnsi="宋体" w:eastAsia="宋体" w:cs="宋体"/>
          <w:color w:val="000"/>
          <w:sz w:val="28"/>
          <w:szCs w:val="28"/>
        </w:rPr>
        <w:t xml:space="preserve">　　讲好“鞋子合不合脚，只有自己穿了才知道”的制度自信</w:t>
      </w:r>
    </w:p>
    <w:p>
      <w:pPr>
        <w:ind w:left="0" w:right="0" w:firstLine="560"/>
        <w:spacing w:before="450" w:after="450" w:line="312" w:lineRule="auto"/>
      </w:pPr>
      <w:r>
        <w:rPr>
          <w:rFonts w:ascii="宋体" w:hAnsi="宋体" w:eastAsia="宋体" w:cs="宋体"/>
          <w:color w:val="000"/>
          <w:sz w:val="28"/>
          <w:szCs w:val="28"/>
        </w:rPr>
        <w:t xml:space="preserve">　　长期以来，西方政界致力于输出自己的“普世价值”“民主制度”，不少国家民众尤其是青年民众，追求所谓的民主自由，从而被蒙蔽、利用，推动本国政治制度改革，结果鞋不适履，两败俱伤。我们党历来坚持实事求是的思想路线，以***同志为核心的党中央，从我国的历史传承、文化传统、经济社会发展水平出发，独立自主推进国家治理体系和治理能力建设，营造了长期向好的环境，在这次抗疫中，更显现出其独特威力。</w:t>
      </w:r>
    </w:p>
    <w:p>
      <w:pPr>
        <w:ind w:left="0" w:right="0" w:firstLine="560"/>
        <w:spacing w:before="450" w:after="450" w:line="312" w:lineRule="auto"/>
      </w:pPr>
      <w:r>
        <w:rPr>
          <w:rFonts w:ascii="宋体" w:hAnsi="宋体" w:eastAsia="宋体" w:cs="宋体"/>
          <w:color w:val="000"/>
          <w:sz w:val="28"/>
          <w:szCs w:val="28"/>
        </w:rPr>
        <w:t xml:space="preserve">　　全国一盘棋、集中力量办大事，彰显了政治制度优势。***总书记指出，我们最大的优势，是社会主义制度能够集中力量办大事，这是我们成就事业的重要法宝。疫情暴发后，党中央一声令下，29个省区市和新疆生产建设兵团、军队紧急驰援武汉;19个省份与湖北除武汉以外的地市确立对口支援关系，“火神山”“雷神山”医院数日内建成并投入使用;全国迅速建立联防联控机制，疫区需要什么，全国就统筹协调什么，疫区紧缺什么，全国就生产运输什么。世卫组织总干事谭德塞评价：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　　上下一张网、人人都在网格中，彰显了组织体制优势。要在中央，事在四方。再好的政策，都要有高效的组织机构去执行。疫情暴发后，党中央统一指挥，武汉封城，从省到村形成五级书记抓防控的领导机制，组建进村入户排查员、联防联控组织员、防控知识宣传员、居家隔离服务员队伍，推行“五户一保，十户一联”，划片划区，责任到人，全国范围内迅速编织起一张横到边、纵到底、无死角的疫情防控网络，实现了疫情防控从决策到执行的无缝衔接。国际上，也有不少政府发布了“封城令”，但收效甚微：意大利在出现首例新冠肺炎确诊后的第二天，部长会议就宣布采取紧急计划，封城11座，却没有任何力量推行，结果封城令有名无实，疫情迅速在全国暴发;加州是美国第一个宣布“禁足”的州，但海滩上仍有不少年轻人喝酒聚会打篮球。对此，法国前总理拉法兰做了客观的评价：在疫情面前，中国展现出强大高效的组织能力，这正是中国制度的优势。</w:t>
      </w:r>
    </w:p>
    <w:p>
      <w:pPr>
        <w:ind w:left="0" w:right="0" w:firstLine="560"/>
        <w:spacing w:before="450" w:after="450" w:line="312" w:lineRule="auto"/>
      </w:pPr>
      <w:r>
        <w:rPr>
          <w:rFonts w:ascii="宋体" w:hAnsi="宋体" w:eastAsia="宋体" w:cs="宋体"/>
          <w:color w:val="000"/>
          <w:sz w:val="28"/>
          <w:szCs w:val="28"/>
        </w:rPr>
        <w:t xml:space="preserve">　　全民一条心、群策群力共抗疫，彰显了民主机制优势。密切联系群众，是我党一贯坚持的民主作风。我们历来倡导人民是真正的英雄，是历史的创造者、建设者。面对肆虐的疫情，党中央从一开始，就重视发动群众、组织群众，广泛动员社会各方面力量，打响了疫情防控的人民战争：广大医务工作者星夜“逆行”、义无反顾，在抗疫工作的一线无私奉献;铁路、航空、水路等运输行业工作人员坚守岗位、日夜值守，确保“前线”资源供给;无数科研人员奋战在实验室，争分夺秒地进行病毒分析和疫苗研发;社区工作人员和志愿者尽职尽责，搭建爱心平台，为隔离在家的特困、空巢和留守老人解忧送暖;广大民众，无论大人孩子自觉禁足，不再走亲访友、不再旅游度假、不再驾车兜风，少出门不聚餐，默默为战胜疫情贡献力量。当西方国家还在极力鼓吹其“多党制”“普选制”等形式民主的时候，我们却以“唤醒民众、发动群众”的实质民主，让14亿国人万众一心，这是其他国家很难实现的凝聚力，是世界惊叹的“中国力量”。</w:t>
      </w:r>
    </w:p>
    <w:p>
      <w:pPr>
        <w:ind w:left="0" w:right="0" w:firstLine="560"/>
        <w:spacing w:before="450" w:after="450" w:line="312" w:lineRule="auto"/>
      </w:pPr>
      <w:r>
        <w:rPr>
          <w:rFonts w:ascii="宋体" w:hAnsi="宋体" w:eastAsia="宋体" w:cs="宋体"/>
          <w:color w:val="000"/>
          <w:sz w:val="28"/>
          <w:szCs w:val="28"/>
        </w:rPr>
        <w:t xml:space="preserve">　　对比精神塑造</w:t>
      </w:r>
    </w:p>
    <w:p>
      <w:pPr>
        <w:ind w:left="0" w:right="0" w:firstLine="560"/>
        <w:spacing w:before="450" w:after="450" w:line="312" w:lineRule="auto"/>
      </w:pPr>
      <w:r>
        <w:rPr>
          <w:rFonts w:ascii="宋体" w:hAnsi="宋体" w:eastAsia="宋体" w:cs="宋体"/>
          <w:color w:val="000"/>
          <w:sz w:val="28"/>
          <w:szCs w:val="28"/>
        </w:rPr>
        <w:t xml:space="preserve">　　讲好“只有坚守中华文化立场，不忘本来、面向未来、吸收外来，才能屹立于世界之林”的文化自信</w:t>
      </w:r>
    </w:p>
    <w:p>
      <w:pPr>
        <w:ind w:left="0" w:right="0" w:firstLine="560"/>
        <w:spacing w:before="450" w:after="450" w:line="312" w:lineRule="auto"/>
      </w:pPr>
      <w:r>
        <w:rPr>
          <w:rFonts w:ascii="宋体" w:hAnsi="宋体" w:eastAsia="宋体" w:cs="宋体"/>
          <w:color w:val="000"/>
          <w:sz w:val="28"/>
          <w:szCs w:val="28"/>
        </w:rPr>
        <w:t xml:space="preserve">　　***总书记指出，文化自信是一个国家、一个民族发展中最基本、最深沉、最持久的力量。每到重大历史关头，文化总能感国运之变化、立时代之潮头、发时代之先声，为伟大祖国鼓与呼。这次疫情暴发以来，中国人民在抗击疫情中展现出同舟共济、守望相助的家国情怀，万众一心、众志成城的团结精神，救死扶伤、医者仁心的大爱情结，迎难而上、顽强拼搏的斗争品格，充满信心、敢于胜利的乐观主义等，归根结底，都是中国特色社会主义文化彰显出的巨大精神力量。</w:t>
      </w:r>
    </w:p>
    <w:p>
      <w:pPr>
        <w:ind w:left="0" w:right="0" w:firstLine="560"/>
        <w:spacing w:before="450" w:after="450" w:line="312" w:lineRule="auto"/>
      </w:pPr>
      <w:r>
        <w:rPr>
          <w:rFonts w:ascii="宋体" w:hAnsi="宋体" w:eastAsia="宋体" w:cs="宋体"/>
          <w:color w:val="000"/>
          <w:sz w:val="28"/>
          <w:szCs w:val="28"/>
        </w:rPr>
        <w:t xml:space="preserve">　　我们的文化因传承悠久历史而厚重，值得自信。纵观全球世界，只有中华文明历经5000多年而不衰。在5000年的历史长河中，我们融汇了众多民族的文化、思想和智慧，概括出由基本理念、核心价值、行为规范等构成的文化经典，成为维系中华民族繁衍生息、不断强盛的精神家园。这次抗击新冠疫情，14亿国人同仇敌忾、共克时艰：中央振臂一呼，“一方有难、八方支援”;国家一声令下，每位民众安心宅家、独善其身;政府一个动员，每位民众如实上报个人旅行史、接触史、健康史。国人的这些举动，哪一个在国外都不能尽善尽美去执行，这就是文化的差异，就是中华民族核心精神的影响力。中华民族历来讲究天下为公、秉承集体主义、倡导坦诚相交，每位民众的骨子里，都浸染着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　　我们的文化因饱经革命洗礼而深沉，值得自信。20世纪前期，中国历史的演进一直与革命相伴而行，我们党领导中国人民在革命、建设、发展中，以马克思主义为基础，形成的“红船精神”“井冈山精神”“苏区精神”“长征精神”“延安精神”“两弹一星精神”等独特的革命文化，鼓舞党带领人民战胜千难万险、取得了一个又一个伟大胜利。这次抗击新冠疫情肺炎，从“老骥伏枥”的医学专家、“最美逆行”的白衣天使，到“召之即来”的革命战士、“殉职战位”的警察医生、“坚守一线”的志愿队伍，都在用实际行动，诠释“越是艰险越向前”的大无畏精神，这种抗争精神，正是源于革命文化的熏陶和传承。没有人不懂得生命的可贵，没有人不珍惜生命，但活着要有意义，敢于抗争、敢于战胜一切险阻，就是中国革命文化认同的生命意义。我们青年一代，生在和平年代，缺少血与火、生与死的战争洗礼，更需要从抗疫实践中，深化对革命文化的认同，塑造敢于斗争的精神。</w:t>
      </w:r>
    </w:p>
    <w:p>
      <w:pPr>
        <w:ind w:left="0" w:right="0" w:firstLine="560"/>
        <w:spacing w:before="450" w:after="450" w:line="312" w:lineRule="auto"/>
      </w:pPr>
      <w:r>
        <w:rPr>
          <w:rFonts w:ascii="宋体" w:hAnsi="宋体" w:eastAsia="宋体" w:cs="宋体"/>
          <w:color w:val="000"/>
          <w:sz w:val="28"/>
          <w:szCs w:val="28"/>
        </w:rPr>
        <w:t xml:space="preserve">　　我们的文化因兼续各家所长而绚烂，值得自信。一段时期以来，“文明冲突论”在国际社会引起持续关注和争论，为此，中国专门举办“亚洲文明对话大会”，提出“各美其美、美人之美、美美与共”的文明互鉴机制。文明如此，文化亦然。我们的先进文化，是面向现代化、面向未来、面向世界的文化，是整个人类文明进步的结晶，从不排斥任何好的文明。某些国家总以自己的文明是优等文明而自居，戴着有色眼镜，诋毁、排斥他国的文明和文化。这种傲慢和偏见，必将付出代价。2月下旬，中国国内疫情肆虐、国外尚无大面积暴发，世卫组织就向全球表示：中国采取的防疫措施有效控制疫情，值得全球借鉴。可这一忠告，没有被重视，当时美国《纽约时报》曾评价，中国封城“给人民的生活和个人自由带来了巨大损失”，结果到了3月，疫情在全球蔓延，扩大成全球性流行病，美国等西方国家的疫情，每天都以万计的速度增长，让人痛心。</w:t>
      </w:r>
    </w:p>
    <w:p>
      <w:pPr>
        <w:ind w:left="0" w:right="0" w:firstLine="560"/>
        <w:spacing w:before="450" w:after="450" w:line="312" w:lineRule="auto"/>
      </w:pPr>
      <w:r>
        <w:rPr>
          <w:rFonts w:ascii="宋体" w:hAnsi="宋体" w:eastAsia="宋体" w:cs="宋体"/>
          <w:color w:val="000"/>
          <w:sz w:val="28"/>
          <w:szCs w:val="28"/>
        </w:rPr>
        <w:t xml:space="preserve">　　***总书记指出，“当今世界，要说哪个政党、哪个国家、哪个民族能够自信的话，那中国共产党、中华人民共和国、中华民族是最有理由自信的”。历史是最好的教科书，实践是最好的清醒剂。每一名中国青年，都应当从国内外抗击新冠肺炎疫情的实践中，增强民族自信心和自豪感，让“四个自信”更自信，汇聚起热爱祖国、建设祖国的磅礴力量。</w:t>
      </w:r>
    </w:p>
    <w:p>
      <w:pPr>
        <w:ind w:left="0" w:right="0" w:firstLine="560"/>
        <w:spacing w:before="450" w:after="450" w:line="312" w:lineRule="auto"/>
      </w:pPr>
      <w:r>
        <w:rPr>
          <w:rFonts w:ascii="宋体" w:hAnsi="宋体" w:eastAsia="宋体" w:cs="宋体"/>
          <w:color w:val="000"/>
          <w:sz w:val="28"/>
          <w:szCs w:val="28"/>
        </w:rPr>
        <w:t xml:space="preserve">　　当前，全球新冠肺炎疫情仍在加剧蔓延。中国正源源不断地向疫情肆虐的国家和地区提供防疫物资与医疗专家团队，分享中国抗疫经验，提供中国抗疫力量。我们共同生活在这个星球，在“人类命运共同体”的理念下，中国青年也当以更博大的胸怀，投入全球共同抗疫的潮流，团结协作，共克时艰。</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党员发挥先锋模范作用</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党员发挥先锋模范作用</w:t>
      </w:r>
    </w:p>
    <w:p>
      <w:pPr>
        <w:ind w:left="0" w:right="0" w:firstLine="560"/>
        <w:spacing w:before="450" w:after="450" w:line="312" w:lineRule="auto"/>
      </w:pPr>
      <w:r>
        <w:rPr>
          <w:rFonts w:ascii="宋体" w:hAnsi="宋体" w:eastAsia="宋体" w:cs="宋体"/>
          <w:color w:val="000"/>
          <w:sz w:val="28"/>
          <w:szCs w:val="28"/>
        </w:rPr>
        <w:t xml:space="preserve">　　陈冬梅是我市20_年优秀党务工作者之一，现任峨蔓镇党委组织委员。她在工作中履职尽责、务实肯干，切实做到廉洁自律，不断提升履职能力，赢得了干部群众的一致认可。</w:t>
      </w:r>
    </w:p>
    <w:p>
      <w:pPr>
        <w:ind w:left="0" w:right="0" w:firstLine="560"/>
        <w:spacing w:before="450" w:after="450" w:line="312" w:lineRule="auto"/>
      </w:pPr>
      <w:r>
        <w:rPr>
          <w:rFonts w:ascii="宋体" w:hAnsi="宋体" w:eastAsia="宋体" w:cs="宋体"/>
          <w:color w:val="000"/>
          <w:sz w:val="28"/>
          <w:szCs w:val="28"/>
        </w:rPr>
        <w:t xml:space="preserve">　　遵风守纪 当好品行端正表率</w:t>
      </w:r>
    </w:p>
    <w:p>
      <w:pPr>
        <w:ind w:left="0" w:right="0" w:firstLine="560"/>
        <w:spacing w:before="450" w:after="450" w:line="312" w:lineRule="auto"/>
      </w:pPr>
      <w:r>
        <w:rPr>
          <w:rFonts w:ascii="宋体" w:hAnsi="宋体" w:eastAsia="宋体" w:cs="宋体"/>
          <w:color w:val="000"/>
          <w:sz w:val="28"/>
          <w:szCs w:val="28"/>
        </w:rPr>
        <w:t xml:space="preserve">　　陈冬梅始终坚定理想信念，牢记初心使命，坚持以***新时代中国特色社会主义思想为指导，深入学习贯彻党的十九大和十九届历次全会精神，全面学习贯彻***总书记“4·13”重要讲话、中央12号文件精神和《海南自贸港建设总体方案》。自觉在思想上、政治上、行动上同以***同志为核心的党中央保持高度一致，守纪律讲规矩，坚守党性原则，坚定政治立场，严守政治纪律。</w:t>
      </w:r>
    </w:p>
    <w:p>
      <w:pPr>
        <w:ind w:left="0" w:right="0" w:firstLine="560"/>
        <w:spacing w:before="450" w:after="450" w:line="312" w:lineRule="auto"/>
      </w:pPr>
      <w:r>
        <w:rPr>
          <w:rFonts w:ascii="宋体" w:hAnsi="宋体" w:eastAsia="宋体" w:cs="宋体"/>
          <w:color w:val="000"/>
          <w:sz w:val="28"/>
          <w:szCs w:val="28"/>
        </w:rPr>
        <w:t xml:space="preserve">　　无论是工作还是生活中，陈冬梅力求率先垂范，思想上、行动上严格按一个党员的标准来要求自己，严格贯彻执行廉洁从政的各项规定及职业道德，自觉遵守国家的法律、法规和各项规章制度，说实话，办实事，认真履行自己的工作职责。人事工作涉及每个人的切身利益，陈冬梅坚持原则，秉公办事，能严格执行国家的各项政策。没有因碍于情面或想送人情而违规审批，审批过程严格把关，严谨细致。</w:t>
      </w:r>
    </w:p>
    <w:p>
      <w:pPr>
        <w:ind w:left="0" w:right="0" w:firstLine="560"/>
        <w:spacing w:before="450" w:after="450" w:line="312" w:lineRule="auto"/>
      </w:pPr>
      <w:r>
        <w:rPr>
          <w:rFonts w:ascii="宋体" w:hAnsi="宋体" w:eastAsia="宋体" w:cs="宋体"/>
          <w:color w:val="000"/>
          <w:sz w:val="28"/>
          <w:szCs w:val="28"/>
        </w:rPr>
        <w:t xml:space="preserve">　　突出党建 务实肯干主动作为</w:t>
      </w:r>
    </w:p>
    <w:p>
      <w:pPr>
        <w:ind w:left="0" w:right="0" w:firstLine="560"/>
        <w:spacing w:before="450" w:after="450" w:line="312" w:lineRule="auto"/>
      </w:pPr>
      <w:r>
        <w:rPr>
          <w:rFonts w:ascii="宋体" w:hAnsi="宋体" w:eastAsia="宋体" w:cs="宋体"/>
          <w:color w:val="000"/>
          <w:sz w:val="28"/>
          <w:szCs w:val="28"/>
        </w:rPr>
        <w:t xml:space="preserve">　　注重强化党建工作是解决重点难点工作的前提保障。陈冬梅发挥参谋助手作用，协助镇党委书记建立健全党建工作推进机制，广泛动员全镇广大党员干部深入学习贯彻***总书记关于“加快推进海南自由贸易港建设”的重要指示精神，以“我为加快推进海南自由贸易港建设作贡献”活动为引领，把全镇上下的思想和行动统一到中央、省委、市委的决策部署上来，形成干事创业的浓厚氛围。通过“三会一课”、“4+2”工作法、坐班制等制度落实狠抓干部工作纪律，规范党组织生活;通过建立问题整改台账，督促两个问题党支部高根村和田井村党支部落实整改，进一步提升基层党支部战斗堡垒作用;建设新时代文明实践所1个，建设新时代文明实践站13个，组建新时代文明实践志愿服务大队1支，志愿服务中队2支;在20_年度乡镇基层党建工作大比武活动中，被市委组织部授予“儋州市20_年度农村基层党建大比武优胜单位”流动红旗。</w:t>
      </w:r>
    </w:p>
    <w:p>
      <w:pPr>
        <w:ind w:left="0" w:right="0" w:firstLine="560"/>
        <w:spacing w:before="450" w:after="450" w:line="312" w:lineRule="auto"/>
      </w:pPr>
      <w:r>
        <w:rPr>
          <w:rFonts w:ascii="宋体" w:hAnsi="宋体" w:eastAsia="宋体" w:cs="宋体"/>
          <w:color w:val="000"/>
          <w:sz w:val="28"/>
          <w:szCs w:val="28"/>
        </w:rPr>
        <w:t xml:space="preserve">　　峨蔓镇村“两委”换届工作开展以来，镇党委迅速成立换届工作领导小组，陈冬梅担任领导小组办公室主任，负责总体协调落实村“两委”换届工作、指导换届流程、培训换届业务、届后档案归档等。在日常工作中她主动作为，主动学习村“两委”换届知识，充分发扬党员干部任劳任怨的精神。4月30日，峨蔓镇圆满完成了13个村的村“两委”换届选举工作，实现了书记、主任“一肩挑”。共选举产生村“两委”干部90名，平均年龄46.1岁，较上届降低5.8岁;35岁以下干部15人，占比16.6%，较上届提高9.9%;大专学历以上20人，占比22.2%，较上届提高16.5%;妇女干部17人;退役军人5人。顺利实现年龄学历“一降一升”的目标，村“两委”班子结构明显优化。</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党员发挥先锋模范作用</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我叫***，1978年出生，大学本科学历，环境保护专业毕业。20_年5月加入中国共产党，20_年7月参加工作。曾在环保局宣教科、环保局办公室、环境监察大队申报室、环境监察四中队工作，20_年至今在环境监测站工作。</w:t>
      </w:r>
    </w:p>
    <w:p>
      <w:pPr>
        <w:ind w:left="0" w:right="0" w:firstLine="560"/>
        <w:spacing w:before="450" w:after="450" w:line="312" w:lineRule="auto"/>
      </w:pPr>
      <w:r>
        <w:rPr>
          <w:rFonts w:ascii="宋体" w:hAnsi="宋体" w:eastAsia="宋体" w:cs="宋体"/>
          <w:color w:val="000"/>
          <w:sz w:val="28"/>
          <w:szCs w:val="28"/>
        </w:rPr>
        <w:t xml:space="preserve">　　首先，感谢局领导和站领导，给我这次机会让我在这里把我的真实经历和感受，向各位领导和同事们作以汇报和讲述。我感到非常荣幸。</w:t>
      </w:r>
    </w:p>
    <w:p>
      <w:pPr>
        <w:ind w:left="0" w:right="0" w:firstLine="560"/>
        <w:spacing w:before="450" w:after="450" w:line="312" w:lineRule="auto"/>
      </w:pPr>
      <w:r>
        <w:rPr>
          <w:rFonts w:ascii="宋体" w:hAnsi="宋体" w:eastAsia="宋体" w:cs="宋体"/>
          <w:color w:val="000"/>
          <w:sz w:val="28"/>
          <w:szCs w:val="28"/>
        </w:rPr>
        <w:t xml:space="preserve">　　我作为一名共产党员，始终没有忘记党对我的培养、信任和要求。无论在哪一个工作岗位上，我都时刻提醒自己，我是一名共产党员，要真正起到一个党员应有的模范带头作用。</w:t>
      </w:r>
    </w:p>
    <w:p>
      <w:pPr>
        <w:ind w:left="0" w:right="0" w:firstLine="560"/>
        <w:spacing w:before="450" w:after="450" w:line="312" w:lineRule="auto"/>
      </w:pPr>
      <w:r>
        <w:rPr>
          <w:rFonts w:ascii="宋体" w:hAnsi="宋体" w:eastAsia="宋体" w:cs="宋体"/>
          <w:color w:val="000"/>
          <w:sz w:val="28"/>
          <w:szCs w:val="28"/>
        </w:rPr>
        <w:t xml:space="preserve">　　为了使自己能够适应时代的进步，满足本职工作的需要，在工作中有所突破，我报名参加环保工程师、环评工程师、软件设计师、质量控制工程师等多种考试，并取得了软件设计师资格，其他几项考试也都通过了大部分科目。在我的桌子上，摆放最多的就是各种书籍和学习笔记。</w:t>
      </w:r>
    </w:p>
    <w:p>
      <w:pPr>
        <w:ind w:left="0" w:right="0" w:firstLine="560"/>
        <w:spacing w:before="450" w:after="450" w:line="312" w:lineRule="auto"/>
      </w:pPr>
      <w:r>
        <w:rPr>
          <w:rFonts w:ascii="宋体" w:hAnsi="宋体" w:eastAsia="宋体" w:cs="宋体"/>
          <w:color w:val="000"/>
          <w:sz w:val="28"/>
          <w:szCs w:val="28"/>
        </w:rPr>
        <w:t xml:space="preserve">　　我真正用心去搞环保工作。我相信，只要付出真心，就一定会获取成功。有一次，我到*****造纸厂进行监测，我和该企业厂长聊30多年前的生活环境和现在的生活环境，这个厂长深有感触地说：“是啊，30多年前，我经常下河捞鱼，下河游泳，到处鸟语花香，现在没法和那个时候比。”通过这次聊天，让该企业厂长从心里深刻理解了环保工作，并积极主动的配合和参与了环保工作。</w:t>
      </w:r>
    </w:p>
    <w:p>
      <w:pPr>
        <w:ind w:left="0" w:right="0" w:firstLine="560"/>
        <w:spacing w:before="450" w:after="450" w:line="312" w:lineRule="auto"/>
      </w:pPr>
      <w:r>
        <w:rPr>
          <w:rFonts w:ascii="宋体" w:hAnsi="宋体" w:eastAsia="宋体" w:cs="宋体"/>
          <w:color w:val="000"/>
          <w:sz w:val="28"/>
          <w:szCs w:val="28"/>
        </w:rPr>
        <w:t xml:space="preserve">　　还有一次，我到一个耐火厂进行监测时，发现该厂厂界噪声超标。为了查找超标的原因，我厂内厂外往返跑了不下30趟，最终查明了原因，并帮助企业进行了改进，该厂厂长深受感动，以后每次去该厂进行监测时，该厂都十分欢迎，并倾听我们监测所发现的问题。还有一次，到***煤矿进行监测时，发现该矿风井厂界噪声超标，我非常认真地向该矿说明了情况，并耐心地向该矿讲超标存在的问题及可能产生的严重后果，最后该矿毫不犹豫的拿出40万开始建设隔声设施。</w:t>
      </w:r>
    </w:p>
    <w:p>
      <w:pPr>
        <w:ind w:left="0" w:right="0" w:firstLine="560"/>
        <w:spacing w:before="450" w:after="450" w:line="312" w:lineRule="auto"/>
      </w:pPr>
      <w:r>
        <w:rPr>
          <w:rFonts w:ascii="宋体" w:hAnsi="宋体" w:eastAsia="宋体" w:cs="宋体"/>
          <w:color w:val="000"/>
          <w:sz w:val="28"/>
          <w:szCs w:val="28"/>
        </w:rPr>
        <w:t xml:space="preserve">　　我就是这样用真心去搞环保工作，去对待排污单位。因为我付出了真心，所以赢得了同事还有排污单位对我工作的肯定、尊重和支持。</w:t>
      </w:r>
    </w:p>
    <w:p>
      <w:pPr>
        <w:ind w:left="0" w:right="0" w:firstLine="560"/>
        <w:spacing w:before="450" w:after="450" w:line="312" w:lineRule="auto"/>
      </w:pPr>
      <w:r>
        <w:rPr>
          <w:rFonts w:ascii="宋体" w:hAnsi="宋体" w:eastAsia="宋体" w:cs="宋体"/>
          <w:color w:val="000"/>
          <w:sz w:val="28"/>
          <w:szCs w:val="28"/>
        </w:rPr>
        <w:t xml:space="preserve">　　我在监测站业务室工作了四年。在这四年里，我几乎每天都是面对枯燥无味的数字和文字。一天十几份的监测报告，迫使我每天要有至少六个小时的时间面对电脑屏幕。为了一个监测结论，我经常要对几十个甚至几百个监测数据进行一个一个的核对、分析，由于长时间坐在电脑前面对密密麻麻的数字，我的颈椎出现了问题，我的视力也开始下降。我没有抱怨，我能为环保工作贡献自己的一点力量，我感到非常自豪。</w:t>
      </w:r>
    </w:p>
    <w:p>
      <w:pPr>
        <w:ind w:left="0" w:right="0" w:firstLine="560"/>
        <w:spacing w:before="450" w:after="450" w:line="312" w:lineRule="auto"/>
      </w:pPr>
      <w:r>
        <w:rPr>
          <w:rFonts w:ascii="宋体" w:hAnsi="宋体" w:eastAsia="宋体" w:cs="宋体"/>
          <w:color w:val="000"/>
          <w:sz w:val="28"/>
          <w:szCs w:val="28"/>
        </w:rPr>
        <w:t xml:space="preserve">　　20_年我到现场监测科室上班，现场监测工作非常辛苦也非常危险。竖直的爬梯有十几米高，站在下面往上望就有一种胆怯的感觉，何况还要爬上去。我爬的时候腿一直在颤，总是担心自己的手没有抓牢，总是担心爬梯不够结实，爬到平台上，感觉腿都是软的。在寒冷的冬季，上到十几米高的烟囱上，感受到烟囱在摇晃，有一种摇摇欲坠的感觉，同时要忍耐刺骨的寒风，顶受高空作业的危险。在炎热的夏季，正面面对八九十度的烟囱，背对着焦灼的烈日，忍受着酷热的高温。无论冬天还是夏季，这样的监测一次至少连续两小时。虽然辛苦和危险，我为能取得真实的情况，而我感到塌实。</w:t>
      </w:r>
    </w:p>
    <w:p>
      <w:pPr>
        <w:ind w:left="0" w:right="0" w:firstLine="560"/>
        <w:spacing w:before="450" w:after="450" w:line="312" w:lineRule="auto"/>
      </w:pPr>
      <w:r>
        <w:rPr>
          <w:rFonts w:ascii="宋体" w:hAnsi="宋体" w:eastAsia="宋体" w:cs="宋体"/>
          <w:color w:val="000"/>
          <w:sz w:val="28"/>
          <w:szCs w:val="28"/>
        </w:rPr>
        <w:t xml:space="preserve">　　我在工作中，要求自己不仅要干好工作，而且要有创新地工作。我刚到业务室的时候，数据统计分析工作靠传统的计算器进行统计。几百个监测数据靠计算器进行统计分析需要至少一两个小时的时间，不但时间长，而且错误率极高，为了防止错误，每一次统计分析都需要重复一到两遍，统计分析效率非常低。我到业务室以后，一边工作一边总结，利用业余时间和节假日进行分析研究，在充分利用办公自动化软件的基础上，进行适当的扩展开发，使数据统计分析工作自动化，不仅使数据统计时间由原来的几个小时缩短为几分钟，而且正确率大大提高，统计结果显示方式也更加直观准确。这种新的统计分析方法，不但很快得到同事们的认可，而且一直沿用到现在。</w:t>
      </w:r>
    </w:p>
    <w:p>
      <w:pPr>
        <w:ind w:left="0" w:right="0" w:firstLine="560"/>
        <w:spacing w:before="450" w:after="450" w:line="312" w:lineRule="auto"/>
      </w:pPr>
      <w:r>
        <w:rPr>
          <w:rFonts w:ascii="宋体" w:hAnsi="宋体" w:eastAsia="宋体" w:cs="宋体"/>
          <w:color w:val="000"/>
          <w:sz w:val="28"/>
          <w:szCs w:val="28"/>
        </w:rPr>
        <w:t xml:space="preserve">　　为了改进监测任务管理方式，我决定开发一套监测任务通知单系统。为了不耽误工作，我只能利用业余时间和节假日，在这一段时间里，我很少十二点之前睡觉，很少过双休日。由于不是学计算机专业的，我自己投资了400多元购买了相关书籍，一边学，一边做。有时，还要查阅英文文章，长时间不用英文的我，查阅起来相当吃力。最终，功夫不负有心人，我经过一年的努力，开发完成了监测任务通知单系统。监测任务通知单系统使监测站的任务管理、查询和分类统计实现规范化、标准化、自动化。任务通知单系统作为比较先进的任务管理方式，至今还在业务室应用。</w:t>
      </w:r>
    </w:p>
    <w:p>
      <w:pPr>
        <w:ind w:left="0" w:right="0" w:firstLine="560"/>
        <w:spacing w:before="450" w:after="450" w:line="312" w:lineRule="auto"/>
      </w:pPr>
      <w:r>
        <w:rPr>
          <w:rFonts w:ascii="宋体" w:hAnsi="宋体" w:eastAsia="宋体" w:cs="宋体"/>
          <w:color w:val="000"/>
          <w:sz w:val="28"/>
          <w:szCs w:val="28"/>
        </w:rPr>
        <w:t xml:space="preserve">　　无论在工作中还是生活中，我都保持无私奉献、勤俭节约的作风。在业务室期间，为了缓解我的颈椎问题，又不耽误工作，我没有向单位提要求，我从自己家里把一个电脑椅搬到了单位，我离开业务室的时候，考虑到即将从事长时间面对电脑屏幕的同事，我把椅子留在了业务室。还有一个自动烧水壶，用了将近5年，我修了20多次，一直用到我离开业务室的时候。</w:t>
      </w:r>
    </w:p>
    <w:p>
      <w:pPr>
        <w:ind w:left="0" w:right="0" w:firstLine="560"/>
        <w:spacing w:before="450" w:after="450" w:line="312" w:lineRule="auto"/>
      </w:pPr>
      <w:r>
        <w:rPr>
          <w:rFonts w:ascii="宋体" w:hAnsi="宋体" w:eastAsia="宋体" w:cs="宋体"/>
          <w:color w:val="000"/>
          <w:sz w:val="28"/>
          <w:szCs w:val="28"/>
        </w:rPr>
        <w:t xml:space="preserve">　　到监测三科后，我发现一个pH电极和一个溶解氧电极失效，我利用一个月的业余时间，查阅了大量的资料，调试了30多次，终于使两个电极恢复了功能，达到了测量要求，仅这两个电极就为单位节省了五千多元。</w:t>
      </w:r>
    </w:p>
    <w:p>
      <w:pPr>
        <w:ind w:left="0" w:right="0" w:firstLine="560"/>
        <w:spacing w:before="450" w:after="450" w:line="312" w:lineRule="auto"/>
      </w:pPr>
      <w:r>
        <w:rPr>
          <w:rFonts w:ascii="宋体" w:hAnsi="宋体" w:eastAsia="宋体" w:cs="宋体"/>
          <w:color w:val="000"/>
          <w:sz w:val="28"/>
          <w:szCs w:val="28"/>
        </w:rPr>
        <w:t xml:space="preserve">　　作为一名共产党员，我应该带头学习进步、带头干好工作、带头开拓创新、带头无私奉献、带头勤俭节约。我为我是一名共产党而自豪，我将全力以赴履行一个党员应有的模范带头作用。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2025-06-21T01:12:51+08:00</dcterms:created>
  <dcterms:modified xsi:type="dcterms:W3CDTF">2025-06-21T01:12:51+08:00</dcterms:modified>
</cp:coreProperties>
</file>

<file path=docProps/custom.xml><?xml version="1.0" encoding="utf-8"?>
<Properties xmlns="http://schemas.openxmlformats.org/officeDocument/2006/custom-properties" xmlns:vt="http://schemas.openxmlformats.org/officeDocument/2006/docPropsVTypes"/>
</file>