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关于政治画像自我评价【十六篇】</w:t>
      </w:r>
      <w:bookmarkEnd w:id="1"/>
    </w:p>
    <w:p>
      <w:pPr>
        <w:jc w:val="center"/>
        <w:spacing w:before="0" w:after="450"/>
      </w:pPr>
      <w:r>
        <w:rPr>
          <w:rFonts w:ascii="Arial" w:hAnsi="Arial" w:eastAsia="Arial" w:cs="Arial"/>
          <w:color w:val="999999"/>
          <w:sz w:val="20"/>
          <w:szCs w:val="20"/>
        </w:rPr>
        <w:t xml:space="preserve">作者：眉眼如画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评价，读音píng jià，汉语词语，意思是指对一件事或人物进行判断、分析后的结论。以下是小编整理的关于政治画像自我评价【十六篇】，仅供参考，大家一起来看看吧。政治画像自我评价篇1　　转眼间，我的大学生活就要结束了，毕业之即，对自已几年来的...</w:t>
      </w:r>
    </w:p>
    <w:p>
      <w:pPr>
        <w:ind w:left="0" w:right="0" w:firstLine="560"/>
        <w:spacing w:before="450" w:after="450" w:line="312" w:lineRule="auto"/>
      </w:pPr>
      <w:r>
        <w:rPr>
          <w:rFonts w:ascii="宋体" w:hAnsi="宋体" w:eastAsia="宋体" w:cs="宋体"/>
          <w:color w:val="000"/>
          <w:sz w:val="28"/>
          <w:szCs w:val="28"/>
        </w:rPr>
        <w:t xml:space="preserve">评价，读音píng jià，汉语词语，意思是指对一件事或人物进行判断、分析后的结论。以下是小编整理的关于政治画像自我评价【十六篇】，仅供参考，大家一起来看看吧。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政治画像自我评价篇1</w:t>
      </w:r>
    </w:p>
    <w:p>
      <w:pPr>
        <w:ind w:left="0" w:right="0" w:firstLine="560"/>
        <w:spacing w:before="450" w:after="450" w:line="312" w:lineRule="auto"/>
      </w:pPr>
      <w:r>
        <w:rPr>
          <w:rFonts w:ascii="宋体" w:hAnsi="宋体" w:eastAsia="宋体" w:cs="宋体"/>
          <w:color w:val="000"/>
          <w:sz w:val="28"/>
          <w:szCs w:val="28"/>
        </w:rPr>
        <w:t xml:space="preserve">　　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　　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　　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　　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　　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　　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党的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政治画像自我评价篇2</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本人自入学以为，一直遵守学校的各项规章制度，具有良好的思想道德品质，各方面表现良好。有强烈的集体荣誉感和工作责任心，坚持实事求事的原则。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　　在过去的一年里，我一直勤奋学习，刻苦钻研，通过系统地学习掌握较为扎实的基础知识。养成了良好的学习作风，有明确的学习目标，在课余时间，我积极参加体育锻炼，增强身体素质，也热爱劳动，积极参加校开展的各项文体活动，丰富了课余生活，使自己在各方面都得到了相应的提高。\"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政治画像自我评价篇3</w:t>
      </w:r>
    </w:p>
    <w:p>
      <w:pPr>
        <w:ind w:left="0" w:right="0" w:firstLine="560"/>
        <w:spacing w:before="450" w:after="450" w:line="312" w:lineRule="auto"/>
      </w:pPr>
      <w:r>
        <w:rPr>
          <w:rFonts w:ascii="宋体" w:hAnsi="宋体" w:eastAsia="宋体" w:cs="宋体"/>
          <w:color w:val="000"/>
          <w:sz w:val="28"/>
          <w:szCs w:val="28"/>
        </w:rPr>
        <w:t xml:space="preserve">　　xx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对待学习，我认真努力，对待工作我同样也能做到爱岗敬业，谨慎负责，一丝不苟。作为一名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政治画像自我评价篇4</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政治画像自我评价篇5</w:t>
      </w:r>
    </w:p>
    <w:p>
      <w:pPr>
        <w:ind w:left="0" w:right="0" w:firstLine="560"/>
        <w:spacing w:before="450" w:after="450" w:line="312" w:lineRule="auto"/>
      </w:pPr>
      <w:r>
        <w:rPr>
          <w:rFonts w:ascii="宋体" w:hAnsi="宋体" w:eastAsia="宋体" w:cs="宋体"/>
          <w:color w:val="000"/>
          <w:sz w:val="28"/>
          <w:szCs w:val="28"/>
        </w:rPr>
        <w:t xml:space="preserve">　　按照纪委要求，本人对照自身重点，在政治素质、政治担当、能力水平、品德操守、廉洁作风五个方面进行了“个人画像”。现将有关情况报告如下：</w:t>
      </w:r>
    </w:p>
    <w:p>
      <w:pPr>
        <w:ind w:left="0" w:right="0" w:firstLine="560"/>
        <w:spacing w:before="450" w:after="450" w:line="312" w:lineRule="auto"/>
      </w:pPr>
      <w:r>
        <w:rPr>
          <w:rFonts w:ascii="宋体" w:hAnsi="宋体" w:eastAsia="宋体" w:cs="宋体"/>
          <w:color w:val="000"/>
          <w:sz w:val="28"/>
          <w:szCs w:val="28"/>
        </w:rPr>
        <w:t xml:space="preserve">　　本人坚决拥护党的路线方针政策，积极向党组织靠拢，在思想和行动上与党中央保持高度一致，并努力学习政治不断提高自身思想觉悟。同时，自觉运用党的先进理论指导客观实践，以实际行动做好了党与群众之间的桥梁纽带。最重要的是运用马克思主义的立场、观点和方法来改造主观世界，端正自己的世界观、人生观、价值观，提高为人民谋福利的自觉性。实现学与用、知与行、说与做的统一。坚定共产主义理想和社会主义信念，牢记全心全意为人民服务的宗旨，始终持觉的基本路线不动。通过理论学习不断锤炼自身党性修养，坚持将对党忠诚落实到一言一行，体现在一点一滴，进一步增强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我坚持做到踏实做好本职工作，始终都能够保持党员本色，不断强化自身党性修养，提高政治站位，发挥先锋模范作用，自觉学习贯彻落实***新时代中国特色社会主义思想。坚决贯彻落实中央、省委、市委、区委重大决策部署，努力推动工作。敢于直面重大矛盾和承担急难险重任务，关键时刻可以做到站出来、顶上去，带头履职尽责、带头担当作为、带头承担责任。在日常工作生活中，敢于同违背党的理论和路线方针政策的错误言行作斗争，不惜情护面。坚决执行重大事项的请示报告制度，做到及时向上级请示报告。</w:t>
      </w:r>
    </w:p>
    <w:p>
      <w:pPr>
        <w:ind w:left="0" w:right="0" w:firstLine="560"/>
        <w:spacing w:before="450" w:after="450" w:line="312" w:lineRule="auto"/>
      </w:pPr>
      <w:r>
        <w:rPr>
          <w:rFonts w:ascii="宋体" w:hAnsi="宋体" w:eastAsia="宋体" w:cs="宋体"/>
          <w:color w:val="000"/>
          <w:sz w:val="28"/>
          <w:szCs w:val="28"/>
        </w:rPr>
        <w:t xml:space="preserve">　　工作认真细致、扎实严谨。能够自觉按政策、制度、程序办事。在工作过程中，始终能够保持谦虚谨慎的态度，不计较个人得失。擅长处理问题、解决矛盾。能够做到办事不推诿，遇难不回避。工作和领导能力强，在每个岗位上都得到了上级和下属的认可；执行能力强，每一件摆到面前的工作，都可以及时的、保质保量的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讲道德，有品行，进一步增强政治意识、大局意识、核心意识和看齐意识的“正气”。时刻牢记自己是一名光荣的共产党员，用一滴水可以折射出太阳的光辉来警醒自己，踏实进取、认真谨慎，忠于职守、尽职尽责，道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持全心全意为人民服务的宗旨意识，严格遵守中央八项规定和党纪法规，自觉反对“四风”，切实增强廉政意识，严格要求自己，按规章制度办事，杜绝走人情、走关系，也从不以权谋私，生活上勤俭节约，不断提高自身修养，牢固思想道德防线，为人诚实，公道正派，做到了“清清白白做人，干干净净干事”。始终把廉政勤政贯穿于日常工作之中，坚决杜绝贪污腐败、奢靡浪费。坚持发扬艰苦奋斗、勤俭节约的作风，不讲排场，不比阔气，不铺张浪费，农村工作需要经常深入基层，绝不搞大吃大喝。对家人、身边工作人员及村居干部做到严格要求，坚持依法办事，坚决不徇私枉法。</w:t>
      </w:r>
    </w:p>
    <w:p>
      <w:pPr>
        <w:ind w:left="0" w:right="0" w:firstLine="560"/>
        <w:spacing w:before="450" w:after="450" w:line="312" w:lineRule="auto"/>
      </w:pPr>
      <w:r>
        <w:rPr>
          <w:rFonts w:ascii="宋体" w:hAnsi="宋体" w:eastAsia="宋体" w:cs="宋体"/>
          <w:color w:val="000"/>
          <w:sz w:val="28"/>
          <w:szCs w:val="28"/>
        </w:rPr>
        <w:t xml:space="preserve">　　古人云:“其身正，不令而行;其身不正，虽令不从”，党员领导干部要经受得住考验，就必须做到“本身强、本身硬、本身正”，在重大原则性间题上，在大是大非面前，必须立场坚定，旗帜鲜明，为广大干部作好表率。要挺得起腰杆，说得起硬话:要得住清，得住寂寞，守得住底线，做ー个让党上心、让群众放心、让自己安心的领导部。</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政治画像自我评价篇6</w:t>
      </w:r>
    </w:p>
    <w:p>
      <w:pPr>
        <w:ind w:left="0" w:right="0" w:firstLine="560"/>
        <w:spacing w:before="450" w:after="450" w:line="312" w:lineRule="auto"/>
      </w:pPr>
      <w:r>
        <w:rPr>
          <w:rFonts w:ascii="宋体" w:hAnsi="宋体" w:eastAsia="宋体" w:cs="宋体"/>
          <w:color w:val="000"/>
          <w:sz w:val="28"/>
          <w:szCs w:val="28"/>
        </w:rPr>
        <w:t xml:space="preserve">    　作为一名基层党员，虽然在中队领导和战友的帮助下取得了一些进步，但是真正地以党员的严格标准来衡量自己时，我发现自己还存在很多很多问题，这些问题也是成为战士党员的我要改正的。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基层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政治画像自我评价篇7</w:t>
      </w:r>
    </w:p>
    <w:p>
      <w:pPr>
        <w:ind w:left="0" w:right="0" w:firstLine="560"/>
        <w:spacing w:before="450" w:after="450" w:line="312" w:lineRule="auto"/>
      </w:pPr>
      <w:r>
        <w:rPr>
          <w:rFonts w:ascii="宋体" w:hAnsi="宋体" w:eastAsia="宋体" w:cs="宋体"/>
          <w:color w:val="000"/>
          <w:sz w:val="28"/>
          <w:szCs w:val="28"/>
        </w:rPr>
        <w:t xml:space="preserve">　　本人政治立场坚定，坚决拥护社会主义道路和党的路线、方针、政策，自觉增强四个意识，坚定四个自信，践行两个维护。努力学习和实践党的理论和精神，尤其是党的十九大精神和十九届历次全会精神及***新时代中国特色社会主义思想理论体系。遵守国家各项法律、法规和廉政准则，不触底线，不碰红线。生活简朴、学习勤奋、工作努力、作风正派。在家孝敬父母、尊敬长辈，在外真诚对待同事、朋友，能主动践行和宣扬社会主义核心价值观。</w:t>
      </w:r>
    </w:p>
    <w:p>
      <w:pPr>
        <w:ind w:left="0" w:right="0" w:firstLine="560"/>
        <w:spacing w:before="450" w:after="450" w:line="312" w:lineRule="auto"/>
      </w:pPr>
      <w:r>
        <w:rPr>
          <w:rFonts w:ascii="宋体" w:hAnsi="宋体" w:eastAsia="宋体" w:cs="宋体"/>
          <w:color w:val="000"/>
          <w:sz w:val="28"/>
          <w:szCs w:val="28"/>
        </w:rPr>
        <w:t xml:space="preserve">　　加强政治建设工作情况，自己最满意的工作;</w:t>
      </w:r>
    </w:p>
    <w:p>
      <w:pPr>
        <w:ind w:left="0" w:right="0" w:firstLine="560"/>
        <w:spacing w:before="450" w:after="450" w:line="312" w:lineRule="auto"/>
      </w:pPr>
      <w:r>
        <w:rPr>
          <w:rFonts w:ascii="宋体" w:hAnsi="宋体" w:eastAsia="宋体" w:cs="宋体"/>
          <w:color w:val="000"/>
          <w:sz w:val="28"/>
          <w:szCs w:val="28"/>
        </w:rPr>
        <w:t xml:space="preserve">　　在工作中，尤其是分管部门和领域，做到了用情感留人，用表率引人，用制度励人。以身作则，率先垂范，用自己的言行和良好的人格去影响、带动群众，增强政治意识、大局意识、责任意识、廉洁意识，培养职工对单位及事业的忠诚感，创造一个团结互助、和谐共处、廉洁高效的工作环境和团队方面有所成效。</w:t>
      </w:r>
    </w:p>
    <w:p>
      <w:pPr>
        <w:ind w:left="0" w:right="0" w:firstLine="560"/>
        <w:spacing w:before="450" w:after="450" w:line="312" w:lineRule="auto"/>
      </w:pPr>
      <w:r>
        <w:rPr>
          <w:rFonts w:ascii="宋体" w:hAnsi="宋体" w:eastAsia="宋体" w:cs="宋体"/>
          <w:color w:val="000"/>
          <w:sz w:val="28"/>
          <w:szCs w:val="28"/>
        </w:rPr>
        <w:t xml:space="preserve">　　加强政治建设工作情况，自己最不满意的工作：</w:t>
      </w:r>
    </w:p>
    <w:p>
      <w:pPr>
        <w:ind w:left="0" w:right="0" w:firstLine="560"/>
        <w:spacing w:before="450" w:after="450" w:line="312" w:lineRule="auto"/>
      </w:pPr>
      <w:r>
        <w:rPr>
          <w:rFonts w:ascii="宋体" w:hAnsi="宋体" w:eastAsia="宋体" w:cs="宋体"/>
          <w:color w:val="000"/>
          <w:sz w:val="28"/>
          <w:szCs w:val="28"/>
        </w:rPr>
        <w:t xml:space="preserve">　　在党的政治建设方面形式单一，缺少抓手。党的政治建设与业务工作结合还不够紧密，没有形成长效机制与合力，存在重业务轻党建的情况。</w:t>
      </w:r>
    </w:p>
    <w:p>
      <w:pPr>
        <w:ind w:left="0" w:right="0" w:firstLine="560"/>
        <w:spacing w:before="450" w:after="450" w:line="312" w:lineRule="auto"/>
      </w:pPr>
      <w:r>
        <w:rPr>
          <w:rFonts w:ascii="宋体" w:hAnsi="宋体" w:eastAsia="宋体" w:cs="宋体"/>
          <w:color w:val="000"/>
          <w:sz w:val="28"/>
          <w:szCs w:val="28"/>
        </w:rPr>
        <w:t xml:space="preserve">　　落实党风廉政建设“一岗双责”的思考与建议：</w:t>
      </w:r>
    </w:p>
    <w:p>
      <w:pPr>
        <w:ind w:left="0" w:right="0" w:firstLine="560"/>
        <w:spacing w:before="450" w:after="450" w:line="312" w:lineRule="auto"/>
      </w:pPr>
      <w:r>
        <w:rPr>
          <w:rFonts w:ascii="宋体" w:hAnsi="宋体" w:eastAsia="宋体" w:cs="宋体"/>
          <w:color w:val="000"/>
          <w:sz w:val="28"/>
          <w:szCs w:val="28"/>
        </w:rPr>
        <w:t xml:space="preserve">　　首先，明确“一岗双责”的含义和实质，是指一个岗位承担两方面的职责，即对所在岗位的具体业务工作和党风廉政建设负双重责任。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　　其次，要做到“一岗双责”，需从以下几方面入手：一要提高思想认识，树牢“一岗双责”思想理念，尽职尽责；二要牢牢抓住本职工作的一体两面，把党风廉政建设与业务工作紧密结合，同安排、同部署、同落实；三要突出监督责任，敢于批评，及时打“预防针”，早防范、早警示，严管理、严追究。</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xx月出生(xx周岁)，xx人，中共党员，xx学历，现任公司党委副书记、副总经理。分管公司组织、宣传、团委、武保、信访等部门，具体负责党建、团建、党史学习教育、安全宣教、理论学习中心组学习、意识形态、武装保卫、综治维稳、后勤保证、信访维稳、人事、薪酬、职级评定、疫情防控等工作开展。本人始终坚持立纪在先、挺纪在前，认真执行廉洁自律“五个一律”相关规定，自觉按党的组织原则、党内政治生活准则和制度规定办事。工作中认真落实党组织做出的各项决定，对组织讲实话、讲真话，严格执行个人重大事项报告制，自觉接受组织监督，作风务实，待人坦诚，团结同志，在干部群众中有较高的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(一)政治素质情况</w:t>
      </w:r>
    </w:p>
    <w:p>
      <w:pPr>
        <w:ind w:left="0" w:right="0" w:firstLine="560"/>
        <w:spacing w:before="450" w:after="450" w:line="312" w:lineRule="auto"/>
      </w:pPr>
      <w:r>
        <w:rPr>
          <w:rFonts w:ascii="宋体" w:hAnsi="宋体" w:eastAsia="宋体" w:cs="宋体"/>
          <w:color w:val="000"/>
          <w:sz w:val="28"/>
          <w:szCs w:val="28"/>
        </w:rPr>
        <w:t xml:space="preserve">　　1、取得的成绩</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始终用党的最新理论成果武装头脑，主动学习贯彻***新时代中国特色社会主义思想，坚决贯彻中央、省委和集团公司党委的各项决策部署，牢固树立“四个意识”，坚定“四个自信”，在工作中和工作之余能够坚持不断学习，能够把准方向、站稳立场、保持定力，严守纪律和规矩，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一是自身还存在学习力度不够，对一些理论文章和政策文件只是“泛泛而读”，对一些热点、焦点问题，缺乏深层次钻研，理论联系实际不深、不透，一定程度上还存在学用脱节的现象，导致理论学习对工作的指导性不强的问题;二是存在面对新形势新挑战，习惯按部就班的开展党建工作，凭经验办事，对党建工作潜心研究不够，解决问题的思路不够开阔、举措不够创新，开拓创新的劲头有所淡化的问题。</w:t>
      </w:r>
    </w:p>
    <w:p>
      <w:pPr>
        <w:ind w:left="0" w:right="0" w:firstLine="560"/>
        <w:spacing w:before="450" w:after="450" w:line="312" w:lineRule="auto"/>
      </w:pPr>
      <w:r>
        <w:rPr>
          <w:rFonts w:ascii="宋体" w:hAnsi="宋体" w:eastAsia="宋体" w:cs="宋体"/>
          <w:color w:val="000"/>
          <w:sz w:val="28"/>
          <w:szCs w:val="28"/>
        </w:rPr>
        <w:t xml:space="preserve">　　(二)政治担当情况</w:t>
      </w:r>
    </w:p>
    <w:p>
      <w:pPr>
        <w:ind w:left="0" w:right="0" w:firstLine="560"/>
        <w:spacing w:before="450" w:after="450" w:line="312" w:lineRule="auto"/>
      </w:pPr>
      <w:r>
        <w:rPr>
          <w:rFonts w:ascii="宋体" w:hAnsi="宋体" w:eastAsia="宋体" w:cs="宋体"/>
          <w:color w:val="000"/>
          <w:sz w:val="28"/>
          <w:szCs w:val="28"/>
        </w:rPr>
        <w:t xml:space="preserve">　　1、取得的成绩</w:t>
      </w:r>
    </w:p>
    <w:p>
      <w:pPr>
        <w:ind w:left="0" w:right="0" w:firstLine="560"/>
        <w:spacing w:before="450" w:after="450" w:line="312" w:lineRule="auto"/>
      </w:pPr>
      <w:r>
        <w:rPr>
          <w:rFonts w:ascii="宋体" w:hAnsi="宋体" w:eastAsia="宋体" w:cs="宋体"/>
          <w:color w:val="000"/>
          <w:sz w:val="28"/>
          <w:szCs w:val="28"/>
        </w:rPr>
        <w:t xml:space="preserve">　　本人严格落实全面从严治党责任，始终绷紧政治纪律这根弦，严明政治纪律，严守政治底线，将党风廉政建设作为最重要的一方面来抓牢抓实，坚持原则，用严格的党内政治生活规范引导党员干部的行为，坚决同错误思想、言论和行为做斗争，严格执行党纪党规，始终保持惩治腐败高压态势，对腐败行为零容忍，勇于担当作为，带领党员干部自觉形成敢于担当、勇于担当的政治风气。</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虽然能够在日常工作中坚决做到自我监督和规范，但是在督促他人方面还存在不及时、不到位、不狠心的问题。一是还存在老好人思想，总认为老实做人、认真做事就行了，对批评和自我批评这个武器运用的还不够，怕同志当众批评自己，自己下不了台，更怕批评其他同志影响团结;二是自己虽然能做到政治立场坚定，始终保持入党初心，但在面对网络中的一些流言蜚语，特别是对身边人员发表的一些错误言论、错误观点或者小道消息没有旗帜鲜明的给予斗争，甚至有时抱着不愿得罪人的心态，装作没有听到，思想觉悟还有待进一步提升。</w:t>
      </w:r>
    </w:p>
    <w:p>
      <w:pPr>
        <w:ind w:left="0" w:right="0" w:firstLine="560"/>
        <w:spacing w:before="450" w:after="450" w:line="312" w:lineRule="auto"/>
      </w:pPr>
      <w:r>
        <w:rPr>
          <w:rFonts w:ascii="宋体" w:hAnsi="宋体" w:eastAsia="宋体" w:cs="宋体"/>
          <w:color w:val="000"/>
          <w:sz w:val="28"/>
          <w:szCs w:val="28"/>
        </w:rPr>
        <w:t xml:space="preserve">　　(三)能力水平情况</w:t>
      </w:r>
    </w:p>
    <w:p>
      <w:pPr>
        <w:ind w:left="0" w:right="0" w:firstLine="560"/>
        <w:spacing w:before="450" w:after="450" w:line="312" w:lineRule="auto"/>
      </w:pPr>
      <w:r>
        <w:rPr>
          <w:rFonts w:ascii="宋体" w:hAnsi="宋体" w:eastAsia="宋体" w:cs="宋体"/>
          <w:color w:val="000"/>
          <w:sz w:val="28"/>
          <w:szCs w:val="28"/>
        </w:rPr>
        <w:t xml:space="preserve">　　1、取得的成绩</w:t>
      </w:r>
    </w:p>
    <w:p>
      <w:pPr>
        <w:ind w:left="0" w:right="0" w:firstLine="560"/>
        <w:spacing w:before="450" w:after="450" w:line="312" w:lineRule="auto"/>
      </w:pPr>
      <w:r>
        <w:rPr>
          <w:rFonts w:ascii="宋体" w:hAnsi="宋体" w:eastAsia="宋体" w:cs="宋体"/>
          <w:color w:val="000"/>
          <w:sz w:val="28"/>
          <w:szCs w:val="28"/>
        </w:rPr>
        <w:t xml:space="preserve">　　本人紧紧围绕分管工作，重点将党建、干部职工思想教育、信访维稳、企业文化建设等工作放在全部工作的首位，组织扎实开展党史学习教育，牵头下发了《企业文化三年发展规划(试行)》《精神文明建设20_年工作要点》《网络舆情风险、舆情红线“网格化”专项管理办法》等文件，负责编印了《党员干部应知应会知识点》，在不断强化队伍建设和人员思想提升的同时，进一步提升企业“软实力”，全面提升企业整体竞争力。</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能够及时把握工作主线，但分管工作较多，在一些具体工作上没有做到面面俱到。一是自己虽然也经常深入基层队组，但多以对开展的具体工作进行了解和调研为主，针对职工群众关心的热点、焦点问题掌握不够全面，调研解决问题不够及时、手段不够丰富，对基层职工群众工作生活的了解和帮助以及关怀还不够;二是有时候认为自己是副职，在工作的主动性、创造性上做的不够，对上级负责的多，对职工群众负责的少，有时候思想上还是认为上级组织和领导交代的工作是经过全面考虑的，是从大局出发的，为的是长远利益，如果和具体的、个别的职工群众利益发生矛盾，要以大局为重，以长远利益为重，而没有具体问题具体对待，或者耐心做好解释工作。</w:t>
      </w:r>
    </w:p>
    <w:p>
      <w:pPr>
        <w:ind w:left="0" w:right="0" w:firstLine="560"/>
        <w:spacing w:before="450" w:after="450" w:line="312" w:lineRule="auto"/>
      </w:pPr>
      <w:r>
        <w:rPr>
          <w:rFonts w:ascii="宋体" w:hAnsi="宋体" w:eastAsia="宋体" w:cs="宋体"/>
          <w:color w:val="000"/>
          <w:sz w:val="28"/>
          <w:szCs w:val="28"/>
        </w:rPr>
        <w:t xml:space="preserve">　　(四)品德操守情况</w:t>
      </w:r>
    </w:p>
    <w:p>
      <w:pPr>
        <w:ind w:left="0" w:right="0" w:firstLine="560"/>
        <w:spacing w:before="450" w:after="450" w:line="312" w:lineRule="auto"/>
      </w:pPr>
      <w:r>
        <w:rPr>
          <w:rFonts w:ascii="宋体" w:hAnsi="宋体" w:eastAsia="宋体" w:cs="宋体"/>
          <w:color w:val="000"/>
          <w:sz w:val="28"/>
          <w:szCs w:val="28"/>
        </w:rPr>
        <w:t xml:space="preserve">　　1、取得的成绩</w:t>
      </w:r>
    </w:p>
    <w:p>
      <w:pPr>
        <w:ind w:left="0" w:right="0" w:firstLine="560"/>
        <w:spacing w:before="450" w:after="450" w:line="312" w:lineRule="auto"/>
      </w:pPr>
      <w:r>
        <w:rPr>
          <w:rFonts w:ascii="宋体" w:hAnsi="宋体" w:eastAsia="宋体" w:cs="宋体"/>
          <w:color w:val="000"/>
          <w:sz w:val="28"/>
          <w:szCs w:val="28"/>
        </w:rPr>
        <w:t xml:space="preserve">　　本人能够始终做到严守党的政治纪律和廉洁纪律，坚决抵制腐朽思想侵蚀，检点工作方式，净化朋友圈子，坚决做到防止发生违反八项规定的行为，不让四风问题和新的表现形式在自己身上出现。严守党的生活纪律，注重家教家风建设，严格按照要求向组织报告个人有关事项，主动开展批评与自我批评，自觉接受上级和群众的监督。工作中严格执行“三重一大”审核，从自我做起坚决把好党风廉政建设的关口。</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虽然能够坚决做到工作不耽误、思想不退步，但是在工作开展中，还是思想认识有松懈的地方。一是虽然能够身体力行的完成组织或上级领导交代的工作，但认真反思，还存在一些问题，比如，对公司安排的跟班任务有应付的思想，总认为自己是党务干部，对井下生产环节不太熟悉，怕提出的要求和说法不符合实际情况，不敢随便发表意见，下基层跟班就是走走过场，规定几次，就完成几次，而且更愿意去近的工地;二是自己已经xx岁了，总感觉已经没有再进步的机会了，有时候对自己的工作标准降低了，总认为守住摊就行了，不求有功但求无过，进而对身边人的要求也降低了，对制度的执行也就没有那么严格了。</w:t>
      </w:r>
    </w:p>
    <w:p>
      <w:pPr>
        <w:ind w:left="0" w:right="0" w:firstLine="560"/>
        <w:spacing w:before="450" w:after="450" w:line="312" w:lineRule="auto"/>
      </w:pPr>
      <w:r>
        <w:rPr>
          <w:rFonts w:ascii="宋体" w:hAnsi="宋体" w:eastAsia="宋体" w:cs="宋体"/>
          <w:color w:val="000"/>
          <w:sz w:val="28"/>
          <w:szCs w:val="28"/>
        </w:rPr>
        <w:t xml:space="preserve">　　(五)廉洁作风情况</w:t>
      </w:r>
    </w:p>
    <w:p>
      <w:pPr>
        <w:ind w:left="0" w:right="0" w:firstLine="560"/>
        <w:spacing w:before="450" w:after="450" w:line="312" w:lineRule="auto"/>
      </w:pPr>
      <w:r>
        <w:rPr>
          <w:rFonts w:ascii="宋体" w:hAnsi="宋体" w:eastAsia="宋体" w:cs="宋体"/>
          <w:color w:val="000"/>
          <w:sz w:val="28"/>
          <w:szCs w:val="28"/>
        </w:rPr>
        <w:t xml:space="preserve">　　1、取得的成绩</w:t>
      </w:r>
    </w:p>
    <w:p>
      <w:pPr>
        <w:ind w:left="0" w:right="0" w:firstLine="560"/>
        <w:spacing w:before="450" w:after="450" w:line="312" w:lineRule="auto"/>
      </w:pPr>
      <w:r>
        <w:rPr>
          <w:rFonts w:ascii="宋体" w:hAnsi="宋体" w:eastAsia="宋体" w:cs="宋体"/>
          <w:color w:val="000"/>
          <w:sz w:val="28"/>
          <w:szCs w:val="28"/>
        </w:rPr>
        <w:t xml:space="preserve">　　在具体工作本人始终坚持身体力行、以上率下，发挥“头雁”效应。针对分管部门开展的重点工作和日常工作，明确相关工作的责任人和完成时限，并在工作中强化日常督导，有效地杜绝“四风”现象，确保工作按时完成。始终自觉遵守党纪国法特别是党内政治纪律和政治规矩，严格执行党风廉政建设责任制和廉洁自律有关规定，不存在办公用房和公务用车超标、违规等情况，任现职及前任职务期间未接到任何信访举报问题。</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一是在日常工作中，虽然能够完全按照值带班制度深入基层、深入现场进行值守，但解决现场实际工作问题的能力还需进一步加强，并且工作重心放在了党建和维稳这一块，在安全、生产、经营等方面的理论水平还不足，没有切实做到值带班中发现问题早发现、早提醒、早纠正、早解决;二是工作惰性思想有所抬头，进取心不强，工作上满足于差不多、干了就行、安排了就行、过得去就行，甚至有时候会有当“太平官”、做“太平事”的思想，当一天和尚撞一天钟，缺乏争创一流、敢于争先的意识。</w:t>
      </w:r>
    </w:p>
    <w:p>
      <w:pPr>
        <w:ind w:left="0" w:right="0" w:firstLine="560"/>
        <w:spacing w:before="450" w:after="450" w:line="312" w:lineRule="auto"/>
      </w:pPr>
      <w:r>
        <w:rPr>
          <w:rFonts w:ascii="宋体" w:hAnsi="宋体" w:eastAsia="宋体" w:cs="宋体"/>
          <w:color w:val="000"/>
          <w:sz w:val="28"/>
          <w:szCs w:val="28"/>
        </w:rPr>
        <w:t xml:space="preserve">　　(六)其他方面情况</w:t>
      </w:r>
    </w:p>
    <w:p>
      <w:pPr>
        <w:ind w:left="0" w:right="0" w:firstLine="560"/>
        <w:spacing w:before="450" w:after="450" w:line="312" w:lineRule="auto"/>
      </w:pPr>
      <w:r>
        <w:rPr>
          <w:rFonts w:ascii="宋体" w:hAnsi="宋体" w:eastAsia="宋体" w:cs="宋体"/>
          <w:color w:val="000"/>
          <w:sz w:val="28"/>
          <w:szCs w:val="28"/>
        </w:rPr>
        <w:t xml:space="preserve">　　1、取得的成绩</w:t>
      </w:r>
    </w:p>
    <w:p>
      <w:pPr>
        <w:ind w:left="0" w:right="0" w:firstLine="560"/>
        <w:spacing w:before="450" w:after="450" w:line="312" w:lineRule="auto"/>
      </w:pPr>
      <w:r>
        <w:rPr>
          <w:rFonts w:ascii="宋体" w:hAnsi="宋体" w:eastAsia="宋体" w:cs="宋体"/>
          <w:color w:val="000"/>
          <w:sz w:val="28"/>
          <w:szCs w:val="28"/>
        </w:rPr>
        <w:t xml:space="preserve">　　20_年企业划转重组以来，本人牵头第一时间对企业文化标识进行了更换，组织各党总支、直属党支部紧紧围绕企业精神，结合实际开展企业文化建设和精神文明创建工作，进一步提升企业发展“软实力”。牵头制定并下发了《公司网络舆情风险、舆情红线“网格化”专项管理办法》，成立了网络舆情管控工作领导小组，持续推进“三零”单位创建工作，严格按照疫情防控要求进行人员监测和疫苗接种，有效应对影响企业稳定的突发事件，保证企业安稳。</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一是虽然在大多数情况下，能够身体力行，发挥岗位应有的作用，但偶尔的惰性思想依然存在，有时会找借口让自己轻松一下，偷个懒翻翻杂志、看看新闻，本应自己亲自过问或动手的事情却没有去做，导致工作的落实就会出现折扣;二是对后备干部关注和培养不够，每年推荐完后备干部，就把名单放进了柜子，在调整干部时拿出来参考一下，平时缺乏对他们的学习、思想、素质、工作的了解和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深悟透。作为党建工作的负责人和责任人，进一步强化政治理论学习效果，深入学习宣传贯彻***总书记系列重要讲话精神，深入研究丰富内涵，深刻领会思想精髓，准确把握核心要义，夯实思想基础，坚持学深悟透、学懂弄通，不断加强党性锻炼。不断拓宽视野，拓展知识面，着眼于企业改革发展的实际问题，做到理论与实际相结合，扎实开展系统性学习，在理论修养、专业知识、法律法规、企业经营等方面下功夫，努力提高自身政治素养，早日成为行家里手。</w:t>
      </w:r>
    </w:p>
    <w:p>
      <w:pPr>
        <w:ind w:left="0" w:right="0" w:firstLine="560"/>
        <w:spacing w:before="450" w:after="450" w:line="312" w:lineRule="auto"/>
      </w:pPr>
      <w:r>
        <w:rPr>
          <w:rFonts w:ascii="宋体" w:hAnsi="宋体" w:eastAsia="宋体" w:cs="宋体"/>
          <w:color w:val="000"/>
          <w:sz w:val="28"/>
          <w:szCs w:val="28"/>
        </w:rPr>
        <w:t xml:space="preserve">　　二是始终牢固树立全心全意为人民服务的宗旨，树立为党为人民无私奉献的精神。在工作作风上，深入基层，联系群众，倾听群众意见，想群众之所想，急群众之所急，忙群众之所需。牢固树立为民服务的宗旨意识和服务中心的大局意识，不断增强群众观念，定期深入基层联系点，深入职工群众之中，加强调查研究，及时了解民意，做群众的贴心人和代言人，为群众排忧解难。</w:t>
      </w:r>
    </w:p>
    <w:p>
      <w:pPr>
        <w:ind w:left="0" w:right="0" w:firstLine="560"/>
        <w:spacing w:before="450" w:after="450" w:line="312" w:lineRule="auto"/>
      </w:pPr>
      <w:r>
        <w:rPr>
          <w:rFonts w:ascii="宋体" w:hAnsi="宋体" w:eastAsia="宋体" w:cs="宋体"/>
          <w:color w:val="000"/>
          <w:sz w:val="28"/>
          <w:szCs w:val="28"/>
        </w:rPr>
        <w:t xml:space="preserve">　　三是切实增强法律意识、规则意识、民主意识、程序意识，自觉接受党的领导，接受职工群众监督，认真落实“两个责任”， 开展检查督查，强化日常管理，专题分析研究，做到有部署，会协调，勤监督，实考核。突出“真抓实干、马上就办”的作风，不折不扣贯彻落实各项分管工作，将敢于负责、敢于担当、敢于较真、敢于碰硬的作风，贯穿于工作的每一阶段、每一环节。坚决防止政治生活和个人生活的庸俗化，心存敬畏、手握戒尺，做事有原则，起止有分寸，管住自己和身边人。</w:t>
      </w:r>
    </w:p>
    <w:p>
      <w:pPr>
        <w:ind w:left="0" w:right="0" w:firstLine="560"/>
        <w:spacing w:before="450" w:after="450" w:line="312" w:lineRule="auto"/>
      </w:pPr>
      <w:r>
        <w:rPr>
          <w:rFonts w:ascii="宋体" w:hAnsi="宋体" w:eastAsia="宋体" w:cs="宋体"/>
          <w:color w:val="000"/>
          <w:sz w:val="28"/>
          <w:szCs w:val="28"/>
        </w:rPr>
        <w:t xml:space="preserve">　　四是要针对在工作中和生活中发现的问题快马加鞭、刻不容缓的第一时间起跑，努力克服僵化保守、故步自封的思想观念，努力做到勇于担当、敢作敢为的解决问题，努力坚持勠力同心、抓铁有痕的执行整改，努力打造善作善成、开拓创新的干事氛围，不断适应新形势、研究新问题、谋划新思路、实现新跨越。</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政治画像自我评价篇9</w:t>
      </w:r>
    </w:p>
    <w:p>
      <w:pPr>
        <w:ind w:left="0" w:right="0" w:firstLine="560"/>
        <w:spacing w:before="450" w:after="450" w:line="312" w:lineRule="auto"/>
      </w:pPr>
      <w:r>
        <w:rPr>
          <w:rFonts w:ascii="宋体" w:hAnsi="宋体" w:eastAsia="宋体" w:cs="宋体"/>
          <w:color w:val="000"/>
          <w:sz w:val="28"/>
          <w:szCs w:val="28"/>
        </w:rPr>
        <w:t xml:space="preserve">       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这充分体现在我的实际的工作当中。在xx年5月我在局的竞聘上岗中，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所以，我时刻告诫自己，既然做了，就必须做好，必须对同志们的信任负责。在这一年来，我与同事情们齐心协力，努力工作，我馆在参加市级活动中成绩优异，被市里批为优秀单位。同时我们还以热情积极的服务态度和过硬的技水平保证着28个电脑室的正常运行。一来年的工作证明，同事们对我的工作十分支持，这使我在紧张的工作中找到了自我，找到了一个共产党员的存在价值，即“全心全意为人民服务”。 同时，我随时向身边的优秀党员看齐，始终从党员的高标准来衡量自己的一言一行。要成为新行势下的优秀青年，就要时刻与党的步伐保持一致，我清醒地认识到：只有在党组织的激励和指导下，我才会有新的进步，才能充分地去发挥自己的潜能，为国家、为人民做出更多的贡献。</w:t>
      </w:r>
    </w:p>
    <w:p>
      <w:pPr>
        <w:ind w:left="0" w:right="0" w:firstLine="560"/>
        <w:spacing w:before="450" w:after="450" w:line="312" w:lineRule="auto"/>
      </w:pPr>
      <w:r>
        <w:rPr>
          <w:rFonts w:ascii="宋体" w:hAnsi="宋体" w:eastAsia="宋体" w:cs="宋体"/>
          <w:color w:val="000"/>
          <w:sz w:val="28"/>
          <w:szCs w:val="28"/>
        </w:rPr>
        <w:t xml:space="preserve">　　我也认识到了自己目前存在的一些不足之处：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政治画像自我评价篇10</w:t>
      </w:r>
    </w:p>
    <w:p>
      <w:pPr>
        <w:ind w:left="0" w:right="0" w:firstLine="560"/>
        <w:spacing w:before="450" w:after="450" w:line="312" w:lineRule="auto"/>
      </w:pPr>
      <w:r>
        <w:rPr>
          <w:rFonts w:ascii="宋体" w:hAnsi="宋体" w:eastAsia="宋体" w:cs="宋体"/>
          <w:color w:val="000"/>
          <w:sz w:val="28"/>
          <w:szCs w:val="28"/>
        </w:rPr>
        <w:t xml:space="preserve">　　按照组织要求，现将本人政治建设有关情况报告如下;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上忠诚可知。个人坚持清醒地运用正反典型来坚守信仰。一方面向先进典型学习，向先辈先进看齐，打牢“忠诚底色”。另一方面对照反面教材，深刻反思，解决好“总开关”问题。在筑牢思想基础的同时，坚持知行合一，严守政治纪律规矩，并自觉体现在日常言行中，旗帜鲜明地与党中央保持高度一致，在重大原则问题上态度鲜明，做到了政治上讲忠诚、组织上讲纪律、行动上讲规则。</w:t>
      </w:r>
    </w:p>
    <w:p>
      <w:pPr>
        <w:ind w:left="0" w:right="0" w:firstLine="560"/>
        <w:spacing w:before="450" w:after="450" w:line="312" w:lineRule="auto"/>
      </w:pPr>
      <w:r>
        <w:rPr>
          <w:rFonts w:ascii="宋体" w:hAnsi="宋体" w:eastAsia="宋体" w:cs="宋体"/>
          <w:color w:val="000"/>
          <w:sz w:val="28"/>
          <w:szCs w:val="28"/>
        </w:rPr>
        <w:t xml:space="preserve">　　2、自觉履行管党治党责任。作为一名副职和支部书记，个人精心组织学习领会党章党规和系列重要讲话；从完善工作机制入手，建立健全各项党建制度，同步细化分解了“一岗双责”；坚持个人带头讲专题党课，认真落实双重组织生活制度，并及时传导压力，紧盯关键岗位和重点环节，分类分层次开展了岗位廉政教育。</w:t>
      </w:r>
    </w:p>
    <w:p>
      <w:pPr>
        <w:ind w:left="0" w:right="0" w:firstLine="560"/>
        <w:spacing w:before="450" w:after="450" w:line="312" w:lineRule="auto"/>
      </w:pPr>
      <w:r>
        <w:rPr>
          <w:rFonts w:ascii="宋体" w:hAnsi="宋体" w:eastAsia="宋体" w:cs="宋体"/>
          <w:color w:val="000"/>
          <w:sz w:val="28"/>
          <w:szCs w:val="28"/>
        </w:rPr>
        <w:t xml:space="preserve">　　3、树立正确的政绩观。始终把立党为公、执政为民这一要求落实到人防工作的各项决策和具体措施中去，坚持正确的政绩观，力求把上级指示精神同人防工作实际相结合，工作中自觉反对形式主义，始终注重抓指导、抓落实、抓推进、抓成效，一以贯之地做老实人、说老实话、干老实事。</w:t>
      </w:r>
    </w:p>
    <w:p>
      <w:pPr>
        <w:ind w:left="0" w:right="0" w:firstLine="560"/>
        <w:spacing w:before="450" w:after="450" w:line="312" w:lineRule="auto"/>
      </w:pPr>
      <w:r>
        <w:rPr>
          <w:rFonts w:ascii="宋体" w:hAnsi="宋体" w:eastAsia="宋体" w:cs="宋体"/>
          <w:color w:val="000"/>
          <w:sz w:val="28"/>
          <w:szCs w:val="28"/>
        </w:rPr>
        <w:t xml:space="preserve">　　4、勇于担当负责。日常工作期间，个人始终把依法依规推进人防工作作为履行职责的重要准绳，严格遵守岗位职责，坚持“法定职责必须为、法不授权不可为”，责随职走、心随责走，以高度的责任感忠于党和人民的人防事业，积极主动，脚踏实地，思想上时刻绷紧弦，行动上时刻对准标，没有辜负组织信任和人民信赖。</w:t>
      </w:r>
    </w:p>
    <w:p>
      <w:pPr>
        <w:ind w:left="0" w:right="0" w:firstLine="560"/>
        <w:spacing w:before="450" w:after="450" w:line="312" w:lineRule="auto"/>
      </w:pPr>
      <w:r>
        <w:rPr>
          <w:rFonts w:ascii="宋体" w:hAnsi="宋体" w:eastAsia="宋体" w:cs="宋体"/>
          <w:color w:val="000"/>
          <w:sz w:val="28"/>
          <w:szCs w:val="28"/>
        </w:rPr>
        <w:t xml:space="preserve">　　5、坚持严格自律。个人坚持以“吃苦在前、享乐在后”和“对自己负责、对单位负责、对人民负责、对党负责”的态度对待自身工作，时刻用合格党员的标准对照反思并严格要求自己，注重严以律己、身正为范，不该开的口坚决不开，不该伸的手坚决不伸，凡是与职责不符合的事情坚决不做，始终做到自律、自勉、自励，保持了共产党员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存有惰性，政治修养不高。平时虽然能够按照上级要求参加理论学习，但思想上未引起正视，政治敏锐性不强，存在抓思想不如抓工作具体、抓修养不如抓行动直接的主观思维，没有把坚定理想信念贯彻到指引日常工作中来。如在落实推进“两学一做”学习教育常态化制度化的工作部署上，个人作为支部书记，没有按照规定动作严格落实集中学习教育的要求，而是以人手少、业务多为借口，转为开展个人自学，没有从思想深处并结合个人工作生活去学习，在一定程度上放松了对主观世界的改造，没有严格按照党员领导干部的标准来提升党性修养、理想信念。</w:t>
      </w:r>
    </w:p>
    <w:p>
      <w:pPr>
        <w:ind w:left="0" w:right="0" w:firstLine="560"/>
        <w:spacing w:before="450" w:after="450" w:line="312" w:lineRule="auto"/>
      </w:pPr>
      <w:r>
        <w:rPr>
          <w:rFonts w:ascii="宋体" w:hAnsi="宋体" w:eastAsia="宋体" w:cs="宋体"/>
          <w:color w:val="000"/>
          <w:sz w:val="28"/>
          <w:szCs w:val="28"/>
        </w:rPr>
        <w:t xml:space="preserve">　　2、惯于按部就班，创新动力不足。日常工作中，个人固然能够按时完成本职工作，但遇到工作难题时，循规蹈矩的现象仍然存在。如在落实工程配套建设问题上，不敢过于坚持自己意见，怕表错态得罪主要领导，只好满足于“过得去、能交差”。尤其是面对繁重工作压力和突发事件考验时，细节掌握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　　3、宗旨观念淡化，作风改进滞后。平时忙于日常事务性工作，坐办公室较多，主动深入一线不够，与重点企业和其他服务对象直接沟通交流不多，与帮扶对象和社区群众的联系也有所减少。由于对作风改进的长期性和艰巨性认识不足，个人为人民服务的宗旨意识有所弱化，有时产生松口气的念头，致使某些工作不深入、不细致，思想改造缺乏实践性，没有自觉地把服务对象的满意程度作为检验自身工作成效的最高标准。</w:t>
      </w:r>
    </w:p>
    <w:p>
      <w:pPr>
        <w:ind w:left="0" w:right="0" w:firstLine="560"/>
        <w:spacing w:before="450" w:after="450" w:line="312" w:lineRule="auto"/>
      </w:pPr>
      <w:r>
        <w:rPr>
          <w:rFonts w:ascii="宋体" w:hAnsi="宋体" w:eastAsia="宋体" w:cs="宋体"/>
          <w:color w:val="000"/>
          <w:sz w:val="28"/>
          <w:szCs w:val="28"/>
        </w:rPr>
        <w:t xml:space="preserve">　　4、秉承好人主义，放松教育监督。作为支部书记，虽然把党纪教育作为支部党员政治理论学习的必备内容，但由于平时注重讲工作抓发展，在推动全面从严治党“主体责任”上，还存在督促检查力度不大的问题，对一些不良风气、不当行为不敢挺身抵制。如有时发现了个别党员干部违反内部管理方面的问题，仅仅由于担心影响对自己民主测评的满意度，就没有主动告诫，更谈不上理直气壮去纠正，在比较和计较中淡化了自身党性之标的校准、责任之舵的修正。</w:t>
      </w:r>
    </w:p>
    <w:p>
      <w:pPr>
        <w:ind w:left="0" w:right="0" w:firstLine="560"/>
        <w:spacing w:before="450" w:after="450" w:line="312" w:lineRule="auto"/>
      </w:pPr>
      <w:r>
        <w:rPr>
          <w:rFonts w:ascii="宋体" w:hAnsi="宋体" w:eastAsia="宋体" w:cs="宋体"/>
          <w:color w:val="000"/>
          <w:sz w:val="28"/>
          <w:szCs w:val="28"/>
        </w:rPr>
        <w:t xml:space="preserve">　　1、进一步夯实理论武装。认真学习领会***新时代中国特色社会主义思想，全面贯彻落实党的十九大各项决策部署，努力做到学之求深、信之求诚、用之求效，牢固树立“四个意识”，坚定“四个自信”，做到“四个服从”，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　　2、进一步加强党性修养。以党章为指导，严格遵守以党的政治纪律为首的“六大纪律”，自觉把纪律规矩挺在前面。在此基础上，努力教育引导支部党员强化行为规范，把纪律观念内化为行动自觉，做到令行禁止，确保不触底线、不越红线。</w:t>
      </w:r>
    </w:p>
    <w:p>
      <w:pPr>
        <w:ind w:left="0" w:right="0" w:firstLine="560"/>
        <w:spacing w:before="450" w:after="450" w:line="312" w:lineRule="auto"/>
      </w:pPr>
      <w:r>
        <w:rPr>
          <w:rFonts w:ascii="宋体" w:hAnsi="宋体" w:eastAsia="宋体" w:cs="宋体"/>
          <w:color w:val="000"/>
          <w:sz w:val="28"/>
          <w:szCs w:val="28"/>
        </w:rPr>
        <w:t xml:space="preserve">　　3、进一步锤炼工作作风。努力克服惰性思维，善于根据工作特点，不断完善和进步自己，破除急躁情绪，留意服务立场、改进服务方式、提高服务效率，迎难而上，积极工作，热心为群众、为企业排忧解难，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政治画像自我评价篇11</w:t>
      </w:r>
    </w:p>
    <w:p>
      <w:pPr>
        <w:ind w:left="0" w:right="0" w:firstLine="560"/>
        <w:spacing w:before="450" w:after="450" w:line="312" w:lineRule="auto"/>
      </w:pPr>
      <w:r>
        <w:rPr>
          <w:rFonts w:ascii="宋体" w:hAnsi="宋体" w:eastAsia="宋体" w:cs="宋体"/>
          <w:color w:val="000"/>
          <w:sz w:val="28"/>
          <w:szCs w:val="28"/>
        </w:rPr>
        <w:t xml:space="preserve">　　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***，男，**年**月生，31岁，大学本科学历，政治面貌：党员，籍贯：山西省临汾市襄汾县。</w:t>
      </w:r>
    </w:p>
    <w:p>
      <w:pPr>
        <w:ind w:left="0" w:right="0" w:firstLine="560"/>
        <w:spacing w:before="450" w:after="450" w:line="312" w:lineRule="auto"/>
      </w:pPr>
      <w:r>
        <w:rPr>
          <w:rFonts w:ascii="宋体" w:hAnsi="宋体" w:eastAsia="宋体" w:cs="宋体"/>
          <w:color w:val="000"/>
          <w:sz w:val="28"/>
          <w:szCs w:val="28"/>
        </w:rPr>
        <w:t xml:space="preserve">　　主要工作经历：</w:t>
      </w:r>
    </w:p>
    <w:p>
      <w:pPr>
        <w:ind w:left="0" w:right="0" w:firstLine="560"/>
        <w:spacing w:before="450" w:after="450" w:line="312" w:lineRule="auto"/>
      </w:pPr>
      <w:r>
        <w:rPr>
          <w:rFonts w:ascii="宋体" w:hAnsi="宋体" w:eastAsia="宋体" w:cs="宋体"/>
          <w:color w:val="000"/>
          <w:sz w:val="28"/>
          <w:szCs w:val="28"/>
        </w:rPr>
        <w:t xml:space="preserve">　　20_.09-20_.12山西省*************；20_.12-20_.11山西省**********；20_.11-20_.03**********；20_.03-至今，**********。</w:t>
      </w:r>
    </w:p>
    <w:p>
      <w:pPr>
        <w:ind w:left="0" w:right="0" w:firstLine="560"/>
        <w:spacing w:before="450" w:after="450" w:line="312" w:lineRule="auto"/>
      </w:pPr>
      <w:r>
        <w:rPr>
          <w:rFonts w:ascii="宋体" w:hAnsi="宋体" w:eastAsia="宋体" w:cs="宋体"/>
          <w:color w:val="000"/>
          <w:sz w:val="28"/>
          <w:szCs w:val="28"/>
        </w:rPr>
        <w:t xml:space="preserve">　　我性格热情开朗，待人友好，为人诚实谦虚，工作勤奋主动，认真负责，能吃苦耐劳，尽职尽责，有耐心，善于与人沟通，有较强的组织能力，承压能力，实际动手能力和团队协作精神，能迅速适应各种环境。</w:t>
      </w:r>
    </w:p>
    <w:p>
      <w:pPr>
        <w:ind w:left="0" w:right="0" w:firstLine="560"/>
        <w:spacing w:before="450" w:after="450" w:line="312" w:lineRule="auto"/>
      </w:pPr>
      <w:r>
        <w:rPr>
          <w:rFonts w:ascii="宋体" w:hAnsi="宋体" w:eastAsia="宋体" w:cs="宋体"/>
          <w:color w:val="000"/>
          <w:sz w:val="28"/>
          <w:szCs w:val="28"/>
        </w:rPr>
        <w:t xml:space="preserve">　　我坚定不移支持中国共产党的领导，以***新时代中国特色社会主义思想为指导，认真贯彻党的十九大和十九届二中、三中、四中、五中全会精神。在大是大非面前保持整治上的清醒与坚定，坚信“四个意识”、“四个自信”，自觉做到“两个维护”。我存在的问题在于一是政治理论学习的自觉性不强,运用理论去指导实际工作不够。除参加公司组织学习外,平时自己很少能自觉主动地抽出时间学习政治理论方面的书籍。没有在理论研究上下功夫，学习通过手机阅读、看新闻较多，认真坐下来研究原文少，虽然学习中有一些心得体会，但是真正联系自己工作实际的体会少，指导实际工作过程中有所欠缺。二是理想信念仍要继续加强。虽然也有坚定的信念和信心，但是只限于口头上，缺乏一种为共产主义事业从现在做起，从自身做起的具体行动意识，从自己一言一行做起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经历了多个岗位历练，参与了收费站收费管理工作和服务区经营管理工作，一直保有积极向上、认真负责的心态，始终按照规章制度办事，始终坚持在集团党委和分公司党支部的领导下开展各项工作。但是仍存在一些不足，一是在日常工作中总是有意无意的放松了自我学习，对学习“走过场”，流于形式，学习的自觉性、主动性不强；学习中满足于“蜻蜓点水”，对相关规章制度掌握不是十分全面，遇上处理具体事情，往往是主观臆断和经验分析情况、处理问题；在理论学习上搞实用主义，与工作有关的就学一点，与工作联系不紧的就不去学或者很少涉猎，知识为了学习而学习，是学习变的形式化、教条化。由于理论功底不够深，知识掌握不够全面，了解大局不深不透，不能完全适应新形势发展的需要，贯彻落实工作任务上存在走样、偏差现象。二是在工作标准上不够严格，不能从尽善尽美、时时处处争一流的标准上去把握。在工作中遇到难题，常常等待领导指示，说一步走一步，未把工作做实、做深、做细，等到问题的出现再想办法解决；主动考虑工作还有欠缺，对自己的工作缺乏系统的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我有端正的工作态度，紧系服务区职工，经常深入卫生间、超市、场区，出现问题及时和员工交流，总结经验，避免出现同样的问题。不回避矛盾，不弄虚作假，不降低标准，及时分析服务区管理状况，接受各级监督部门的监督。在日常工作中依然存在不足，一专业业务知识掌握得不深不全,存在急用先学，时紧时松的现象，造成学习的内容不系统、不广泛、不深刻，业务能力有待进一步加强。二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我具备团结进取和相互鼓励的团队意识以及敬岗乐业的探索精神。我始终以提高自身的品德素质为目标，树立了正确的人生观、价值观和世界观。但也存在不足，具体表现为：一是过去我在工作中的开拓创新的意识和专研好胜的精神，在现在的工作中少了一些，多了些因循守旧，按部就班，墨守成规的习性。二是守“公德”不严。公德是包括社会公德和职业道德，社会公德是在日常生活中，我们应该遵守的约定俗成的行为准则，回顾过往的自己，也曾因赶时间，闯过红灯，忽略斑马线，心存侥幸上班晚一点，下班早一点，解决问题也有得过且过疲于应付的状态。</w:t>
      </w:r>
    </w:p>
    <w:p>
      <w:pPr>
        <w:ind w:left="0" w:right="0" w:firstLine="560"/>
        <w:spacing w:before="450" w:after="450" w:line="312" w:lineRule="auto"/>
      </w:pPr>
      <w:r>
        <w:rPr>
          <w:rFonts w:ascii="宋体" w:hAnsi="宋体" w:eastAsia="宋体" w:cs="宋体"/>
          <w:color w:val="000"/>
          <w:sz w:val="28"/>
          <w:szCs w:val="28"/>
        </w:rPr>
        <w:t xml:space="preserve">　　作为一名党员领导干部，时刻严格要求自己，遵守纪律规矩，自己的一言一行符合国家法律政策，符合党的纪律规矩。我担任安泽服务区副经理以来，时刻坚守做人做事底线，落实主体责任，立足本职工作，积极履行职责，用实际行动维护共产党员廉洁自律、克己奉公的良好形象。在廉洁作风方面也存在一些不足，一是廉洁自律意识不强，认为自己职位不高，工作范围小，权利有限，廉洁自律无关紧要。从而忽视了思想教育，没有从思想源头筑起拒腐防变的防线。二是自我要求方面要继续加强，作为党员干部，就应高标准、严要求，时时处处走在前，干在前，为大家做表率，做榜样。自己虽然也努力做了，但做的还不够，有些问题如职责履行不到位问题，有一些问题思考不深入、不全面问题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本人暂无其他方面需要向党组织说明的情况。</w:t>
      </w:r>
    </w:p>
    <w:p>
      <w:pPr>
        <w:ind w:left="0" w:right="0" w:firstLine="560"/>
        <w:spacing w:before="450" w:after="450" w:line="312" w:lineRule="auto"/>
      </w:pPr>
      <w:r>
        <w:rPr>
          <w:rFonts w:ascii="宋体" w:hAnsi="宋体" w:eastAsia="宋体" w:cs="宋体"/>
          <w:color w:val="000"/>
          <w:sz w:val="28"/>
          <w:szCs w:val="28"/>
        </w:rPr>
        <w:t xml:space="preserve">　　本人签字：乐德多多范文网小编：眉眼如画</w:t>
      </w:r>
    </w:p>
    <w:p>
      <w:pPr>
        <w:ind w:left="0" w:right="0" w:firstLine="560"/>
        <w:spacing w:before="450" w:after="450" w:line="312" w:lineRule="auto"/>
      </w:pPr>
      <w:r>
        <w:rPr>
          <w:rFonts w:ascii="宋体" w:hAnsi="宋体" w:eastAsia="宋体" w:cs="宋体"/>
          <w:color w:val="000"/>
          <w:sz w:val="28"/>
          <w:szCs w:val="28"/>
        </w:rPr>
        <w:t xml:space="preserve">　　20_年月 日</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政治画像自我评价篇13</w:t>
      </w:r>
    </w:p>
    <w:p>
      <w:pPr>
        <w:ind w:left="0" w:right="0" w:firstLine="560"/>
        <w:spacing w:before="450" w:after="450" w:line="312" w:lineRule="auto"/>
      </w:pPr>
      <w:r>
        <w:rPr>
          <w:rFonts w:ascii="宋体" w:hAnsi="宋体" w:eastAsia="宋体" w:cs="宋体"/>
          <w:color w:val="000"/>
          <w:sz w:val="28"/>
          <w:szCs w:val="28"/>
        </w:rPr>
        <w:t xml:space="preserve">　　在思想品德上，我自觉遵守《大学生行为准则》和学校的规章制度，尊敬师长，团结同学，关心集体，积极参加学校及系里组织的各项活动，遵纪守法，有良好的道德修养，树立了集体主义为核心的人生价值观，并有坚定的政治方向，虽然我还没有入党，但我会积极地向党组织靠拢。有良好道德修养，并有坚定的政治方向。我热爱祖国，热爱人民，坚决拥护中国共产党的领导，拥护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勇于批评与自我批评，树立正确的人生观和价值观，所以无论在什么情况下，我都以品德至上来要求自己。无论何时何地我都奉行严于律己的信条，并切实的遵行它。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　　严格要求自己，凭着对个人目标和知识的强烈追求，刻苦钻研，勤奋好学，态度端正，目标明确，基本上牢固的掌握了所学的基础知识和技能，同时把所学的理论知识应用于实践活动中，把所学知识转化为动手能力、应用能力和创造能力，力求理论和实践的统一，做到好学力行。</w:t>
      </w:r>
    </w:p>
    <w:p>
      <w:pPr>
        <w:ind w:left="0" w:right="0" w:firstLine="560"/>
        <w:spacing w:before="450" w:after="450" w:line="312" w:lineRule="auto"/>
      </w:pPr>
      <w:r>
        <w:rPr>
          <w:rFonts w:ascii="宋体" w:hAnsi="宋体" w:eastAsia="宋体" w:cs="宋体"/>
          <w:color w:val="000"/>
          <w:sz w:val="28"/>
          <w:szCs w:val="28"/>
        </w:rPr>
        <w:t xml:space="preserve">　　注意各方面知识的扩展，广泛的涉猎其他学科的知识，从而提高自身的思想文化素质，为成为一名优秀的大学生而不懈奋斗。</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政治画像自我评价篇14</w:t>
      </w:r>
    </w:p>
    <w:p>
      <w:pPr>
        <w:ind w:left="0" w:right="0" w:firstLine="560"/>
        <w:spacing w:before="450" w:after="450" w:line="312" w:lineRule="auto"/>
      </w:pPr>
      <w:r>
        <w:rPr>
          <w:rFonts w:ascii="宋体" w:hAnsi="宋体" w:eastAsia="宋体" w:cs="宋体"/>
          <w:color w:val="000"/>
          <w:sz w:val="28"/>
          <w:szCs w:val="28"/>
        </w:rPr>
        <w:t xml:space="preserve">　　  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政治画像自我评价篇15</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政治画像自我评价篇16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是应用数学1班的一名学生。回顾自己走过的三年大学生活历程，我有很多收获，同时还有许多的不足之处。自入校就读以来，一直以严谨的态度和满腔的热情投身于学习中，虽然有成功的喜悦，但也有失败的辛酸。但自己的精神状态是良好的，工作作风是务实的，思想观念是能够与时俱进的。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党的指导思想，不断加强自己的思想政治修养，加强党性修养。我有着良好道德修养，坚定的政治方向。在平日的学习、生活中，我积极地向党组织靠拢，使我对党有了可更为深刻的认识。在学校遵纪守法、爱护公共设施、乐于关心和帮助他人，勇于批评与自我批评，树立了正确的人生观和价值观。并以务实求真的精神热心参与学校的公益宣传和爱国活动。通过学习，提高了自己的政治敏锐性和鉴别能力，坚定了立场，坚定了信念，在大是大非问题面前，能够始终保持清醒的头脑。思想上，还存在一些不足，还需要进一步加强思想政治学习，深入领会，并坚持做到身体力行。以更加饱满的学习热情，以更加积极的精神面貌，开展工作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学习上，我严格要求自己勤奋好学，凭着对个人目标和知识的强烈追求，刻苦钻研，勤奋好学，态度端正，目标明确，基本上牢固的掌握了一些专业知识和技能。课堂的知识毕竟是有限的且有的东西过于理论话，没有外界做支撑是不能懂得的。因此我努力做到把所学的理论知识应用于实践活动中，把所学知识转化为动手能力、应用能力和创造能力，力求理论和实践的统一。我还抽出部分时间来阅读课外书籍用以丰富自己的阅历和知识，这让我提高了自身的思想文化素质。在学习和掌握本专业理论知识和应用技能的同时，在不断追求思想进步的同时，我时刻提醒自己共产党员只有精通自身的业务，才能在群众中起到良好的模范带头作用。为此我更加努力学习，希望在有限的学生生涯中更多地学到点东西，为将来能更好地为人民服务作准备。我还积极带动其他同学学习，主动帮助他们解决学习上的难题。帮助他们树立自强不息,立志成材的信念，坚定不移地朝着既定的奋斗目标前进。不足之处是坚持学习还不够自觉，学习毅力有待进一步加强。</w:t>
      </w:r>
    </w:p>
    <w:p>
      <w:pPr>
        <w:ind w:left="0" w:right="0" w:firstLine="560"/>
        <w:spacing w:before="450" w:after="450" w:line="312" w:lineRule="auto"/>
      </w:pPr>
      <w:r>
        <w:rPr>
          <w:rFonts w:ascii="宋体" w:hAnsi="宋体" w:eastAsia="宋体" w:cs="宋体"/>
          <w:color w:val="000"/>
          <w:sz w:val="28"/>
          <w:szCs w:val="28"/>
        </w:rPr>
        <w:t xml:space="preserve">　　在工作上，我从不懈怠，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在担任学生干部以来，对待工作认真踏实、责任心强、吃苦耐劳、任劳任怨、求实创新，圆满完成各项工作任务，同时能够在工作中不断开拓创新，注重分析问题和解决问题能力的提高，具有较高的思想素质和较强的工作能力。每一项具有挑战的事情到来时，我从不退缩，我觉得对自己既是压力也是动力，尽量把自己的工作做到最好。这有利于锻炼自己的能力，弥补自己的不足之处。为集体为组织做出贡献，得到了领导和学生的肯定与好评。由于工作上的关系，我还结识了一些益友。我们互相鼓励，共同进步。在工作中，我积极做好群众的思想工作、在向周围群众宣传党的路线、方针、政策，进一步提高自己的综合素质。我也发现了自己的一些不足之处，工作魄力有待提高;服务意识还有待于进一步增强。</w:t>
      </w:r>
    </w:p>
    <w:p>
      <w:pPr>
        <w:ind w:left="0" w:right="0" w:firstLine="560"/>
        <w:spacing w:before="450" w:after="450" w:line="312" w:lineRule="auto"/>
      </w:pPr>
      <w:r>
        <w:rPr>
          <w:rFonts w:ascii="宋体" w:hAnsi="宋体" w:eastAsia="宋体" w:cs="宋体"/>
          <w:color w:val="000"/>
          <w:sz w:val="28"/>
          <w:szCs w:val="28"/>
        </w:rPr>
        <w:t xml:space="preserve">　　生活上，我注意从一点一滴的小事做起，勤俭，节约，努力培养自己良好的生活习惯和道德修养。与人友善，与同学及室友关系非常好，有良好的群众基础。助人为乐，从各方面关心同学，帮助同学。只要能够帮忙的，我就会尽量帮助他人。关心他人，关心集体，在我看来，这都是应该的。我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积极的人在每一次忧患中都看到一个机会，而消极的人则在每个机会都看到某种忧患。我很积极，够乐观，我坚信我的未来不是梦!天行健，君子以自强不息。缺点是体育活动参加较少，以后要加强体育锻炼。</w:t>
      </w:r>
    </w:p>
    <w:p>
      <w:pPr>
        <w:ind w:left="0" w:right="0" w:firstLine="560"/>
        <w:spacing w:before="450" w:after="450" w:line="312" w:lineRule="auto"/>
      </w:pPr>
      <w:r>
        <w:rPr>
          <w:rFonts w:ascii="宋体" w:hAnsi="宋体" w:eastAsia="宋体" w:cs="宋体"/>
          <w:color w:val="000"/>
          <w:sz w:val="28"/>
          <w:szCs w:val="28"/>
        </w:rPr>
        <w:t xml:space="preserve">　　总体体来说，我较好地履行了党员的责任和义务，政治思想觉悟有了很大提高。我经常作自我批评，发现不足之处，能够予以改正，同时还请组织给与指导和帮助。在以后的学习工作生活中，我一定会更严格地要求自己，加强锻炼各方面的能力，增强服务意识，虚心向先进的党员同志学习，注意克服自己的缺点和不足，争取在思想、工作、学习等方面有更大的进步，争取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2025-06-17T17:04:25+08:00</dcterms:created>
  <dcterms:modified xsi:type="dcterms:W3CDTF">2025-06-17T17:04:25+08:00</dcterms:modified>
</cp:coreProperties>
</file>

<file path=docProps/custom.xml><?xml version="1.0" encoding="utf-8"?>
<Properties xmlns="http://schemas.openxmlformats.org/officeDocument/2006/custom-properties" xmlns:vt="http://schemas.openxmlformats.org/officeDocument/2006/docPropsVTypes"/>
</file>