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普法股个人工作总结(汇总42篇)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普法股个人工作总结1&gt;一、20xx年开展的重点工作（一）组织实施依法行政工作全年共组织召开三次依法行政领导小组工作会议，按照依法行政工作领导小组会议制度和会前学法制度要求参会人员学习了近期出台的国家法律法规和税收政策文件，相关部门负责人对税...</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（一）组织实施依法行政工作</w:t>
      </w:r>
    </w:p>
    <w:p>
      <w:pPr>
        <w:ind w:left="0" w:right="0" w:firstLine="560"/>
        <w:spacing w:before="450" w:after="450" w:line="312" w:lineRule="auto"/>
      </w:pPr>
      <w:r>
        <w:rPr>
          <w:rFonts w:ascii="宋体" w:hAnsi="宋体" w:eastAsia="宋体" w:cs="宋体"/>
          <w:color w:val="000"/>
          <w:sz w:val="28"/>
          <w:szCs w:val="28"/>
        </w:rPr>
        <w:t xml:space="preserve">全年共组织召开三次依法行政领导小组工作会议，按照依法行政工作领导小组会议制度和会前学法制度要求参会人员学习了近期出台的国家法律法规和税收政策文件，相关部门负责人对税收政策文件进行重点解读。会议对我局20xx年依法行政工作进行了部署，审议通过《国家_六安市裕安区权责清单》，并对对减税降费、疫情税收减免执法督查作了相关要求。</w:t>
      </w:r>
    </w:p>
    <w:p>
      <w:pPr>
        <w:ind w:left="0" w:right="0" w:firstLine="560"/>
        <w:spacing w:before="450" w:after="450" w:line="312" w:lineRule="auto"/>
      </w:pPr>
      <w:r>
        <w:rPr>
          <w:rFonts w:ascii="宋体" w:hAnsi="宋体" w:eastAsia="宋体" w:cs="宋体"/>
          <w:color w:val="000"/>
          <w:sz w:val="28"/>
          <w:szCs w:val="28"/>
        </w:rPr>
        <w:t xml:space="preserve">（二）推进重大税收业务集体审议制度</w:t>
      </w:r>
    </w:p>
    <w:p>
      <w:pPr>
        <w:ind w:left="0" w:right="0" w:firstLine="560"/>
        <w:spacing w:before="450" w:after="450" w:line="312" w:lineRule="auto"/>
      </w:pPr>
      <w:r>
        <w:rPr>
          <w:rFonts w:ascii="宋体" w:hAnsi="宋体" w:eastAsia="宋体" w:cs="宋体"/>
          <w:color w:val="000"/>
          <w:sz w:val="28"/>
          <w:szCs w:val="28"/>
        </w:rPr>
        <w:t xml:space="preserve">按照我局重大税收业务集体审议制度要求共召开五次审议会议，审议安徽广浩建筑工程有限公司股权转让等10户企业重大涉税事项，有效降低了税收执法风险，维护了纳税人合法权益。</w:t>
      </w:r>
    </w:p>
    <w:p>
      <w:pPr>
        <w:ind w:left="0" w:right="0" w:firstLine="560"/>
        <w:spacing w:before="450" w:after="450" w:line="312" w:lineRule="auto"/>
      </w:pPr>
      <w:r>
        <w:rPr>
          <w:rFonts w:ascii="宋体" w:hAnsi="宋体" w:eastAsia="宋体" w:cs="宋体"/>
          <w:color w:val="000"/>
          <w:sz w:val="28"/>
          <w:szCs w:val="28"/>
        </w:rPr>
        <w:t xml:space="preserve">（三）按时、按质、按量完成权责清单编制工作</w:t>
      </w:r>
    </w:p>
    <w:p>
      <w:pPr>
        <w:ind w:left="0" w:right="0" w:firstLine="560"/>
        <w:spacing w:before="450" w:after="450" w:line="312" w:lineRule="auto"/>
      </w:pPr>
      <w:r>
        <w:rPr>
          <w:rFonts w:ascii="宋体" w:hAnsi="宋体" w:eastAsia="宋体" w:cs="宋体"/>
          <w:color w:val="000"/>
          <w:sz w:val="28"/>
          <w:szCs w:val="28"/>
        </w:rPr>
        <w:t xml:space="preserve">按照省局和市局权责清单编制要求，股室积极开展我区权责清单编制工作，按照省局下发的《省及省以下税务机关权力和责任清单范本》及《分执法主体权责事项表》编制了《国家_六安市裕安区税务局权责清单》，共7大项132个子项；第一税务分局权责清单，共5大项54个子项；第二税务分局权责清单，共7大项72个子项和西市税务分局、三个农村税务分局权责清单共7大项96个子项。并提交依法行政领导小组会议审议通过。</w:t>
      </w:r>
    </w:p>
    <w:p>
      <w:pPr>
        <w:ind w:left="0" w:right="0" w:firstLine="560"/>
        <w:spacing w:before="450" w:after="450" w:line="312" w:lineRule="auto"/>
      </w:pPr>
      <w:r>
        <w:rPr>
          <w:rFonts w:ascii="宋体" w:hAnsi="宋体" w:eastAsia="宋体" w:cs="宋体"/>
          <w:color w:val="000"/>
          <w:sz w:val="28"/>
          <w:szCs w:val="28"/>
        </w:rPr>
        <w:t xml:space="preserve">（四）持续开展减税降费和疫情税收优惠政策落实执法督查工作</w:t>
      </w:r>
    </w:p>
    <w:p>
      <w:pPr>
        <w:ind w:left="0" w:right="0" w:firstLine="560"/>
        <w:spacing w:before="450" w:after="450" w:line="312" w:lineRule="auto"/>
      </w:pPr>
      <w:r>
        <w:rPr>
          <w:rFonts w:ascii="宋体" w:hAnsi="宋体" w:eastAsia="宋体" w:cs="宋体"/>
          <w:color w:val="000"/>
          <w:sz w:val="28"/>
          <w:szCs w:val="28"/>
        </w:rPr>
        <w:t xml:space="preserve">全年省局综合监督检查共推送全量数据1573条，其中涉及指标38项，经核查排除疑点数757条，确认问题数816条，已全部整改到位，共退税元，补税元；省局第三季度重点指标核查共推送20xx条，其中涉及指标45项，经核查排除疑点数1244条，确认问题数773条，已督促整改完毕。目前已退税元，已补税元。</w:t>
      </w:r>
    </w:p>
    <w:p>
      <w:pPr>
        <w:ind w:left="0" w:right="0" w:firstLine="560"/>
        <w:spacing w:before="450" w:after="450" w:line="312" w:lineRule="auto"/>
      </w:pPr>
      <w:r>
        <w:rPr>
          <w:rFonts w:ascii="宋体" w:hAnsi="宋体" w:eastAsia="宋体" w:cs="宋体"/>
          <w:color w:val="000"/>
          <w:sz w:val="28"/>
          <w:szCs w:val="28"/>
        </w:rPr>
        <w:t xml:space="preserve">（五）扎实推进“三项制度”贯彻落实</w:t>
      </w:r>
    </w:p>
    <w:p>
      <w:pPr>
        <w:ind w:left="0" w:right="0" w:firstLine="560"/>
        <w:spacing w:before="450" w:after="450" w:line="312" w:lineRule="auto"/>
      </w:pPr>
      <w:r>
        <w:rPr>
          <w:rFonts w:ascii="宋体" w:hAnsi="宋体" w:eastAsia="宋体" w:cs="宋体"/>
          <w:color w:val="000"/>
          <w:sz w:val="28"/>
          <w:szCs w:val="28"/>
        </w:rPr>
        <w:t xml:space="preserve">我局通过政府信息网、政务服务网、办税服务厅和行政执法公示平台等渠道对外公示了行政处罚、行政征收、行政许可、行政强制、权责清单和公共服务清单等有关税收权责事项和执法事前、事中、事后环节信息，自觉接受监督。</w:t>
      </w:r>
    </w:p>
    <w:p>
      <w:pPr>
        <w:ind w:left="0" w:right="0" w:firstLine="560"/>
        <w:spacing w:before="450" w:after="450" w:line="312" w:lineRule="auto"/>
      </w:pPr>
      <w:r>
        <w:rPr>
          <w:rFonts w:ascii="宋体" w:hAnsi="宋体" w:eastAsia="宋体" w:cs="宋体"/>
          <w:color w:val="000"/>
          <w:sz w:val="28"/>
          <w:szCs w:val="28"/>
        </w:rPr>
        <w:t xml:space="preserve">按照《重大执法决定法制审核实施办法》规定对55户企业涉及重大税收执法决定进行了法制审核，并建立健全法制审核台账。</w:t>
      </w:r>
    </w:p>
    <w:p>
      <w:pPr>
        <w:ind w:left="0" w:right="0" w:firstLine="560"/>
        <w:spacing w:before="450" w:after="450" w:line="312" w:lineRule="auto"/>
      </w:pPr>
      <w:r>
        <w:rPr>
          <w:rFonts w:ascii="宋体" w:hAnsi="宋体" w:eastAsia="宋体" w:cs="宋体"/>
          <w:color w:val="000"/>
          <w:sz w:val="28"/>
          <w:szCs w:val="28"/>
        </w:rPr>
        <w:t xml:space="preserve">我局税收执法的启动、调查取证、决定、送达执行等全过程文字记录齐全，执法记录仪在下半年按照规定进行了配置。</w:t>
      </w:r>
    </w:p>
    <w:p>
      <w:pPr>
        <w:ind w:left="0" w:right="0" w:firstLine="560"/>
        <w:spacing w:before="450" w:after="450" w:line="312" w:lineRule="auto"/>
      </w:pPr>
      <w:r>
        <w:rPr>
          <w:rFonts w:ascii="宋体" w:hAnsi="宋体" w:eastAsia="宋体" w:cs="宋体"/>
          <w:color w:val="000"/>
          <w:sz w:val="28"/>
          <w:szCs w:val="28"/>
        </w:rPr>
        <w:t xml:space="preserve">（六）组织税收执法资格考试</w:t>
      </w:r>
    </w:p>
    <w:p>
      <w:pPr>
        <w:ind w:left="0" w:right="0" w:firstLine="560"/>
        <w:spacing w:before="450" w:after="450" w:line="312" w:lineRule="auto"/>
      </w:pPr>
      <w:r>
        <w:rPr>
          <w:rFonts w:ascii="宋体" w:hAnsi="宋体" w:eastAsia="宋体" w:cs="宋体"/>
          <w:color w:val="000"/>
          <w:sz w:val="28"/>
          <w:szCs w:val="28"/>
        </w:rPr>
        <w:t xml:space="preserve">我局高度重视法制队伍建设，努力提高新录用人员的法治素养。按照市局执法资格考试备考工作实施方案的要求，法制股自5月起每月组织模拟测试，对基础较差、主观努力程度较差的考生加强督导，有针对性地进行补差补缺。通过共同努力，8名参考人员全部通过执法资格考试。</w:t>
      </w:r>
    </w:p>
    <w:p>
      <w:pPr>
        <w:ind w:left="0" w:right="0" w:firstLine="560"/>
        <w:spacing w:before="450" w:after="450" w:line="312" w:lineRule="auto"/>
      </w:pPr>
      <w:r>
        <w:rPr>
          <w:rFonts w:ascii="宋体" w:hAnsi="宋体" w:eastAsia="宋体" w:cs="宋体"/>
          <w:color w:val="000"/>
          <w:sz w:val="28"/>
          <w:szCs w:val="28"/>
        </w:rPr>
        <w:t xml:space="preserve">（七）开展现金税费征缴专项整治工作</w:t>
      </w:r>
    </w:p>
    <w:p>
      <w:pPr>
        <w:ind w:left="0" w:right="0" w:firstLine="560"/>
        <w:spacing w:before="450" w:after="450" w:line="312" w:lineRule="auto"/>
      </w:pPr>
      <w:r>
        <w:rPr>
          <w:rFonts w:ascii="宋体" w:hAnsi="宋体" w:eastAsia="宋体" w:cs="宋体"/>
          <w:color w:val="000"/>
          <w:sz w:val="28"/>
          <w:szCs w:val="28"/>
        </w:rPr>
        <w:t xml:space="preserve">为积极响应省局开展现金税费征缴专项整治工作，我局迅速反应，成立了专项整治工作领导小组，明确工作职责和专项检查要求，各组成人员认真开展自查自纠，对临聘人员管理、税收作废票证、现金票证和各委托代征单位税收票证使用情况进行摸底排查。通过自查，进一步加强了我局现金税费征缴的管理与监督，堵塞税费征收漏洞，严格把控税收票证的开具进程，提高各开票人的税费征收安全意识，确保税费安全。</w:t>
      </w:r>
    </w:p>
    <w:p>
      <w:pPr>
        <w:ind w:left="0" w:right="0" w:firstLine="560"/>
        <w:spacing w:before="450" w:after="450" w:line="312" w:lineRule="auto"/>
      </w:pPr>
      <w:r>
        <w:rPr>
          <w:rFonts w:ascii="宋体" w:hAnsi="宋体" w:eastAsia="宋体" w:cs="宋体"/>
          <w:color w:val="000"/>
          <w:sz w:val="28"/>
          <w:szCs w:val="28"/>
        </w:rPr>
        <w:t xml:space="preserve">（八）落实长江三角洲首违不罚和行政裁量基准工作</w:t>
      </w:r>
    </w:p>
    <w:p>
      <w:pPr>
        <w:ind w:left="0" w:right="0" w:firstLine="560"/>
        <w:spacing w:before="450" w:after="450" w:line="312" w:lineRule="auto"/>
      </w:pPr>
      <w:r>
        <w:rPr>
          <w:rFonts w:ascii="宋体" w:hAnsi="宋体" w:eastAsia="宋体" w:cs="宋体"/>
          <w:color w:val="000"/>
          <w:sz w:val="28"/>
          <w:szCs w:val="28"/>
        </w:rPr>
        <w:t xml:space="preserve">自《长江三角洲区域税务轻微违法行为“首违不罚”清单》和《长江三角洲区域申报发票类税务违法行为行政处罚裁量基准》出台后，股室立即组织各税源管理分局法制员进行集中学习，传达文件精神和上级要求，要求各税源管理部门从8月1日起对纳税人实施行政处罚时必须严格按照两个公告进行办理。截止目前，各税源管理部门能够按照规定进行处罚，个别违规处罚也及时进行了纠正。</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一是开展行政执法主体和行政执法人员清理公示工作。按照六安市依法行政工作领导小组办公室下发的《关于开展行政执法主体和行政执法人员清理公示工作的通知》要求，对我局行政执法主体和行政执法人员进行了梳理确认，并上报区司法局审核。</w:t>
      </w:r>
    </w:p>
    <w:p>
      <w:pPr>
        <w:ind w:left="0" w:right="0" w:firstLine="560"/>
        <w:spacing w:before="450" w:after="450" w:line="312" w:lineRule="auto"/>
      </w:pPr>
      <w:r>
        <w:rPr>
          <w:rFonts w:ascii="宋体" w:hAnsi="宋体" w:eastAsia="宋体" w:cs="宋体"/>
          <w:color w:val="000"/>
          <w:sz w:val="28"/>
          <w:szCs w:val="28"/>
        </w:rPr>
        <w:t xml:space="preserve">二是开展20xx年度行政执法案卷自查工作。按照区司法局下发的《关于开展20xx年度依法行政执法案卷评查工作的通知》要求，我局开展了执法案卷自查，对20xx年度行政处罚、行政许可和行政强制35份案卷逐一进行了自查，对存在的问题及时进行了纠正。</w:t>
      </w:r>
    </w:p>
    <w:p>
      <w:pPr>
        <w:ind w:left="0" w:right="0" w:firstLine="560"/>
        <w:spacing w:before="450" w:after="450" w:line="312" w:lineRule="auto"/>
      </w:pPr>
      <w:r>
        <w:rPr>
          <w:rFonts w:ascii="宋体" w:hAnsi="宋体" w:eastAsia="宋体" w:cs="宋体"/>
          <w:color w:val="000"/>
          <w:sz w:val="28"/>
          <w:szCs w:val="28"/>
        </w:rPr>
        <w:t xml:space="preserve">三是总结分析支持脱贫攻坚税收优惠政策落实情况。全面、系统地总结分析了我区税收优惠政策落实情况和助力脱贫攻坚取得的积极效果。</w:t>
      </w:r>
    </w:p>
    <w:p>
      <w:pPr>
        <w:ind w:left="0" w:right="0" w:firstLine="560"/>
        <w:spacing w:before="450" w:after="450" w:line="312" w:lineRule="auto"/>
      </w:pPr>
      <w:r>
        <w:rPr>
          <w:rFonts w:ascii="宋体" w:hAnsi="宋体" w:eastAsia="宋体" w:cs="宋体"/>
          <w:color w:val="000"/>
          <w:sz w:val="28"/>
          <w:szCs w:val="28"/>
        </w:rPr>
        <w:t xml:space="preserve">四是开展支持疫情防控和经济社会发展税费优惠政策落实情况“回头看”。组织相关部门召开了税收优惠政策落实情况“回头看”工作会议，对各项工作进行细化分解，明确责任单位，并印发了《裕安区税务局关于开展支持疫情防控和经济社会发展税费优惠政策落实情况“回头看”工作方案》，从六个方面看展了自查，对自查存在的问题立即进行了整改，圆满完成“回头看”检查任务。</w:t>
      </w:r>
    </w:p>
    <w:p>
      <w:pPr>
        <w:ind w:left="0" w:right="0" w:firstLine="560"/>
        <w:spacing w:before="450" w:after="450" w:line="312" w:lineRule="auto"/>
      </w:pPr>
      <w:r>
        <w:rPr>
          <w:rFonts w:ascii="宋体" w:hAnsi="宋体" w:eastAsia="宋体" w:cs="宋体"/>
          <w:color w:val="000"/>
          <w:sz w:val="28"/>
          <w:szCs w:val="28"/>
        </w:rPr>
        <w:t xml:space="preserve">五是开展20xx年度行政事业单位内部控制报告编报工作。区局第一时间对单位财务层面、业务层面、信息系统层面内部控制情况进行总结和梳理，搜集佐证材料等附件内容，强化部门协作，确保填写内容的真实性、完整性和准确性。对此次填报工作最终形成的内部控制报告，积极总结了本单位内部制度建设存在问题难点和经验做法，对本年度的内控工作提供指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（一）疑点数据不能及时准确反馈</w:t>
      </w:r>
    </w:p>
    <w:p>
      <w:pPr>
        <w:ind w:left="0" w:right="0" w:firstLine="560"/>
        <w:spacing w:before="450" w:after="450" w:line="312" w:lineRule="auto"/>
      </w:pPr>
      <w:r>
        <w:rPr>
          <w:rFonts w:ascii="宋体" w:hAnsi="宋体" w:eastAsia="宋体" w:cs="宋体"/>
          <w:color w:val="000"/>
          <w:sz w:val="28"/>
          <w:szCs w:val="28"/>
        </w:rPr>
        <w:t xml:space="preserve">因减税降费、疫情税收优惠政策落实等因素，省、市局下发的疑点数据较多，由于时间紧、任务重，部分分局核查不能按时完成，反馈数据质量较差，股室无法汇总上报。</w:t>
      </w:r>
    </w:p>
    <w:p>
      <w:pPr>
        <w:ind w:left="0" w:right="0" w:firstLine="560"/>
        <w:spacing w:before="450" w:after="450" w:line="312" w:lineRule="auto"/>
      </w:pPr>
      <w:r>
        <w:rPr>
          <w:rFonts w:ascii="宋体" w:hAnsi="宋体" w:eastAsia="宋体" w:cs="宋体"/>
          <w:color w:val="000"/>
          <w:sz w:val="28"/>
          <w:szCs w:val="28"/>
        </w:rPr>
        <w:t xml:space="preserve">（二）下发的疑点数据不能及时整改</w:t>
      </w:r>
    </w:p>
    <w:p>
      <w:pPr>
        <w:ind w:left="0" w:right="0" w:firstLine="560"/>
        <w:spacing w:before="450" w:after="450" w:line="312" w:lineRule="auto"/>
      </w:pPr>
      <w:r>
        <w:rPr>
          <w:rFonts w:ascii="宋体" w:hAnsi="宋体" w:eastAsia="宋体" w:cs="宋体"/>
          <w:color w:val="000"/>
          <w:sz w:val="28"/>
          <w:szCs w:val="28"/>
        </w:rPr>
        <w:t xml:space="preserve">部分分局对应整改的数据未按照要求及时进行整改，造成上级反复推送整改。</w:t>
      </w:r>
    </w:p>
    <w:p>
      <w:pPr>
        <w:ind w:left="0" w:right="0" w:firstLine="560"/>
        <w:spacing w:before="450" w:after="450" w:line="312" w:lineRule="auto"/>
      </w:pPr>
      <w:r>
        <w:rPr>
          <w:rFonts w:ascii="宋体" w:hAnsi="宋体" w:eastAsia="宋体" w:cs="宋体"/>
          <w:color w:val="000"/>
          <w:sz w:val="28"/>
          <w:szCs w:val="28"/>
        </w:rPr>
        <w:t xml:space="preserve">（三）工作量大，人手不足</w:t>
      </w:r>
    </w:p>
    <w:p>
      <w:pPr>
        <w:ind w:left="0" w:right="0" w:firstLine="560"/>
        <w:spacing w:before="450" w:after="450" w:line="312" w:lineRule="auto"/>
      </w:pPr>
      <w:r>
        <w:rPr>
          <w:rFonts w:ascii="宋体" w:hAnsi="宋体" w:eastAsia="宋体" w:cs="宋体"/>
          <w:color w:val="000"/>
          <w:sz w:val="28"/>
          <w:szCs w:val="28"/>
        </w:rPr>
        <w:t xml:space="preserve">目前，股室承担着区局的法制工作和执法督察工作，由于省局近年来加大执法督查工作，频繁的下发各项执法督查数据，裕安区管户多，疑点数据也多，由于股室人员少，经常加班加点。</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普法股个人工作总结3</w:t>
      </w:r>
    </w:p>
    <w:p>
      <w:pPr>
        <w:ind w:left="0" w:right="0" w:firstLine="560"/>
        <w:spacing w:before="450" w:after="450" w:line="312" w:lineRule="auto"/>
      </w:pPr>
      <w:r>
        <w:rPr>
          <w:rFonts w:ascii="宋体" w:hAnsi="宋体" w:eastAsia="宋体" w:cs="宋体"/>
          <w:color w:val="000"/>
          <w:sz w:val="28"/>
          <w:szCs w:val="28"/>
        </w:rPr>
        <w:t xml:space="preserve">&gt;一、加强组织领导，夯实普法工作基础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9月，我支行专门成立了“六五”普法工作领导小组，20xx年xx月，根据支行领导分工的调整和人事变动情况，进行了调整和充实。召开领导小组专题会议，研究部署“六五”普法工作，做到依法行政。认真履行普法依法治县领导小组成员单位的职责，认真落实目标任务。同时，加强内部管理，明确分管领导，责任股室和普法联络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制定规划和年度实施计划。为扎实推进“六五”普法工作，我支行本着早计划、早行动的精神，根据、县政府“六五”普法规划的要求，结合我支行的工作实际，研究制定了《中国人民银行磐安县支行“六五”普法工作规划》，召开全行干部职工大会，部署“六五”普法启动工作。每年制定普法工作计划，对当年工作进行部署和落实。做到年度有计划、有安排，平时有检查，年终有总结。</w:t>
      </w:r>
    </w:p>
    <w:p>
      <w:pPr>
        <w:ind w:left="0" w:right="0" w:firstLine="560"/>
        <w:spacing w:before="450" w:after="450" w:line="312" w:lineRule="auto"/>
      </w:pPr>
      <w:r>
        <w:rPr>
          <w:rFonts w:ascii="宋体" w:hAnsi="宋体" w:eastAsia="宋体" w:cs="宋体"/>
          <w:color w:val="000"/>
          <w:sz w:val="28"/>
          <w:szCs w:val="28"/>
        </w:rPr>
        <w:t xml:space="preserve">(三)建立健全制度。积极推行法制宣传教育工作领导责任制，建立党组中心组学法制度、领导干部学法用法制度、领导干部法制讲座制度、公务员法律知识培训、考试、考核制度、重大事项决策前法律咨询制度、学习培训制度等。各项制度的建立，为我支行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四)加强考核监督。我支行以考核监督为手段，实行目标管理，把法治宣传工作纳入年度目标，建立责任制，进行目标分解，做到责任明确，目标具体，并通过目标任务督促检查等多项制度，保证工作目标落实到位。</w:t>
      </w:r>
    </w:p>
    <w:p>
      <w:pPr>
        <w:ind w:left="0" w:right="0" w:firstLine="560"/>
        <w:spacing w:before="450" w:after="450" w:line="312" w:lineRule="auto"/>
      </w:pPr>
      <w:r>
        <w:rPr>
          <w:rFonts w:ascii="宋体" w:hAnsi="宋体" w:eastAsia="宋体" w:cs="宋体"/>
          <w:color w:val="000"/>
          <w:sz w:val="28"/>
          <w:szCs w:val="28"/>
        </w:rPr>
        <w:t xml:space="preserve">&gt;二、强化保障机制，推动普法活动有序开展</w:t>
      </w:r>
    </w:p>
    <w:p>
      <w:pPr>
        <w:ind w:left="0" w:right="0" w:firstLine="560"/>
        <w:spacing w:before="450" w:after="450" w:line="312" w:lineRule="auto"/>
      </w:pPr>
      <w:r>
        <w:rPr>
          <w:rFonts w:ascii="宋体" w:hAnsi="宋体" w:eastAsia="宋体" w:cs="宋体"/>
          <w:color w:val="000"/>
          <w:sz w:val="28"/>
          <w:szCs w:val="28"/>
        </w:rPr>
        <w:t xml:space="preserve">我支行每年把普法依法治理工作纳入目标管理责任制、领导班子和领导干部目标责任考核，与创先争优和年度目标考核挂钩，作为年度工作考评的重要内容，“六五”普法工作基础资料齐全，工作情况清楚，制度完善，档案齐全，管理规范。落实经费保障，认真做好“六五”普法统编教材的征订工作，为保证工作需要，每年都预算一定的工作经费。加强法制宣传阵地建设，积极宣传相关法律知识。重视信息工作，及时向普法办报送信息及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&gt;三、加强法治宣传教育，提升全员依法行政意识和能力</w:t>
      </w:r>
    </w:p>
    <w:p>
      <w:pPr>
        <w:ind w:left="0" w:right="0" w:firstLine="560"/>
        <w:spacing w:before="450" w:after="450" w:line="312" w:lineRule="auto"/>
      </w:pPr>
      <w:r>
        <w:rPr>
          <w:rFonts w:ascii="宋体" w:hAnsi="宋体" w:eastAsia="宋体" w:cs="宋体"/>
          <w:color w:val="000"/>
          <w:sz w:val="28"/>
          <w:szCs w:val="28"/>
        </w:rPr>
        <w:t xml:space="preserve">(一)健立健全学法用法制度。一是坚持领导班子成员学法制度。明确规定，每半年组织班子成员开展一次学法活动，学习金融法律、法规，以增强支行领导班子依法行政的自觉性。二是健全领导干部和公务员学法用法制度，集中学法每年不少于4次。认真落实领导干部和干部职工的\'法律知识考试制度，考纪严肃，参学率、参考率和合格率均达到100%。积极开展浙江法治宣传月活动和国家宪法日暨“xx·4”全国法制宣传日系列宣传活动。三是明确法制部门负责人列席行长办公会。要求法制部门负责人要参加行长办公会，并参与全行各项规章制度的制定、修改完善。全行各项规章制度的制定，法制部门都参与了决策过程，保证了相关制度、文件的合法性和规范性，提高了科学决策的水平。</w:t>
      </w:r>
    </w:p>
    <w:p>
      <w:pPr>
        <w:ind w:left="0" w:right="0" w:firstLine="560"/>
        <w:spacing w:before="450" w:after="450" w:line="312" w:lineRule="auto"/>
      </w:pPr>
      <w:r>
        <w:rPr>
          <w:rFonts w:ascii="宋体" w:hAnsi="宋体" w:eastAsia="宋体" w:cs="宋体"/>
          <w:color w:val="000"/>
          <w:sz w:val="28"/>
          <w:szCs w:val="28"/>
        </w:rPr>
        <w:t xml:space="preserve">(二)多种形式开展法治宣传。一是举办和参加各类法律知识讲座。20xx年以来，我支行先后邀请县检察院领导为支行干部职工上预防职务犯罪专题讲座，邀请宣传部副部长、县文明办主任孔贡清就社会主义核心价值观举行专题讲座。邀请“感动中国20xx年度人物”——陈斌强来行作报告，同时积极参加县里组织的各类法治讲座。二是组织干部职工参加各类法治培训。组织人员积极参加上级行、县有关部门举办的各类培训班，提高其依法行政的能力。三是按照“谁执法、谁普法”原则，积极组织开展面向社会的新颁布金融法律法规宣传教育活动。《征信业管理条例》于20xx年3月15日正式实施，为使社会公众能了解《征信业管理条例》，20xx年5月xx日，我支行组织辖内金融系统的在磐安县人流集中的盘龙广场开展《征信业管理条例》宣传咨询活动。</w:t>
      </w:r>
    </w:p>
    <w:p>
      <w:pPr>
        <w:ind w:left="0" w:right="0" w:firstLine="560"/>
        <w:spacing w:before="450" w:after="450" w:line="312" w:lineRule="auto"/>
      </w:pPr>
      <w:r>
        <w:rPr>
          <w:rFonts w:ascii="宋体" w:hAnsi="宋体" w:eastAsia="宋体" w:cs="宋体"/>
          <w:color w:val="000"/>
          <w:sz w:val="28"/>
          <w:szCs w:val="28"/>
        </w:rPr>
        <w:t xml:space="preserve">(三)以“两管理、两综合”的深入推进为依托，积极开展金融法治宣传教育。利用召开“两管理、两综合”工作落实与推进座谈会之机，通过对金融机构负责人和相关工作人员的金融法律法规和业务知识的测试，切实做好面向金融机构的普法宣传活动;以开展综合执法检查工作为契机，组织执法检查人员学习有关法律、法规以及规范性文件，提升工作人员的法律意识和依法行政的能力。</w:t>
      </w:r>
    </w:p>
    <w:p>
      <w:pPr>
        <w:ind w:left="0" w:right="0" w:firstLine="560"/>
        <w:spacing w:before="450" w:after="450" w:line="312" w:lineRule="auto"/>
      </w:pPr>
      <w:r>
        <w:rPr>
          <w:rFonts w:ascii="宋体" w:hAnsi="宋体" w:eastAsia="宋体" w:cs="宋体"/>
          <w:color w:val="000"/>
          <w:sz w:val="28"/>
          <w:szCs w:val="28"/>
        </w:rPr>
        <w:t xml:space="preserve">(四)开展“法律六进”活动，利用各类宣传月、宣传周、纪念日，深入开展金融知识宣传活动，确保金融法治宣传全覆盖;不定期开展金融法律知识广场宣传活动，组织法律志愿者为群众进行法律咨询服务，使广大群众接受面对面、零距离的法制教育;通过多种形式、多种渠道、不同载体，及时将人民银行贯彻落实各项法律法规情况进行公开，使金融法治宣传的效果达到最大化。</w:t>
      </w:r>
    </w:p>
    <w:p>
      <w:pPr>
        <w:ind w:left="0" w:right="0" w:firstLine="560"/>
        <w:spacing w:before="450" w:after="450" w:line="312" w:lineRule="auto"/>
      </w:pPr>
      <w:r>
        <w:rPr>
          <w:rFonts w:ascii="宋体" w:hAnsi="宋体" w:eastAsia="宋体" w:cs="宋体"/>
          <w:color w:val="000"/>
          <w:sz w:val="28"/>
          <w:szCs w:val="28"/>
        </w:rPr>
        <w:t xml:space="preserve">&gt;四、强化依法行政，积极开展社会法治实践活动</w:t>
      </w:r>
    </w:p>
    <w:p>
      <w:pPr>
        <w:ind w:left="0" w:right="0" w:firstLine="560"/>
        <w:spacing w:before="450" w:after="450" w:line="312" w:lineRule="auto"/>
      </w:pPr>
      <w:r>
        <w:rPr>
          <w:rFonts w:ascii="宋体" w:hAnsi="宋体" w:eastAsia="宋体" w:cs="宋体"/>
          <w:color w:val="000"/>
          <w:sz w:val="28"/>
          <w:szCs w:val="28"/>
        </w:rPr>
        <w:t xml:space="preserve">(一)切实强化依法行政，维护辖区金融稳定。认真落实依法行政责任制，每年制订《磐安县支行依法行政工作计划》，对全年的行政执法检查进行了安排。20xx年以来，先后组织开展了对县工行、稠州商业银行磐安支行、邮政储蓄银行磐安县支行、县农行、县中行、婺商村镇银行等金融机构的综合行政执法检查，同时每年对金融机构有序实施专项检查，做到公正执法，文明执法。</w:t>
      </w:r>
    </w:p>
    <w:p>
      <w:pPr>
        <w:ind w:left="0" w:right="0" w:firstLine="560"/>
        <w:spacing w:before="450" w:after="450" w:line="312" w:lineRule="auto"/>
      </w:pPr>
      <w:r>
        <w:rPr>
          <w:rFonts w:ascii="宋体" w:hAnsi="宋体" w:eastAsia="宋体" w:cs="宋体"/>
          <w:color w:val="000"/>
          <w:sz w:val="28"/>
          <w:szCs w:val="28"/>
        </w:rPr>
        <w:t xml:space="preserve">(二)认真开展矛盾纠纷排查工作。从源头上消除影响稳定的不利因素，全力维护支行和谐稳定。每年联合县公安局开展打击和预防经济犯罪宣传活动。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三)规范执法行为，坚持依法行政。建立法律咨询制度，凡是涉及法律事务和涉外工作的，必须经法律事务人员审核，重大事项向上级行和政府法制局咨询，确保每一项执法行为合法合规。根据有关法律规定和分行现场检查工作指引，完善现场检查操作规程，明确规定所有检查行为，从立项、审批、现场检查，到事实认定、行政处罚的各个环节，严格执行操作规程。全行干部遵纪守法，未出现违法犯罪案件。</w:t>
      </w:r>
    </w:p>
    <w:p>
      <w:pPr>
        <w:ind w:left="0" w:right="0" w:firstLine="560"/>
        <w:spacing w:before="450" w:after="450" w:line="312" w:lineRule="auto"/>
      </w:pPr>
      <w:r>
        <w:rPr>
          <w:rFonts w:ascii="宋体" w:hAnsi="宋体" w:eastAsia="宋体" w:cs="宋体"/>
          <w:color w:val="000"/>
          <w:sz w:val="28"/>
          <w:szCs w:val="28"/>
        </w:rPr>
        <w:t xml:space="preserve">(四)扎实推进金融消费者权益保护工作。结合人民银行履职能力建设以及上级行有关推进金融消费者权益保护工作要求，高度重视并扎实推进金融消费者权益保护工作，利用多种媒介、采取多种形式开展金融消费者法制宣传教育，开展“金融消费者权益日”现场宣传咨询活动，培育消费者金融风险防范意识，提高消费者对金融产品和服务的认知和理解，引导消费者合理规划金融消费需求，强化消费者自主选择和自我保护能力。</w:t>
      </w:r>
    </w:p>
    <w:p>
      <w:pPr>
        <w:ind w:left="0" w:right="0" w:firstLine="560"/>
        <w:spacing w:before="450" w:after="450" w:line="312" w:lineRule="auto"/>
      </w:pPr>
      <w:r>
        <w:rPr>
          <w:rFonts w:ascii="宋体" w:hAnsi="宋体" w:eastAsia="宋体" w:cs="宋体"/>
          <w:color w:val="000"/>
          <w:sz w:val="28"/>
          <w:szCs w:val="28"/>
        </w:rPr>
        <w:t xml:space="preserve">(五)搞好法制宣传教育工作。通过社会实践及举办法治讲座、法律知识竞赛、法律咨询等多种形式，开展法制宣传教育工作，进一步提高领导干部依法决策、依法管理的水平，增强全行职工依法行政和依法服务的意识和水平，增强员工的法律意识和法律素质。</w:t>
      </w:r>
    </w:p>
    <w:p>
      <w:pPr>
        <w:ind w:left="0" w:right="0" w:firstLine="560"/>
        <w:spacing w:before="450" w:after="450" w:line="312" w:lineRule="auto"/>
      </w:pPr>
      <w:r>
        <w:rPr>
          <w:rFonts w:ascii="宋体" w:hAnsi="宋体" w:eastAsia="宋体" w:cs="宋体"/>
          <w:color w:val="000"/>
          <w:sz w:val="28"/>
          <w:szCs w:val="28"/>
        </w:rPr>
        <w:t xml:space="preserve">通过“六五”普法工作，全体干部职工的法律意识普遍提高，各项工作纳入法制化、规范化轨道，工作生活秩序良好。但与“六五”普法的工作要求还有一定差距，有待于继续努力。今后我支行将继续做好普法工作，进一步提升普法依法治理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普法股个人工作总结4</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普法股个人工作总结6</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普法股个人工作总结7</w:t>
      </w:r>
    </w:p>
    <w:p>
      <w:pPr>
        <w:ind w:left="0" w:right="0" w:firstLine="560"/>
        <w:spacing w:before="450" w:after="450" w:line="312" w:lineRule="auto"/>
      </w:pPr>
      <w:r>
        <w:rPr>
          <w:rFonts w:ascii="宋体" w:hAnsi="宋体" w:eastAsia="宋体" w:cs="宋体"/>
          <w:color w:val="000"/>
          <w:sz w:val="28"/>
          <w:szCs w:val="28"/>
        </w:rPr>
        <w:t xml:space="preserve">关于普法学习计划汇总</w:t>
      </w:r>
    </w:p>
    <w:p>
      <w:pPr>
        <w:ind w:left="0" w:right="0" w:firstLine="560"/>
        <w:spacing w:before="450" w:after="450" w:line="312" w:lineRule="auto"/>
      </w:pPr>
      <w:r>
        <w:rPr>
          <w:rFonts w:ascii="宋体" w:hAnsi="宋体" w:eastAsia="宋体" w:cs="宋体"/>
          <w:color w:val="000"/>
          <w:sz w:val="28"/>
          <w:szCs w:val="28"/>
        </w:rPr>
        <w:t xml:space="preserve">x年，是“五五”普法“三五”依法治县考核验收年，也是落实“五五”普法“三五”依法治县规划的攻坚年，为将普法工作落实好，做好20xx年普法依法治理工作，利沟小学做出了21XX年普法工作计划。</w:t>
      </w:r>
    </w:p>
    <w:p>
      <w:pPr>
        <w:ind w:left="0" w:right="0" w:firstLine="560"/>
        <w:spacing w:before="450" w:after="450" w:line="312" w:lineRule="auto"/>
      </w:pPr>
      <w:r>
        <w:rPr>
          <w:rFonts w:ascii="宋体" w:hAnsi="宋体" w:eastAsia="宋体" w:cs="宋体"/>
          <w:color w:val="000"/>
          <w:sz w:val="28"/>
          <w:szCs w:val="28"/>
        </w:rPr>
        <w:t xml:space="preserve">x年普法依法治理工作的指导思想是：坚持以_理论和“三个代表”重要思想为指导，深入落实科学发展观，认真贯彻党的_、十七届三中全会以及县委十三届六次、九次全委扩大会议精神，按照“五五”普法依法治县规划的总体要求，以增强全民法律素质为目标，以提高全县法治化管理水平为重点，以“法律七进”活动为载体，以创建法治县为契机，大力推进依法治县进程，为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一、认真贯彻落实科学发展观，努力营造良好的法治氛围</w:t>
      </w:r>
    </w:p>
    <w:p>
      <w:pPr>
        <w:ind w:left="0" w:right="0" w:firstLine="560"/>
        <w:spacing w:before="450" w:after="450" w:line="312" w:lineRule="auto"/>
      </w:pPr>
      <w:r>
        <w:rPr>
          <w:rFonts w:ascii="宋体" w:hAnsi="宋体" w:eastAsia="宋体" w:cs="宋体"/>
          <w:color w:val="000"/>
          <w:sz w:val="28"/>
          <w:szCs w:val="28"/>
        </w:rPr>
        <w:t xml:space="preserve">1、突出党的法治理论的宣传教育。大力宣传政治文明、依法执政、社会主义法治理念、弘扬法治精神、维护宪法和法律权威、维护社会主义法制的统一、尊严和权威、“人权”和“物权”保护等新思想、新理论，把_精神和科学发展观要求落实在普法依法治理的各方面、全过程。切实加强宪法的学习宣传，牢固树立宪法意识，维护宪法权威，提高宪法宣传的实效性。</w:t>
      </w:r>
    </w:p>
    <w:p>
      <w:pPr>
        <w:ind w:left="0" w:right="0" w:firstLine="560"/>
        <w:spacing w:before="450" w:after="450" w:line="312" w:lineRule="auto"/>
      </w:pPr>
      <w:r>
        <w:rPr>
          <w:rFonts w:ascii="宋体" w:hAnsi="宋体" w:eastAsia="宋体" w:cs="宋体"/>
          <w:color w:val="000"/>
          <w:sz w:val="28"/>
          <w:szCs w:val="28"/>
        </w:rPr>
        <w:t xml:space="preserve">2、突出重点法律法规的宣传教育。紧紧围绕促进经济又好又快发展、应对国际金融危机、促进改善民生、促进社会和谐、促进人的全面发展等方面，广泛宣传加强宏观调控、重点项目建设、资源环境、土地承包经营权流转等市场经济法律法规，深入宣传有关劳动就业、社会保障、安全生产和食品安全等相关法律法规，大力宣传有关维护稳定、平安建设、诚信建设、依法信访等相关法律法规，为和谐社会建设提供法治保障。</w:t>
      </w:r>
    </w:p>
    <w:p>
      <w:pPr>
        <w:ind w:left="0" w:right="0" w:firstLine="560"/>
        <w:spacing w:before="450" w:after="450" w:line="312" w:lineRule="auto"/>
      </w:pPr>
      <w:r>
        <w:rPr>
          <w:rFonts w:ascii="宋体" w:hAnsi="宋体" w:eastAsia="宋体" w:cs="宋体"/>
          <w:color w:val="000"/>
          <w:sz w:val="28"/>
          <w:szCs w:val="28"/>
        </w:rPr>
        <w:t xml:space="preserve">二、积极宣扬各类先进典型，推动普法工作不断发展,学校要发现、培育、推广各类普法典型，以带动本学区普法工作。</w:t>
      </w:r>
    </w:p>
    <w:p>
      <w:pPr>
        <w:ind w:left="0" w:right="0" w:firstLine="560"/>
        <w:spacing w:before="450" w:after="450" w:line="312" w:lineRule="auto"/>
      </w:pPr>
      <w:r>
        <w:rPr>
          <w:rFonts w:ascii="宋体" w:hAnsi="宋体" w:eastAsia="宋体" w:cs="宋体"/>
          <w:color w:val="000"/>
          <w:sz w:val="28"/>
          <w:szCs w:val="28"/>
        </w:rPr>
        <w:t xml:space="preserve">1、抓好《公务员法》、《治安管理处罚法》、《劳动合同法》等法律法规的.宣传。通过新闻媒体和普法阵地，采取群众喜闻乐见的形式广泛宣传法律的基本精神和主要内容，促进利沟小学各项防治工作依法开展。</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利沟小学的各项学法制度，组织学教师多形式多渠道的学习，维护社会稳定、守法维权、公务员管理、社会热点问题等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学区开展以“学法律、讲权利、讲义务、讲责任”为主题的法制宣传教育活动。要充分发挥“法律五进”（法律进乡村、进社区、进学校、进企业、进单位）的载体作用，使法律真正走进农村，走进社区，走进基层。“一学三讲”活动，要突出宣传公民权利与义务的关系，使广大干部群众真正懂得，学法用法不仅要讲权利，维护合法权益，也要讲义务，承担法律责任；宣传依法办事、人人守法、支持执法机关执行公务，维护法律权威。我校要结合实际，抓好落实，认真总结，不断把学校“一学三讲”主题教育推向深入。</w:t>
      </w:r>
    </w:p>
    <w:p>
      <w:pPr>
        <w:ind w:left="0" w:right="0" w:firstLine="560"/>
        <w:spacing w:before="450" w:after="450" w:line="312" w:lineRule="auto"/>
      </w:pPr>
      <w:r>
        <w:rPr>
          <w:rFonts w:ascii="宋体" w:hAnsi="宋体" w:eastAsia="宋体" w:cs="宋体"/>
          <w:color w:val="000"/>
          <w:sz w:val="28"/>
          <w:szCs w:val="28"/>
        </w:rPr>
        <w:t xml:space="preserve">四、切实抓好重点对象的法制宣传教育抓好教师学法用法工作。在进一步落实学校教师学法用法各项制度的基础上，不断拓展学法用法的新方法和新途径。在教师和学生中重点学习新修订的《义务教育法》、《预防未成年人犯罪法》、《中小学幼儿园安全管理条例》、《中小学安全工作六条措施》、《交通安全法》等五部法律法规。每周例会教师还要学习《教育法》、《教师法》以及预防职务犯罪、反商业贿赂等法律法规为重点的法制教育，不断提高教师依法决策的能力。结合本学区实际和特点，继续推进学校普法依法治理工作，积极推广好的经验和做法，建立起利沟小学依法治理工作的长效机制。充分调动各方面积极因素，不断加强学校教师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五、做好利沟小学普法工作。</w:t>
      </w:r>
    </w:p>
    <w:p>
      <w:pPr>
        <w:ind w:left="0" w:right="0" w:firstLine="560"/>
        <w:spacing w:before="450" w:after="450" w:line="312" w:lineRule="auto"/>
      </w:pPr>
      <w:r>
        <w:rPr>
          <w:rFonts w:ascii="宋体" w:hAnsi="宋体" w:eastAsia="宋体" w:cs="宋体"/>
          <w:color w:val="000"/>
          <w:sz w:val="28"/>
          <w:szCs w:val="28"/>
        </w:rPr>
        <w:t xml:space="preserve">以“法律进学校”活动为切入点，积极推动各学校普法依法治理工作的开展，促进各学校的稳定和精神文明建设，提高各学校的法制化管理水平，推进平安和谐校园建设。认真总结经验，充分发挥典型的示范作用，全面推进“民主法治”建设，促进利沟小学各项工作协调发展。</w:t>
      </w:r>
    </w:p>
    <w:p>
      <w:pPr>
        <w:ind w:left="0" w:right="0" w:firstLine="560"/>
        <w:spacing w:before="450" w:after="450" w:line="312" w:lineRule="auto"/>
      </w:pPr>
      <w:r>
        <w:rPr>
          <w:rFonts w:ascii="宋体" w:hAnsi="宋体" w:eastAsia="宋体" w:cs="宋体"/>
          <w:color w:val="000"/>
          <w:sz w:val="28"/>
          <w:szCs w:val="28"/>
        </w:rPr>
        <w:t xml:space="preserve">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学校要结合“三八”妇女节、“”消费者权益保障日、“五一”劳动节、“”国际禁毒日、“”世界预防艾滋病日、“”法制宣传日等，集中一定时间，组织教师、学生等全体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普法股个人工作总结8</w:t>
      </w:r>
    </w:p>
    <w:p>
      <w:pPr>
        <w:ind w:left="0" w:right="0" w:firstLine="560"/>
        <w:spacing w:before="450" w:after="450" w:line="312" w:lineRule="auto"/>
      </w:pPr>
      <w:r>
        <w:rPr>
          <w:rFonts w:ascii="宋体" w:hAnsi="宋体" w:eastAsia="宋体" w:cs="宋体"/>
          <w:color w:val="000"/>
          <w:sz w:val="28"/>
          <w:szCs w:val="28"/>
        </w:rPr>
        <w:t xml:space="preserve">20_年是“四五”普法实施阶段的第一年，金城集团有限公司按照中航第一集团公司“四五”普法规划和《公民道德建设实施纲要》以及省、市普法工作的总体要求，结合制定的普法规划，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&gt;一、多形式广泛组织员工学习法律知识，提高了员工的法律素质。</w:t>
      </w:r>
    </w:p>
    <w:p>
      <w:pPr>
        <w:ind w:left="0" w:right="0" w:firstLine="560"/>
        <w:spacing w:before="450" w:after="450" w:line="312" w:lineRule="auto"/>
      </w:pPr>
      <w:r>
        <w:rPr>
          <w:rFonts w:ascii="宋体" w:hAnsi="宋体" w:eastAsia="宋体" w:cs="宋体"/>
          <w:color w:val="000"/>
          <w:sz w:val="28"/>
          <w:szCs w:val="28"/>
        </w:rPr>
        <w:t xml:space="preserve">20_年，公司普法办公室通过培训和发放学习材料等形式广泛组织员工学习了《公司法》、新《婚姻法》、《合同法》、《消费者权益保护法》以及与加入世贸组织相关的法律、法规知识。其间，我们组织普法骨干集中学习了《合同法》的知识，通过他们以点带面，使员工们对《合同法》有了更深的认识；邀请资深律师给公司中层以上干部进行了wto方面知识的培训，使广大干部，特别是销售、技术、进出口等部门领导认识到企业在经营活动中特别是在外贸领域内依法经营、依照国际规则经营在当前形势下的重要性；制作了新《婚姻法》学习材料并在公司女工中进行广泛的宣传，进一步增强了女工们的维权意识。这些有效的普法形式，积极有效地推进了“四五”普法工作在公司中的顺利进行，极大地提高了广大员工学法、用法、守法的热情。</w:t>
      </w:r>
    </w:p>
    <w:p>
      <w:pPr>
        <w:ind w:left="0" w:right="0" w:firstLine="560"/>
        <w:spacing w:before="450" w:after="450" w:line="312" w:lineRule="auto"/>
      </w:pPr>
      <w:r>
        <w:rPr>
          <w:rFonts w:ascii="宋体" w:hAnsi="宋体" w:eastAsia="宋体" w:cs="宋体"/>
          <w:color w:val="000"/>
          <w:sz w:val="28"/>
          <w:szCs w:val="28"/>
        </w:rPr>
        <w:t xml:space="preserve">&gt;二、坚持办好每期《金城报》上的“律师说法”栏目。</w:t>
      </w:r>
    </w:p>
    <w:p>
      <w:pPr>
        <w:ind w:left="0" w:right="0" w:firstLine="560"/>
        <w:spacing w:before="450" w:after="450" w:line="312" w:lineRule="auto"/>
      </w:pPr>
      <w:r>
        <w:rPr>
          <w:rFonts w:ascii="宋体" w:hAnsi="宋体" w:eastAsia="宋体" w:cs="宋体"/>
          <w:color w:val="000"/>
          <w:sz w:val="28"/>
          <w:szCs w:val="28"/>
        </w:rPr>
        <w:t xml:space="preserve">自XX年开办以来，已推出了20期。该栏目结合当前热点问题，通过法规解释及案例分析，使广大职工对与自己相关的一些法律、法规有了新的认识，使他们在守法、依法维护自身合法权益方面得到了教育，同时也增强了他们学法的热情。此外，在20XX年“12·4”全国法制宣传日来临前夕，公司普法办公室面对全部员工举办了法律知识竞赛，该竞赛得到了广大员工的积极响应，共有36个普法小组组织了近千名职工参加了竞赛。</w:t>
      </w:r>
    </w:p>
    <w:p>
      <w:pPr>
        <w:ind w:left="0" w:right="0" w:firstLine="560"/>
        <w:spacing w:before="450" w:after="450" w:line="312" w:lineRule="auto"/>
      </w:pPr>
      <w:r>
        <w:rPr>
          <w:rFonts w:ascii="宋体" w:hAnsi="宋体" w:eastAsia="宋体" w:cs="宋体"/>
          <w:color w:val="000"/>
          <w:sz w:val="28"/>
          <w:szCs w:val="28"/>
        </w:rPr>
        <w:t xml:space="preserve">&gt;三、坚持狠抓廉政建设，实行厂务公开。</w:t>
      </w:r>
    </w:p>
    <w:p>
      <w:pPr>
        <w:ind w:left="0" w:right="0" w:firstLine="560"/>
        <w:spacing w:before="450" w:after="450" w:line="312" w:lineRule="auto"/>
      </w:pPr>
      <w:r>
        <w:rPr>
          <w:rFonts w:ascii="宋体" w:hAnsi="宋体" w:eastAsia="宋体" w:cs="宋体"/>
          <w:color w:val="000"/>
          <w:sz w:val="28"/>
          <w:szCs w:val="28"/>
        </w:rPr>
        <w:t xml:space="preserve">制定和完善工作考核、业务招待标准、收受礼品登记上缴、差旅费报销、电话费限额、厂长接待日等廉政制度，并严格落实到位。XX年，公司结合内部出现的问题，通过多种形式围绕“三个代表”重要思想进行党风党性教育，加强广大党员特别是党员领导干部的思想教育，强化监督制约机制，解决和处理热点问题。企业中层及以上干部，每月填写《干部考核本》，自我评价主要工作，自评得分和上级领导评分相结合，考核结果与收入挂钩。XX年坚持每月15日的厂长接待日，通过职工与企业上层领导的直接对话，使职工愿意也敢于反映问题，同时也使上层领导及时掌握职工的思想动态。坚持和完善以职工代表大会为基本形式的企业民主管理制度，企业领导和职工代表共商企业发展大计，凡是涉及职工切身利益的问题和企业管理中的重大问题，都必须经过职代会审查讨论，并将结果及时通过内部报刊予以公布。</w:t>
      </w:r>
    </w:p>
    <w:p>
      <w:pPr>
        <w:ind w:left="0" w:right="0" w:firstLine="560"/>
        <w:spacing w:before="450" w:after="450" w:line="312" w:lineRule="auto"/>
      </w:pPr>
      <w:r>
        <w:rPr>
          <w:rFonts w:ascii="宋体" w:hAnsi="宋体" w:eastAsia="宋体" w:cs="宋体"/>
          <w:color w:val="000"/>
          <w:sz w:val="28"/>
          <w:szCs w:val="28"/>
        </w:rPr>
        <w:t xml:space="preserve">&gt;四、坚持法律顾问参与加强营销、业务等合同的管理。</w:t>
      </w:r>
    </w:p>
    <w:p>
      <w:pPr>
        <w:ind w:left="0" w:right="0" w:firstLine="560"/>
        <w:spacing w:before="450" w:after="450" w:line="312" w:lineRule="auto"/>
      </w:pPr>
      <w:r>
        <w:rPr>
          <w:rFonts w:ascii="宋体" w:hAnsi="宋体" w:eastAsia="宋体" w:cs="宋体"/>
          <w:color w:val="000"/>
          <w:sz w:val="28"/>
          <w:szCs w:val="28"/>
        </w:rPr>
        <w:t xml:space="preserve">20XX年，继续坚持规范的法人授权文书，明确主管人员、相关部门负责人、具体工作人员在合同订立、履行过程中的职责范围和权限。加强签订合同法律审查制度，严格对合同的审核、把关，禁止签定不符合法律程序、违反法律政策的合同，借助企业法律顾问参与合同的规范管理，使合同条款更加完备、真实、有效，避免和减少合同纠纷。建立有效的责任追究制度，促使工作人员在签订、履行合同中提高责任心，减少合同失职情况的发生。20XX年，公司虽然在中航第一集团公司以及省、市政府的领导下，开展并做好了一系列的普法实施工作，但是在肯定成绩的同时，我们也充分认识到这些成绩相对于企业在目前严峻的市场竞争环境中所面临的问题是微不足道的。XX年，我们将总结经验，摈弃不足，发扬成绩，争取将“四五”普法工作开展的更加富有实效。</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普法股个人工作总结9</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普法股个人工作总结10</w:t>
      </w:r>
    </w:p>
    <w:p>
      <w:pPr>
        <w:ind w:left="0" w:right="0" w:firstLine="560"/>
        <w:spacing w:before="450" w:after="450" w:line="312" w:lineRule="auto"/>
      </w:pPr>
      <w:r>
        <w:rPr>
          <w:rFonts w:ascii="宋体" w:hAnsi="宋体" w:eastAsia="宋体" w:cs="宋体"/>
          <w:color w:val="000"/>
          <w:sz w:val="28"/>
          <w:szCs w:val="28"/>
        </w:rPr>
        <w:t xml:space="preserve">20xx年XX市财政局在市委、市政府的正确领导和市依法治市办的关心指导下，不断加大财政法制宣传教育力度，提高财政干部职工依法行政、依法理财的能力；积极开展财务会计人员法制宣传教育及财政惠民惠农政策宣传，增强社会公众对财政法律法规的认识度，为财政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一、加强组织领导，为依法治理工作提供组织保证</w:t>
      </w:r>
    </w:p>
    <w:p>
      <w:pPr>
        <w:ind w:left="0" w:right="0" w:firstLine="560"/>
        <w:spacing w:before="450" w:after="450" w:line="312" w:lineRule="auto"/>
      </w:pPr>
      <w:r>
        <w:rPr>
          <w:rFonts w:ascii="宋体" w:hAnsi="宋体" w:eastAsia="宋体" w:cs="宋体"/>
          <w:color w:val="000"/>
          <w:sz w:val="28"/>
          <w:szCs w:val="28"/>
        </w:rPr>
        <w:t xml:space="preserve">我局历来高度重视普法依法治理工作，将财政法制宣传教育工作作为财政工作的一项重要内容，纳入局重要议事日程。</w:t>
      </w:r>
    </w:p>
    <w:p>
      <w:pPr>
        <w:ind w:left="0" w:right="0" w:firstLine="560"/>
        <w:spacing w:before="450" w:after="450" w:line="312" w:lineRule="auto"/>
      </w:pPr>
      <w:r>
        <w:rPr>
          <w:rFonts w:ascii="宋体" w:hAnsi="宋体" w:eastAsia="宋体" w:cs="宋体"/>
          <w:color w:val="000"/>
          <w:sz w:val="28"/>
          <w:szCs w:val="28"/>
        </w:rPr>
        <w:t xml:space="preserve">加强组织领导。根据人员变动情况，及时调整充实法制宣传教育和依法理财工作领导小组，由局长任组长、领导班子其他成员任副组长、各科室负责人为成员，下设办公室负责组织、协调等各项工作，形成主要领导亲自抓、分管领导具体抓的工作局面。领导小组定期召开专题会议，听取有关财政普法依法治理工作情况汇报，研究部署普法各项工作。落实普法依法治理责任制，将普法依法治理工作目标层层分解到具体的责任领导、责任科室和责任人员，有效促进财政普法依法治理工作的顺利开展。</w:t>
      </w:r>
    </w:p>
    <w:p>
      <w:pPr>
        <w:ind w:left="0" w:right="0" w:firstLine="560"/>
        <w:spacing w:before="450" w:after="450" w:line="312" w:lineRule="auto"/>
      </w:pPr>
      <w:r>
        <w:rPr>
          <w:rFonts w:ascii="宋体" w:hAnsi="宋体" w:eastAsia="宋体" w:cs="宋体"/>
          <w:color w:val="000"/>
          <w:sz w:val="28"/>
          <w:szCs w:val="28"/>
        </w:rPr>
        <w:t xml:space="preserve">精心制定计划。根据全国、福建省、XX市财政法制宣传教育第六个五年规划（20xx-）、《福建省财政厅加快推进依法行政依法理财的实施意见》、《20xx年XX市财政普法依法治理工作要点》、《_XX市委宣传部、XX市司法局关于在全市公民中开展法制宣传教育的第六个五年计划》等文件精神，在深入总结“五五”财政法制宣传教育工作经验的基础上，认真研究制定了我局“六五”普法计划、20xx年普法依法治理工作计划，并召开全体干部职工大会，对法制宣传教育工作进行动员部署，统一思想，形成共识，充分调动广大干部职工参与的积极性。</w:t>
      </w:r>
    </w:p>
    <w:p>
      <w:pPr>
        <w:ind w:left="0" w:right="0" w:firstLine="560"/>
        <w:spacing w:before="450" w:after="450" w:line="312" w:lineRule="auto"/>
      </w:pPr>
      <w:r>
        <w:rPr>
          <w:rFonts w:ascii="宋体" w:hAnsi="宋体" w:eastAsia="宋体" w:cs="宋体"/>
          <w:color w:val="000"/>
          <w:sz w:val="28"/>
          <w:szCs w:val="28"/>
        </w:rPr>
        <w:t xml:space="preserve">二、加强学习宣传，为依法治理工作营造舆论氛围</w:t>
      </w:r>
    </w:p>
    <w:p>
      <w:pPr>
        <w:ind w:left="0" w:right="0" w:firstLine="560"/>
        <w:spacing w:before="450" w:after="450" w:line="312" w:lineRule="auto"/>
      </w:pPr>
      <w:r>
        <w:rPr>
          <w:rFonts w:ascii="宋体" w:hAnsi="宋体" w:eastAsia="宋体" w:cs="宋体"/>
          <w:color w:val="000"/>
          <w:sz w:val="28"/>
          <w:szCs w:val="28"/>
        </w:rPr>
        <w:t xml:space="preserve">“六五”普法宣传启动以来，我局将法制宣传教育与创建学习型机关、进一步深化干部作风建设、党风廉政建设等活动结合起来，坚持以领导干部学法用法为突破口，以提高财政执法人员执法水平为重点，以增强财政系统工作人员依法行政意识为根本目的，丰富学习内容，创新学习载体，不断完善领导干部集体学习、干部职工普法教育学习、法律知识培训考核等一系列制度。</w:t>
      </w:r>
    </w:p>
    <w:p>
      <w:pPr>
        <w:ind w:left="0" w:right="0" w:firstLine="560"/>
        <w:spacing w:before="450" w:after="450" w:line="312" w:lineRule="auto"/>
      </w:pPr>
      <w:r>
        <w:rPr>
          <w:rFonts w:ascii="宋体" w:hAnsi="宋体" w:eastAsia="宋体" w:cs="宋体"/>
          <w:color w:val="000"/>
          <w:sz w:val="28"/>
          <w:szCs w:val="28"/>
        </w:rPr>
        <w:t xml:space="preserve">丰富学习内容。一是深入学习行政法律法规。以《行政处罚法》、《行政许可法》、《行政复议法》等行政法律制度和依法行政基本理论为学习重点，提高广大财政干部特别是财政领导干部的法治理论素养。二是深入学习财政法律法规。深入学习《预算法》、《政府采购法》、《会计法》等重要财政法律规章以及《车船税法》、《国家赔偿费用管理条例》等新颁布的财政法律、法规、规章。三是开展党风廉政教育。认真组织学习中央颁发的《中国_巡视工作条例（试行）》、《关于实行党政领导干部问责的暂行规定》、《中国_党员领导干部廉洁从政若干准则》、《违反规定插手干预工程建设领域行为处分规定》等反腐倡廉法规，实行党员领导干部每月领学“廉文荐读”、每季度带头讲党课等制度。通过组织全体干部职工参加《廉政准则》知识竞赛、知识测试、撰写心得体会等方式，不断深化干部职工对党风廉政建设的认识。</w:t>
      </w:r>
    </w:p>
    <w:p>
      <w:pPr>
        <w:ind w:left="0" w:right="0" w:firstLine="560"/>
        <w:spacing w:before="450" w:after="450" w:line="312" w:lineRule="auto"/>
      </w:pPr>
      <w:r>
        <w:rPr>
          <w:rFonts w:ascii="宋体" w:hAnsi="宋体" w:eastAsia="宋体" w:cs="宋体"/>
          <w:color w:val="000"/>
          <w:sz w:val="28"/>
          <w:szCs w:val="28"/>
        </w:rPr>
        <w:t xml:space="preserve">创新学习载体。一是组织干部职工参加行政执法资格考试，20xx年我局共28名干部职工取得行政执法资格证书，参考率和通过率均达到100%。二是组织干部职工参加全省财政法制培训班、旁听人民法院行政诉讼案件庭审活动、开展国家赔偿费用管理现状调研工作，使干部职工更直观生动的学习财政法律法规。三是积极征订法规报刊书籍，不断拓宽学法用法的知识层面。20xx年，我局征订《法制日报》、《求是》、《中国财政》、《财政研究》、《中国财经报》等相关财经法律法规知识读本和必订报刊，分发到干部职工手中。通过采取自学、集中学与考学相结合等多种方式，全局干部职工依法行政、依法理财的意识有了明显的增强，运用财经法律法规办事的能力和水平有了进一步提高。</w:t>
      </w:r>
    </w:p>
    <w:p>
      <w:pPr>
        <w:ind w:left="0" w:right="0" w:firstLine="560"/>
        <w:spacing w:before="450" w:after="450" w:line="312" w:lineRule="auto"/>
      </w:pPr>
      <w:r>
        <w:rPr>
          <w:rFonts w:ascii="宋体" w:hAnsi="宋体" w:eastAsia="宋体" w:cs="宋体"/>
          <w:color w:val="000"/>
          <w:sz w:val="28"/>
          <w:szCs w:val="28"/>
        </w:rPr>
        <w:t xml:space="preserve">加大财政法制宣传力度。一是积极开展财务会计人员法制宣传教育，根据《会计法》、《福建省会计人员继续教育实施方法》等规定，结合我市实际情况制定了《XX市会计从业人员继续教育规划及实施细则》，要求我市会计从业人员认真学习国家有关财税、财务、会计等法律法规知识，努力提高会计人员的法律素质和专业素质。二是做好财政政策、预算管理制度、会计业务知识和财务报账手续的宣传工作，加强与核算单位报账会计的业务交流沟通。不定期召开报账会计座谈会，对单位报账会计进行相关业务培训，帮助报账员了解相关财务制度、经费开支范围和有关规定。三是加大财政惠企、惠农政策的宣传力度，增强社会公众对财政法律法规的认识度、认同度。发放《财政支农政策简答》等惠农书籍，及时向企业发布项目信息，宣传产业政策，帮助企业了解上级相关扶持的申报办法和了解上级产业技术政策和导向。积极推行党务公开、政务公开和政府信息公开，增加社会公众对财政政策的了解，树立财政部门在社会公众中的良好影响，推动公共财政建设。</w:t>
      </w:r>
    </w:p>
    <w:p>
      <w:pPr>
        <w:ind w:left="0" w:right="0" w:firstLine="560"/>
        <w:spacing w:before="450" w:after="450" w:line="312" w:lineRule="auto"/>
      </w:pPr>
      <w:r>
        <w:rPr>
          <w:rFonts w:ascii="宋体" w:hAnsi="宋体" w:eastAsia="宋体" w:cs="宋体"/>
          <w:color w:val="000"/>
          <w:sz w:val="28"/>
          <w:szCs w:val="28"/>
        </w:rPr>
        <w:t xml:space="preserve">三、足额安排经费，为依法治理工作提供经费保障</w:t>
      </w:r>
    </w:p>
    <w:p>
      <w:pPr>
        <w:ind w:left="0" w:right="0" w:firstLine="560"/>
        <w:spacing w:before="450" w:after="450" w:line="312" w:lineRule="auto"/>
      </w:pPr>
      <w:r>
        <w:rPr>
          <w:rFonts w:ascii="宋体" w:hAnsi="宋体" w:eastAsia="宋体" w:cs="宋体"/>
          <w:color w:val="000"/>
          <w:sz w:val="28"/>
          <w:szCs w:val="28"/>
        </w:rPr>
        <w:t xml:space="preserve">我局认真履行财政职责，依法、足额安排经费，确保普法依法治理工作的顺利开展。20xx 年年初预算安排政法系统经费万元，比上年万元增长。将综治经费、创安经费、普法依法治市经费列入年初预算，全年按人均元、元、元的标准安排。制定合理的公用经费保障标准，行政事业单位按人均万元安排公用经费；政法委、综治办按人均 万元安排公用经费；司法局、公证处按人均万元安排公用经费；公检法按人均3万元安排公用经费。</w:t>
      </w:r>
    </w:p>
    <w:p>
      <w:pPr>
        <w:ind w:left="0" w:right="0" w:firstLine="560"/>
        <w:spacing w:before="450" w:after="450" w:line="312" w:lineRule="auto"/>
      </w:pPr>
      <w:r>
        <w:rPr>
          <w:rFonts w:ascii="宋体" w:hAnsi="宋体" w:eastAsia="宋体" w:cs="宋体"/>
          <w:color w:val="000"/>
          <w:sz w:val="28"/>
          <w:szCs w:val="28"/>
        </w:rPr>
        <w:t xml:space="preserve">四、完善各项制度，为依法治理工作提供制度保证</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重大财政事项民主决策制度和听证制度，在重大决策出台前充分进行调查研究和合法性论证，并经集体研究决定。规范行政执法行为。严格按照《XX市财政局规范行政自由裁量权标准汇编》的各项标准，开展行政执法监督检查，严格依法做好行政处罚、处理的审核把关工作，加强行政执法案卷的收集归档和保管等工作，完善行政执法信息平台，逐步规范行_力运行。</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普法股个人工作总结11</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普法股个人工作总结12</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普法股个人工作总结13</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普法股个人工作总结14</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2、形成一个氛围,在进行法制教育的时候,我们根据以往进行各种工作中得来的经验,感觉到要搞好法制教育,也首先要营造一个氛围。</w:t>
      </w:r>
    </w:p>
    <w:p>
      <w:pPr>
        <w:ind w:left="0" w:right="0" w:firstLine="560"/>
        <w:spacing w:before="450" w:after="450" w:line="312" w:lineRule="auto"/>
      </w:pPr>
      <w:r>
        <w:rPr>
          <w:rFonts w:ascii="宋体" w:hAnsi="宋体" w:eastAsia="宋体" w:cs="宋体"/>
          <w:color w:val="000"/>
          <w:sz w:val="28"/>
          <w:szCs w:val="28"/>
        </w:rPr>
        <w:t xml:space="preserve">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普法股个人工作总结15</w:t>
      </w:r>
    </w:p>
    <w:p>
      <w:pPr>
        <w:ind w:left="0" w:right="0" w:firstLine="560"/>
        <w:spacing w:before="450" w:after="450" w:line="312" w:lineRule="auto"/>
      </w:pPr>
      <w:r>
        <w:rPr>
          <w:rFonts w:ascii="宋体" w:hAnsi="宋体" w:eastAsia="宋体" w:cs="宋体"/>
          <w:color w:val="000"/>
          <w:sz w:val="28"/>
          <w:szCs w:val="28"/>
        </w:rPr>
        <w:t xml:space="preserve">&gt;一、主要经验及作法</w:t>
      </w:r>
    </w:p>
    <w:p>
      <w:pPr>
        <w:ind w:left="0" w:right="0" w:firstLine="560"/>
        <w:spacing w:before="450" w:after="450" w:line="312" w:lineRule="auto"/>
      </w:pPr>
      <w:r>
        <w:rPr>
          <w:rFonts w:ascii="宋体" w:hAnsi="宋体" w:eastAsia="宋体" w:cs="宋体"/>
          <w:color w:val="000"/>
          <w:sz w:val="28"/>
          <w:szCs w:val="28"/>
        </w:rPr>
        <w:t xml:space="preserve">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3、在“三八”妇女节、“”消费者权益保护日、“”世界知识产权日、“六一”儿童节、“”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&gt;二、下一阶段工作意见</w:t>
      </w:r>
    </w:p>
    <w:p>
      <w:pPr>
        <w:ind w:left="0" w:right="0" w:firstLine="560"/>
        <w:spacing w:before="450" w:after="450" w:line="312" w:lineRule="auto"/>
      </w:pPr>
      <w:r>
        <w:rPr>
          <w:rFonts w:ascii="宋体" w:hAnsi="宋体" w:eastAsia="宋体" w:cs="宋体"/>
          <w:color w:val="000"/>
          <w:sz w:val="28"/>
          <w:szCs w:val="28"/>
        </w:rPr>
        <w:t xml:space="preserve">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普法股个人工作总结16</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我股向省厅、市局、县委、政府、张北报等部门投送信息190篇，并将工作动态及时更新至局门户网站、纪检监察网、政府网、政府信息公开平台、市局环境信息网、省厅门户网。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1、认真做好常规信息报送工作，保质保量完成政府信息公开平台300篇的任务。将环保工作中常用的法律法规、污染物的测定标准、工作动态更新至局门户网站；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3、对我局监管股每一个项目审批及验收意见和监察队环境行政处罚案件做到及时向局门户网站和政府信息公开平台公告公示；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普法股个人工作总结17</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某多年患精神病，且病情逐年加重。刘冬英已无法忍受张某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普法股个人工作总结18</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普法股个人工作总结19</w:t>
      </w:r>
    </w:p>
    <w:p>
      <w:pPr>
        <w:ind w:left="0" w:right="0" w:firstLine="560"/>
        <w:spacing w:before="450" w:after="450" w:line="312" w:lineRule="auto"/>
      </w:pPr>
      <w:r>
        <w:rPr>
          <w:rFonts w:ascii="宋体" w:hAnsi="宋体" w:eastAsia="宋体" w:cs="宋体"/>
          <w:color w:val="000"/>
          <w:sz w:val="28"/>
          <w:szCs w:val="28"/>
        </w:rPr>
        <w:t xml:space="preserve">为了进一步落实我校普法规划和普法工作计划，增强青少年的法律意识和法律素养，充分调动学生学法、知法、守法、护法的积极性和创造性，西山镇思灵小学4月27日下午组织学生参加《全国青少年普法教育读本》知识竞赛，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首先，学校领导高度重视本次普法知识竞赛活动。一接到上级文件通知，唐校长立即召开紧急会议，传达文件精神，并责成教导处专人专项负责筹化准备此项工作，以保证普法知识竞赛活动的顺利开展。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其次，调动学生积极性。利用班会、法制安全教育课、课外活动等有效时间，由各班班主任负责组织学生阅读学习《全国青少年普法教育读本》知识，倡导学生用积极、生动、主动探究的学习方法，采取小组合作、分、辩论的形式，让学生多发表自己的见解，保证了学生有充足的有效时间学习法律知识，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三，密切法制教育课和学生生活与社会现实的联系。要求学生充分利用星期六、星期日、课外活动等有效时间，积极参加社会实践，进行必要的访问、社会调查等活动，同时也利用图片、实物、模型、电影、电视、录象、网络等，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第四，精心组织学生进行普法知识竞赛，提前发出通知，要求每班推荐5名优秀学生参加，充分做好考前的相关准备，使我校普法知识竞赛活动取得了圆满的成功。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我们今天所处的社会是一个法治社会，是一个法制不断健全的社会，它要求人们时时刻刻必须按照宪法和法律的规定办事。通过本次普法知识竞赛活动，进一步增强了学生学习法律知识的积极性和主动性，提高了学生的法律意识和法律素质。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同学们在不断学习法律知识，增强法律观念，将成为学校的好学生，家庭的好孩子，社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普法股个人工作总结20</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x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普法股个人工作总结21</w:t>
      </w:r>
    </w:p>
    <w:p>
      <w:pPr>
        <w:ind w:left="0" w:right="0" w:firstLine="560"/>
        <w:spacing w:before="450" w:after="450" w:line="312" w:lineRule="auto"/>
      </w:pPr>
      <w:r>
        <w:rPr>
          <w:rFonts w:ascii="宋体" w:hAnsi="宋体" w:eastAsia="宋体" w:cs="宋体"/>
          <w:color w:val="000"/>
          <w:sz w:val="28"/>
          <w:szCs w:val="28"/>
        </w:rPr>
        <w:t xml:space="preserve">新学期的到来预示着我们新的进步和新的目标。我们大学生法律协会针对当今社会以及人们面对的法律问题，我们决定进行一场校外普法宣传。这样，既丰富了我们的见闻和与人交往交流的能力，又能增加社会经验，对将来职业核心能力的培养奠定一定的基础。</w:t>
      </w:r>
    </w:p>
    <w:p>
      <w:pPr>
        <w:ind w:left="0" w:right="0" w:firstLine="560"/>
        <w:spacing w:before="450" w:after="450" w:line="312" w:lineRule="auto"/>
      </w:pPr>
      <w:r>
        <w:rPr>
          <w:rFonts w:ascii="宋体" w:hAnsi="宋体" w:eastAsia="宋体" w:cs="宋体"/>
          <w:color w:val="000"/>
          <w:sz w:val="28"/>
          <w:szCs w:val="28"/>
        </w:rPr>
        <w:t xml:space="preserve">为大力宣传我国社会主义法制建设的巨大成就、成功经验，宣传我国全面落实依法治国基本方略的重要举措，宣传推进法治政府建设的重大举措和成就，宣传我国在立法、执法、司法和法律监督等方面的重大发展和我国在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为了实现这一目标和自我实现，我们通过大家共同努力，这次的活动我们共做了一下这些事情：</w:t>
      </w:r>
    </w:p>
    <w:p>
      <w:pPr>
        <w:ind w:left="0" w:right="0" w:firstLine="560"/>
        <w:spacing w:before="450" w:after="450" w:line="312" w:lineRule="auto"/>
      </w:pPr>
      <w:r>
        <w:rPr>
          <w:rFonts w:ascii="宋体" w:hAnsi="宋体" w:eastAsia="宋体" w:cs="宋体"/>
          <w:color w:val="000"/>
          <w:sz w:val="28"/>
          <w:szCs w:val="28"/>
        </w:rPr>
        <w:t xml:space="preserve">&gt;一、活动的前期准备方面：</w:t>
      </w:r>
    </w:p>
    <w:p>
      <w:pPr>
        <w:ind w:left="0" w:right="0" w:firstLine="560"/>
        <w:spacing w:before="450" w:after="450" w:line="312" w:lineRule="auto"/>
      </w:pPr>
      <w:r>
        <w:rPr>
          <w:rFonts w:ascii="宋体" w:hAnsi="宋体" w:eastAsia="宋体" w:cs="宋体"/>
          <w:color w:val="000"/>
          <w:sz w:val="28"/>
          <w:szCs w:val="28"/>
        </w:rPr>
        <w:t xml:space="preserve">(一)、活动的时间地点活动对象比较明确</w:t>
      </w:r>
    </w:p>
    <w:p>
      <w:pPr>
        <w:ind w:left="0" w:right="0" w:firstLine="560"/>
        <w:spacing w:before="450" w:after="450" w:line="312" w:lineRule="auto"/>
      </w:pPr>
      <w:r>
        <w:rPr>
          <w:rFonts w:ascii="宋体" w:hAnsi="宋体" w:eastAsia="宋体" w:cs="宋体"/>
          <w:color w:val="000"/>
          <w:sz w:val="28"/>
          <w:szCs w:val="28"/>
        </w:rPr>
        <w:t xml:space="preserve">(二)、大家的目标和活动动力就是增强个人荣誉感，培养大学生服务社会意识，增强人们法律意识，帮助当地人们解决实际生活中的法律问题。</w:t>
      </w:r>
    </w:p>
    <w:p>
      <w:pPr>
        <w:ind w:left="0" w:right="0" w:firstLine="560"/>
        <w:spacing w:before="450" w:after="450" w:line="312" w:lineRule="auto"/>
      </w:pPr>
      <w:r>
        <w:rPr>
          <w:rFonts w:ascii="宋体" w:hAnsi="宋体" w:eastAsia="宋体" w:cs="宋体"/>
          <w:color w:val="000"/>
          <w:sz w:val="28"/>
          <w:szCs w:val="28"/>
        </w:rPr>
        <w:t xml:space="preserve">&gt;二、活动中总结</w:t>
      </w:r>
    </w:p>
    <w:p>
      <w:pPr>
        <w:ind w:left="0" w:right="0" w:firstLine="560"/>
        <w:spacing w:before="450" w:after="450" w:line="312" w:lineRule="auto"/>
      </w:pPr>
      <w:r>
        <w:rPr>
          <w:rFonts w:ascii="宋体" w:hAnsi="宋体" w:eastAsia="宋体" w:cs="宋体"/>
          <w:color w:val="000"/>
          <w:sz w:val="28"/>
          <w:szCs w:val="28"/>
        </w:rPr>
        <w:t xml:space="preserve">(一)、法律协会成员们都积极参与，发放宣传材料，张贴法制宣传标语，宣讲法律知识表现了极大的热诚。</w:t>
      </w:r>
    </w:p>
    <w:p>
      <w:pPr>
        <w:ind w:left="0" w:right="0" w:firstLine="560"/>
        <w:spacing w:before="450" w:after="450" w:line="312" w:lineRule="auto"/>
      </w:pPr>
      <w:r>
        <w:rPr>
          <w:rFonts w:ascii="宋体" w:hAnsi="宋体" w:eastAsia="宋体" w:cs="宋体"/>
          <w:color w:val="000"/>
          <w:sz w:val="28"/>
          <w:szCs w:val="28"/>
        </w:rPr>
        <w:t xml:space="preserve">(二)、按照原计划成立法律咨询小组，针对人民提出的问题，解答相关问题。</w:t>
      </w:r>
    </w:p>
    <w:p>
      <w:pPr>
        <w:ind w:left="0" w:right="0" w:firstLine="560"/>
        <w:spacing w:before="450" w:after="450" w:line="312" w:lineRule="auto"/>
      </w:pPr>
      <w:r>
        <w:rPr>
          <w:rFonts w:ascii="宋体" w:hAnsi="宋体" w:eastAsia="宋体" w:cs="宋体"/>
          <w:color w:val="000"/>
          <w:sz w:val="28"/>
          <w:szCs w:val="28"/>
        </w:rPr>
        <w:t xml:space="preserve">(三)、有秩序有选择的播放法制宣传录音。</w:t>
      </w:r>
    </w:p>
    <w:p>
      <w:pPr>
        <w:ind w:left="0" w:right="0" w:firstLine="560"/>
        <w:spacing w:before="450" w:after="450" w:line="312" w:lineRule="auto"/>
      </w:pPr>
      <w:r>
        <w:rPr>
          <w:rFonts w:ascii="宋体" w:hAnsi="宋体" w:eastAsia="宋体" w:cs="宋体"/>
          <w:color w:val="000"/>
          <w:sz w:val="28"/>
          <w:szCs w:val="28"/>
        </w:rPr>
        <w:t xml:space="preserve">(四)、秘书处记录相关有价值的案例，作为案例存底。</w:t>
      </w:r>
    </w:p>
    <w:p>
      <w:pPr>
        <w:ind w:left="0" w:right="0" w:firstLine="560"/>
        <w:spacing w:before="450" w:after="450" w:line="312" w:lineRule="auto"/>
      </w:pPr>
      <w:r>
        <w:rPr>
          <w:rFonts w:ascii="宋体" w:hAnsi="宋体" w:eastAsia="宋体" w:cs="宋体"/>
          <w:color w:val="000"/>
          <w:sz w:val="28"/>
          <w:szCs w:val="28"/>
        </w:rPr>
        <w:t xml:space="preserve">(五)、接待人员知礼、懂法，以朋友的姿态与市民进行交流，维持现场秩序促使活动更温馨和谐。</w:t>
      </w:r>
    </w:p>
    <w:p>
      <w:pPr>
        <w:ind w:left="0" w:right="0" w:firstLine="560"/>
        <w:spacing w:before="450" w:after="450" w:line="312" w:lineRule="auto"/>
      </w:pPr>
      <w:r>
        <w:rPr>
          <w:rFonts w:ascii="宋体" w:hAnsi="宋体" w:eastAsia="宋体" w:cs="宋体"/>
          <w:color w:val="000"/>
          <w:sz w:val="28"/>
          <w:szCs w:val="28"/>
        </w:rPr>
        <w:t xml:space="preserve">&gt;三、活动后总结</w:t>
      </w:r>
    </w:p>
    <w:p>
      <w:pPr>
        <w:ind w:left="0" w:right="0" w:firstLine="560"/>
        <w:spacing w:before="450" w:after="450" w:line="312" w:lineRule="auto"/>
      </w:pPr>
      <w:r>
        <w:rPr>
          <w:rFonts w:ascii="宋体" w:hAnsi="宋体" w:eastAsia="宋体" w:cs="宋体"/>
          <w:color w:val="000"/>
          <w:sz w:val="28"/>
          <w:szCs w:val="28"/>
        </w:rPr>
        <w:t xml:space="preserve">1、活动结束后，有秩序的清扫会场，并合影留念。</w:t>
      </w:r>
    </w:p>
    <w:p>
      <w:pPr>
        <w:ind w:left="0" w:right="0" w:firstLine="560"/>
        <w:spacing w:before="450" w:after="450" w:line="312" w:lineRule="auto"/>
      </w:pPr>
      <w:r>
        <w:rPr>
          <w:rFonts w:ascii="宋体" w:hAnsi="宋体" w:eastAsia="宋体" w:cs="宋体"/>
          <w:color w:val="000"/>
          <w:sz w:val="28"/>
          <w:szCs w:val="28"/>
        </w:rPr>
        <w:t xml:space="preserve">2、召开短暂总结会，总结此次活动的经验教训。</w:t>
      </w:r>
    </w:p>
    <w:p>
      <w:pPr>
        <w:ind w:left="0" w:right="0" w:firstLine="560"/>
        <w:spacing w:before="450" w:after="450" w:line="312" w:lineRule="auto"/>
      </w:pPr>
      <w:r>
        <w:rPr>
          <w:rFonts w:ascii="宋体" w:hAnsi="宋体" w:eastAsia="宋体" w:cs="宋体"/>
          <w:color w:val="000"/>
          <w:sz w:val="28"/>
          <w:szCs w:val="28"/>
        </w:rPr>
        <w:t xml:space="preserve">3、对收集的案例进行整理、分析和学习。</w:t>
      </w:r>
    </w:p>
    <w:p>
      <w:pPr>
        <w:ind w:left="0" w:right="0" w:firstLine="560"/>
        <w:spacing w:before="450" w:after="450" w:line="312" w:lineRule="auto"/>
      </w:pPr>
      <w:r>
        <w:rPr>
          <w:rFonts w:ascii="宋体" w:hAnsi="宋体" w:eastAsia="宋体" w:cs="宋体"/>
          <w:color w:val="000"/>
          <w:sz w:val="28"/>
          <w:szCs w:val="28"/>
        </w:rPr>
        <w:t xml:space="preserve">&gt;四、活动中存在的问题</w:t>
      </w:r>
    </w:p>
    <w:p>
      <w:pPr>
        <w:ind w:left="0" w:right="0" w:firstLine="560"/>
        <w:spacing w:before="450" w:after="450" w:line="312" w:lineRule="auto"/>
      </w:pPr>
      <w:r>
        <w:rPr>
          <w:rFonts w:ascii="宋体" w:hAnsi="宋体" w:eastAsia="宋体" w:cs="宋体"/>
          <w:color w:val="000"/>
          <w:sz w:val="28"/>
          <w:szCs w:val="28"/>
        </w:rPr>
        <w:t xml:space="preserve">1、前往目的地的过程中，有的成员互相追逐，没有注意保持大学生形象。</w:t>
      </w:r>
    </w:p>
    <w:p>
      <w:pPr>
        <w:ind w:left="0" w:right="0" w:firstLine="560"/>
        <w:spacing w:before="450" w:after="450" w:line="312" w:lineRule="auto"/>
      </w:pPr>
      <w:r>
        <w:rPr>
          <w:rFonts w:ascii="宋体" w:hAnsi="宋体" w:eastAsia="宋体" w:cs="宋体"/>
          <w:color w:val="000"/>
          <w:sz w:val="28"/>
          <w:szCs w:val="28"/>
        </w:rPr>
        <w:t xml:space="preserve">2、接待前来的咨询人员时，有的成员有些拘谨而放不开。</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将来我们会更加重视课外的知识累积和校外的一系列活动，增强服务社会，奉献社会的良好品德，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_全面推进依法行政实施纲要》颁布以来，为加强政府自身建设，规范行_力运行，加快法治政府建设步伐，县政府十分重视法制工作，不仅强化了县本级法制机构，还对县直执法任务重的22个行政执法部门设立了法制股（科）配备了法制股（科）长。但是推进依法行政光靠县政府_和22个部门的法制股（科）长还是不够的，培育一支政治强、作风硬、素质高、业务精的基层法制员队伍显得尤为必要和重要。我县法制员制度试点工作从20xx年始，分两个阶段进行。20xx年3月--20xx年3月为第一阶段，在执法任务重的县直单位设立法制股（科），配备法制员。主要目标是解决县直部门法制工作“有人做”“怎么做”和“愿意做”三大问题。建立健全了制度，明确了法制员的任职条件、岗位职责和工作制度，着力点在于抓好基层法制员平台建设。我县从基层法制员定位（必须列席本单位行政会议）、办公条件、经费保障等方面入手，想法制员之所想，确保法制员能很好履职。在取得一定经验后，从20xx年4月开始，法制员制度试点工作在全县推广，即乡镇人民政府和县政府部门、县直各行政执法机关均设一名法制员，主要目标是探索基层法制员的管理方法、如何调动法制员的能动性，即解决“怎么做好”的问题。总体来看，我县基层法制员的工作职责得到了履行，工作条件基本得到了解决，应有待遇基本得到了满足，作用基本得到了发挥。</w:t>
      </w:r>
    </w:p>
    <w:p>
      <w:pPr>
        <w:ind w:left="0" w:right="0" w:firstLine="560"/>
        <w:spacing w:before="450" w:after="450" w:line="312" w:lineRule="auto"/>
      </w:pPr>
      <w:r>
        <w:rPr>
          <w:rFonts w:ascii="宋体" w:hAnsi="宋体" w:eastAsia="宋体" w:cs="宋体"/>
          <w:color w:val="000"/>
          <w:sz w:val="28"/>
          <w:szCs w:val="28"/>
        </w:rPr>
        <w:t xml:space="preserve">基层法制员制度四年多来的试点工作，我们认为效果还是好的。一是规范性文件更规范了。据我们统计，各乡镇、各部门报备案的规范性文件，合法率达到100%。二是行政争议案件少了。由于各行政执法机关在作出具体行政行为时，都经基层法制员进行了程序和实体的合法性审查，所作的行政许可、行政处罚等具体行政行为符合法律规定，“问题”决定少了，引起的行政争议自然也少了。三是依法行政意识增强了。我们通过法制员制度试点工作，学习宣传了《_依法行政实施纲要》、《关于加强市县政府依法行政的决定》等_的依法行政文件，各级领导普遍增强了依法行政意识，行政决策时能变 “拍脑袋”为找“法制员”，提高了行政决策的合法。</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建立基层法制员制度，其出发点是加强推进基层政府依法行政工作，从源头上减少行政争议的发生。回顾四年来的试点工作，我们的主要做法和体会是：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（一）领导重视、高位推动是试点工作的关键。</w:t>
      </w:r>
    </w:p>
    <w:p>
      <w:pPr>
        <w:ind w:left="0" w:right="0" w:firstLine="560"/>
        <w:spacing w:before="450" w:after="450" w:line="312" w:lineRule="auto"/>
      </w:pPr>
      <w:r>
        <w:rPr>
          <w:rFonts w:ascii="宋体" w:hAnsi="宋体" w:eastAsia="宋体" w:cs="宋体"/>
          <w:color w:val="000"/>
          <w:sz w:val="28"/>
          <w:szCs w:val="28"/>
        </w:rPr>
        <w:t xml:space="preserve">推行法制员制度试点工作，加强政府法制机构建设，领导重视、高位推动是关键。几年来，我县县政府、乡镇政府、县直各行政执法机关各级领导思想上都高度重视，在办公条件、人员调配、经费保障等方面重点倾斜。文成镇、双明镇政府等乡镇和各部门在财政十分紧张的情况下，依然安排了法制专项工作经费，配备了法制员工作必备的办案器材，如照相机、摄像机等。同时，重视提升法制员的工作地位，政府行政决策时能认真听取法制员的意见和建议，确保决策的合法性。目前，全县法制网络已经初步形成，基层法制工作做到了“有钱办事，有人做事”。</w:t>
      </w:r>
    </w:p>
    <w:p>
      <w:pPr>
        <w:ind w:left="0" w:right="0" w:firstLine="560"/>
        <w:spacing w:before="450" w:after="450" w:line="312" w:lineRule="auto"/>
      </w:pPr>
      <w:r>
        <w:rPr>
          <w:rFonts w:ascii="宋体" w:hAnsi="宋体" w:eastAsia="宋体" w:cs="宋体"/>
          <w:color w:val="000"/>
          <w:sz w:val="28"/>
          <w:szCs w:val="28"/>
        </w:rPr>
        <w:t xml:space="preserve">（二）完善制度、有章可循是试点工作的基础。</w:t>
      </w:r>
    </w:p>
    <w:p>
      <w:pPr>
        <w:ind w:left="0" w:right="0" w:firstLine="560"/>
        <w:spacing w:before="450" w:after="450" w:line="312" w:lineRule="auto"/>
      </w:pPr>
      <w:r>
        <w:rPr>
          <w:rFonts w:ascii="宋体" w:hAnsi="宋体" w:eastAsia="宋体" w:cs="宋体"/>
          <w:color w:val="000"/>
          <w:sz w:val="28"/>
          <w:szCs w:val="28"/>
        </w:rPr>
        <w:t xml:space="preserve">为建立健全基层法制员试点工作相关制度，县政府_印发了《玉山县基层法制员工作制度》、《玉山县基层法制员岗位职责》、《基层法制员例会制度》等制度并要求制度上墙，让基层法制员在本单位负责人的直接领导和县政府_的业务指导下，从各单位年度依法行政工作计划的制定实施、行政决策把关、规范性文件制备、行政执法案件监督审核、执法数据统计汇总、法制信息编写上报等多个方面，依法履行职责，切实担负起依法行政工作的制度建设、组织协调、督促指导、推动落实、跟踪研究、情况交流等各项工作，确保法制员依制度管理，依制度办事。</w:t>
      </w:r>
    </w:p>
    <w:p>
      <w:pPr>
        <w:ind w:left="0" w:right="0" w:firstLine="560"/>
        <w:spacing w:before="450" w:after="450" w:line="312" w:lineRule="auto"/>
      </w:pPr>
      <w:r>
        <w:rPr>
          <w:rFonts w:ascii="宋体" w:hAnsi="宋体" w:eastAsia="宋体" w:cs="宋体"/>
          <w:color w:val="000"/>
          <w:sz w:val="28"/>
          <w:szCs w:val="28"/>
        </w:rPr>
        <w:t xml:space="preserve">（三）提高素质、加强培训是试点工作的前提。</w:t>
      </w:r>
    </w:p>
    <w:p>
      <w:pPr>
        <w:ind w:left="0" w:right="0" w:firstLine="560"/>
        <w:spacing w:before="450" w:after="450" w:line="312" w:lineRule="auto"/>
      </w:pPr>
      <w:r>
        <w:rPr>
          <w:rFonts w:ascii="宋体" w:hAnsi="宋体" w:eastAsia="宋体" w:cs="宋体"/>
          <w:color w:val="000"/>
          <w:sz w:val="28"/>
          <w:szCs w:val="28"/>
        </w:rPr>
        <w:t xml:space="preserve">素质决定成败，基层法制员队伍的素质决定依法行政推进程度，决定法制员“参谋、助手、顾问”作用发挥的效果。第一，为选好强配法制员，县推进依法行政办公室印发了《玉山县基层法制员任职条件》，明确基层法制员必须具备较高的政治素质，法律知识丰富，文字功底好、工作协调能力强，还必须有较强的责任心和事业心。各乡镇、各部门法制员的任命，必须先由所在单位推荐，经县政府_和所在单位共同考核后，由所在单位下文，切实把好了基层法制员的素质关。第二，我县建立了定期培训制度，采用集中培训、以会代训和跟班作业等多种方式加强了对法制员的教育培训，做到培训常态化，管理规范化，极大提高了法制员队伍的法律业务水平。第三，我县通过定期召开业务学习交流会议，开展行政处罚案件交叉评比、执法岗位技能比赛等活动，大力提升了基层法制员业务水平和执法能力。第四，我县建立了基层法制员工作例会制度，规定每年必须召开两次以上法制员工作例会，研究、部署政府法制工作；加强各单位法制员之间的相互交流，对全县基层法制员进行监督、指导、培训，达到“经验交流、以会代训、督促指导”的效果。从20xx年开始，我办已分别在县城管局、国土资源局、工商局、文成镇政府等单位举办了9次基层法制员工作例会，每次都安排了一些单位就某个方面进行了经验交流发言，对当前的政府法制工作进行了安排部署，对在开展政府法制工作过程中出现的困难和问题进行了分类指导和培训。</w:t>
      </w:r>
    </w:p>
    <w:p>
      <w:pPr>
        <w:ind w:left="0" w:right="0" w:firstLine="560"/>
        <w:spacing w:before="450" w:after="450" w:line="312" w:lineRule="auto"/>
      </w:pPr>
      <w:r>
        <w:rPr>
          <w:rFonts w:ascii="宋体" w:hAnsi="宋体" w:eastAsia="宋体" w:cs="宋体"/>
          <w:color w:val="000"/>
          <w:sz w:val="28"/>
          <w:szCs w:val="28"/>
        </w:rPr>
        <w:t xml:space="preserve">（四）平台建设、“筑巢引凤”是试点工作的保障。</w:t>
      </w:r>
    </w:p>
    <w:p>
      <w:pPr>
        <w:ind w:left="0" w:right="0" w:firstLine="560"/>
        <w:spacing w:before="450" w:after="450" w:line="312" w:lineRule="auto"/>
      </w:pPr>
      <w:r>
        <w:rPr>
          <w:rFonts w:ascii="宋体" w:hAnsi="宋体" w:eastAsia="宋体" w:cs="宋体"/>
          <w:color w:val="000"/>
          <w:sz w:val="28"/>
          <w:szCs w:val="28"/>
        </w:rPr>
        <w:t xml:space="preserve">基层法制员是各乡镇、各部门主要领导的参谋、助手和顾问，要充分调动法制员的工作积极性，发挥其主观能动性，我县以文件形式明确要求各乡镇、各单位必须为法制员工作提供良好的平台：一是要为法制员安排独立办公场所；二是要保障法制员正常工作专项经费并配备办案必备的照相机、摄像机、电脑等专用设备；三是法制员应列席本单位行政会议并参加有关议题的研究。</w:t>
      </w:r>
    </w:p>
    <w:p>
      <w:pPr>
        <w:ind w:left="0" w:right="0" w:firstLine="560"/>
        <w:spacing w:before="450" w:after="450" w:line="312" w:lineRule="auto"/>
      </w:pPr>
      <w:r>
        <w:rPr>
          <w:rFonts w:ascii="宋体" w:hAnsi="宋体" w:eastAsia="宋体" w:cs="宋体"/>
          <w:color w:val="000"/>
          <w:sz w:val="28"/>
          <w:szCs w:val="28"/>
        </w:rPr>
        <w:t xml:space="preserve">（五）强化管理、严格考核是试点工作的保证。</w:t>
      </w:r>
    </w:p>
    <w:p>
      <w:pPr>
        <w:ind w:left="0" w:right="0" w:firstLine="560"/>
        <w:spacing w:before="450" w:after="450" w:line="312" w:lineRule="auto"/>
      </w:pPr>
      <w:r>
        <w:rPr>
          <w:rFonts w:ascii="宋体" w:hAnsi="宋体" w:eastAsia="宋体" w:cs="宋体"/>
          <w:color w:val="000"/>
          <w:sz w:val="28"/>
          <w:szCs w:val="28"/>
        </w:rPr>
        <w:t xml:space="preserve">试点工作中，我县在重视基层法制员的日常管理的同时，建立了相关考核制度，对法制员履行职责情况进行定期考核。通过考核，一方面法制员之间互帮互学、互取所长，达到了促进法制员制度试点工作的目的；另一方面也在执法人员中产生了很大震动，认识到法制员审核把关作用将会在今后的行政执法监督工作中成为重要一环，达到了促进执法行为全面规范化的目的。考核结果作为干部评先评优、提拔任用的.重要依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基层法制员的选配问题。我们希望能将政治思想好、法律素质好、业务水平高、责任心强的人员能选配充实到法制员的队伍中来，以便更好地开展依法行政工作。但基层真正懂法且有一定文字功底、协调能力强的干部少之又少，即使有，大多已经担任了领导职务，选配工作的选择余地很少。</w:t>
      </w:r>
    </w:p>
    <w:p>
      <w:pPr>
        <w:ind w:left="0" w:right="0" w:firstLine="560"/>
        <w:spacing w:before="450" w:after="450" w:line="312" w:lineRule="auto"/>
      </w:pPr>
      <w:r>
        <w:rPr>
          <w:rFonts w:ascii="宋体" w:hAnsi="宋体" w:eastAsia="宋体" w:cs="宋体"/>
          <w:color w:val="000"/>
          <w:sz w:val="28"/>
          <w:szCs w:val="28"/>
        </w:rPr>
        <w:t xml:space="preserve">（二）基层法制员的定位问题。我们的做法是县直部门中已设立法制股（科）的单位，由法制股（科）长担任法制员，列席本单位行政会议并参与相关议题研究，未设立法制股（科）的单位和各乡镇政府，法制员由副科级或相当于副科级领导（乡镇中含司法所长、综治办主任、维稳信息员）兼任，参加单位（乡镇）的行政会。这样做我们希望法制员的职位能与承担的任务相适应，也便于工作的组织、协调。但实践中我们发现诸多尴尬：一是县直部门中专门的行政会议召开得非常少，单位研究工作基本以党委会、局长办公会等形式召开，法制股（科）长、法制员级别不够；二是现乡镇政府中的涉法问题面广，但管事的单位也多，乡镇纪检部门、公安派出所、司法所、综治办等，由乡镇副科级领导兼任法制员，且不说其本人愿不愿意去多做事多承担责任，即使本人愿意兼任了法制员，主要工作和兼任工作孰轻孰重不言自明，这势必淡化法制员制度本身的重要性；三是执法案件严格核审也常造成部分执法人员的不理解，工作中阻力大。</w:t>
      </w:r>
    </w:p>
    <w:p>
      <w:pPr>
        <w:ind w:left="0" w:right="0" w:firstLine="560"/>
        <w:spacing w:before="450" w:after="450" w:line="312" w:lineRule="auto"/>
      </w:pPr>
      <w:r>
        <w:rPr>
          <w:rFonts w:ascii="宋体" w:hAnsi="宋体" w:eastAsia="宋体" w:cs="宋体"/>
          <w:color w:val="000"/>
          <w:sz w:val="28"/>
          <w:szCs w:val="28"/>
        </w:rPr>
        <w:t xml:space="preserve">（三）基层法制员工作积极性、主动性问题。基层法制员是各乡镇、各部门主要领导依法行政的参谋、助手和顾问，依法决策、规范性文件制备、行政执法案件核审、依法行政要点的落实还有大量的合同协议的把关等都需法制员去协调完成，任务繁，责任重。一直以来信访、纪检、综治等工作都有相关补贴，而法制员却无专项法制补贴，与其承担的工作任务不能对应，不利于调动法制员的工作积极性。目前很多法制员的工作都局限于停留在规范性文件审查、执法证件的办理发放、执法案件的核审等具体工作上，围绕政府重点、热点、难点工作主动出击的不多，工作面有待进一步拓展，工作内涵有待进一步深化，还不能充分发挥法制员应有的作用。</w:t>
      </w:r>
    </w:p>
    <w:p>
      <w:pPr>
        <w:ind w:left="0" w:right="0" w:firstLine="560"/>
        <w:spacing w:before="450" w:after="450" w:line="312" w:lineRule="auto"/>
      </w:pPr>
      <w:r>
        <w:rPr>
          <w:rFonts w:ascii="宋体" w:hAnsi="宋体" w:eastAsia="宋体" w:cs="宋体"/>
          <w:color w:val="000"/>
          <w:sz w:val="28"/>
          <w:szCs w:val="28"/>
        </w:rPr>
        <w:t xml:space="preserve">（四）领导重视问题。推进依法行政，建设法治政府，法制员的重要性不言而喻。但目前部分基层领导干部的民主法制还比较淡薄，思想观念与依法行政的要求还不相适应，还习惯于凭经验办事，科学、民主、依法决策的机制尚未真正形成。法制员工作的成效完全取决于单位（乡镇）一把手的重视程度，一把手重视了，基层法制员的工作就开展顺利，一把手不重视，该项工作往往是流于形式。</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我县基层法制员制度的试点工作虽然仍存在一些问题，但也取得了长足的进步，基层法制员的社会认知度认可度得到较明显的提升。基层法制员制度的实施是打造廉洁、透明、效能政府、推进依法行政的重要举措，法制员制度的落实要有新思路、新举措，要积极探索和改进工作方法，直面问题要敢于创新，以营造良好的法制环境。</w:t>
      </w:r>
    </w:p>
    <w:p>
      <w:pPr>
        <w:ind w:left="0" w:right="0" w:firstLine="560"/>
        <w:spacing w:before="450" w:after="450" w:line="312" w:lineRule="auto"/>
      </w:pPr>
      <w:r>
        <w:rPr>
          <w:rFonts w:ascii="宋体" w:hAnsi="宋体" w:eastAsia="宋体" w:cs="宋体"/>
          <w:color w:val="000"/>
          <w:sz w:val="28"/>
          <w:szCs w:val="28"/>
        </w:rPr>
        <w:t xml:space="preserve">（一）要准确定位职责</w:t>
      </w:r>
    </w:p>
    <w:p>
      <w:pPr>
        <w:ind w:left="0" w:right="0" w:firstLine="560"/>
        <w:spacing w:before="450" w:after="450" w:line="312" w:lineRule="auto"/>
      </w:pPr>
      <w:r>
        <w:rPr>
          <w:rFonts w:ascii="宋体" w:hAnsi="宋体" w:eastAsia="宋体" w:cs="宋体"/>
          <w:color w:val="000"/>
          <w:sz w:val="28"/>
          <w:szCs w:val="28"/>
        </w:rPr>
        <w:t xml:space="preserve">法制员是基层政府主要领导依法行政的参谋、助手和顾问，要充分发挥法制员在推进本地区依法行政工作中的统筹规划、综合协调、督促指导、政策研究和情况交流的作用，需要基层法制员既要切实树立全局观念、责任意识和全方位服务观念，办好政府日常性法律事务，也要能主动出击，敢于担当，善于协助主要领导从客观上整体上全面推进依法行政，还要善于借领导之“力”创建良好的法治环境。</w:t>
      </w:r>
    </w:p>
    <w:p>
      <w:pPr>
        <w:ind w:left="0" w:right="0" w:firstLine="560"/>
        <w:spacing w:before="450" w:after="450" w:line="312" w:lineRule="auto"/>
      </w:pPr>
      <w:r>
        <w:rPr>
          <w:rFonts w:ascii="宋体" w:hAnsi="宋体" w:eastAsia="宋体" w:cs="宋体"/>
          <w:color w:val="000"/>
          <w:sz w:val="28"/>
          <w:szCs w:val="28"/>
        </w:rPr>
        <w:t xml:space="preserve">（二）要完善相关机制</w:t>
      </w:r>
    </w:p>
    <w:p>
      <w:pPr>
        <w:ind w:left="0" w:right="0" w:firstLine="560"/>
        <w:spacing w:before="450" w:after="450" w:line="312" w:lineRule="auto"/>
      </w:pPr>
      <w:r>
        <w:rPr>
          <w:rFonts w:ascii="宋体" w:hAnsi="宋体" w:eastAsia="宋体" w:cs="宋体"/>
          <w:color w:val="000"/>
          <w:sz w:val="28"/>
          <w:szCs w:val="28"/>
        </w:rPr>
        <w:t xml:space="preserve">一是人员选配和培训机制。各级要高度重视法制员队伍的建设，要真正将政治思想好、法律素质高、业务能力和责任心强的人员充实到基层法制员队伍中来。同时县政府_要采用多种做法加强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