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初中安全工作总结2023(热门12篇)</w:t>
      </w:r>
      <w:bookmarkEnd w:id="1"/>
    </w:p>
    <w:p>
      <w:pPr>
        <w:jc w:val="center"/>
        <w:spacing w:before="0" w:after="450"/>
      </w:pPr>
      <w:r>
        <w:rPr>
          <w:rFonts w:ascii="Arial" w:hAnsi="Arial" w:eastAsia="Arial" w:cs="Arial"/>
          <w:color w:val="999999"/>
          <w:sz w:val="20"/>
          <w:szCs w:val="20"/>
        </w:rPr>
        <w:t xml:space="preserve">来源：网络  作者：青灯古佛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初中安全工作总结20_1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w:t>
      </w:r>
    </w:p>
    <w:p>
      <w:pPr>
        <w:ind w:left="0" w:right="0" w:firstLine="560"/>
        <w:spacing w:before="450" w:after="450" w:line="312" w:lineRule="auto"/>
      </w:pPr>
      <w:r>
        <w:rPr>
          <w:rFonts w:ascii="宋体" w:hAnsi="宋体" w:eastAsia="宋体" w:cs="宋体"/>
          <w:color w:val="000"/>
          <w:sz w:val="28"/>
          <w:szCs w:val="28"/>
        </w:rPr>
        <w:t xml:space="preserve">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安全工作做一个小的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三、齐抓共管群防群治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班团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初中安全工作总结20_2</w:t>
      </w:r>
    </w:p>
    <w:p>
      <w:pPr>
        <w:ind w:left="0" w:right="0" w:firstLine="560"/>
        <w:spacing w:before="450" w:after="450" w:line="312" w:lineRule="auto"/>
      </w:pPr>
      <w:r>
        <w:rPr>
          <w:rFonts w:ascii="宋体" w:hAnsi="宋体" w:eastAsia="宋体" w:cs="宋体"/>
          <w:color w:val="000"/>
          <w:sz w:val="28"/>
          <w:szCs w:val="28"/>
        </w:rPr>
        <w:t xml:space="preserve">安全问题是学校工作中的重中之重，我校始终重视安全问题，尤其是安全设备设施安全、师生安全等，发现问题立即整改或采取有效措施加以防范。对照《关于xx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&gt;一、组织机构建立健全，责任分工明确，有相应的安全工作制度和工作预案和防犯措施。</w:t>
      </w:r>
    </w:p>
    <w:p>
      <w:pPr>
        <w:ind w:left="0" w:right="0" w:firstLine="560"/>
        <w:spacing w:before="450" w:after="450" w:line="312" w:lineRule="auto"/>
      </w:pPr>
      <w:r>
        <w:rPr>
          <w:rFonts w:ascii="宋体" w:hAnsi="宋体" w:eastAsia="宋体" w:cs="宋体"/>
          <w:color w:val="000"/>
          <w:sz w:val="28"/>
          <w:szCs w:val="28"/>
        </w:rPr>
        <w:t xml:space="preserve">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&gt;三、对照“紧急通知精神”，重点检查情况如下：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w:t>
      </w:r>
    </w:p>
    <w:p>
      <w:pPr>
        <w:ind w:left="0" w:right="0" w:firstLine="560"/>
        <w:spacing w:before="450" w:after="450" w:line="312" w:lineRule="auto"/>
      </w:pPr>
      <w:r>
        <w:rPr>
          <w:rFonts w:ascii="宋体" w:hAnsi="宋体" w:eastAsia="宋体" w:cs="宋体"/>
          <w:color w:val="000"/>
          <w:sz w:val="28"/>
          <w:szCs w:val="28"/>
        </w:rPr>
        <w:t xml:space="preserve">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4、学校制定了缜密的突发疫情应急预案，学校制定了班主任预防甲型流感工作职责、预防甲型流感消毒制度、预防甲型流感预防制度、通风检查记录制度等。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初中安全工作总结20_4</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&gt;一、成效与做法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学校先后获得20xx年度莆田市“平安校园”考核分类为一类平安校园（20_年4月），20xx年度秀屿区新一轮“平安校园”等级创建考核分类5A级（20xx年2月）等荣誉称号。</w:t>
      </w:r>
    </w:p>
    <w:p>
      <w:pPr>
        <w:ind w:left="0" w:right="0" w:firstLine="560"/>
        <w:spacing w:before="450" w:after="450" w:line="312" w:lineRule="auto"/>
      </w:pPr>
      <w:r>
        <w:rPr>
          <w:rFonts w:ascii="宋体" w:hAnsi="宋体" w:eastAsia="宋体" w:cs="宋体"/>
          <w:color w:val="000"/>
          <w:sz w:val="28"/>
          <w:szCs w:val="28"/>
        </w:rPr>
        <w:t xml:space="preserve">（二）做法回顾</w:t>
      </w:r>
    </w:p>
    <w:p>
      <w:pPr>
        <w:ind w:left="0" w:right="0" w:firstLine="560"/>
        <w:spacing w:before="450" w:after="450" w:line="312" w:lineRule="auto"/>
      </w:pPr>
      <w:r>
        <w:rPr>
          <w:rFonts w:ascii="宋体" w:hAnsi="宋体" w:eastAsia="宋体" w:cs="宋体"/>
          <w:color w:val="000"/>
          <w:sz w:val="28"/>
          <w:szCs w:val="28"/>
        </w:rPr>
        <w:t xml:space="preserve">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初中安全工作总结20_6</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建立校长——具体责任人（分管安全工作的领导、班主任、科任老师、保卫人员）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（1）明确护导工作制度。学校加强对护导的巡查力度，要求护导组认真履行岗位职责，建立定点值班制度，加强对学生课间活动的指导和监视，防止意外事故的发生。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（2）加强安全检查，及时排除安全隐患。定期组织有关人员做好常规检查；每月进行一次安全隐患大排查，包括仪容仪表、管制刀具MP3、MP4、手机等；坚持每周召开学校安全会议制度。</w:t>
      </w:r>
    </w:p>
    <w:p>
      <w:pPr>
        <w:ind w:left="0" w:right="0" w:firstLine="560"/>
        <w:spacing w:before="450" w:after="450" w:line="312" w:lineRule="auto"/>
      </w:pPr>
      <w:r>
        <w:rPr>
          <w:rFonts w:ascii="宋体" w:hAnsi="宋体" w:eastAsia="宋体" w:cs="宋体"/>
          <w:color w:val="000"/>
          <w:sz w:val="28"/>
          <w:szCs w:val="28"/>
        </w:rPr>
        <w:t xml:space="preserve">（3）安全教育常规化。利用每周一的升旗仪式、班会进行安全教育，各学科注重课堂渗透、各班开展以安全为主题的团队活动，做到了安全教育常规化。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1、健全突发事件应急预案、预防甲型流感、手足口病预案、防溺水预案，定期组织有关人员分析、排查可能影响学校安全稳定的因素，积极采取防范措施。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1、规范学校的安全防卫措施，完善校园治安管理工作制度，开展法律法规、交通安全常识、安全防范、防火、禁毒、防震、防灾减灾等知识讲座，提高师生的法律意识、自我保护意识和安全防范意识。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八个一”。即举行一次启动仪式；进行一次国旗下讲话；出好一期宣传栏和黑板报；组织一次安全知识讲座；教育周期间每天播放一次安全教育广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春季是流行传染病多发时期，学校开展食品卫生、饮用水卫生以及预防传染病等专项卫生知识宣传教育活动；二是夏季，对学生进行防水预防学生游泳溺水事故的安全教育、三是根据我国出现肠道病毒感染引发的手足口病疫情，我校及时开展卫生宣传工作，开展这些流行性疾病的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（三）联合整治，净化育人环境</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维护学校及周边地区治安秩序，净化育人环境。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初中安全工作总结20_7</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通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初中安全工作总结20_8</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总之，安全工作将是一项长期而又艰巨的任务，我们必须把安全教育工作放到一切工作重中之重，并要长期不懈地继续下去。“警钟长鸣，安全教育是我校永恒的主题！”</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初中安全工作总结20_9</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初中安全工作总结20_10</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&gt;一、坚持学习安全知识工作常抓不懈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&gt;二、在安全工作中理论与实践相结合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初中安全工作总结20_11</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&gt;一、完善制度，加强落实，为校园安全工作保驾护航。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&gt;二、坚持长效，稳步健全，为学校长治久安奠定基础。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&gt;三、加强配备，形成合力，为校园安全工作提供保障。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&gt;四、事无巨细，仔细排查，为校园安全工作消除隐患。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&gt;五、警校联合，多方出手，为校园安全工作通力合作。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&gt;六、未雨绸缪，常规管理，为校园安全工作防微杜渐。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&gt;七、重视预防，加强演练，提高全体师生自我救护能力。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&gt;八、一分耕耘，一分收获，成绩激发前进动力</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初中安全工作总结20_12</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任务到人，层层建立岗位责任制和责任追究制，学校与各班班任签订了安全责任书，各班班主任与学生及家长也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&gt;二、加强宣传，建立长效机制。</w:t>
      </w:r>
    </w:p>
    <w:p>
      <w:pPr>
        <w:ind w:left="0" w:right="0" w:firstLine="560"/>
        <w:spacing w:before="450" w:after="450" w:line="312" w:lineRule="auto"/>
      </w:pPr>
      <w:r>
        <w:rPr>
          <w:rFonts w:ascii="宋体" w:hAnsi="宋体" w:eastAsia="宋体" w:cs="宋体"/>
          <w:color w:val="000"/>
          <w:sz w:val="28"/>
          <w:szCs w:val="28"/>
        </w:rPr>
        <w:t xml:space="preserve">通过全校大会、宣传栏、晨会、班会、安全讲座、观看安全教育光碟、发放安全教育资料等形式在全校教职工和学生中广泛宣传安全法律、法规及自救自护办法等，增强了安全观念和自我防范及自我保护意识。</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健全党群结合、人员防范和技术防范相结合的安全防范体制和坚持巡查、自查、督查“三查”相结合的制度，及时处理，及时总结。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表彰安全工作有功人员。</w:t>
      </w:r>
    </w:p>
    <w:p>
      <w:pPr>
        <w:ind w:left="0" w:right="0" w:firstLine="560"/>
        <w:spacing w:before="450" w:after="450" w:line="312" w:lineRule="auto"/>
      </w:pPr>
      <w:r>
        <w:rPr>
          <w:rFonts w:ascii="宋体" w:hAnsi="宋体" w:eastAsia="宋体" w:cs="宋体"/>
          <w:color w:val="000"/>
          <w:sz w:val="28"/>
          <w:szCs w:val="28"/>
        </w:rPr>
        <w:t xml:space="preserve">&gt;三、全面整治，逐一落实。</w:t>
      </w:r>
    </w:p>
    <w:p>
      <w:pPr>
        <w:ind w:left="0" w:right="0" w:firstLine="560"/>
        <w:spacing w:before="450" w:after="450" w:line="312" w:lineRule="auto"/>
      </w:pPr>
      <w:r>
        <w:rPr>
          <w:rFonts w:ascii="宋体" w:hAnsi="宋体" w:eastAsia="宋体" w:cs="宋体"/>
          <w:color w:val="000"/>
          <w:sz w:val="28"/>
          <w:szCs w:val="28"/>
        </w:rPr>
        <w:t xml:space="preserve">学校配合公安、文化、工商等主管部门，对校园周边的治安状况进行治理，努力为学生营造一个安全文明的外部环境。</w:t>
      </w:r>
    </w:p>
    <w:p>
      <w:pPr>
        <w:ind w:left="0" w:right="0" w:firstLine="560"/>
        <w:spacing w:before="450" w:after="450" w:line="312" w:lineRule="auto"/>
      </w:pPr>
      <w:r>
        <w:rPr>
          <w:rFonts w:ascii="宋体" w:hAnsi="宋体" w:eastAsia="宋体" w:cs="宋体"/>
          <w:color w:val="000"/>
          <w:sz w:val="28"/>
          <w:szCs w:val="28"/>
        </w:rPr>
        <w:t xml:space="preserve">我校对房屋附属设施进行安全检查，该拆除的及时拆除，该维修的及时维修加固，对可能引发意外事故发生，如围墙、宿舍楼、运动场、楼梯及学生进出频繁的各入口的安全情况进行检查，安全系数差的设备、设施坚决不用，并派出教师在楼道口守护。</w:t>
      </w:r>
    </w:p>
    <w:p>
      <w:pPr>
        <w:ind w:left="0" w:right="0" w:firstLine="560"/>
        <w:spacing w:before="450" w:after="450" w:line="312" w:lineRule="auto"/>
      </w:pPr>
      <w:r>
        <w:rPr>
          <w:rFonts w:ascii="宋体" w:hAnsi="宋体" w:eastAsia="宋体" w:cs="宋体"/>
          <w:color w:val="000"/>
          <w:sz w:val="28"/>
          <w:szCs w:val="28"/>
        </w:rPr>
        <w:t xml:space="preserve">加强饮食卫生管理，学校小卖部要落实各级部门制定的安全卫生标准，从业人员定期检查身体，做到无变质、过期食品，分类存放，干净卫生，保证供应安全卫生食品，坚决杜绝中毒事件的发生。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办公室、宿舍楼、办公楼、教学楼、教师住宅楼、小卖部等场所的安全管理，完善安全防范设施，加强水、电、消防、避雷等设施的`安全巡查。妥善保管帐目现金，做好传染病的预控工作，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交通安全教育极为重要，教育学生遵守交通规则，不坐无证无照的车辆，宣讲安全知识、普及安全常识。邀请了罗渡派出所的干警讲解法制、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导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定期联系家长，齐抓共管，不断提高家长对安全工作的认识。在今年开学初发放致家长一封信，信中的一个重要内容是提醒家长注意对子女的安全教育，以保证子女在校内外的安全。</w:t>
      </w:r>
    </w:p>
    <w:p>
      <w:pPr>
        <w:ind w:left="0" w:right="0" w:firstLine="560"/>
        <w:spacing w:before="450" w:after="450" w:line="312" w:lineRule="auto"/>
      </w:pPr>
      <w:r>
        <w:rPr>
          <w:rFonts w:ascii="宋体" w:hAnsi="宋体" w:eastAsia="宋体" w:cs="宋体"/>
          <w:color w:val="000"/>
          <w:sz w:val="28"/>
          <w:szCs w:val="28"/>
        </w:rPr>
        <w:t xml:space="preserve">认真做好预防流行病和常见病的工作。积极做好卫生知识宣传教育，养成良好的个人卫生习惯，对校园定期进行消毒清洗，防止细菌滋生。对学生适时进行流行病的防疫，积极配合乡卫生院组织的各种防疫工作，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2、安全制度健全。今年初，行政领导班子通过检查安全规章制度是否完善，是否健全，是否适合当前和今后工作的需要，任务和责任是否落实到人等，及时修订了安全管理制度。做到事事有人管。</w:t>
      </w:r>
    </w:p>
    <w:p>
      <w:pPr>
        <w:ind w:left="0" w:right="0" w:firstLine="560"/>
        <w:spacing w:before="450" w:after="450" w:line="312" w:lineRule="auto"/>
      </w:pPr>
      <w:r>
        <w:rPr>
          <w:rFonts w:ascii="宋体" w:hAnsi="宋体" w:eastAsia="宋体" w:cs="宋体"/>
          <w:color w:val="000"/>
          <w:sz w:val="28"/>
          <w:szCs w:val="28"/>
        </w:rPr>
        <w:t xml:space="preserve">3、坚决贯彻执行上级各部门有关安全工作的文件，对上级布置的每一项安全工作都有计划、有落实、有检查、有反馈、有整改，真正提高安全工作的管理水平。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4、对安全教育工作实行群防群治，不定期对学生家长进行安全教育，要求家长认真督促检查子女的安全工作，把安全工作从校内做到校外。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5、加强对学生的法纪教育、社会道德教育、文明意识教育是抓好学生安全教育的根本。学生的法纪意识提高了，就会自觉遵守学校的各项规章制度，对学校三申五令的安全教育就会做到有令必行，有禁必止。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2025-06-21T04:06:29+08:00</dcterms:created>
  <dcterms:modified xsi:type="dcterms:W3CDTF">2025-06-21T04:06:29+08:00</dcterms:modified>
</cp:coreProperties>
</file>

<file path=docProps/custom.xml><?xml version="1.0" encoding="utf-8"?>
<Properties xmlns="http://schemas.openxmlformats.org/officeDocument/2006/custom-properties" xmlns:vt="http://schemas.openxmlformats.org/officeDocument/2006/docPropsVTypes"/>
</file>