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2023年司法所第四季度党风廉政工作总结范本(六篇)</w:t>
      </w:r>
      <w:bookmarkEnd w:id="1"/>
    </w:p>
    <w:p>
      <w:pPr>
        <w:jc w:val="center"/>
        <w:spacing w:before="0" w:after="450"/>
      </w:pPr>
      <w:r>
        <w:rPr>
          <w:rFonts w:ascii="Arial" w:hAnsi="Arial" w:eastAsia="Arial" w:cs="Arial"/>
          <w:color w:val="999999"/>
          <w:sz w:val="20"/>
          <w:szCs w:val="20"/>
        </w:rPr>
        <w:t xml:space="preserve">来源：网络  作者：翠竹清韵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司法所第四季度党风廉政工作总结范本一1、进一步加强司法所规范化建设，机关重心下移，夯实基层基础，为地区发展提供有力保障。以司法所规范化建设为重点，全面提升司法所工作实力和工作业绩;抓好司法所职能作用的发挥，为党委、政府解决难点、热点...</w:t>
      </w:r>
    </w:p>
    <w:p>
      <w:pPr>
        <w:ind w:left="0" w:right="0" w:firstLine="560"/>
        <w:spacing w:before="450" w:after="450" w:line="312" w:lineRule="auto"/>
      </w:pPr>
      <w:r>
        <w:rPr>
          <w:rFonts w:ascii="黑体" w:hAnsi="黑体" w:eastAsia="黑体" w:cs="黑体"/>
          <w:color w:val="000000"/>
          <w:sz w:val="36"/>
          <w:szCs w:val="36"/>
          <w:b w:val="1"/>
          <w:bCs w:val="1"/>
        </w:rPr>
        <w:t xml:space="preserve">20_年司法所第四季度党风廉政工作总结范本一</w:t>
      </w:r>
    </w:p>
    <w:p>
      <w:pPr>
        <w:ind w:left="0" w:right="0" w:firstLine="560"/>
        <w:spacing w:before="450" w:after="450" w:line="312" w:lineRule="auto"/>
      </w:pPr>
      <w:r>
        <w:rPr>
          <w:rFonts w:ascii="宋体" w:hAnsi="宋体" w:eastAsia="宋体" w:cs="宋体"/>
          <w:color w:val="000"/>
          <w:sz w:val="28"/>
          <w:szCs w:val="28"/>
        </w:rPr>
        <w:t xml:space="preserve">1、进一步加强司法所规范化建设，机关重心下移，夯实基层基础，为地区发展提供有力保障。以司法所规范化建设为重点，全面提升司法所工作实力和工作业绩;抓好司法所职能作用的发挥，为党委、政府解决难点、热点问题，担当基层领导的参谋助手，为乡镇经济的发展出谋划策、提出合理司法建议，推动当地政府依法行政工作;完善制度建设，以档案建设的规范化为主要内容，使司法所管理规范化再上新台阶;抓好司法所长的培训和指导，增强基本素质和组织协调能力，通过开展争当优秀司法所长活动，全面提升所长的各项能力;每半年开展一次司法助理员业务培训、练兵及工作观摩交流活动，切实提高司法助理员业务工作能力。</w:t>
      </w:r>
    </w:p>
    <w:p>
      <w:pPr>
        <w:ind w:left="0" w:right="0" w:firstLine="560"/>
        <w:spacing w:before="450" w:after="450" w:line="312" w:lineRule="auto"/>
      </w:pPr>
      <w:r>
        <w:rPr>
          <w:rFonts w:ascii="宋体" w:hAnsi="宋体" w:eastAsia="宋体" w:cs="宋体"/>
          <w:color w:val="000"/>
          <w:sz w:val="28"/>
          <w:szCs w:val="28"/>
        </w:rPr>
        <w:t xml:space="preserve">2、探索人民调解新途径，充分发挥“第一道防线”作用，切实维护基层社会稳定。一是完善人民调解工作机制，加强对人民调解员的业务培训，提高调解工作及调解书质量;发挥乡、村两级调解组织作用，采取以防为主，调防结合的工作方针，坚持每月一次的矛盾排查工作，将矛盾化解在基层，确保小纠纷不出村，大纠纷不出镇，达到标本兼治的目的。二是拓展人民调解工作新领域，加大投入力度，继续把因土地问题引发的矛盾纠纷作为化解调处的重要任务，同时致力于参与化解拆迁补偿、简单经济纠纷，构筑基层司法防线工程;进一步建立以信息员为主的纠纷预防排查机制，从早、从小入手化解各类矛盾纠纷，尤其要加强对群体性矛盾纠纷的感知能力和疏导化解能力，减少群体访、越级访。三是整合人民调解、行政调解、司法调解等各种调解机制，不断丰富调解手段和方式，建立和完善治安行政调解和人民调解相衔接的机构模式，以应对新形势下的新矛盾、新问题。四是推广千家店镇把人民调解工作和当地政府的信访接待相衔接，每月一次，深入村，变群众上访为干部主动下访，使化解矛盾的关口前移，加大预防和化解的比例。五是加强基层调解能力建设，继续做好村调解组织的规范化建设，提高基层化解矛盾纠纷的能力和水平。六是加强规范企业调解委员会建设，做好这一领域的矛盾纠纷化解工作。</w:t>
      </w:r>
    </w:p>
    <w:p>
      <w:pPr>
        <w:ind w:left="0" w:right="0" w:firstLine="560"/>
        <w:spacing w:before="450" w:after="450" w:line="312" w:lineRule="auto"/>
      </w:pPr>
      <w:r>
        <w:rPr>
          <w:rFonts w:ascii="宋体" w:hAnsi="宋体" w:eastAsia="宋体" w:cs="宋体"/>
          <w:color w:val="000"/>
          <w:sz w:val="28"/>
          <w:szCs w:val="28"/>
        </w:rPr>
        <w:t xml:space="preserve">3、以重点人教育监控为着眼点，以维护社会稳定为立足点，做好_和安置帮教工作，最大限度地降低重新犯罪率。</w:t>
      </w:r>
    </w:p>
    <w:p>
      <w:pPr>
        <w:ind w:left="0" w:right="0" w:firstLine="560"/>
        <w:spacing w:before="450" w:after="450" w:line="312" w:lineRule="auto"/>
      </w:pPr>
      <w:r>
        <w:rPr>
          <w:rFonts w:ascii="宋体" w:hAnsi="宋体" w:eastAsia="宋体" w:cs="宋体"/>
          <w:color w:val="000"/>
          <w:sz w:val="28"/>
          <w:szCs w:val="28"/>
        </w:rPr>
        <w:t xml:space="preserve">今年全县_工作的重点任务是巩固基础，完善制度和程序，为矫正工作的推进提供保障。一是加强与相关单位的协调联系，强化对基层单位的业务指导，加强对_工作的调研力度，完善与矫正工作相配套的各项措施。尤其是要抓好延庆县_中心的建立和作用的发挥，整合相关单位和社会志愿者等社会力量的资源，建立社会公众参与_的组织机制。二是完善从接收到解除矫正的一整套制度，严格按照程序做好每一个环节;抓好业务培训和内部管理，以制度规范工作，以措施提高效果，以考评激励实绩，逐步使_工作运行规范。三是把工作重心放在重点人的管理教育和监控上，在思想教育上给予倾斜，勤走访、勤评估、勤分析，工作中实施分类管理、分阶段教育;尝试利用刑释解教人员对矫正对象开展思想教育，探索一条管理教育的新路子。四是严格做好对矫正对象的监督管理工作，最大限度地降低重新犯罪率。</w:t>
      </w:r>
    </w:p>
    <w:p>
      <w:pPr>
        <w:ind w:left="0" w:right="0" w:firstLine="560"/>
        <w:spacing w:before="450" w:after="450" w:line="312" w:lineRule="auto"/>
      </w:pPr>
      <w:r>
        <w:rPr>
          <w:rFonts w:ascii="宋体" w:hAnsi="宋体" w:eastAsia="宋体" w:cs="宋体"/>
          <w:color w:val="000"/>
          <w:sz w:val="28"/>
          <w:szCs w:val="28"/>
        </w:rPr>
        <w:t xml:space="preserve">在两劳帮教工作中，第一要完善帮教组织建设，确保每个帮教对象有独立的帮教小组、有完整的帮教档案，制定帮教责任制和责任追究制，将责任落实到人，杜绝因漏帮、漏管导致重新违法犯罪。第二要强化预放、落户、接收、帮教四项环节，加强与公安机关、监狱及劳教所的沟通联系，在两劳人员释放、解教前，提前着手做好接收准备工作。第三要做好_人员解除矫正后接茬帮教的衔接工作。另外，发动社会力量加大对帮教对象的教育、监管力度，将帮教组织成员名单、帮教对象情况等内容录入到计算机，建立信息库。并将安置工作与市场接轨，推广旧县镇把建雄集团作为安置基地的做法，建立帮教对象安置工作长效机制，使帮教工作逐步实现“社会化、信息化、市场化、法制化”。</w:t>
      </w:r>
    </w:p>
    <w:p>
      <w:pPr>
        <w:ind w:left="0" w:right="0" w:firstLine="560"/>
        <w:spacing w:before="450" w:after="450" w:line="312" w:lineRule="auto"/>
      </w:pPr>
      <w:r>
        <w:rPr>
          <w:rFonts w:ascii="宋体" w:hAnsi="宋体" w:eastAsia="宋体" w:cs="宋体"/>
          <w:color w:val="000"/>
          <w:sz w:val="28"/>
          <w:szCs w:val="28"/>
        </w:rPr>
        <w:t xml:space="preserve">二、深入开展全民法制宣传教育，做好充分准备迎接“四五”普法考核验收工作</w:t>
      </w:r>
    </w:p>
    <w:p>
      <w:pPr>
        <w:ind w:left="0" w:right="0" w:firstLine="560"/>
        <w:spacing w:before="450" w:after="450" w:line="312" w:lineRule="auto"/>
      </w:pPr>
      <w:r>
        <w:rPr>
          <w:rFonts w:ascii="宋体" w:hAnsi="宋体" w:eastAsia="宋体" w:cs="宋体"/>
          <w:color w:val="000"/>
          <w:sz w:val="28"/>
          <w:szCs w:val="28"/>
        </w:rPr>
        <w:t xml:space="preserve">1、依据我县“四五”普法规划，扎实有序地开展“四五”普法规划的总结验收工作。一是按照“两个转变，两个提高”的目标，开展5年来我县的法制宣传教育和依法治理自查工作，总结出我县“四五”普法的主要成就、特色工作和典型经验。在自查的基础上，继续加强对重点对象的法制宣传教育力度，使“四五”普法工作有更大的收获。二是继续加强领导干部学法用法工作，积极筹备好县委中心组法制学习讲座，使领导干部学法用法逐步系统化、规范化、制度化。不断完善干部任职前法律知识考试、考核等制度，建立领导干部学法用法长效机制，不断提高各级领导干部依法决策、依法行政和依法管理的能力。三是做好“四五”普法验收的迎查工作，完善各种软硬件设施，进行档案整理和硬件达标工作，加强载体建设，营造良好法治氛围，为“四五”普法验收工作打下良好的基础。</w:t>
      </w:r>
    </w:p>
    <w:p>
      <w:pPr>
        <w:ind w:left="0" w:right="0" w:firstLine="560"/>
        <w:spacing w:before="450" w:after="450" w:line="312" w:lineRule="auto"/>
      </w:pPr>
      <w:r>
        <w:rPr>
          <w:rFonts w:ascii="宋体" w:hAnsi="宋体" w:eastAsia="宋体" w:cs="宋体"/>
          <w:color w:val="000"/>
          <w:sz w:val="28"/>
          <w:szCs w:val="28"/>
        </w:rPr>
        <w:t xml:space="preserve">2、以法律知识竞赛为载体，开创法宣工作新格局。在全县各乡镇推广康庄镇“村级法律知识竞赛”的成功经验，促进农民学法、用法活动广泛开展，并将此做法大范围延伸，开展乡镇、全县的法律知识竞赛，提高全民法制意识;同时，挖掘、创新更多有利于增强全社会法治氛围的宣传形式和载体，推进普法宣传阵地建设，利用“专业法宣一条街”、“普法广场”“流动法律宣传站”等有形宣传阵地，及广播、电视、报刊、网络等传媒宣传阵地，以贴近百姓生活的涉法问题作为我局普法宣传的切入点，做好我县基层法制宣传工作。充分发挥各单位、各部门开展法制宣传教育工作的积极性，以“送法下乡”、“送法进社区”辅之各类型知识竞赛的形式，认真组织好第五个“12·4”法制宣传日活动。</w:t>
      </w:r>
    </w:p>
    <w:p>
      <w:pPr>
        <w:ind w:left="0" w:right="0" w:firstLine="560"/>
        <w:spacing w:before="450" w:after="450" w:line="312" w:lineRule="auto"/>
      </w:pPr>
      <w:r>
        <w:rPr>
          <w:rFonts w:ascii="黑体" w:hAnsi="黑体" w:eastAsia="黑体" w:cs="黑体"/>
          <w:color w:val="000000"/>
          <w:sz w:val="36"/>
          <w:szCs w:val="36"/>
          <w:b w:val="1"/>
          <w:bCs w:val="1"/>
        </w:rPr>
        <w:t xml:space="preserve">20_年司法所第四季度党风廉政工作总结范本二</w:t>
      </w:r>
    </w:p>
    <w:p>
      <w:pPr>
        <w:ind w:left="0" w:right="0" w:firstLine="560"/>
        <w:spacing w:before="450" w:after="450" w:line="312" w:lineRule="auto"/>
      </w:pPr>
      <w:r>
        <w:rPr>
          <w:rFonts w:ascii="宋体" w:hAnsi="宋体" w:eastAsia="宋体" w:cs="宋体"/>
          <w:color w:val="000"/>
          <w:sz w:val="28"/>
          <w:szCs w:val="28"/>
        </w:rPr>
        <w:t xml:space="preserve">xx年，xx镇司法所在区司法局和镇党委、政府的领导下，按照上级的各阶段工作部署，精心组织，周密安排，强化措施，全面落实，不断加强创新力度，不断拓展业务范围，各项业务工作均取得可喜成绩。现将一年来工作开展情况：</w:t>
      </w:r>
    </w:p>
    <w:p>
      <w:pPr>
        <w:ind w:left="0" w:right="0" w:firstLine="560"/>
        <w:spacing w:before="450" w:after="450" w:line="312" w:lineRule="auto"/>
      </w:pPr>
      <w:r>
        <w:rPr>
          <w:rFonts w:ascii="宋体" w:hAnsi="宋体" w:eastAsia="宋体" w:cs="宋体"/>
          <w:color w:val="000"/>
          <w:sz w:val="28"/>
          <w:szCs w:val="28"/>
        </w:rPr>
        <w:t xml:space="preserve">一、完善资料，规范档案管理</w:t>
      </w:r>
    </w:p>
    <w:p>
      <w:pPr>
        <w:ind w:left="0" w:right="0" w:firstLine="560"/>
        <w:spacing w:before="450" w:after="450" w:line="312" w:lineRule="auto"/>
      </w:pPr>
      <w:r>
        <w:rPr>
          <w:rFonts w:ascii="宋体" w:hAnsi="宋体" w:eastAsia="宋体" w:cs="宋体"/>
          <w:color w:val="000"/>
          <w:sz w:val="28"/>
          <w:szCs w:val="28"/>
        </w:rPr>
        <w:t xml:space="preserve">我所今年一年来狠抓了业务资料的规范化建设，专门调整了业务档案柜，重新购置了高规格档案盒，全部更新了统一的档案标签，将司法行政、人民调解、矛盾排查、安置帮教、普法宣传、综合治理、日常工作各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二、定期排查，促进调解工作</w:t>
      </w:r>
    </w:p>
    <w:p>
      <w:pPr>
        <w:ind w:left="0" w:right="0" w:firstLine="560"/>
        <w:spacing w:before="450" w:after="450" w:line="312" w:lineRule="auto"/>
      </w:pPr>
      <w:r>
        <w:rPr>
          <w:rFonts w:ascii="宋体" w:hAnsi="宋体" w:eastAsia="宋体" w:cs="宋体"/>
          <w:color w:val="000"/>
          <w:sz w:val="28"/>
          <w:szCs w:val="28"/>
        </w:rPr>
        <w:t xml:space="preserve">按照矛排工作“排查得早，发现得早，控制得住，解决得好”的工作要求，xx镇司法所坚持每月25日召开一次基层矛排信息员会议，对基层各类矛盾纠纷进行摸底排查，对排查出的问题，明确专人，调处。通过各阶段排查，全面掌握和有效调处辖区内存在的各种矛盾纠纷和不稳定因素，着力解决影响社会稳定的热点、难点问题，真正将各类矛盾纠纷解决在基层，消灭在萌芽状态。同时，在今年一年来，我所还积极开展了基层矛排工作站的组建和“九统一”调委会的检查验收工作，促进了基层人民调解工作的进一步规范化开展。全年，我镇共排查各类矛盾纠纷45起，调处率100%，成功率95%。</w:t>
      </w:r>
    </w:p>
    <w:p>
      <w:pPr>
        <w:ind w:left="0" w:right="0" w:firstLine="560"/>
        <w:spacing w:before="450" w:after="450" w:line="312" w:lineRule="auto"/>
      </w:pPr>
      <w:r>
        <w:rPr>
          <w:rFonts w:ascii="宋体" w:hAnsi="宋体" w:eastAsia="宋体" w:cs="宋体"/>
          <w:color w:val="000"/>
          <w:sz w:val="28"/>
          <w:szCs w:val="28"/>
        </w:rPr>
        <w:t xml:space="preserve">三、广泛宣传，深化法制教育</w:t>
      </w:r>
    </w:p>
    <w:p>
      <w:pPr>
        <w:ind w:left="0" w:right="0" w:firstLine="560"/>
        <w:spacing w:before="450" w:after="450" w:line="312" w:lineRule="auto"/>
      </w:pPr>
      <w:r>
        <w:rPr>
          <w:rFonts w:ascii="宋体" w:hAnsi="宋体" w:eastAsia="宋体" w:cs="宋体"/>
          <w:color w:val="000"/>
          <w:sz w:val="28"/>
          <w:szCs w:val="28"/>
        </w:rPr>
        <w:t xml:space="preserve">按照本镇九九普法规划的要求和区xx年普法工作要点的安排，我镇及时制订了年度法制宣传教育依法治理工作计划，并对照计划逐步逐项落实。继续坚持了党政干部集中学法活动，利用每周一上午例会时间，每月安排1—2次学法内容；认真组织各中小学校开展法制教育活动，每校每学期至少上一次法制报告会，将法制教育纳入教学内容；积极督促各村、社区采取壁字、专栏、会议、广播等形式定期开展法制宣传活动；通过以上措施的落实，使我镇普法工作开展的既扎扎实实，又轰轰烈烈，取得了预期的效果。</w:t>
      </w:r>
    </w:p>
    <w:p>
      <w:pPr>
        <w:ind w:left="0" w:right="0" w:firstLine="560"/>
        <w:spacing w:before="450" w:after="450" w:line="312" w:lineRule="auto"/>
      </w:pPr>
      <w:r>
        <w:rPr>
          <w:rFonts w:ascii="宋体" w:hAnsi="宋体" w:eastAsia="宋体" w:cs="宋体"/>
          <w:color w:val="000"/>
          <w:sz w:val="28"/>
          <w:szCs w:val="28"/>
        </w:rPr>
        <w:t xml:space="preserve">四、深入摸排，落实帮教措施</w:t>
      </w:r>
    </w:p>
    <w:p>
      <w:pPr>
        <w:ind w:left="0" w:right="0" w:firstLine="560"/>
        <w:spacing w:before="450" w:after="450" w:line="312" w:lineRule="auto"/>
      </w:pPr>
      <w:r>
        <w:rPr>
          <w:rFonts w:ascii="宋体" w:hAnsi="宋体" w:eastAsia="宋体" w:cs="宋体"/>
          <w:color w:val="000"/>
          <w:sz w:val="28"/>
          <w:szCs w:val="28"/>
        </w:rPr>
        <w:t xml:space="preserve">按照区局的部署，我所于去年九至九三个月份，分别开展了三期对辖区内刑释解教人员的摸底排查工作，司法所干警会同辖区派出所民警，村、社区干部深入基层，进村入户，调查了解情况，做了大量艰苦细致的工作。在三期排查中，共排查刑释解教人员54名，已衔接人员36名，限度的防止了脱管漏管。通过排查，我所的帮教工作量成倍增加，任务繁重，为扎实做好帮教工作，我所对全体干警按区域进行了重新分工，明确了各人的职责，做到了逐人衔接，逐人立卷，定期帮教，合理安置，使帮教安置工作有条不紊地进行。</w:t>
      </w:r>
    </w:p>
    <w:p>
      <w:pPr>
        <w:ind w:left="0" w:right="0" w:firstLine="560"/>
        <w:spacing w:before="450" w:after="450" w:line="312" w:lineRule="auto"/>
      </w:pPr>
      <w:r>
        <w:rPr>
          <w:rFonts w:ascii="宋体" w:hAnsi="宋体" w:eastAsia="宋体" w:cs="宋体"/>
          <w:color w:val="000"/>
          <w:sz w:val="28"/>
          <w:szCs w:val="28"/>
        </w:rPr>
        <w:t xml:space="preserve">五、齐抓共管，参予综合治理</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一年来，我所积极配合相关职能部门参予制订计划、召集会议、部署工作、检查督促等各项活动。周密安排，多措并举，狠抓城区治安防范体系建设，积极参与平安建设、群防群治、安全生产、殡葬改革等专项工作，较好的发挥了自身的职能，为我镇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六、适时培训，增强业务素质</w:t>
      </w:r>
    </w:p>
    <w:p>
      <w:pPr>
        <w:ind w:left="0" w:right="0" w:firstLine="560"/>
        <w:spacing w:before="450" w:after="450" w:line="312" w:lineRule="auto"/>
      </w:pPr>
      <w:r>
        <w:rPr>
          <w:rFonts w:ascii="宋体" w:hAnsi="宋体" w:eastAsia="宋体" w:cs="宋体"/>
          <w:color w:val="000"/>
          <w:sz w:val="28"/>
          <w:szCs w:val="28"/>
        </w:rPr>
        <w:t xml:space="preserve">为逐步提高广大基层工作人员的业务素质，我所坚持每月25日会同镇综治办召开基层治调主任会议，安排各阶段工作，穿插业务培训。去年6月份，又专门召开基层两委主任培训会议，由司法所长对综治工作、调解工作、矛排工作、帮教工作、社会矫正工作、普法工作、依法治理工作进行了全面讲解和辅导，使广大基层工作人员进一步明确了工作任务，业务素质也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20_年司法所第四季度党风廉政工作总结范本三</w:t>
      </w:r>
    </w:p>
    <w:p>
      <w:pPr>
        <w:ind w:left="0" w:right="0" w:firstLine="560"/>
        <w:spacing w:before="450" w:after="450" w:line="312" w:lineRule="auto"/>
      </w:pPr>
      <w:r>
        <w:rPr>
          <w:rFonts w:ascii="宋体" w:hAnsi="宋体" w:eastAsia="宋体" w:cs="宋体"/>
          <w:color w:val="000"/>
          <w:sz w:val="28"/>
          <w:szCs w:val="28"/>
        </w:rPr>
        <w:t xml:space="preserve">xx年，xx镇司法所在区司法局和镇党委、政府的领导下，按照上级的各阶段工作部署，精心组织，周密安排，强化措施，全面落实，不断加强创新力度，不断拓展业务范围，各项业务工作均取得可喜成绩。现将一年来工作开展情况：</w:t>
      </w:r>
    </w:p>
    <w:p>
      <w:pPr>
        <w:ind w:left="0" w:right="0" w:firstLine="560"/>
        <w:spacing w:before="450" w:after="450" w:line="312" w:lineRule="auto"/>
      </w:pPr>
      <w:r>
        <w:rPr>
          <w:rFonts w:ascii="宋体" w:hAnsi="宋体" w:eastAsia="宋体" w:cs="宋体"/>
          <w:color w:val="000"/>
          <w:sz w:val="28"/>
          <w:szCs w:val="28"/>
        </w:rPr>
        <w:t xml:space="preserve">一、完善资料，规范档案管理</w:t>
      </w:r>
    </w:p>
    <w:p>
      <w:pPr>
        <w:ind w:left="0" w:right="0" w:firstLine="560"/>
        <w:spacing w:before="450" w:after="450" w:line="312" w:lineRule="auto"/>
      </w:pPr>
      <w:r>
        <w:rPr>
          <w:rFonts w:ascii="宋体" w:hAnsi="宋体" w:eastAsia="宋体" w:cs="宋体"/>
          <w:color w:val="000"/>
          <w:sz w:val="28"/>
          <w:szCs w:val="28"/>
        </w:rPr>
        <w:t xml:space="preserve">我所今年一年来狠抓了业务资料的规范化建设，专门调整了业务档案柜，重新购置了高规格档案盒，全部更新了统一的档案标签，将司法行政、人民调解、矛盾排查、安置帮教、普法宣传、综合治理、日常工作各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二、定期排查，促进调解工作</w:t>
      </w:r>
    </w:p>
    <w:p>
      <w:pPr>
        <w:ind w:left="0" w:right="0" w:firstLine="560"/>
        <w:spacing w:before="450" w:after="450" w:line="312" w:lineRule="auto"/>
      </w:pPr>
      <w:r>
        <w:rPr>
          <w:rFonts w:ascii="宋体" w:hAnsi="宋体" w:eastAsia="宋体" w:cs="宋体"/>
          <w:color w:val="000"/>
          <w:sz w:val="28"/>
          <w:szCs w:val="28"/>
        </w:rPr>
        <w:t xml:space="preserve">按照矛排工作“排查得早，发现得早，控制得住，解决得好”的工作要求，xx镇司法所坚持每月25日召开一次基层矛排信息员会议，对基层各类矛盾纠纷进行摸底排查，对排查出的问题，明确专人，调处。通过各阶段排查，全面掌握和有效调处辖区内存在的各种矛盾纠纷和不稳定因素，着力解决影响社会稳定的热点、难点问题，真正将各类矛盾纠纷解决在基层，消灭在萌芽状态。同时，在今年一年来，我所还积极开展了基层矛排工作站的组建和“九统一”调委会的检查验收工作，促进了基层人民调解工作的进一步规范化开展。全年，我镇共排查各类矛盾纠纷45起，调处率100%，成功率95%。</w:t>
      </w:r>
    </w:p>
    <w:p>
      <w:pPr>
        <w:ind w:left="0" w:right="0" w:firstLine="560"/>
        <w:spacing w:before="450" w:after="450" w:line="312" w:lineRule="auto"/>
      </w:pPr>
      <w:r>
        <w:rPr>
          <w:rFonts w:ascii="宋体" w:hAnsi="宋体" w:eastAsia="宋体" w:cs="宋体"/>
          <w:color w:val="000"/>
          <w:sz w:val="28"/>
          <w:szCs w:val="28"/>
        </w:rPr>
        <w:t xml:space="preserve">三、广泛宣传，深化法制教育</w:t>
      </w:r>
    </w:p>
    <w:p>
      <w:pPr>
        <w:ind w:left="0" w:right="0" w:firstLine="560"/>
        <w:spacing w:before="450" w:after="450" w:line="312" w:lineRule="auto"/>
      </w:pPr>
      <w:r>
        <w:rPr>
          <w:rFonts w:ascii="宋体" w:hAnsi="宋体" w:eastAsia="宋体" w:cs="宋体"/>
          <w:color w:val="000"/>
          <w:sz w:val="28"/>
          <w:szCs w:val="28"/>
        </w:rPr>
        <w:t xml:space="preserve">按照本镇九九普法规划的要求和区xx年普法工作要点的安排，我镇及时制订了年度法制宣传教育依法治理工作计划，并对照计划逐步逐项落实。继续坚持了党政干部集中学法活动，利用每周一上午例会时间，每月安排1—2次学法内容；认真组织各中小学校开展法制教育活动，每校每学期至少上一次法制报告会，将法制教育纳入教学内容；积极督促各村、社区采取壁字、专栏、会议、广播等形式定期开展法制宣传活动；通过以上措施的落实，使我镇普法工作开展的既扎扎实实，又轰轰烈烈，取得了预期的效果。</w:t>
      </w:r>
    </w:p>
    <w:p>
      <w:pPr>
        <w:ind w:left="0" w:right="0" w:firstLine="560"/>
        <w:spacing w:before="450" w:after="450" w:line="312" w:lineRule="auto"/>
      </w:pPr>
      <w:r>
        <w:rPr>
          <w:rFonts w:ascii="宋体" w:hAnsi="宋体" w:eastAsia="宋体" w:cs="宋体"/>
          <w:color w:val="000"/>
          <w:sz w:val="28"/>
          <w:szCs w:val="28"/>
        </w:rPr>
        <w:t xml:space="preserve">四、深入摸排，落实帮教措施</w:t>
      </w:r>
    </w:p>
    <w:p>
      <w:pPr>
        <w:ind w:left="0" w:right="0" w:firstLine="560"/>
        <w:spacing w:before="450" w:after="450" w:line="312" w:lineRule="auto"/>
      </w:pPr>
      <w:r>
        <w:rPr>
          <w:rFonts w:ascii="宋体" w:hAnsi="宋体" w:eastAsia="宋体" w:cs="宋体"/>
          <w:color w:val="000"/>
          <w:sz w:val="28"/>
          <w:szCs w:val="28"/>
        </w:rPr>
        <w:t xml:space="preserve">按照区局的部署，我所于去年九至九三个月份，分别开展了三期对辖区内刑释解教人员的摸底排查工作，司法所干警会同辖区派出所民警，村、社区干部深入基层，进村入户，调查了解情况，做了大量艰苦细致的工作。在三期排查中，共排查刑释解教人员54名，已衔接人员36名，限度的防止了脱管漏管。通过排查，我所的帮教工作量成倍增加，任务繁重，为扎实做好帮教工作，我所对全体干警按区域进行了重新分工，明确了各人的职责，做到了逐人衔接，逐人立卷，定期帮教，合理安置，使帮教安置工作有条不紊地进行。</w:t>
      </w:r>
    </w:p>
    <w:p>
      <w:pPr>
        <w:ind w:left="0" w:right="0" w:firstLine="560"/>
        <w:spacing w:before="450" w:after="450" w:line="312" w:lineRule="auto"/>
      </w:pPr>
      <w:r>
        <w:rPr>
          <w:rFonts w:ascii="宋体" w:hAnsi="宋体" w:eastAsia="宋体" w:cs="宋体"/>
          <w:color w:val="000"/>
          <w:sz w:val="28"/>
          <w:szCs w:val="28"/>
        </w:rPr>
        <w:t xml:space="preserve">五、齐抓共管，参予综合治理</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一年来，我所积极配合相关职能部门参予制订计划、召集会议、部署工作、检查督促等各项活动。周密安排，多措并举，狠抓城区治安防范体系建设，积极参与平安建设、群防群治、安全生产、殡葬改革等专项工作，较好的发挥了自身的职能，为我镇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六、适时培训，增强业务素质</w:t>
      </w:r>
    </w:p>
    <w:p>
      <w:pPr>
        <w:ind w:left="0" w:right="0" w:firstLine="560"/>
        <w:spacing w:before="450" w:after="450" w:line="312" w:lineRule="auto"/>
      </w:pPr>
      <w:r>
        <w:rPr>
          <w:rFonts w:ascii="宋体" w:hAnsi="宋体" w:eastAsia="宋体" w:cs="宋体"/>
          <w:color w:val="000"/>
          <w:sz w:val="28"/>
          <w:szCs w:val="28"/>
        </w:rPr>
        <w:t xml:space="preserve">为逐步提高广大基层工作人员的业务素质，我所坚持每月25日会同镇综治办召开基层治调主任会议，安排各阶段工作，穿插业务培训。去年6月份，又专门召开基层两委主任培训会议，由司法所长对综治工作、调解工作、矛排工作、帮教工作、社会矫正工作、普法工作、依法治理工作进行了全面讲解和辅导，使广大基层工作人员进一步明确了工作任务，业务素质也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20_年司法所第四季度党风廉政工作总结范本四</w:t>
      </w:r>
    </w:p>
    <w:p>
      <w:pPr>
        <w:ind w:left="0" w:right="0" w:firstLine="560"/>
        <w:spacing w:before="450" w:after="450" w:line="312" w:lineRule="auto"/>
      </w:pPr>
      <w:r>
        <w:rPr>
          <w:rFonts w:ascii="宋体" w:hAnsi="宋体" w:eastAsia="宋体" w:cs="宋体"/>
          <w:color w:val="000"/>
          <w:sz w:val="28"/>
          <w:szCs w:val="28"/>
        </w:rPr>
        <w:t xml:space="preserve">xx年，xx镇司法所在区司法局和镇党委、政府的领导下，按照上级的各阶段工作部署，精心组织，周密安排，强化措施，全面落实，不断加强创新力度，不断拓展业务范围，各项业务工作均取得可喜成绩。现将一年来工作开展情况：</w:t>
      </w:r>
    </w:p>
    <w:p>
      <w:pPr>
        <w:ind w:left="0" w:right="0" w:firstLine="560"/>
        <w:spacing w:before="450" w:after="450" w:line="312" w:lineRule="auto"/>
      </w:pPr>
      <w:r>
        <w:rPr>
          <w:rFonts w:ascii="宋体" w:hAnsi="宋体" w:eastAsia="宋体" w:cs="宋体"/>
          <w:color w:val="000"/>
          <w:sz w:val="28"/>
          <w:szCs w:val="28"/>
        </w:rPr>
        <w:t xml:space="preserve">一、完善资料，规范档案管理</w:t>
      </w:r>
    </w:p>
    <w:p>
      <w:pPr>
        <w:ind w:left="0" w:right="0" w:firstLine="560"/>
        <w:spacing w:before="450" w:after="450" w:line="312" w:lineRule="auto"/>
      </w:pPr>
      <w:r>
        <w:rPr>
          <w:rFonts w:ascii="宋体" w:hAnsi="宋体" w:eastAsia="宋体" w:cs="宋体"/>
          <w:color w:val="000"/>
          <w:sz w:val="28"/>
          <w:szCs w:val="28"/>
        </w:rPr>
        <w:t xml:space="preserve">我所今年一年来狠抓了业务资料的规范化建设，专门调整了业务档案柜，重新购置了高规格档案盒，全部更新了统一的档案标签，将司法行政、人民调解、矛盾排查、安置帮教、普法宣传、综合治理、日常工作各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二、定期排查，促进调解工作</w:t>
      </w:r>
    </w:p>
    <w:p>
      <w:pPr>
        <w:ind w:left="0" w:right="0" w:firstLine="560"/>
        <w:spacing w:before="450" w:after="450" w:line="312" w:lineRule="auto"/>
      </w:pPr>
      <w:r>
        <w:rPr>
          <w:rFonts w:ascii="宋体" w:hAnsi="宋体" w:eastAsia="宋体" w:cs="宋体"/>
          <w:color w:val="000"/>
          <w:sz w:val="28"/>
          <w:szCs w:val="28"/>
        </w:rPr>
        <w:t xml:space="preserve">按照矛排工作“排查得早，发现得早，控制得住，解决得好”的工作要求，xx镇司法所坚持每月25日召开一次基层矛排信息员会议，对基层各类矛盾纠纷进行摸底排查，对排查出的问题，明确专人，调处。通过各阶段排查，全面掌握和有效调处辖区内存在的各种矛盾纠纷和不稳定因素，着力解决影响社会稳定的热点、难点问题，真正将各类矛盾纠纷解决在基层，消灭在萌芽状态。同时，在今年一年来，我所还积极开展了基层矛排工作站的组建和“九统一”调委会的检查验收工作，促进了基层人民调解工作的进一步规范化开展。全年，我镇共排查各类矛盾纠纷45起，调处率100%，成功率95%。</w:t>
      </w:r>
    </w:p>
    <w:p>
      <w:pPr>
        <w:ind w:left="0" w:right="0" w:firstLine="560"/>
        <w:spacing w:before="450" w:after="450" w:line="312" w:lineRule="auto"/>
      </w:pPr>
      <w:r>
        <w:rPr>
          <w:rFonts w:ascii="宋体" w:hAnsi="宋体" w:eastAsia="宋体" w:cs="宋体"/>
          <w:color w:val="000"/>
          <w:sz w:val="28"/>
          <w:szCs w:val="28"/>
        </w:rPr>
        <w:t xml:space="preserve">三、广泛宣传，深化法制教育</w:t>
      </w:r>
    </w:p>
    <w:p>
      <w:pPr>
        <w:ind w:left="0" w:right="0" w:firstLine="560"/>
        <w:spacing w:before="450" w:after="450" w:line="312" w:lineRule="auto"/>
      </w:pPr>
      <w:r>
        <w:rPr>
          <w:rFonts w:ascii="宋体" w:hAnsi="宋体" w:eastAsia="宋体" w:cs="宋体"/>
          <w:color w:val="000"/>
          <w:sz w:val="28"/>
          <w:szCs w:val="28"/>
        </w:rPr>
        <w:t xml:space="preserve">按照本镇九九普法规划的要求和区xx年普法工作要点的安排，我镇及时制订了年度法制宣传教育依法治理工作计划，并对照计划逐步逐项落实。继续坚持了党政干部集中学法活动，利用每周一上午例会时间，每月安排1—2次学法内容；认真组织各中小学校开展法制教育活动，每校每学期至少上一次法制报告会，将法制教育纳入教学内容；积极督促各村、社区采取壁字、专栏、会议、广播等形式定期开展法制宣传活动；通过以上措施的落实，使我镇普法工作开展的既扎扎实实，又轰轰烈烈，取得了预期的效果。</w:t>
      </w:r>
    </w:p>
    <w:p>
      <w:pPr>
        <w:ind w:left="0" w:right="0" w:firstLine="560"/>
        <w:spacing w:before="450" w:after="450" w:line="312" w:lineRule="auto"/>
      </w:pPr>
      <w:r>
        <w:rPr>
          <w:rFonts w:ascii="宋体" w:hAnsi="宋体" w:eastAsia="宋体" w:cs="宋体"/>
          <w:color w:val="000"/>
          <w:sz w:val="28"/>
          <w:szCs w:val="28"/>
        </w:rPr>
        <w:t xml:space="preserve">四、深入摸排，落实帮教措施</w:t>
      </w:r>
    </w:p>
    <w:p>
      <w:pPr>
        <w:ind w:left="0" w:right="0" w:firstLine="560"/>
        <w:spacing w:before="450" w:after="450" w:line="312" w:lineRule="auto"/>
      </w:pPr>
      <w:r>
        <w:rPr>
          <w:rFonts w:ascii="宋体" w:hAnsi="宋体" w:eastAsia="宋体" w:cs="宋体"/>
          <w:color w:val="000"/>
          <w:sz w:val="28"/>
          <w:szCs w:val="28"/>
        </w:rPr>
        <w:t xml:space="preserve">按照区局的部署，我所于去年九至九三个月份，分别开展了三期对辖区内刑释解教人员的摸底排查工作，司法所干警会同辖区派出所民警，村、社区干部深入基层，进村入户，调查了解情况，做了大量艰苦细致的工作。在三期排查中，共排查刑释解教人员54名，已衔接人员36名，限度的防止了脱管漏管。通过排查，我所的帮教工作量成倍增加，任务繁重，为扎实做好帮教工作，我所对全体干警按区域进行了重新分工，明确了各人的职责，做到了逐人衔接，逐人立卷，定期帮教，合理安置，使帮教安置工作有条不紊地进行。</w:t>
      </w:r>
    </w:p>
    <w:p>
      <w:pPr>
        <w:ind w:left="0" w:right="0" w:firstLine="560"/>
        <w:spacing w:before="450" w:after="450" w:line="312" w:lineRule="auto"/>
      </w:pPr>
      <w:r>
        <w:rPr>
          <w:rFonts w:ascii="宋体" w:hAnsi="宋体" w:eastAsia="宋体" w:cs="宋体"/>
          <w:color w:val="000"/>
          <w:sz w:val="28"/>
          <w:szCs w:val="28"/>
        </w:rPr>
        <w:t xml:space="preserve">五、齐抓共管，参予综合治理</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一年来，我所积极配合相关职能部门参予制订计划、召集会议、部署工作、检查督促等各项活动。周密安排，多措并举，狠抓城区治安防范体系建设，积极参与平安建设、群防群治、安全生产、殡葬改革等专项工作，较好的发挥了自身的职能，为我镇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六、适时培训，增强业务素质</w:t>
      </w:r>
    </w:p>
    <w:p>
      <w:pPr>
        <w:ind w:left="0" w:right="0" w:firstLine="560"/>
        <w:spacing w:before="450" w:after="450" w:line="312" w:lineRule="auto"/>
      </w:pPr>
      <w:r>
        <w:rPr>
          <w:rFonts w:ascii="宋体" w:hAnsi="宋体" w:eastAsia="宋体" w:cs="宋体"/>
          <w:color w:val="000"/>
          <w:sz w:val="28"/>
          <w:szCs w:val="28"/>
        </w:rPr>
        <w:t xml:space="preserve">为逐步提高广大基层工作人员的业务素质，我所坚持每月25日会同镇综治办召开基层治调主任会议，安排各阶段工作，穿插业务培训。去年6月份，又专门召开基层两委主任培训会议，由司法所长对综治工作、调解工作、矛排工作、帮教工作、社会矫正工作、普法工作、依法治理工作进行了全面讲解和辅导，使广大基层工作人员进一步明确了工作任务，业务素质也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20_年司法所第四季度党风廉政工作总结范本五</w:t>
      </w:r>
    </w:p>
    <w:p>
      <w:pPr>
        <w:ind w:left="0" w:right="0" w:firstLine="560"/>
        <w:spacing w:before="450" w:after="450" w:line="312" w:lineRule="auto"/>
      </w:pPr>
      <w:r>
        <w:rPr>
          <w:rFonts w:ascii="宋体" w:hAnsi="宋体" w:eastAsia="宋体" w:cs="宋体"/>
          <w:color w:val="000"/>
          <w:sz w:val="28"/>
          <w:szCs w:val="28"/>
        </w:rPr>
        <w:t xml:space="preserve">20xx年我区司法行政工作的指导思想是：高举中国特色社会主义伟大旗帜，坚持以邓小平理论、“三个代表”重要思想为指导，深入贯彻科学发展观，全面落实党的xx大精神，牢固树立社会主义法治理念，紧紧围绕区委、区政府的中心工作，以化解矛盾纠纷、维护社会和谐稳定为主线，认真履职，不断实现法律服务深化发展、法律保障更加有力、法制宣传成效突出、基层建设整体加强、队伍建设全面提高，努力开创司法行政工作的新局面。</w:t>
      </w:r>
    </w:p>
    <w:p>
      <w:pPr>
        <w:ind w:left="0" w:right="0" w:firstLine="560"/>
        <w:spacing w:before="450" w:after="450" w:line="312" w:lineRule="auto"/>
      </w:pPr>
      <w:r>
        <w:rPr>
          <w:rFonts w:ascii="宋体" w:hAnsi="宋体" w:eastAsia="宋体" w:cs="宋体"/>
          <w:color w:val="000"/>
          <w:sz w:val="28"/>
          <w:szCs w:val="28"/>
        </w:rPr>
        <w:t xml:space="preserve">一、普法和依法治区工作</w:t>
      </w:r>
    </w:p>
    <w:p>
      <w:pPr>
        <w:ind w:left="0" w:right="0" w:firstLine="560"/>
        <w:spacing w:before="450" w:after="450" w:line="312" w:lineRule="auto"/>
      </w:pPr>
      <w:r>
        <w:rPr>
          <w:rFonts w:ascii="宋体" w:hAnsi="宋体" w:eastAsia="宋体" w:cs="宋体"/>
          <w:color w:val="000"/>
          <w:sz w:val="28"/>
          <w:szCs w:val="28"/>
        </w:rPr>
        <w:t xml:space="preserve">(一)扎实推进“五五”普法规划，深入开展多层次、多形式、多渠道、全方位的全民法制宣传教育活动。</w:t>
      </w:r>
    </w:p>
    <w:p>
      <w:pPr>
        <w:ind w:left="0" w:right="0" w:firstLine="560"/>
        <w:spacing w:before="450" w:after="450" w:line="312" w:lineRule="auto"/>
      </w:pPr>
      <w:r>
        <w:rPr>
          <w:rFonts w:ascii="宋体" w:hAnsi="宋体" w:eastAsia="宋体" w:cs="宋体"/>
          <w:color w:val="000"/>
          <w:sz w:val="28"/>
          <w:szCs w:val="28"/>
        </w:rPr>
        <w:t xml:space="preserve">(二)加强对重点对象的法制宣传教育，力求在普法形式、措施上不断取得突破。</w:t>
      </w:r>
    </w:p>
    <w:p>
      <w:pPr>
        <w:ind w:left="0" w:right="0" w:firstLine="560"/>
        <w:spacing w:before="450" w:after="450" w:line="312" w:lineRule="auto"/>
      </w:pPr>
      <w:r>
        <w:rPr>
          <w:rFonts w:ascii="宋体" w:hAnsi="宋体" w:eastAsia="宋体" w:cs="宋体"/>
          <w:color w:val="000"/>
          <w:sz w:val="28"/>
          <w:szCs w:val="28"/>
        </w:rPr>
        <w:t xml:space="preserve">一是切实加强宪法和重点法律法规宣传;</w:t>
      </w:r>
    </w:p>
    <w:p>
      <w:pPr>
        <w:ind w:left="0" w:right="0" w:firstLine="560"/>
        <w:spacing w:before="450" w:after="450" w:line="312" w:lineRule="auto"/>
      </w:pPr>
      <w:r>
        <w:rPr>
          <w:rFonts w:ascii="宋体" w:hAnsi="宋体" w:eastAsia="宋体" w:cs="宋体"/>
          <w:color w:val="000"/>
          <w:sz w:val="28"/>
          <w:szCs w:val="28"/>
        </w:rPr>
        <w:t xml:space="preserve">二是认真落实区领导干部学法用法工作实施办，加强公务员队伍特别是领导干部的法制宣传教育;</w:t>
      </w:r>
    </w:p>
    <w:p>
      <w:pPr>
        <w:ind w:left="0" w:right="0" w:firstLine="560"/>
        <w:spacing w:before="450" w:after="450" w:line="312" w:lineRule="auto"/>
      </w:pPr>
      <w:r>
        <w:rPr>
          <w:rFonts w:ascii="宋体" w:hAnsi="宋体" w:eastAsia="宋体" w:cs="宋体"/>
          <w:color w:val="000"/>
          <w:sz w:val="28"/>
          <w:szCs w:val="28"/>
        </w:rPr>
        <w:t xml:space="preserve">三是认真落实《中小学法制教育指导纲要》，加强对学校法制教育力量的培训;</w:t>
      </w:r>
    </w:p>
    <w:p>
      <w:pPr>
        <w:ind w:left="0" w:right="0" w:firstLine="560"/>
        <w:spacing w:before="450" w:after="450" w:line="312" w:lineRule="auto"/>
      </w:pPr>
      <w:r>
        <w:rPr>
          <w:rFonts w:ascii="宋体" w:hAnsi="宋体" w:eastAsia="宋体" w:cs="宋体"/>
          <w:color w:val="000"/>
          <w:sz w:val="28"/>
          <w:szCs w:val="28"/>
        </w:rPr>
        <w:t xml:space="preserve">四是认真落实企业经营管理人员学法用法工作实施办，加强企业经营管理人员的法制宣传教育，促进企业规范化管理;</w:t>
      </w:r>
    </w:p>
    <w:p>
      <w:pPr>
        <w:ind w:left="0" w:right="0" w:firstLine="560"/>
        <w:spacing w:before="450" w:after="450" w:line="312" w:lineRule="auto"/>
      </w:pPr>
      <w:r>
        <w:rPr>
          <w:rFonts w:ascii="宋体" w:hAnsi="宋体" w:eastAsia="宋体" w:cs="宋体"/>
          <w:color w:val="000"/>
          <w:sz w:val="28"/>
          <w:szCs w:val="28"/>
        </w:rPr>
        <w:t xml:space="preserve">五是加大社区法制宣传教育力度，重点抓好农民工的法制宣传教育工作;</w:t>
      </w:r>
    </w:p>
    <w:p>
      <w:pPr>
        <w:ind w:left="0" w:right="0" w:firstLine="560"/>
        <w:spacing w:before="450" w:after="450" w:line="312" w:lineRule="auto"/>
      </w:pPr>
      <w:r>
        <w:rPr>
          <w:rFonts w:ascii="宋体" w:hAnsi="宋体" w:eastAsia="宋体" w:cs="宋体"/>
          <w:color w:val="000"/>
          <w:sz w:val="28"/>
          <w:szCs w:val="28"/>
        </w:rPr>
        <w:t xml:space="preserve">六是大力推进“法律六进”活动，结合创建全国文明城市，开展有针对性的群众法制宣传教育活动,力争参与法制宣传教育活动的知晓率达80%。</w:t>
      </w:r>
    </w:p>
    <w:p>
      <w:pPr>
        <w:ind w:left="0" w:right="0" w:firstLine="560"/>
        <w:spacing w:before="450" w:after="450" w:line="312" w:lineRule="auto"/>
      </w:pPr>
      <w:r>
        <w:rPr>
          <w:rFonts w:ascii="宋体" w:hAnsi="宋体" w:eastAsia="宋体" w:cs="宋体"/>
          <w:color w:val="000"/>
          <w:sz w:val="28"/>
          <w:szCs w:val="28"/>
        </w:rPr>
        <w:t xml:space="preserve">(三)进一步深化依法治区工作围绕区中心工作，加强对普法依法治理工作的组织指导和沟通协调，加大目标运行监控力度。深化基层依法治理，积极开展“民主法治社区、乡村”的创建活动，为我区社会各项事业的健康发展营造良好的法治环境。</w:t>
      </w:r>
    </w:p>
    <w:p>
      <w:pPr>
        <w:ind w:left="0" w:right="0" w:firstLine="560"/>
        <w:spacing w:before="450" w:after="450" w:line="312" w:lineRule="auto"/>
      </w:pPr>
      <w:r>
        <w:rPr>
          <w:rFonts w:ascii="宋体" w:hAnsi="宋体" w:eastAsia="宋体" w:cs="宋体"/>
          <w:color w:val="000"/>
          <w:sz w:val="28"/>
          <w:szCs w:val="28"/>
        </w:rPr>
        <w:t xml:space="preserve">二、法律服务工作</w:t>
      </w:r>
    </w:p>
    <w:p>
      <w:pPr>
        <w:ind w:left="0" w:right="0" w:firstLine="560"/>
        <w:spacing w:before="450" w:after="450" w:line="312" w:lineRule="auto"/>
      </w:pPr>
      <w:r>
        <w:rPr>
          <w:rFonts w:ascii="宋体" w:hAnsi="宋体" w:eastAsia="宋体" w:cs="宋体"/>
          <w:color w:val="000"/>
          <w:sz w:val="28"/>
          <w:szCs w:val="28"/>
        </w:rPr>
        <w:t xml:space="preserve">(一)强化法律服务管理，不断强化法律服务人员的职业道德执业纪律教育，清理整顿法律服务市场，规范执业行为;积极组织法律服务人员提供全方位的法律服务。</w:t>
      </w:r>
    </w:p>
    <w:p>
      <w:pPr>
        <w:ind w:left="0" w:right="0" w:firstLine="560"/>
        <w:spacing w:before="450" w:after="450" w:line="312" w:lineRule="auto"/>
      </w:pPr>
      <w:r>
        <w:rPr>
          <w:rFonts w:ascii="宋体" w:hAnsi="宋体" w:eastAsia="宋体" w:cs="宋体"/>
          <w:color w:val="000"/>
          <w:sz w:val="28"/>
          <w:szCs w:val="28"/>
        </w:rPr>
        <w:t xml:space="preserve">(二)加强政府法律顾问工作，不断完善政府法律顾问工作机制，组织法律顾问地参与政府管理和决策过程，当好法律参谋，协助政府机关提高依法管理、依法决策、依法办事的水平，促进依法治区的开展，推进法治政府建设。</w:t>
      </w:r>
    </w:p>
    <w:p>
      <w:pPr>
        <w:ind w:left="0" w:right="0" w:firstLine="560"/>
        <w:spacing w:before="450" w:after="450" w:line="312" w:lineRule="auto"/>
      </w:pPr>
      <w:r>
        <w:rPr>
          <w:rFonts w:ascii="宋体" w:hAnsi="宋体" w:eastAsia="宋体" w:cs="宋体"/>
          <w:color w:val="000"/>
          <w:sz w:val="28"/>
          <w:szCs w:val="28"/>
        </w:rPr>
        <w:t xml:space="preserve">(三)认真开展法律进社区。为基层政府依法行政、依法处理各项事务，提供扎实有效的法律服务</w:t>
      </w:r>
    </w:p>
    <w:p>
      <w:pPr>
        <w:ind w:left="0" w:right="0" w:firstLine="560"/>
        <w:spacing w:before="450" w:after="450" w:line="312" w:lineRule="auto"/>
      </w:pPr>
      <w:r>
        <w:rPr>
          <w:rFonts w:ascii="宋体" w:hAnsi="宋体" w:eastAsia="宋体" w:cs="宋体"/>
          <w:color w:val="000"/>
          <w:sz w:val="28"/>
          <w:szCs w:val="28"/>
        </w:rPr>
        <w:t xml:space="preserve">四)积极组织法律服务人员围绕社会热点、难点问题，主动参与化解社会矛盾，组织法律服务人员积极参与涉法信访工作和处置群体性事件，为领导处理涉法问题提供法律上的支持，服务经济社会协调发展。</w:t>
      </w:r>
    </w:p>
    <w:p>
      <w:pPr>
        <w:ind w:left="0" w:right="0" w:firstLine="560"/>
        <w:spacing w:before="450" w:after="450" w:line="312" w:lineRule="auto"/>
      </w:pPr>
      <w:r>
        <w:rPr>
          <w:rFonts w:ascii="宋体" w:hAnsi="宋体" w:eastAsia="宋体" w:cs="宋体"/>
          <w:color w:val="000"/>
          <w:sz w:val="28"/>
          <w:szCs w:val="28"/>
        </w:rPr>
        <w:t xml:space="preserve">(五)全面开展法律援助工作。加强法律援助宣传，扩大法律援助的知晓面。加大农民工法律援助力度，维护农民工的合法权益。进一步完善法律援助网络建设，完善便民服务措施。</w:t>
      </w:r>
    </w:p>
    <w:p>
      <w:pPr>
        <w:ind w:left="0" w:right="0" w:firstLine="560"/>
        <w:spacing w:before="450" w:after="450" w:line="312" w:lineRule="auto"/>
      </w:pPr>
      <w:r>
        <w:rPr>
          <w:rFonts w:ascii="黑体" w:hAnsi="黑体" w:eastAsia="黑体" w:cs="黑体"/>
          <w:color w:val="000000"/>
          <w:sz w:val="36"/>
          <w:szCs w:val="36"/>
          <w:b w:val="1"/>
          <w:bCs w:val="1"/>
        </w:rPr>
        <w:t xml:space="preserve">20_年司法所第四季度党风廉政工作总结范本六</w:t>
      </w:r>
    </w:p>
    <w:p>
      <w:pPr>
        <w:ind w:left="0" w:right="0" w:firstLine="560"/>
        <w:spacing w:before="450" w:after="450" w:line="312" w:lineRule="auto"/>
      </w:pPr>
      <w:r>
        <w:rPr>
          <w:rFonts w:ascii="宋体" w:hAnsi="宋体" w:eastAsia="宋体" w:cs="宋体"/>
          <w:color w:val="000"/>
          <w:sz w:val="28"/>
          <w:szCs w:val="28"/>
        </w:rPr>
        <w:t xml:space="preserve">20xx年司法所，在镇党委政府的正确领导下和上级司法行政部门的精心指导下，按照县司法局年初工作安排意见，以维护社会稳定、促进经济发展为目的，以争创“平安”为目标，以司法所规范化建设为契机，与时俱进，奋发有为，紧紧围绕“夯实基层求发展，化解矛盾保稳定，普法治理创平安，刑释安帮杜犯罪，全面工作上台阶”的工作目标，为经济和社会跨越式发展提供了和谐稳定的社会发展环境。</w:t>
      </w:r>
    </w:p>
    <w:p>
      <w:pPr>
        <w:ind w:left="0" w:right="0" w:firstLine="560"/>
        <w:spacing w:before="450" w:after="450" w:line="312" w:lineRule="auto"/>
      </w:pPr>
      <w:r>
        <w:rPr>
          <w:rFonts w:ascii="宋体" w:hAnsi="宋体" w:eastAsia="宋体" w:cs="宋体"/>
          <w:color w:val="000"/>
          <w:sz w:val="28"/>
          <w:szCs w:val="28"/>
        </w:rPr>
        <w:t xml:space="preserve">一、强化调解队伍建设，健全调解工作网络</w:t>
      </w:r>
    </w:p>
    <w:p>
      <w:pPr>
        <w:ind w:left="0" w:right="0" w:firstLine="560"/>
        <w:spacing w:before="450" w:after="450" w:line="312" w:lineRule="auto"/>
      </w:pPr>
      <w:r>
        <w:rPr>
          <w:rFonts w:ascii="宋体" w:hAnsi="宋体" w:eastAsia="宋体" w:cs="宋体"/>
          <w:color w:val="000"/>
          <w:sz w:val="28"/>
          <w:szCs w:val="28"/>
        </w:rPr>
        <w:t xml:space="preserve">调解队伍建设，是建设第一道防线，确保社会安定的重要关口。因此，司法所在调解队伍建设方面做了如下几项工作。一是配齐了组级纠纷信息员。全镇配备了组级纠纷信息员219名，形成了镇、村、组三级调解工作网络。二是改变例会方式。我们把每月十八日纠纷排查例会由镇里召开搬到各村召开，这样增强各村书记主任对人民调解工作的重视，同时达到了相互交流、相互促进的效果。三是开展了业务培训，讲授了《伤害赔偿纠纷的处理》、《几种特殊损害赔偿民事责任及其处理》、《损害赔偿民事责任的构成要件》等业务课，通过业务知识的培训，调解主任的实践能力得到了提高。</w:t>
      </w:r>
    </w:p>
    <w:p>
      <w:pPr>
        <w:ind w:left="0" w:right="0" w:firstLine="560"/>
        <w:spacing w:before="450" w:after="450" w:line="312" w:lineRule="auto"/>
      </w:pPr>
      <w:r>
        <w:rPr>
          <w:rFonts w:ascii="宋体" w:hAnsi="宋体" w:eastAsia="宋体" w:cs="宋体"/>
          <w:color w:val="000"/>
          <w:sz w:val="28"/>
          <w:szCs w:val="28"/>
        </w:rPr>
        <w:t xml:space="preserve">二、夯实基层基础工作，规范司法所内务建设</w:t>
      </w:r>
    </w:p>
    <w:p>
      <w:pPr>
        <w:ind w:left="0" w:right="0" w:firstLine="560"/>
        <w:spacing w:before="450" w:after="450" w:line="312" w:lineRule="auto"/>
      </w:pPr>
      <w:r>
        <w:rPr>
          <w:rFonts w:ascii="宋体" w:hAnsi="宋体" w:eastAsia="宋体" w:cs="宋体"/>
          <w:color w:val="000"/>
          <w:sz w:val="28"/>
          <w:szCs w:val="28"/>
        </w:rPr>
        <w:t xml:space="preserve">一年来，我们在推进全镇基层司法行政事业发展中，狠抓了司法所规范化建设，并以此为契机，有力地促进了基层司法行政工作健康有序的向前发展。一是按司法部对司法所上墙内容全部上墙。二是建立了各项制度。建立了纠纷排查制度、工作例会制度、普法学习制度、业务培训制度、信息报送制度、“刑释解教”人员管理制度、考核奖惩制度、档案管理制度等八项制度。三是加强了信息报送工作。全年上报信息材料3篇。其中，报送的《司法所开展法制副校长讲座》在市司法行政简报进行了刊登。所报送的信息材料及时地反馈了司法所在开展法制宣传教育、应对金融风险开展专项法律服务、排查化解矛盾纠纷、维护国庆期间的稳定所做的工作。四是建立了“三个”台帐。我们对人民调解工作、法制宣传工作、刑释安帮工作实行了台帐管理，分类建帐，做到了底子清，情况明，一目了然。</w:t>
      </w:r>
    </w:p>
    <w:p>
      <w:pPr>
        <w:ind w:left="0" w:right="0" w:firstLine="560"/>
        <w:spacing w:before="450" w:after="450" w:line="312" w:lineRule="auto"/>
      </w:pPr>
      <w:r>
        <w:rPr>
          <w:rFonts w:ascii="宋体" w:hAnsi="宋体" w:eastAsia="宋体" w:cs="宋体"/>
          <w:color w:val="000"/>
          <w:sz w:val="28"/>
          <w:szCs w:val="28"/>
        </w:rPr>
        <w:t xml:space="preserve">三、加强人民调解工作，突出维护社会稳定</w:t>
      </w:r>
    </w:p>
    <w:p>
      <w:pPr>
        <w:ind w:left="0" w:right="0" w:firstLine="560"/>
        <w:spacing w:before="450" w:after="450" w:line="312" w:lineRule="auto"/>
      </w:pPr>
      <w:r>
        <w:rPr>
          <w:rFonts w:ascii="宋体" w:hAnsi="宋体" w:eastAsia="宋体" w:cs="宋体"/>
          <w:color w:val="000"/>
          <w:sz w:val="28"/>
          <w:szCs w:val="28"/>
        </w:rPr>
        <w:t xml:space="preserve">人民调解工作我们始终贯彻“预防为主、调防结合”的方针。</w:t>
      </w:r>
    </w:p>
    <w:p>
      <w:pPr>
        <w:ind w:left="0" w:right="0" w:firstLine="560"/>
        <w:spacing w:before="450" w:after="450" w:line="312" w:lineRule="auto"/>
      </w:pPr>
      <w:r>
        <w:rPr>
          <w:rFonts w:ascii="宋体" w:hAnsi="宋体" w:eastAsia="宋体" w:cs="宋体"/>
          <w:color w:val="000"/>
          <w:sz w:val="28"/>
          <w:szCs w:val="28"/>
        </w:rPr>
        <w:t xml:space="preserve">一是落实了矛盾纠纷调解承包责任制。各村发生的矛盾纠纷，由各村办点干部协调，村调委会调解处理。调处不了的矛盾纠纷，凭村调委会签署意见，当事人书面申请，由镇矛盾纠纷调处中心受理，组成合议庭调解。今年全镇受理矛盾纠纷18起，司法所调处6起。调处率、成功率为100%。</w:t>
      </w:r>
    </w:p>
    <w:p>
      <w:pPr>
        <w:ind w:left="0" w:right="0" w:firstLine="560"/>
        <w:spacing w:before="450" w:after="450" w:line="312" w:lineRule="auto"/>
      </w:pPr>
      <w:r>
        <w:rPr>
          <w:rFonts w:ascii="宋体" w:hAnsi="宋体" w:eastAsia="宋体" w:cs="宋体"/>
          <w:color w:val="000"/>
          <w:sz w:val="28"/>
          <w:szCs w:val="28"/>
        </w:rPr>
        <w:t xml:space="preserve">二是开展专项维稳，排查化解重大矛盾纠纷。我们以“应对金融风险专项法律服务活动”为契机，排查化解了塘头村16组与塘头村委会征地纠纷。塘头村是个烂村，历年农业税、统筹款难以到农户家里摧收上来。1998年，塘头村为了方便上缴农业税、乡统筹，避免到农户上门收缴，经村民委员会讨论决定，把地处江边低洼土地164亩划归村里统一经营管理，用于解决村民农业税、统筹款上交，由村里统一交纳。划归的164亩摊派到各组。农业税、统筹款取消后，xx村于xx年将江边靠公路边土地用于新农村建设，公开招标开发建房。受利益驱动，今年3月份，xx村16组以江边开发建房土地系本组土地为由，组织百多人集体上访到镇政府，要求镇政府解决归还土地，由他们本组开发建房。为了及时遏止群体闹事事件，镇党委、政府决定，由司法所牵头协调处理。司法所就这起土地纠纷的原委迅速在塘头村展开了调查。查清纠纷事实后，司法所立即召集xx村和xx村16组村民代表进行调解，宣传有关国土管理法律、法规，通过法律知识的讲解，双方达成一致调解协议。为了便于新农村建设，江边土地仍然由xx村组织开发；考虑土地权属组的利益，由xx村从开发取得的收入款中补偿xx16组3、6万元。这起纠缠几年的土地纠纷通过经济补偿形式就这样化解了，避免了矛盾激化。xx大桥阻工纠纷，xx村与xx村河沙采挖纠纷，xx村9组与国土所办公楼征地补偿纠纷，在开展专项法律服务活动中得到了化解。</w:t>
      </w:r>
    </w:p>
    <w:p>
      <w:pPr>
        <w:ind w:left="0" w:right="0" w:firstLine="560"/>
        <w:spacing w:before="450" w:after="450" w:line="312" w:lineRule="auto"/>
      </w:pPr>
      <w:r>
        <w:rPr>
          <w:rFonts w:ascii="宋体" w:hAnsi="宋体" w:eastAsia="宋体" w:cs="宋体"/>
          <w:color w:val="000"/>
          <w:sz w:val="28"/>
          <w:szCs w:val="28"/>
        </w:rPr>
        <w:t xml:space="preserve">三是及时处置群体事件。今年10月23日下午，xx村电信塔安装施工人，未征得xx村陈姓的许可，在黄湖村陈姓牛形山场开挖道路中，损毁陈姓坟墓和牛形山场林木，引发两村群体械斗。司法所在主管政法的领导带领下，迅速赶赴闹事现场，开展了处置工作。说服了黄湖村陈姓同意给施工人江朱苟在牛形山场开挖道路安装电信塔，施工人江朱苟负责用片石混泥土浆砌修复陈姓损毁坟墓，赔偿牛形山场林木损失5000元。这场即将流血的群体事件得到了平息。</w:t>
      </w:r>
    </w:p>
    <w:p>
      <w:pPr>
        <w:ind w:left="0" w:right="0" w:firstLine="560"/>
        <w:spacing w:before="450" w:after="450" w:line="312" w:lineRule="auto"/>
      </w:pPr>
      <w:r>
        <w:rPr>
          <w:rFonts w:ascii="宋体" w:hAnsi="宋体" w:eastAsia="宋体" w:cs="宋体"/>
          <w:color w:val="000"/>
          <w:sz w:val="28"/>
          <w:szCs w:val="28"/>
        </w:rPr>
        <w:t xml:space="preserve">四是开展了国庆期间的矛盾纠纷大排查。9月15日，镇综治委主持召开了镇直机关单位负责人、村书记、村主任、村调解主任参加的国庆期间专项维稳工作会议。司法所针对全镇可能引发上访的矛盾纠纷进行了认真排查。排查了七九临战兵、民办教师、企业改制辞退人员、兽医站辞退人员、基金会辞退人员，要求解决待遇，落实养老保险可能引发的上访事件。针对上述人员的稳控，报请党委由分管领导负责，部门配合，做好稳控工作，妥善处置。</w:t>
      </w:r>
    </w:p>
    <w:p>
      <w:pPr>
        <w:ind w:left="0" w:right="0" w:firstLine="560"/>
        <w:spacing w:before="450" w:after="450" w:line="312" w:lineRule="auto"/>
      </w:pPr>
      <w:r>
        <w:rPr>
          <w:rFonts w:ascii="宋体" w:hAnsi="宋体" w:eastAsia="宋体" w:cs="宋体"/>
          <w:color w:val="000"/>
          <w:sz w:val="28"/>
          <w:szCs w:val="28"/>
        </w:rPr>
        <w:t xml:space="preserve">五是了国庆期间事件。井和村一组62岁的老村妇，于xx年9月11日上午10时许，与本村支部书记在xx村相遇，老村妇因其女婚嫁他乡，村里停止其女儿享受当地国家粮食直补，因而与村书记发生口角。老村妇辱骂村书记言语过重，村书记认为有损他的人格，在纠缠推撞时，村书记气愤之下动手打了老村妇，致伤老村妇头部、右手下臂。为此，老村妇两个儿子、女婿跑到政府状告村书记，向政府提出了给予村书记党纪处理、治安拘留、全村检讨、赔偿医疗费的要求。否则，他们要带着母亲国庆节前夕到上面去。为了杜绝矛盾纠纷因调处不及时而引起的群众上访，9月14日，司法所联合公安派出所，赶赴xx村现场调处。经过一天的调查取证和调处，对村书记工作方法简单，在外村殴打老村妇造成不良社会影响的行为提出了严肃批评。通过反复做工作，取得了老村妇、老村妇儿子、女婿的谅解，老村妇方对原有提出的请求给予村书记党纪处理、治安拘留的要求自动放弃。经调解，双方达成了一致和解协议：一、村书记当面向老村妇赔礼道歉：二、村书记赔偿老村妇医疗等费用800元。这场纠纷得以平息。避免了国庆期间事件的发生。</w:t>
      </w:r>
    </w:p>
    <w:p>
      <w:pPr>
        <w:ind w:left="0" w:right="0" w:firstLine="560"/>
        <w:spacing w:before="450" w:after="450" w:line="312" w:lineRule="auto"/>
      </w:pPr>
      <w:r>
        <w:rPr>
          <w:rFonts w:ascii="宋体" w:hAnsi="宋体" w:eastAsia="宋体" w:cs="宋体"/>
          <w:color w:val="000"/>
          <w:sz w:val="28"/>
          <w:szCs w:val="28"/>
        </w:rPr>
        <w:t xml:space="preserve">四、普法治理立足基层，全面铺开。</w:t>
      </w:r>
    </w:p>
    <w:p>
      <w:pPr>
        <w:ind w:left="0" w:right="0" w:firstLine="560"/>
        <w:spacing w:before="450" w:after="450" w:line="312" w:lineRule="auto"/>
      </w:pPr>
      <w:r>
        <w:rPr>
          <w:rFonts w:ascii="宋体" w:hAnsi="宋体" w:eastAsia="宋体" w:cs="宋体"/>
          <w:color w:val="000"/>
          <w:sz w:val="28"/>
          <w:szCs w:val="28"/>
        </w:rPr>
        <w:t xml:space="preserve">为了使普法引向深入，不断提高公民的法律水平，增强全民法制观念，在全镇上下形成学法、守法、护法的氛围。我们采取多渠道、多形式开展普法。</w:t>
      </w:r>
    </w:p>
    <w:p>
      <w:pPr>
        <w:ind w:left="0" w:right="0" w:firstLine="560"/>
        <w:spacing w:before="450" w:after="450" w:line="312" w:lineRule="auto"/>
      </w:pPr>
      <w:r>
        <w:rPr>
          <w:rFonts w:ascii="宋体" w:hAnsi="宋体" w:eastAsia="宋体" w:cs="宋体"/>
          <w:color w:val="000"/>
          <w:sz w:val="28"/>
          <w:szCs w:val="28"/>
        </w:rPr>
        <w:t xml:space="preserve">一是阵地普法。</w:t>
      </w:r>
    </w:p>
    <w:p>
      <w:pPr>
        <w:ind w:left="0" w:right="0" w:firstLine="560"/>
        <w:spacing w:before="450" w:after="450" w:line="312" w:lineRule="auto"/>
      </w:pPr>
      <w:r>
        <w:rPr>
          <w:rFonts w:ascii="宋体" w:hAnsi="宋体" w:eastAsia="宋体" w:cs="宋体"/>
          <w:color w:val="000"/>
          <w:sz w:val="28"/>
          <w:szCs w:val="28"/>
        </w:rPr>
        <w:t xml:space="preserve">我们充分利用镇党校阵地，开办法律分校，由法制分校教员，每周星期一开展法制讲座，分期分批分层次，因人施教，培训普法骨干。今年7月13日，司法所利用镇党校阵地，集中镇干部开展了《行政处罚法》法制讲座。通过《行政处罚法》的学习，提高了干部依法行政能力。</w:t>
      </w:r>
    </w:p>
    <w:p>
      <w:pPr>
        <w:ind w:left="0" w:right="0" w:firstLine="560"/>
        <w:spacing w:before="450" w:after="450" w:line="312" w:lineRule="auto"/>
      </w:pPr>
      <w:r>
        <w:rPr>
          <w:rFonts w:ascii="宋体" w:hAnsi="宋体" w:eastAsia="宋体" w:cs="宋体"/>
          <w:color w:val="000"/>
          <w:sz w:val="28"/>
          <w:szCs w:val="28"/>
        </w:rPr>
        <w:t xml:space="preserve">二是以案释法。</w:t>
      </w:r>
    </w:p>
    <w:p>
      <w:pPr>
        <w:ind w:left="0" w:right="0" w:firstLine="560"/>
        <w:spacing w:before="450" w:after="450" w:line="312" w:lineRule="auto"/>
      </w:pPr>
      <w:r>
        <w:rPr>
          <w:rFonts w:ascii="宋体" w:hAnsi="宋体" w:eastAsia="宋体" w:cs="宋体"/>
          <w:color w:val="000"/>
          <w:sz w:val="28"/>
          <w:szCs w:val="28"/>
        </w:rPr>
        <w:t xml:space="preserve">我们结合矛盾纠纷调处向当事人宣讲法律。在调处民事纠纷中，发现当事人由于自己的行为违法，导致矛盾激化。因此，我们抓住矛盾纠纷调处契机，根据该案矛盾纠纷的特点，向当事人宣传本案所涉及的法律知识，指出当事人违法行为和应承担的相应法律责任。实践证明，以案释法比课堂讲授效果更佳，收到事半功倍的效果。当事人易懂易接受。</w:t>
      </w:r>
    </w:p>
    <w:p>
      <w:pPr>
        <w:ind w:left="0" w:right="0" w:firstLine="560"/>
        <w:spacing w:before="450" w:after="450" w:line="312" w:lineRule="auto"/>
      </w:pPr>
      <w:r>
        <w:rPr>
          <w:rFonts w:ascii="宋体" w:hAnsi="宋体" w:eastAsia="宋体" w:cs="宋体"/>
          <w:color w:val="000"/>
          <w:sz w:val="28"/>
          <w:szCs w:val="28"/>
        </w:rPr>
        <w:t xml:space="preserve">三是中心工作宣传法。</w:t>
      </w:r>
    </w:p>
    <w:p>
      <w:pPr>
        <w:ind w:left="0" w:right="0" w:firstLine="560"/>
        <w:spacing w:before="450" w:after="450" w:line="312" w:lineRule="auto"/>
      </w:pPr>
      <w:r>
        <w:rPr>
          <w:rFonts w:ascii="宋体" w:hAnsi="宋体" w:eastAsia="宋体" w:cs="宋体"/>
          <w:color w:val="000"/>
          <w:sz w:val="28"/>
          <w:szCs w:val="28"/>
        </w:rPr>
        <w:t xml:space="preserve">我们根据阶段性的中心工作，宣传相关法律。计划生育突出月，我们就宣传《人口与计划生育法》，促使计育对象和处罚对象按期孕检、接受处罚。每月的企业生产安全大检查，我们就宣传《安全生产法》，确保企业生产安全。税收清查，我们就宣传《税法》，使纳税义务人自觉履行纳税义务。</w:t>
      </w:r>
    </w:p>
    <w:p>
      <w:pPr>
        <w:ind w:left="0" w:right="0" w:firstLine="560"/>
        <w:spacing w:before="450" w:after="450" w:line="312" w:lineRule="auto"/>
      </w:pPr>
      <w:r>
        <w:rPr>
          <w:rFonts w:ascii="宋体" w:hAnsi="宋体" w:eastAsia="宋体" w:cs="宋体"/>
          <w:color w:val="000"/>
          <w:sz w:val="28"/>
          <w:szCs w:val="28"/>
        </w:rPr>
        <w:t xml:space="preserve">四是法制宣讲团讲法。</w:t>
      </w:r>
    </w:p>
    <w:p>
      <w:pPr>
        <w:ind w:left="0" w:right="0" w:firstLine="560"/>
        <w:spacing w:before="450" w:after="450" w:line="312" w:lineRule="auto"/>
      </w:pPr>
      <w:r>
        <w:rPr>
          <w:rFonts w:ascii="宋体" w:hAnsi="宋体" w:eastAsia="宋体" w:cs="宋体"/>
          <w:color w:val="000"/>
          <w:sz w:val="28"/>
          <w:szCs w:val="28"/>
        </w:rPr>
        <w:t xml:space="preserve">9月22日下午，全镇600多名党员、组长以上干部聚集在政府礼堂旁听县政法委组织的送法下乡宣讲团的法律讲课。宣讲团讲授了与农村、农民，生产、生活息息相关的《借贷关系诉讼时效》、《妇女土地承包权益保护》等问题所涉及的法律课题。宣讲团用农村现实生活中的事例，深入浅出地讲解法律有关规定，与会党员干部鸦雀无声耸着耳朵认真听课，许多党员干部听了法律讲课后恍然大悟，自责自己不懂法权益遭受损害而感慨万端。</w:t>
      </w:r>
    </w:p>
    <w:p>
      <w:pPr>
        <w:ind w:left="0" w:right="0" w:firstLine="560"/>
        <w:spacing w:before="450" w:after="450" w:line="312" w:lineRule="auto"/>
      </w:pPr>
      <w:r>
        <w:rPr>
          <w:rFonts w:ascii="宋体" w:hAnsi="宋体" w:eastAsia="宋体" w:cs="宋体"/>
          <w:color w:val="000"/>
          <w:sz w:val="28"/>
          <w:szCs w:val="28"/>
        </w:rPr>
        <w:t xml:space="preserve">五是发放法律宣传资料普法。</w:t>
      </w:r>
    </w:p>
    <w:p>
      <w:pPr>
        <w:ind w:left="0" w:right="0" w:firstLine="560"/>
        <w:spacing w:before="450" w:after="450" w:line="312" w:lineRule="auto"/>
      </w:pPr>
      <w:r>
        <w:rPr>
          <w:rFonts w:ascii="宋体" w:hAnsi="宋体" w:eastAsia="宋体" w:cs="宋体"/>
          <w:color w:val="000"/>
          <w:sz w:val="28"/>
          <w:szCs w:val="28"/>
        </w:rPr>
        <w:t xml:space="preserve">我们利用农村法制宣传月，发放与农民生产、生活密切相关的法律宣传资料，做到家喻户晓，人人懂法，消灭普法死角。总之，通过阵地普法，以案释法，中心工作宣传法，法制宣讲团讲法，发放法律宣传资料普法，推动了全民普法教育活动的开展，收到了实效。</w:t>
      </w:r>
    </w:p>
    <w:p>
      <w:pPr>
        <w:ind w:left="0" w:right="0" w:firstLine="560"/>
        <w:spacing w:before="450" w:after="450" w:line="312" w:lineRule="auto"/>
      </w:pPr>
      <w:r>
        <w:rPr>
          <w:rFonts w:ascii="宋体" w:hAnsi="宋体" w:eastAsia="宋体" w:cs="宋体"/>
          <w:color w:val="000"/>
          <w:sz w:val="28"/>
          <w:szCs w:val="28"/>
        </w:rPr>
        <w:t xml:space="preserve">五、安置帮教工作动态管理，就业得到落实</w:t>
      </w:r>
    </w:p>
    <w:p>
      <w:pPr>
        <w:ind w:left="0" w:right="0" w:firstLine="560"/>
        <w:spacing w:before="450" w:after="450" w:line="312" w:lineRule="auto"/>
      </w:pPr>
      <w:r>
        <w:rPr>
          <w:rFonts w:ascii="宋体" w:hAnsi="宋体" w:eastAsia="宋体" w:cs="宋体"/>
          <w:color w:val="000"/>
          <w:sz w:val="28"/>
          <w:szCs w:val="28"/>
        </w:rPr>
        <w:t xml:space="preserve">安置帮教工作是稳定社会，减少重新犯罪的重要工作。</w:t>
      </w:r>
    </w:p>
    <w:p>
      <w:pPr>
        <w:ind w:left="0" w:right="0" w:firstLine="560"/>
        <w:spacing w:before="450" w:after="450" w:line="312" w:lineRule="auto"/>
      </w:pPr>
      <w:r>
        <w:rPr>
          <w:rFonts w:ascii="宋体" w:hAnsi="宋体" w:eastAsia="宋体" w:cs="宋体"/>
          <w:color w:val="000"/>
          <w:sz w:val="28"/>
          <w:szCs w:val="28"/>
        </w:rPr>
        <w:t xml:space="preserve">一是成立了班子。我们成立了以主管政法工作的领导为组长的刑释解教人员安置帮教工作领导小组，各村也成立了相应的办事机构，具体负责刑释解教人员的安置帮教工作。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二是建立了台帐。我们对全镇x年以后回家的17名刑释解教人员制作了登记卡，实行台帐管理。</w:t>
      </w:r>
    </w:p>
    <w:p>
      <w:pPr>
        <w:ind w:left="0" w:right="0" w:firstLine="560"/>
        <w:spacing w:before="450" w:after="450" w:line="312" w:lineRule="auto"/>
      </w:pPr>
      <w:r>
        <w:rPr>
          <w:rFonts w:ascii="宋体" w:hAnsi="宋体" w:eastAsia="宋体" w:cs="宋体"/>
          <w:color w:val="000"/>
          <w:sz w:val="28"/>
          <w:szCs w:val="28"/>
        </w:rPr>
        <w:t xml:space="preserve">三是落实了帮教记录。在册人员都与安帮办签订了安置帮教责任状，都有支村两委1—2名专人帮教。帮教人员每季度进行一次帮教，并有帮教记录。</w:t>
      </w:r>
    </w:p>
    <w:p>
      <w:pPr>
        <w:ind w:left="0" w:right="0" w:firstLine="560"/>
        <w:spacing w:before="450" w:after="450" w:line="312" w:lineRule="auto"/>
      </w:pPr>
      <w:r>
        <w:rPr>
          <w:rFonts w:ascii="宋体" w:hAnsi="宋体" w:eastAsia="宋体" w:cs="宋体"/>
          <w:color w:val="000"/>
          <w:sz w:val="28"/>
          <w:szCs w:val="28"/>
        </w:rPr>
        <w:t xml:space="preserve">四是落实了就业。全镇17名刑释解教人员，全部落实了责任田，有的帮助他们安排到镇办企业，有的发挥他们的技术特长，扶持他们创办个体私营企业，为社会作贡献，有的帮助他们落实了低保，解决了后顾之忧。总之，我们对刑释解教人员实行跟踪管理，向他们宣传现行政策法律，及时掌握他们的思想动态，对症下药，帮助他们解决实行问题，鼓励他们守法经营，诚实劳动，贡献社会，重新做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2025-06-18T05:37:38+08:00</dcterms:created>
  <dcterms:modified xsi:type="dcterms:W3CDTF">2025-06-18T05:37:38+08:00</dcterms:modified>
</cp:coreProperties>
</file>

<file path=docProps/custom.xml><?xml version="1.0" encoding="utf-8"?>
<Properties xmlns="http://schemas.openxmlformats.org/officeDocument/2006/custom-properties" xmlns:vt="http://schemas.openxmlformats.org/officeDocument/2006/docPropsVTypes"/>
</file>