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指挥大厅工作总结范文(热门7篇)</w:t>
      </w:r>
      <w:bookmarkEnd w:id="1"/>
    </w:p>
    <w:p>
      <w:pPr>
        <w:jc w:val="center"/>
        <w:spacing w:before="0" w:after="450"/>
      </w:pPr>
      <w:r>
        <w:rPr>
          <w:rFonts w:ascii="Arial" w:hAnsi="Arial" w:eastAsia="Arial" w:cs="Arial"/>
          <w:color w:val="999999"/>
          <w:sz w:val="20"/>
          <w:szCs w:val="20"/>
        </w:rPr>
        <w:t xml:space="preserve">来源：网络  作者：夜色温柔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指挥大厅工作总结范文120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指挥大厅工作总结范文1</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指挥大厅工作总结范文2</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指挥大厅工作总结范文3</w:t>
      </w:r>
    </w:p>
    <w:p>
      <w:pPr>
        <w:ind w:left="0" w:right="0" w:firstLine="560"/>
        <w:spacing w:before="450" w:after="450" w:line="312" w:lineRule="auto"/>
      </w:pPr>
      <w:r>
        <w:rPr>
          <w:rFonts w:ascii="宋体" w:hAnsi="宋体" w:eastAsia="宋体" w:cs="宋体"/>
          <w:color w:val="000"/>
          <w:sz w:val="28"/>
          <w:szCs w:val="28"/>
        </w:rPr>
        <w:t xml:space="preserve">个 人 年 度 工 作 总 结</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X报》、《XX日报》上稿20余篇，X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以上是我一年来的工作总结，还有存在许多问题与不足，请XX批评指正，我将诚恳接受并坚决改正。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二〇〇五年七月十日</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责任感做好本职工作，在做好本职工作的基础上，以高度的标准严格要求自己自觉学习业务知识，不断提高自身素质，作为押运中心的一名业务员，时刻牢记肩负的重任，在押运途中时刻保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文明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三.统一思想查找不足，认真学习金融方面的知识，在工作中款箱轻装轻卸，保密中心的行车路线，做好本职工作，关心集体，维护集体荣誉，心往一起想，劲往一处使，切实树立中心员工的形象。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为中心做出应有的贡献我要接受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指挥大厅工作总结范文4</w:t>
      </w:r>
    </w:p>
    <w:p>
      <w:pPr>
        <w:ind w:left="0" w:right="0" w:firstLine="560"/>
        <w:spacing w:before="450" w:after="450" w:line="312" w:lineRule="auto"/>
      </w:pPr>
      <w:r>
        <w:rPr>
          <w:rFonts w:ascii="宋体" w:hAnsi="宋体" w:eastAsia="宋体" w:cs="宋体"/>
          <w:color w:val="000"/>
          <w:sz w:val="28"/>
          <w:szCs w:val="28"/>
        </w:rPr>
        <w:t xml:space="preserve">主要写一下主要的工作内容，强调安全的重要性，取得的成绩，以及不足，最后提出合理化的建议或者新的努力方向。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w:t>
      </w:r>
    </w:p>
    <w:p>
      <w:pPr>
        <w:ind w:left="0" w:right="0" w:firstLine="560"/>
        <w:spacing w:before="450" w:after="450" w:line="312" w:lineRule="auto"/>
      </w:pPr>
      <w:r>
        <w:rPr>
          <w:rFonts w:ascii="宋体" w:hAnsi="宋体" w:eastAsia="宋体" w:cs="宋体"/>
          <w:color w:val="000"/>
          <w:sz w:val="28"/>
          <w:szCs w:val="28"/>
        </w:rPr>
        <w:t xml:space="preserve">以下供你参考：总结，就是把一个时间段的情况进行一次全面系统的总评价、总分析，分析成绩、不足、经验等。总结是应用写作的一种，是对已经做过的工作进行理性的思考。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总结的基本要求1.总结必须有情况的概述和叙述，有的比较简单，有的比较详细。2.成绩和缺点。</w:t>
      </w:r>
    </w:p>
    <w:p>
      <w:pPr>
        <w:ind w:left="0" w:right="0" w:firstLine="560"/>
        <w:spacing w:before="450" w:after="450" w:line="312" w:lineRule="auto"/>
      </w:pPr>
      <w:r>
        <w:rPr>
          <w:rFonts w:ascii="宋体" w:hAnsi="宋体" w:eastAsia="宋体" w:cs="宋体"/>
          <w:color w:val="000"/>
          <w:sz w:val="28"/>
          <w:szCs w:val="28"/>
        </w:rPr>
        <w:t xml:space="preserve">这是总结的主要内容。总结的目的就是要肯定成绩，找出缺点。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成绩有哪些，有多大，表现在哪些方面，是怎样取得的；缺点有多少，表现在哪些方面，是怎样产生的，都应写清楚。3.经验和教训。</w:t>
      </w:r>
    </w:p>
    <w:p>
      <w:pPr>
        <w:ind w:left="0" w:right="0" w:firstLine="560"/>
        <w:spacing w:before="450" w:after="450" w:line="312" w:lineRule="auto"/>
      </w:pPr>
      <w:r>
        <w:rPr>
          <w:rFonts w:ascii="宋体" w:hAnsi="宋体" w:eastAsia="宋体" w:cs="宋体"/>
          <w:color w:val="000"/>
          <w:sz w:val="28"/>
          <w:szCs w:val="28"/>
        </w:rPr>
        <w:t xml:space="preserve">为了便于今后工作，必须对以前的工作经验和教训进行分析、研究、概括，并形成理论知识。总结的注意事项： 1.一定要实事求是，成绩基本不夸大，缺点基本不缩小。</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w:t>
      </w:r>
    </w:p>
    <w:p>
      <w:pPr>
        <w:ind w:left="0" w:right="0" w:firstLine="560"/>
        <w:spacing w:before="450" w:after="450" w:line="312" w:lineRule="auto"/>
      </w:pPr>
      <w:r>
        <w:rPr>
          <w:rFonts w:ascii="宋体" w:hAnsi="宋体" w:eastAsia="宋体" w:cs="宋体"/>
          <w:color w:val="000"/>
          <w:sz w:val="28"/>
          <w:szCs w:val="28"/>
        </w:rPr>
        <w:t xml:space="preserve">语句通顺，容易理解。3.要详略适宜。</w:t>
      </w:r>
    </w:p>
    <w:p>
      <w:pPr>
        <w:ind w:left="0" w:right="0" w:firstLine="560"/>
        <w:spacing w:before="450" w:after="450" w:line="312" w:lineRule="auto"/>
      </w:pPr>
      <w:r>
        <w:rPr>
          <w:rFonts w:ascii="宋体" w:hAnsi="宋体" w:eastAsia="宋体" w:cs="宋体"/>
          <w:color w:val="000"/>
          <w:sz w:val="28"/>
          <w:szCs w:val="28"/>
        </w:rPr>
        <w:t xml:space="preserve">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指挥大厅工作总结范文6</w:t>
      </w:r>
    </w:p>
    <w:p>
      <w:pPr>
        <w:ind w:left="0" w:right="0" w:firstLine="560"/>
        <w:spacing w:before="450" w:after="450" w:line="312" w:lineRule="auto"/>
      </w:pPr>
      <w:r>
        <w:rPr>
          <w:rFonts w:ascii="宋体" w:hAnsi="宋体" w:eastAsia="宋体" w:cs="宋体"/>
          <w:color w:val="000"/>
          <w:sz w:val="28"/>
          <w:szCs w:val="28"/>
        </w:rPr>
        <w:t xml:space="preserve">今年第一季度，X市X区消防救援大队在区委、区政府和市消防救援支队的正确领导下，坚持以机关事业单位作风效能评比为契机，紧紧围绕防火监督和灭火救援中心主业，充分发挥消防“主推手”作用，着力推动健全消防安全责任制，切实加强基层消防基础设施建设，扎实推进火灾隐患排查整治，辖区消防安全总体水平继续实现“指数式”提升，有力确保了当前全区火灾形势的持续稳定。X区委书记、X经济技术开发区党委书记出席X消防救援站挂牌进驻仪式并检查指导大队工作，对大队长期以来在服务X区经济社会发展、维护社会安全稳定等方面所作出的突出贡献给予了高度评价。</w:t>
      </w:r>
    </w:p>
    <w:p>
      <w:pPr>
        <w:ind w:left="0" w:right="0" w:firstLine="560"/>
        <w:spacing w:before="450" w:after="450" w:line="312" w:lineRule="auto"/>
      </w:pPr>
      <w:r>
        <w:rPr>
          <w:rFonts w:ascii="宋体" w:hAnsi="宋体" w:eastAsia="宋体" w:cs="宋体"/>
          <w:color w:val="000"/>
          <w:sz w:val="28"/>
          <w:szCs w:val="28"/>
        </w:rPr>
        <w:t xml:space="preserve">20xx年第一季度，大队共接处警X起，出动消防车辆X辆（次），消防指战员X人（次），成功抢救经济损失X万元，抢救和疏散被困群众X人。辖区第一季度共发生火灾X起，直接经济损失X万元，未发生亡人火灾事故，辖区消防安全形势总体平稳可控。</w:t>
      </w:r>
    </w:p>
    <w:p>
      <w:pPr>
        <w:ind w:left="0" w:right="0" w:firstLine="560"/>
        <w:spacing w:before="450" w:after="450" w:line="312" w:lineRule="auto"/>
      </w:pPr>
      <w:r>
        <w:rPr>
          <w:rFonts w:ascii="宋体" w:hAnsi="宋体" w:eastAsia="宋体" w:cs="宋体"/>
          <w:color w:val="000"/>
          <w:sz w:val="28"/>
          <w:szCs w:val="28"/>
        </w:rPr>
        <w:t xml:space="preserve">20xx年第一季度，大队共监督检查单位X家，发现并督促整改隐患X处，下发责令改正通知书X份，责令“三停”X家，临时查封X家，行政处罚X宗，罚款X万元，消防监督执法各项指数与去年同期相比均有明显提升，执法力度稳步提升。</w:t>
      </w:r>
    </w:p>
    <w:p>
      <w:pPr>
        <w:ind w:left="0" w:right="0" w:firstLine="560"/>
        <w:spacing w:before="450" w:after="450" w:line="312" w:lineRule="auto"/>
      </w:pPr>
      <w:r>
        <w:rPr>
          <w:rFonts w:ascii="宋体" w:hAnsi="宋体" w:eastAsia="宋体" w:cs="宋体"/>
          <w:color w:val="000"/>
          <w:sz w:val="28"/>
          <w:szCs w:val="28"/>
        </w:rPr>
        <w:t xml:space="preserve">一是班子建设全面加强。大队党委班子把关定向、统揽全局明显增强，持续推动今年X项重点工作，班子呈现出了团结协作氛围浓厚、集体领导作用突出、中心工作完成出色、队伍建设成效凸显、干部队伍干净纯洁、地位形象持续提升的生动局面，今年第一季度先后荣获了全省执勤训练先进单位、全市先进基层党组织、全市基层建设先进站等多项省、市级荣誉，X人（次）先后荣获省、市级优秀和先进个人，取得了一系列丰硕成果。</w:t>
      </w:r>
    </w:p>
    <w:p>
      <w:pPr>
        <w:ind w:left="0" w:right="0" w:firstLine="560"/>
        <w:spacing w:before="450" w:after="450" w:line="312" w:lineRule="auto"/>
      </w:pPr>
      <w:r>
        <w:rPr>
          <w:rFonts w:ascii="宋体" w:hAnsi="宋体" w:eastAsia="宋体" w:cs="宋体"/>
          <w:color w:val="000"/>
          <w:sz w:val="28"/>
          <w:szCs w:val="28"/>
        </w:rPr>
        <w:t xml:space="preserve">二是思想教育常抓不懈。坚持以党建工作和党史教育为主线，高质量完成了大队正规化建设的阶段性任务，扎实推进“两个经常性”工作和心理服务工作，切实将队伍问题找准、三观摆正、心气聚齐。大队的党建工作创新案例得到了支队肯定并拟推荐至总队进行参评，《X大队全面推动“两个经常性”、心理服务工作走深走实》和《X大队“七提升”“七推动”打造“两个经常性”心理服务工作升级版》等两份工作简报被支队政工微信公众号分别作了专题推送；为入职满8年、5年和2年以上的政府专职消防员（消防文员）分别颁发了金、银、铜制纪念章，全面开展了“送奖到家”系列活动，激励机制均属全市首创。</w:t>
      </w:r>
    </w:p>
    <w:p>
      <w:pPr>
        <w:ind w:left="0" w:right="0" w:firstLine="560"/>
        <w:spacing w:before="450" w:after="450" w:line="312" w:lineRule="auto"/>
      </w:pPr>
      <w:r>
        <w:rPr>
          <w:rFonts w:ascii="宋体" w:hAnsi="宋体" w:eastAsia="宋体" w:cs="宋体"/>
          <w:color w:val="000"/>
          <w:sz w:val="28"/>
          <w:szCs w:val="28"/>
        </w:rPr>
        <w:t xml:space="preserve">四是重大任务敢打必胜。始终保持枕戈待旦、快速反应的备战状态，第一季度高标准完成了元旦、春节、元宵、全国“两会”等重要节点、节日期间的消防安全保卫工作，辖区实现了火灾事故“零发生”；每周联合应急、文体、市场监管等部门“蹲点式”排查辖区隔离酒店、医院等7类涉疫重点管控场所，赢得了广泛的社会赞誉。</w:t>
      </w:r>
    </w:p>
    <w:p>
      <w:pPr>
        <w:ind w:left="0" w:right="0" w:firstLine="560"/>
        <w:spacing w:before="450" w:after="450" w:line="312" w:lineRule="auto"/>
      </w:pPr>
      <w:r>
        <w:rPr>
          <w:rFonts w:ascii="宋体" w:hAnsi="宋体" w:eastAsia="宋体" w:cs="宋体"/>
          <w:color w:val="000"/>
          <w:sz w:val="28"/>
          <w:szCs w:val="28"/>
        </w:rPr>
        <w:t xml:space="preserve">五是重点工作推进有力。成功挂牌三灶镇消防救援分局和红旗镇消防救援分局，有效打破了基层消防安全监管“壁垒”，全面打通了基层消防工作“最后一公里”；3月X日至X日，顺利完成了首届X消防救援实战技术交流会承办任务。</w:t>
      </w:r>
    </w:p>
    <w:p>
      <w:pPr>
        <w:ind w:left="0" w:right="0" w:firstLine="560"/>
        <w:spacing w:before="450" w:after="450" w:line="312" w:lineRule="auto"/>
      </w:pPr>
      <w:r>
        <w:rPr>
          <w:rFonts w:ascii="宋体" w:hAnsi="宋体" w:eastAsia="宋体" w:cs="宋体"/>
          <w:color w:val="000"/>
          <w:sz w:val="28"/>
          <w:szCs w:val="28"/>
        </w:rPr>
        <w:t xml:space="preserve">六是实战实训成效显著。持续深化全员岗位大练兵活动，重点加强基本体能、基本技能、基础指挥、疫情防控处置和“房前屋后”训练，强基固本，有效提升了队伍实战化水平。在3月份的全员岗位大练兵普考中，基层队站指战员“9+9”科目100%达标，优秀率稳中有升；持续深化大队部“体能夜训班”机制，每周一至周四晚定期组织对体能不及格的消防文员“回炉加训”，文员的体能考核成绩与1月份、2月份相比有了较为明显的提升。</w:t>
      </w:r>
    </w:p>
    <w:p>
      <w:pPr>
        <w:ind w:left="0" w:right="0" w:firstLine="560"/>
        <w:spacing w:before="450" w:after="450" w:line="312" w:lineRule="auto"/>
      </w:pPr>
      <w:r>
        <w:rPr>
          <w:rFonts w:ascii="宋体" w:hAnsi="宋体" w:eastAsia="宋体" w:cs="宋体"/>
          <w:color w:val="000"/>
          <w:sz w:val="28"/>
          <w:szCs w:val="28"/>
        </w:rPr>
        <w:t xml:space="preserve">七是防火工作亮点纷呈。下大力气清理了X家违规住人的小型场所，打通了X条“生命通道”，辖区X个村居先后实现了小型场所违规住人“清零”的目标，提请区政府挂牌督办X家重大火灾隐患单位并积极整治；大力开展了“家庭隐患整改日”、“消防安全第一课”、“暖企行动”等一系列消防安全宣传教育活动，派发宣传单张X余份，受众达X余人。</w:t>
      </w:r>
    </w:p>
    <w:p>
      <w:pPr>
        <w:ind w:left="0" w:right="0" w:firstLine="560"/>
        <w:spacing w:before="450" w:after="450" w:line="312" w:lineRule="auto"/>
      </w:pPr>
      <w:r>
        <w:rPr>
          <w:rFonts w:ascii="宋体" w:hAnsi="宋体" w:eastAsia="宋体" w:cs="宋体"/>
          <w:color w:val="000"/>
          <w:sz w:val="28"/>
          <w:szCs w:val="28"/>
        </w:rPr>
        <w:t xml:space="preserve">八是基础保障全面厚植。顺利完成X吨集中存储灭火药剂采购任务，提前完成西湖站X名政府专职消防队员招聘和车辆器材装备采购，基层队站全部达到“3+2”标准，消防无人机、生命探测仪等一大批“高精尖”装备列装值勤。</w:t>
      </w:r>
    </w:p>
    <w:p>
      <w:pPr>
        <w:ind w:left="0" w:right="0" w:firstLine="560"/>
        <w:spacing w:before="450" w:after="450" w:line="312" w:lineRule="auto"/>
      </w:pPr>
      <w:r>
        <w:rPr>
          <w:rFonts w:ascii="宋体" w:hAnsi="宋体" w:eastAsia="宋体" w:cs="宋体"/>
          <w:color w:val="000"/>
          <w:sz w:val="28"/>
          <w:szCs w:val="28"/>
        </w:rPr>
        <w:t xml:space="preserve">就如何做好第二季度的工作，我大队主要有以下计划：在思想政治工作方面，一是扎实开展“学党史、知党恩、强党性”专题教育和“我把红心献给党”主题讨论；二是抓好“喜迎建党百年，深入践行训词精神，堪当国家队主力军”主题教育；三是启动加挂“X区消防救援局”牌子有关事宜；四是持续做好先进典型培树工作，本月至少推出1个先进典型；五是拍摄优秀党员故事视频和“微党课”；六是持续推进营区文化建设。在队伍管理方面，一是继续做好正规化建设工作；二是常态化抓好做好“两个经常性”工作和心理服务工作；在战训工作方面，一是持续抓好全员岗位大练兵；二是修订完善辖区主要灾害事故类型大队级预案；三是规范队站作战通信室硬件设备、软件终端及运行制度建设；在防火工作方面，一是持续推进消防安全三年行动重点工作；二是完成区消安委成员单位调整；三是全面做好全市安全生产和消防工作考核迎检工作；四是持续做好“粤商通”线上承诺工作；五是持续深化“暖企行动”、“消防隐患整改日”活动；在后勤工作方面，一是持续做好西湖站经费结算工作；二是协调辖区镇政府，研究小型消防站选址工作；三是持续做好资产清查工作；四是常态化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指挥大厅工作总结范文7</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人民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_161_工程的顺利推进，我大队把实施_161_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优良局面。</w:t>
      </w:r>
    </w:p>
    <w:p>
      <w:pPr>
        <w:ind w:left="0" w:right="0" w:firstLine="560"/>
        <w:spacing w:before="450" w:after="450" w:line="312" w:lineRule="auto"/>
      </w:pPr>
      <w:r>
        <w:rPr>
          <w:rFonts w:ascii="宋体" w:hAnsi="宋体" w:eastAsia="宋体" w:cs="宋体"/>
          <w:color w:val="000"/>
          <w:sz w:val="28"/>
          <w:szCs w:val="28"/>
        </w:rPr>
        <w:t xml:space="preserve">二是层层签定责任状，推进_161_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主动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一是抓住工作重点，提前采取预防措施。春防期间，20xx市人民政府和市公安局分别召开了全市性的安全生产工作及春防工作会议，以市人民政府名义颁布了《春季防火命令》，并下发了由我们大队负责起草制定的《20xx年春季安全防火工作预案》和《扑救大面积火灾工作预案》，从市人民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认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2025-06-20T13:53:58+08:00</dcterms:created>
  <dcterms:modified xsi:type="dcterms:W3CDTF">2025-06-20T13:53:58+08:00</dcterms:modified>
</cp:coreProperties>
</file>

<file path=docProps/custom.xml><?xml version="1.0" encoding="utf-8"?>
<Properties xmlns="http://schemas.openxmlformats.org/officeDocument/2006/custom-properties" xmlns:vt="http://schemas.openxmlformats.org/officeDocument/2006/docPropsVTypes"/>
</file>