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2024年部门个人年终总结(五篇)</w:t>
      </w:r>
      <w:bookmarkEnd w:id="1"/>
    </w:p>
    <w:p>
      <w:pPr>
        <w:jc w:val="center"/>
        <w:spacing w:before="0" w:after="450"/>
      </w:pPr>
      <w:r>
        <w:rPr>
          <w:rFonts w:ascii="Arial" w:hAnsi="Arial" w:eastAsia="Arial" w:cs="Arial"/>
          <w:color w:val="999999"/>
          <w:sz w:val="20"/>
          <w:szCs w:val="20"/>
        </w:rPr>
        <w:t xml:space="preserve">来源：网络  作者：雨后彩虹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部门个人年终总结一一年来所做的主要工作及取得的成绩:(一)把确保全厂生产经营所需物资的供应作为供应处首要的、基本的任务，切实抓紧抓好。为了做好这项工作，我把管理的重点放在物资采购计划的编制、下达和控制上：凡是由我处编制采购计划的，如钢材、水...</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部门个人年终总结一</w:t>
      </w:r>
    </w:p>
    <w:p>
      <w:pPr>
        <w:ind w:left="0" w:right="0" w:firstLine="560"/>
        <w:spacing w:before="450" w:after="450" w:line="312" w:lineRule="auto"/>
      </w:pPr>
      <w:r>
        <w:rPr>
          <w:rFonts w:ascii="宋体" w:hAnsi="宋体" w:eastAsia="宋体" w:cs="宋体"/>
          <w:color w:val="000"/>
          <w:sz w:val="28"/>
          <w:szCs w:val="28"/>
        </w:rPr>
        <w:t xml:space="preserve">一年来所做的主要工作及取得的成绩:</w:t>
      </w:r>
    </w:p>
    <w:p>
      <w:pPr>
        <w:ind w:left="0" w:right="0" w:firstLine="560"/>
        <w:spacing w:before="450" w:after="450" w:line="312" w:lineRule="auto"/>
      </w:pPr>
      <w:r>
        <w:rPr>
          <w:rFonts w:ascii="宋体" w:hAnsi="宋体" w:eastAsia="宋体" w:cs="宋体"/>
          <w:color w:val="000"/>
          <w:sz w:val="28"/>
          <w:szCs w:val="28"/>
        </w:rPr>
        <w:t xml:space="preserve">(一)把确保全厂生产经营所需物资的供应作为供应处首要的、基本的任务，切实抓紧抓好。为了做好这项工作，我把管理的重点放在物资采购计划的编制、下达和控制上：凡是由我处编制采购计划的，如钢材、水泥等，我都亲自主持编制工作，本着“保证供应，适度从紧”的原则，与采购人员一起广泛收集信息、资料，共同分析、商议、确定。在计划的执行过程中，随时了解掌握和督促检查物资组织的进展情况，对物资组织过程中出现的各种困难、问题和矛盾，及时与采购人员一道出主意、想办法采取措施加以解决。一年来，在我和全处人员的共同努力下，供应处较好地保证了全厂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二)把降低物资采购成本作为科室重中之重的工作来抓。今年以来，我把自己的很大一部分精力和时间都放在了如何降低物资采购价格上，根据各种物资的具体情况，主动思考并组织开展了控制、降低物资采购价格工作。今年年初与部分供应厂商签定长期购销合同，按厂部要求，将橡胶制品、高压胶管、轴承等生产必须品与供应厂商一家一家进行价格磋商，将采购价格控制在招标标底价格以下，仅此一项，全年降低采购成本100万元有余。在设备及备品备件等其它物资的采购上，坚持比质比价采购原则，积极引入竞争机制，为企业节省了采购资金;如在钢材、管材采购上，通过集中询价，比价，统一订购的方式，降低了钢材的运费、减少了库房租用、严格控制了采购数量和质量。今年，无论是在采购资金占用上，还是费用支出上都较往年有大幅降低。</w:t>
      </w:r>
    </w:p>
    <w:p>
      <w:pPr>
        <w:ind w:left="0" w:right="0" w:firstLine="560"/>
        <w:spacing w:before="450" w:after="450" w:line="312" w:lineRule="auto"/>
      </w:pPr>
      <w:r>
        <w:rPr>
          <w:rFonts w:ascii="宋体" w:hAnsi="宋体" w:eastAsia="宋体" w:cs="宋体"/>
          <w:color w:val="000"/>
          <w:sz w:val="28"/>
          <w:szCs w:val="28"/>
        </w:rPr>
        <w:t xml:space="preserve">(三)把加强供应处内部管理、充分发挥和调动供应处全体干部职工的工作积极性、创造性作为一项长期的、基础的工作来抓。一是加大了供应处内部工作的检查考核力度，制定了供应处人员提交周工作总结的方案及其奖惩办法，保证了供应处各项工作的顺利开展，调动了供应处职工的工作积极性、主动性;二是根据工作实际，调整优化了供应处内部的岗位设置及人员安排，职工的年龄结构、文化程度、知识结构等得到改善，整体素质得到提高。三是按财务预算管理要求，进一步加强了部门各项费用的控制，点点滴滴，精打细算，部门的差旅费、邮费等均未突破预算指标;四是部门业务员贯标询价、比价机制，做好订货、到货情况的录入工作，且这些基础性工作都扎实有效。</w:t>
      </w:r>
    </w:p>
    <w:p>
      <w:pPr>
        <w:ind w:left="0" w:right="0" w:firstLine="560"/>
        <w:spacing w:before="450" w:after="450" w:line="312" w:lineRule="auto"/>
      </w:pPr>
      <w:r>
        <w:rPr>
          <w:rFonts w:ascii="宋体" w:hAnsi="宋体" w:eastAsia="宋体" w:cs="宋体"/>
          <w:color w:val="000"/>
          <w:sz w:val="28"/>
          <w:szCs w:val="28"/>
        </w:rPr>
        <w:t xml:space="preserve">(四)把部门的廉政工作作为一项特殊的、长期的、警惕性的工作长抓不懈。严格按照部门廉政责任制的要求开展工作，防微杜渐，警钟长鸣。</w:t>
      </w:r>
    </w:p>
    <w:p>
      <w:pPr>
        <w:ind w:left="0" w:right="0" w:firstLine="560"/>
        <w:spacing w:before="450" w:after="450" w:line="312" w:lineRule="auto"/>
      </w:pPr>
      <w:r>
        <w:rPr>
          <w:rFonts w:ascii="宋体" w:hAnsi="宋体" w:eastAsia="宋体" w:cs="宋体"/>
          <w:color w:val="000"/>
          <w:sz w:val="28"/>
          <w:szCs w:val="28"/>
        </w:rPr>
        <w:t xml:space="preserve">(五)从我自身来讲，在领导和管理好部门工作和人员的同时，时时处处严格要求自己，以自己的模范带头作用影响和带动身边的同志。一是不断加强个人的思想政治理论和业务知识与技能的学习，积极自学和参加企业举办的各种培训，不断提高个人的工作能力和水平;二是以“认认真真做人，踏踏实实做事”的工作态度，勤勤恳恳地做好自己的本职工作，遇事勤动脑、勤动手，属于自己职责范围内的事，不推委，不拖延;三是在廉洁自律上严格要求，起好表率作用，能正确对待和处理好个人利益和国家利益、企业利益三者之间的关系，分清楚短期利益和长远利益，公平、公正的待人处世。</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在挥手昨天的时刻，我们将迎来新的一年。对过去取得的成绩，将不骄不躁脚踏实地一步一个脚印走下去。对过去的不足，将不懈的努力争取做到更好，我们将会用实际行动来证明我们的努力。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部门个人年终总结二</w:t>
      </w:r>
    </w:p>
    <w:p>
      <w:pPr>
        <w:ind w:left="0" w:right="0" w:firstLine="560"/>
        <w:spacing w:before="450" w:after="450" w:line="312" w:lineRule="auto"/>
      </w:pPr>
      <w:r>
        <w:rPr>
          <w:rFonts w:ascii="宋体" w:hAnsi="宋体" w:eastAsia="宋体" w:cs="宋体"/>
          <w:color w:val="000"/>
          <w:sz w:val="28"/>
          <w:szCs w:val="28"/>
        </w:rPr>
        <w:t xml:space="preserve">20__年是寿险市场竞争更加激烈的一年，同时也是发展重要的一年，_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__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___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在公司未下达任务目标的情况下，截止_月底我部的完成数是___元，完成比例___。我部将继续以优质的服务，稳住老客户，争取更多的新客户，明年争创佳绩。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四、短险方面</w:t>
      </w:r>
    </w:p>
    <w:p>
      <w:pPr>
        <w:ind w:left="0" w:right="0" w:firstLine="560"/>
        <w:spacing w:before="450" w:after="450" w:line="312" w:lineRule="auto"/>
      </w:pPr>
      <w:r>
        <w:rPr>
          <w:rFonts w:ascii="宋体" w:hAnsi="宋体" w:eastAsia="宋体" w:cs="宋体"/>
          <w:color w:val="000"/>
          <w:sz w:val="28"/>
          <w:szCs w:val="28"/>
        </w:rPr>
        <w:t xml:space="preserve">截止_月底，我部完成数为___，完成比例为___。我部正紧抓这一块，如……，我部出动了全体工作人员，经过多走访，多宣传，争取每一份保单。我部全体工作人员将以饱满的热情，积极的态度，做好短险营销。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分公司给我部下达的目标任务是__，截止_月底我部实际完成</w:t>
      </w:r>
    </w:p>
    <w:p>
      <w:pPr>
        <w:ind w:left="0" w:right="0" w:firstLine="560"/>
        <w:spacing w:before="450" w:after="450" w:line="312" w:lineRule="auto"/>
      </w:pPr>
      <w:r>
        <w:rPr>
          <w:rFonts w:ascii="宋体" w:hAnsi="宋体" w:eastAsia="宋体" w:cs="宋体"/>
          <w:color w:val="000"/>
          <w:sz w:val="28"/>
          <w:szCs w:val="28"/>
        </w:rPr>
        <w:t xml:space="preserve">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部门个人年终总结三</w:t>
      </w:r>
    </w:p>
    <w:p>
      <w:pPr>
        <w:ind w:left="0" w:right="0" w:firstLine="560"/>
        <w:spacing w:before="450" w:after="450" w:line="312" w:lineRule="auto"/>
      </w:pPr>
      <w:r>
        <w:rPr>
          <w:rFonts w:ascii="宋体" w:hAnsi="宋体" w:eastAsia="宋体" w:cs="宋体"/>
          <w:color w:val="000"/>
          <w:sz w:val="28"/>
          <w:szCs w:val="28"/>
        </w:rPr>
        <w:t xml:space="preserve">这一年来，各级领导给予我关心和指导，树立了科学的发展观、健康的人生观、正确的价值观，力求做到与时俱进、求实创新、开拓奋进，为司法行政工作作出自己应有的职责。坚持以马列主义、毛泽东思想、邓小平理论和“三个代表”重要思想为指导，深入贯彻落实党的路线、方针、政策，以全面建设小康社会、建设社会主义和谐社会和维护社会主义法制为己任。具体来说，主要做到了以下几个方面</w:t>
      </w:r>
    </w:p>
    <w:p>
      <w:pPr>
        <w:ind w:left="0" w:right="0" w:firstLine="560"/>
        <w:spacing w:before="450" w:after="450" w:line="312" w:lineRule="auto"/>
      </w:pPr>
      <w:r>
        <w:rPr>
          <w:rFonts w:ascii="宋体" w:hAnsi="宋体" w:eastAsia="宋体" w:cs="宋体"/>
          <w:color w:val="000"/>
          <w:sz w:val="28"/>
          <w:szCs w:val="28"/>
        </w:rPr>
        <w:t xml:space="preserve">1、加强理论学习，提高政治素养。</w:t>
      </w:r>
    </w:p>
    <w:p>
      <w:pPr>
        <w:ind w:left="0" w:right="0" w:firstLine="560"/>
        <w:spacing w:before="450" w:after="450" w:line="312" w:lineRule="auto"/>
      </w:pPr>
      <w:r>
        <w:rPr>
          <w:rFonts w:ascii="宋体" w:hAnsi="宋体" w:eastAsia="宋体" w:cs="宋体"/>
          <w:color w:val="000"/>
          <w:sz w:val="28"/>
          <w:szCs w:val="28"/>
        </w:rPr>
        <w:t xml:space="preserve">近年来，我按照上级的安排部署，积极参加了“三个代表”重要思想学习教育、党员先进性教育、社会主义荣辱观教育、社会主义法治理念教育等学习教育活动。在学习中，我认真阅读理论著作，细心做好学习笔记，深入体会上级精神要求。一年多来，共记学习笔记2万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2、加强业务学习，提升业务水平。</w:t>
      </w:r>
    </w:p>
    <w:p>
      <w:pPr>
        <w:ind w:left="0" w:right="0" w:firstLine="560"/>
        <w:spacing w:before="450" w:after="450" w:line="312" w:lineRule="auto"/>
      </w:pPr>
      <w:r>
        <w:rPr>
          <w:rFonts w:ascii="宋体" w:hAnsi="宋体" w:eastAsia="宋体" w:cs="宋体"/>
          <w:color w:val="000"/>
          <w:sz w:val="28"/>
          <w:szCs w:val="28"/>
        </w:rPr>
        <w:t xml:space="preserve">__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3、加强职能履行，全力开拓工作。</w:t>
      </w:r>
    </w:p>
    <w:p>
      <w:pPr>
        <w:ind w:left="0" w:right="0" w:firstLine="560"/>
        <w:spacing w:before="450" w:after="450" w:line="312" w:lineRule="auto"/>
      </w:pPr>
      <w:r>
        <w:rPr>
          <w:rFonts w:ascii="宋体" w:hAnsi="宋体" w:eastAsia="宋体" w:cs="宋体"/>
          <w:color w:val="000"/>
          <w:sz w:val="28"/>
          <w:szCs w:val="28"/>
        </w:rPr>
        <w:t xml:space="preserve">为了开展好面向社会服务的司法鉴定工作，我积极协助科室负责人跑部门、拟文件、搞宣传、下基层，以尽快打开司法鉴定工作的局面。为了争取市委政法委、市纪委、市人____工委等有关部门对司法鉴定工作的支持，我与科室负责人一起不厌其烦地到这些领导部门进行汇报，向他们解释、宣传国家的有关政策规定，争取到了他们对司法鉴定工作的重视与支持。</w:t>
      </w:r>
    </w:p>
    <w:p>
      <w:pPr>
        <w:ind w:left="0" w:right="0" w:firstLine="560"/>
        <w:spacing w:before="450" w:after="450" w:line="312" w:lineRule="auto"/>
      </w:pPr>
      <w:r>
        <w:rPr>
          <w:rFonts w:ascii="宋体" w:hAnsi="宋体" w:eastAsia="宋体" w:cs="宋体"/>
          <w:color w:val="000"/>
          <w:sz w:val="28"/>
          <w:szCs w:val="28"/>
        </w:rPr>
        <w:t xml:space="preserve">为了建立我市门类齐全的司法鉴定业务体系，我积极打听、网罗专业人才，动员他们申报国家司法鉴定人，同时与省司法鉴定委员会办公室保持密切联系，争取他们对__市司法鉴定工作的最大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__市两家、__市两家，其中一家为综合性鉴定机构、3家为法医类鉴定机构;司法鉴定的业务范围也由3个门类扩大到了6个门类;司法鉴定人也由6人增加到了到了26人。</w:t>
      </w:r>
    </w:p>
    <w:p>
      <w:pPr>
        <w:ind w:left="0" w:right="0" w:firstLine="560"/>
        <w:spacing w:before="450" w:after="450" w:line="312" w:lineRule="auto"/>
      </w:pPr>
      <w:r>
        <w:rPr>
          <w:rFonts w:ascii="宋体" w:hAnsi="宋体" w:eastAsia="宋体" w:cs="宋体"/>
          <w:color w:val="000"/>
          <w:sz w:val="28"/>
          <w:szCs w:val="28"/>
        </w:rPr>
        <w:t xml:space="preserve">4、加强行业管理，规范执业秩序。</w:t>
      </w:r>
    </w:p>
    <w:p>
      <w:pPr>
        <w:ind w:left="0" w:right="0" w:firstLine="560"/>
        <w:spacing w:before="450" w:after="450" w:line="312" w:lineRule="auto"/>
      </w:pPr>
      <w:r>
        <w:rPr>
          <w:rFonts w:ascii="宋体" w:hAnsi="宋体" w:eastAsia="宋体" w:cs="宋体"/>
          <w:color w:val="000"/>
          <w:sz w:val="28"/>
          <w:szCs w:val="28"/>
        </w:rPr>
        <w:t xml:space="preserve">司法鉴定人刚刚走进司法行政队伍不久，人员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5、加强廉洁自律，提高防腐能力。</w:t>
      </w:r>
    </w:p>
    <w:p>
      <w:pPr>
        <w:ind w:left="0" w:right="0" w:firstLine="560"/>
        <w:spacing w:before="450" w:after="450" w:line="312" w:lineRule="auto"/>
      </w:pPr>
      <w:r>
        <w:rPr>
          <w:rFonts w:ascii="宋体" w:hAnsi="宋体" w:eastAsia="宋体" w:cs="宋体"/>
          <w:color w:val="000"/>
          <w:sz w:val="28"/>
          <w:szCs w:val="28"/>
        </w:rPr>
        <w:t xml:space="preserve">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____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6、加强团结协作，创建和谐科室。</w:t>
      </w:r>
    </w:p>
    <w:p>
      <w:pPr>
        <w:ind w:left="0" w:right="0" w:firstLine="560"/>
        <w:spacing w:before="450" w:after="450" w:line="312" w:lineRule="auto"/>
      </w:pPr>
      <w:r>
        <w:rPr>
          <w:rFonts w:ascii="宋体" w:hAnsi="宋体" w:eastAsia="宋体" w:cs="宋体"/>
          <w:color w:val="000"/>
          <w:sz w:val="28"/>
          <w:szCs w:val="28"/>
        </w:rPr>
        <w:t xml:space="preserve">团结出效益，团结出成绩。我在工作中十分注重科室的团结协作，始终坚持热情待人、热心助人的原则，积极做到与同志们和谐相处，尽自己的最大努力帮助他人，对同志们的疑难，有求必应、有问必答。通过加强团结，创建了和谐科室，促进了工作。</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部门个人年终总结四</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部门个人年终总结五</w:t>
      </w:r>
    </w:p>
    <w:p>
      <w:pPr>
        <w:ind w:left="0" w:right="0" w:firstLine="560"/>
        <w:spacing w:before="450" w:after="450" w:line="312" w:lineRule="auto"/>
      </w:pPr>
      <w:r>
        <w:rPr>
          <w:rFonts w:ascii="宋体" w:hAnsi="宋体" w:eastAsia="宋体" w:cs="宋体"/>
          <w:color w:val="000"/>
          <w:sz w:val="28"/>
          <w:szCs w:val="28"/>
        </w:rPr>
        <w:t xml:space="preserve">20__年，在公司的领导的大力支持下，行政部紧紧围绕管理、服务、学习等工作重点，注重发挥行政部承上启下、联系左右、协调各方的中心枢纽作用，为公司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为公司各项工作的开展创造了良好条件。如：做到了员工人事档案、合同档案、公章管理等工作的清晰明确，严格规范;做到了收、发文件的准确及时，并对领导交办的任务做到了及时处理，不拖拉;做到了办公耗材管控及办公设备维护、保养、日常行政业务结算和报销等工作的正常有序。成功组织了室外文化体育活动拓展、公司五周年庆等活动;行政部在接人待物、人事管理、优化办公环境、保证办公秩序等方面尽职尽责，为公司树立了良好形象，起到了良好的推动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行政部工作的核心就是搞好服务，即为领导服务、为员工服务、为客户服务。一年来，我们围绕中心工作，在服务工作方面做到了以下方面：</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午餐、采购、办公耗材及办公设备维护、保养等日常工作，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2、在创新与工作作风上有所突破。在工作思路、工作方法等方面不断改进和创新，适应公司发展的需要，推动行政部工作质量不断提高。提高了办事效率，增强了服务意识。</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不断补充各等方面的知识和深入钻研行政部业务知识。一年来，我部门从加强自身学习入手，认真学习了公司业务流程、制度等业务内容，切实加强了理论、业务学习的自觉性，不断充实自己。</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促进员工礼仪行为规范、办公环境办公秩序的监察工作。按照公司要求，在公司员工行为规范和办公环境等员工自律方面加大了监督检查力度，不定期对办公区域清洁卫生进行督促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2.培训工作：为了能切实提高员工素质，以更好地适应市场竞争，我部积极配合设计部通过各种考察学习方式提高员工素质，促进企业发展。</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协助设计部完成人员招聘工作。对于新员工，不定期与其面谈，发现问题随时沟通，深入的了解，帮助解决思想上的难题。通过各种手段，让员工喜欢公司的文化、了解企业的发展前景、设计员工的职业发展规划。通过考核测评，肯定优点，更不保留的指出欠失。完善公司人事档案信息的建立管理、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过去的一年，在公司领导的重视和指导下，在其他部门的大力协助下，行政部取得了一定的成绩。但仍存在着很多不足之处，主要表现在以下几个方面：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一是由于行政部工作常常事无巨细，每项工作我们主观上都希望能完成得最好，但由于能力有限，经验不足，不能把每件事情都做到尽善尽美。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三是抓制度落实不够，由于行政事务繁杂，因而存在一定的轻制度落实现象。</w:t>
      </w:r>
    </w:p>
    <w:p>
      <w:pPr>
        <w:ind w:left="0" w:right="0" w:firstLine="560"/>
        <w:spacing w:before="450" w:after="450" w:line="312" w:lineRule="auto"/>
      </w:pPr>
      <w:r>
        <w:rPr>
          <w:rFonts w:ascii="宋体" w:hAnsi="宋体" w:eastAsia="宋体" w:cs="宋体"/>
          <w:color w:val="000"/>
          <w:sz w:val="28"/>
          <w:szCs w:val="28"/>
        </w:rPr>
        <w:t xml:space="preserve">四是对公司专业业务学习抓得不够。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2025-06-16T22:13:18+08:00</dcterms:created>
  <dcterms:modified xsi:type="dcterms:W3CDTF">2025-06-16T22:13:18+08:00</dcterms:modified>
</cp:coreProperties>
</file>

<file path=docProps/custom.xml><?xml version="1.0" encoding="utf-8"?>
<Properties xmlns="http://schemas.openxmlformats.org/officeDocument/2006/custom-properties" xmlns:vt="http://schemas.openxmlformats.org/officeDocument/2006/docPropsVTypes"/>
</file>