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中央巡视2023工作总结(推荐23篇)</w:t>
      </w:r>
      <w:bookmarkEnd w:id="1"/>
    </w:p>
    <w:p>
      <w:pPr>
        <w:jc w:val="center"/>
        <w:spacing w:before="0" w:after="450"/>
      </w:pPr>
      <w:r>
        <w:rPr>
          <w:rFonts w:ascii="Arial" w:hAnsi="Arial" w:eastAsia="Arial" w:cs="Arial"/>
          <w:color w:val="999999"/>
          <w:sz w:val="20"/>
          <w:szCs w:val="20"/>
        </w:rPr>
        <w:t xml:space="preserve">来源：网络  作者：雨声轻语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中央巡视20_工作总结11市政府《关于进一步加强统计工作的意见》陇政发[]79号）文件，对各县（区）统计部门的机构、人员、经费安排，都有明确的要求，体现了市政府对统计工作的高度重视和支持。下发文件落实市政府的意见和要求。共性问题是九县（区）...</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w:t>
      </w:r>
    </w:p>
    <w:p>
      <w:pPr>
        <w:ind w:left="0" w:right="0" w:firstLine="560"/>
        <w:spacing w:before="450" w:after="450" w:line="312" w:lineRule="auto"/>
      </w:pPr>
      <w:r>
        <w:rPr>
          <w:rFonts w:ascii="宋体" w:hAnsi="宋体" w:eastAsia="宋体" w:cs="宋体"/>
          <w:color w:val="000"/>
          <w:sz w:val="28"/>
          <w:szCs w:val="28"/>
        </w:rPr>
        <w:t xml:space="preserve">1市政府《关于进一步加强统计工作的意见》陇政发[]79号）文件，对各县（区）统计部门的机构、人员、经费安排，都有明确的要求，体现了市政府对统计工作的高度重视和支持。下发文件落实市政府的意见和要求。共性问题是九县（区）都存在统计人员、经费不足，工作任务和工作力量、手段不相匹配，绝大部分县没有按辖区人口元/人的标准落实统计事业费和信息化建设经费。</w:t>
      </w:r>
    </w:p>
    <w:p>
      <w:pPr>
        <w:ind w:left="0" w:right="0" w:firstLine="560"/>
        <w:spacing w:before="450" w:after="450" w:line="312" w:lineRule="auto"/>
      </w:pPr>
      <w:r>
        <w:rPr>
          <w:rFonts w:ascii="宋体" w:hAnsi="宋体" w:eastAsia="宋体" w:cs="宋体"/>
          <w:color w:val="000"/>
          <w:sz w:val="28"/>
          <w:szCs w:val="28"/>
        </w:rPr>
        <w:t xml:space="preserve">2按照全国、全省的统一部署，各县（区）都全面展开了全国第二次经济普查前期工作。巡查发现县际之间工作进展很不平衡。工作责任落实较好的有。其中在办公场所的落实、地图制作和制度落实方面都有创新；组织经济普查文艺宣传队下乡演出；分管副县长带队深入重点乡镇督查；政府高度重视，部门配合较好。县经济普查前期工作迟缓，经费落实少。</w:t>
      </w:r>
    </w:p>
    <w:p>
      <w:pPr>
        <w:ind w:left="0" w:right="0" w:firstLine="560"/>
        <w:spacing w:before="450" w:after="450" w:line="312" w:lineRule="auto"/>
      </w:pPr>
      <w:r>
        <w:rPr>
          <w:rFonts w:ascii="宋体" w:hAnsi="宋体" w:eastAsia="宋体" w:cs="宋体"/>
          <w:color w:val="000"/>
          <w:sz w:val="28"/>
          <w:szCs w:val="28"/>
        </w:rPr>
        <w:t xml:space="preserve">3统计执法目标责任制落实不够理想，尤其是统计违法案件查处工作不够得力。</w:t>
      </w:r>
    </w:p>
    <w:p>
      <w:pPr>
        <w:ind w:left="0" w:right="0" w:firstLine="560"/>
        <w:spacing w:before="450" w:after="450" w:line="312" w:lineRule="auto"/>
      </w:pPr>
      <w:r>
        <w:rPr>
          <w:rFonts w:ascii="宋体" w:hAnsi="宋体" w:eastAsia="宋体" w:cs="宋体"/>
          <w:color w:val="000"/>
          <w:sz w:val="28"/>
          <w:szCs w:val="28"/>
        </w:rPr>
        <w:t xml:space="preserve">4部门统计、企业统计和乡镇统计基层基础规范化建设，专兼职人员配备、电脑等数据处理手段、办公场所配置等方面，虽比往年有新进展，新老问题依然存在部门统计工作，巡查中未发现非法报表，所抽查到部门均能较好地执行部门统计和政府统计部门共同制订的各项制度，按要求填报表，但有些部门数据受到一定程度的行政干预，有些单位统计台帐、档案管理不够规范。但同时也发现有些部门统计非常规范、有特色，如水电局计财统计股，办公室独立，有2名专职统计员，而且台帐、报表、档案管理非常规范，自1975年至今的统计档案完整存放在单独设立的资料室，按索引、目录查找非常方便，堪称样板。</w:t>
      </w:r>
    </w:p>
    <w:p>
      <w:pPr>
        <w:ind w:left="0" w:right="0" w:firstLine="560"/>
        <w:spacing w:before="450" w:after="450" w:line="312" w:lineRule="auto"/>
      </w:pPr>
      <w:r>
        <w:rPr>
          <w:rFonts w:ascii="宋体" w:hAnsi="宋体" w:eastAsia="宋体" w:cs="宋体"/>
          <w:color w:val="000"/>
          <w:sz w:val="28"/>
          <w:szCs w:val="28"/>
        </w:rPr>
        <w:t xml:space="preserve">        所抽查的企业，普遍重视企业内部统计工作，尽管开展工作的形式多样，但都把统计作为经营决策和管理的重要环节来抓，并能在完成内部统计任务的同时，按相关规定向政府统计部门报送有关报表。乡镇统计工作站建设，各县（区）落实情况差别较大。绝大部分乡镇统计工作站是联合型的一般是兼职统计员，人员稳定性、工作连续性较差，只有乡镇统计站落实了3-5人的专职统计员。从形式上看，做得比较好，形成了由乡镇长兼任统计工作站站长、专职统计人员任副站长的制度，通过组织人事部门发文，给各乡镇都配备了专职统计人员，更换了电脑、有专门的办公场所。尤其是随机抽选的栗川乡统计站建设很有特色，独立的统计站办公室，8个制度上墙，办公设施齐备，统计档案分类管理到16个行政村，目前条件下是一个完整的样板统计工作站。从内容上看，对各乡镇统计工作站配备专职统计人员81名,并且由县^v^对这些同志进行考核和管理，从根本上保证了乡镇统计有自己的腿”可依靠。这次经济普查中，已有效地发挥了其独特作用。</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中央巡视20_工作总结2</w:t>
      </w:r>
    </w:p>
    <w:p>
      <w:pPr>
        <w:ind w:left="0" w:right="0" w:firstLine="560"/>
        <w:spacing w:before="450" w:after="450" w:line="312" w:lineRule="auto"/>
      </w:pPr>
      <w:r>
        <w:rPr>
          <w:rFonts w:ascii="宋体" w:hAnsi="宋体" w:eastAsia="宋体" w:cs="宋体"/>
          <w:color w:val="000"/>
          <w:sz w:val="28"/>
          <w:szCs w:val="28"/>
        </w:rPr>
        <w:t xml:space="preserve">“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中央巡视20_工作总结3</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元。20_年，全区城镇居民人均可支配收入6580元，农民人均纯收入3552元，在岗职工年均工资9273元，分别比20_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_年8月到20_年末，农村合作医疗参保人数达到万人，参合率57%，共为3870名农民核销医药费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万元，初中和小学辍学率分别为和零，低于国家控制的标准。20_年以来，对升入本科的特困家庭学生发放资助金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中央巡视20_工作总结4</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中央巡视20_工作总结5</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中央巡视20_工作总结6</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坚强领导下，在市科技局的精心指导下，紧紧围绕服务县域经济和社会发展大局，坚持“自主创新、重点跨越、支撑发展、引领未来”的科技工作方针，结合我县实际，因地制宜，因企施策，认真贯彻落实上级有关科技政策，全面实施创新驱动发展战略，取得了一定的成效。</w:t>
      </w:r>
    </w:p>
    <w:p>
      <w:pPr>
        <w:ind w:left="0" w:right="0" w:firstLine="560"/>
        <w:spacing w:before="450" w:after="450" w:line="312" w:lineRule="auto"/>
      </w:pPr>
      <w:r>
        <w:rPr>
          <w:rFonts w:ascii="宋体" w:hAnsi="宋体" w:eastAsia="宋体" w:cs="宋体"/>
          <w:color w:val="000"/>
          <w:sz w:val="28"/>
          <w:szCs w:val="28"/>
        </w:rPr>
        <w:t xml:space="preserve">(一)进一步完善科技政策，提升服务企业水平</w:t>
      </w:r>
    </w:p>
    <w:p>
      <w:pPr>
        <w:ind w:left="0" w:right="0" w:firstLine="560"/>
        <w:spacing w:before="450" w:after="450" w:line="312" w:lineRule="auto"/>
      </w:pPr>
      <w:r>
        <w:rPr>
          <w:rFonts w:ascii="宋体" w:hAnsi="宋体" w:eastAsia="宋体" w:cs="宋体"/>
          <w:color w:val="000"/>
          <w:sz w:val="28"/>
          <w:szCs w:val="28"/>
        </w:rPr>
        <w:t xml:space="preserve">修订完善了《宜黄县鼓励科技创新奖励办法》，进一步优化促进科技创新的政策环境。我局成立工作小组，由主要领导带队，多次组织科技型企业参加有关政策宣讲和培训，宣传科技创新相关政策，根据企业实际情况，引导和鼓励企业申报创新驱动发展专项资金补助，对于暂时不符合条件的企业指导其制定制度，落实措施，培育发展。通过加大科技政策宣传力度，提高了企业对科技政策的知晓度，受到企业欢迎;进一步提升了我局服务企业的水平，为全面落实鼓励科技创新的政策和推动全县科技创新工作打下了坚实基础。</w:t>
      </w:r>
    </w:p>
    <w:p>
      <w:pPr>
        <w:ind w:left="0" w:right="0" w:firstLine="560"/>
        <w:spacing w:before="450" w:after="450" w:line="312" w:lineRule="auto"/>
      </w:pPr>
      <w:r>
        <w:rPr>
          <w:rFonts w:ascii="宋体" w:hAnsi="宋体" w:eastAsia="宋体" w:cs="宋体"/>
          <w:color w:val="000"/>
          <w:sz w:val="28"/>
          <w:szCs w:val="28"/>
        </w:rPr>
        <w:t xml:space="preserve">(二)加大科技政策落实，提高企业科技含量</w:t>
      </w:r>
    </w:p>
    <w:p>
      <w:pPr>
        <w:ind w:left="0" w:right="0" w:firstLine="560"/>
        <w:spacing w:before="450" w:after="450" w:line="312" w:lineRule="auto"/>
      </w:pPr>
      <w:r>
        <w:rPr>
          <w:rFonts w:ascii="宋体" w:hAnsi="宋体" w:eastAsia="宋体" w:cs="宋体"/>
          <w:color w:val="000"/>
          <w:sz w:val="28"/>
          <w:szCs w:val="28"/>
        </w:rPr>
        <w:t xml:space="preserve">1、高新技术企业推荐申报工作稳步开展。在20_年全县新增8家高新技术企业(江西天戌药业有限公司、江西瑞一韵承科技有限公司、江西大裕棉纺有限公司、江西宏洲塑业有限公司、江西天美生物科技有限公司、江西欧美佳快装型材有限公司、抚州昌佳安防科技有限公司、江西盛达隆科技有限公司)的基础上，今年上半年我们按照“高新技术企业认定管理办法”要求，对全县企业进行调查摸底，掌握企业科技发展现状和薄弱环节，指导企业做好高新技术企业认定申报工作，对于暂不符合高新技术企业认定资格的企业，积极引导和培育。组织完成20_年第一批3家企业的高新技术企业认定申报推荐工作，分别是抚州华成半导体科技有限公司、江西瑞博特生物科技有限公司、抚州贝尔斯涂料有限公司等3家企业，并已全部通过市级初审和推荐，正在接受省科技厅高新处组织的专家评审。</w:t>
      </w:r>
    </w:p>
    <w:p>
      <w:pPr>
        <w:ind w:left="0" w:right="0" w:firstLine="560"/>
        <w:spacing w:before="450" w:after="450" w:line="312" w:lineRule="auto"/>
      </w:pPr>
      <w:r>
        <w:rPr>
          <w:rFonts w:ascii="宋体" w:hAnsi="宋体" w:eastAsia="宋体" w:cs="宋体"/>
          <w:color w:val="000"/>
          <w:sz w:val="28"/>
          <w:szCs w:val="28"/>
        </w:rPr>
        <w:t xml:space="preserve">2、科技项目组织推荐申报工作有序进行。推荐申报20_年省科技重大专项，推荐江西洁美电子科技有限公司、江西瑞博特生物科技有限公司、抚州三和医药化工有限公司申报新材料、新品种专项等3个项目为省科技重大专项;同时积极组织推荐申报了3个市级科技计划项目和农业科技扶贫项目。</w:t>
      </w:r>
    </w:p>
    <w:p>
      <w:pPr>
        <w:ind w:left="0" w:right="0" w:firstLine="560"/>
        <w:spacing w:before="450" w:after="450" w:line="312" w:lineRule="auto"/>
      </w:pPr>
      <w:r>
        <w:rPr>
          <w:rFonts w:ascii="宋体" w:hAnsi="宋体" w:eastAsia="宋体" w:cs="宋体"/>
          <w:color w:val="000"/>
          <w:sz w:val="28"/>
          <w:szCs w:val="28"/>
        </w:rPr>
        <w:t xml:space="preserve">3、科技合作与创新平台的创建工作扎实推进。20_年底全县规上企业总数80家，今年新增科技合作企业数3家，截止目前已开展科技合作的企业数为80家，实现了全覆盖。在平台建设方面，积极组织洁美电材、天戌药业申报省级企业工程技术研究中心，三川一品申报市级星创天地。</w:t>
      </w:r>
    </w:p>
    <w:p>
      <w:pPr>
        <w:ind w:left="0" w:right="0" w:firstLine="560"/>
        <w:spacing w:before="450" w:after="450" w:line="312" w:lineRule="auto"/>
      </w:pPr>
      <w:r>
        <w:rPr>
          <w:rFonts w:ascii="宋体" w:hAnsi="宋体" w:eastAsia="宋体" w:cs="宋体"/>
          <w:color w:val="000"/>
          <w:sz w:val="28"/>
          <w:szCs w:val="28"/>
        </w:rPr>
        <w:t xml:space="preserve">4、科技研发投入进一步加大。全面落实县委、县政府已研究出台的企业研发投入奖励政策，通过全县共同努力，20_年度全社会研发投入(R&amp;D)达到亿元(我县申报数，国家_的最终确认数尚未出来)，增幅为。</w:t>
      </w:r>
    </w:p>
    <w:p>
      <w:pPr>
        <w:ind w:left="0" w:right="0" w:firstLine="560"/>
        <w:spacing w:before="450" w:after="450" w:line="312" w:lineRule="auto"/>
      </w:pPr>
      <w:r>
        <w:rPr>
          <w:rFonts w:ascii="宋体" w:hAnsi="宋体" w:eastAsia="宋体" w:cs="宋体"/>
          <w:color w:val="000"/>
          <w:sz w:val="28"/>
          <w:szCs w:val="28"/>
        </w:rPr>
        <w:t xml:space="preserve">(三)加快科技人才队伍建设，夯实科技创新力量</w:t>
      </w:r>
    </w:p>
    <w:p>
      <w:pPr>
        <w:ind w:left="0" w:right="0" w:firstLine="560"/>
        <w:spacing w:before="450" w:after="450" w:line="312" w:lineRule="auto"/>
      </w:pPr>
      <w:r>
        <w:rPr>
          <w:rFonts w:ascii="宋体" w:hAnsi="宋体" w:eastAsia="宋体" w:cs="宋体"/>
          <w:color w:val="000"/>
          <w:sz w:val="28"/>
          <w:szCs w:val="28"/>
        </w:rPr>
        <w:t xml:space="preserve">一是建立科技_动态调整机制，充分发挥了他们在创新创业和科技扶贫的作用，全县科技_总数达到20名;二是大力发展企业专利联络员，并加强对他们的考核管理，推陈出新，目前，我县专利联络员达到15名，有效发挥了他们在与科技部门的联络作用;三是加快扶贫科技人才选派工作，去年以来我县选派科技人才12名,与受援企业和贫困户建立帮扶机制，提升了企业品质，促进了贫困村、贫困户增收。</w:t>
      </w:r>
    </w:p>
    <w:p>
      <w:pPr>
        <w:ind w:left="0" w:right="0" w:firstLine="560"/>
        <w:spacing w:before="450" w:after="450" w:line="312" w:lineRule="auto"/>
      </w:pPr>
      <w:r>
        <w:rPr>
          <w:rFonts w:ascii="宋体" w:hAnsi="宋体" w:eastAsia="宋体" w:cs="宋体"/>
          <w:color w:val="000"/>
          <w:sz w:val="28"/>
          <w:szCs w:val="28"/>
        </w:rPr>
        <w:t xml:space="preserve">(四)扎实开展脱贫攻坚工作</w:t>
      </w:r>
    </w:p>
    <w:p>
      <w:pPr>
        <w:ind w:left="0" w:right="0" w:firstLine="560"/>
        <w:spacing w:before="450" w:after="450" w:line="312" w:lineRule="auto"/>
      </w:pPr>
      <w:r>
        <w:rPr>
          <w:rFonts w:ascii="宋体" w:hAnsi="宋体" w:eastAsia="宋体" w:cs="宋体"/>
          <w:color w:val="000"/>
          <w:sz w:val="28"/>
          <w:szCs w:val="28"/>
        </w:rPr>
        <w:t xml:space="preserve">特派2位同志担任东陂镇管坊村连心小分队队员，拨付扶贫专项资金3万元，牵线省科技特派团支持该村产业扶贫项目。在结对帮扶管坊村以来，局组织机关干部开展了多次结对帮扶慰问和“四进四联四帮”活动，并配合申请上级支持20万元用于该村花木种植、养殖鳗鱼，进行产业扶贫，为实现“贫困户整体脱贫”的目标奠定了坚实基础。</w:t>
      </w:r>
    </w:p>
    <w:p>
      <w:pPr>
        <w:ind w:left="0" w:right="0" w:firstLine="560"/>
        <w:spacing w:before="450" w:after="450" w:line="312" w:lineRule="auto"/>
      </w:pPr>
      <w:r>
        <w:rPr>
          <w:rFonts w:ascii="宋体" w:hAnsi="宋体" w:eastAsia="宋体" w:cs="宋体"/>
          <w:color w:val="000"/>
          <w:sz w:val="28"/>
          <w:szCs w:val="28"/>
        </w:rPr>
        <w:t xml:space="preserve">(五)不断推进党建工作和作风建设</w:t>
      </w:r>
    </w:p>
    <w:p>
      <w:pPr>
        <w:ind w:left="0" w:right="0" w:firstLine="560"/>
        <w:spacing w:before="450" w:after="450" w:line="312" w:lineRule="auto"/>
      </w:pPr>
      <w:r>
        <w:rPr>
          <w:rFonts w:ascii="宋体" w:hAnsi="宋体" w:eastAsia="宋体" w:cs="宋体"/>
          <w:color w:val="000"/>
          <w:sz w:val="28"/>
          <w:szCs w:val="28"/>
        </w:rPr>
        <w:t xml:space="preserve">一是认真做好县委巡察组反馈意见的整改工作，采取责任到人、立行立改、限时销号的办法确保整改工作落实到位，整改效果初步显现。二是及时完成党建工作任务，我局积极开展相关活动，并及时总结学习经验，安排专人按要求完成相关任务，包括阶段性总结、“两学一做”学习教育纪实评价系统任务;三是理论学习不放松，落实“三会一课”和党员固定活动日制度，今年初召开了民主生活会、专题组织生活会和民主评议党员大会，召开了“两学一做”学习教育支部党员大会，党支部负责人在会上上了党课;四是召开作风建设动员会，全面落实省市县会议精神，狠抓作风纪律大整顿，坚决破除一切阻碍发展的“怕、慢、假、庸、散”作风顽疾，确保“两个责任”落实到位。进一步完善落实全面从严治党主体责任工作台账，牢牢抓住党风廉政建设和反腐败工作的“牛鼻子”，推进各项工作落实到位，将主体责任的内容制度化、程序化，加强监督考核，逐级传导压力，层层落实责任。</w:t>
      </w:r>
    </w:p>
    <w:p>
      <w:pPr>
        <w:ind w:left="0" w:right="0" w:firstLine="560"/>
        <w:spacing w:before="450" w:after="450" w:line="312" w:lineRule="auto"/>
      </w:pPr>
      <w:r>
        <w:rPr>
          <w:rFonts w:ascii="宋体" w:hAnsi="宋体" w:eastAsia="宋体" w:cs="宋体"/>
          <w:color w:val="000"/>
          <w:sz w:val="28"/>
          <w:szCs w:val="28"/>
        </w:rPr>
        <w:t xml:space="preserve">一是企业持续创新能力不足，高、精、尖产品种类少;二是高层次创新人才缺乏，产学研合作不够紧密，高校院所高层次创新人才及高校提出的合作条件往往令企业望而却步;三是创新创业平台不多，“双创”平台、科技企业孵化器等为创客、创新创业人才展示交流的空间太少。</w:t>
      </w:r>
    </w:p>
    <w:p>
      <w:pPr>
        <w:ind w:left="0" w:right="0" w:firstLine="560"/>
        <w:spacing w:before="450" w:after="450" w:line="312" w:lineRule="auto"/>
      </w:pPr>
      <w:r>
        <w:rPr>
          <w:rFonts w:ascii="宋体" w:hAnsi="宋体" w:eastAsia="宋体" w:cs="宋体"/>
          <w:color w:val="000"/>
          <w:sz w:val="28"/>
          <w:szCs w:val="28"/>
        </w:rPr>
        <w:t xml:space="preserve">1、继续开展科技政策宣传工作。科技政策宣传工作永远在路上，将继续开展入企科技政策宣传工作，为企业转型发展、提高企业科技含量提供方向和政策引领。</w:t>
      </w:r>
    </w:p>
    <w:p>
      <w:pPr>
        <w:ind w:left="0" w:right="0" w:firstLine="560"/>
        <w:spacing w:before="450" w:after="450" w:line="312" w:lineRule="auto"/>
      </w:pPr>
      <w:r>
        <w:rPr>
          <w:rFonts w:ascii="宋体" w:hAnsi="宋体" w:eastAsia="宋体" w:cs="宋体"/>
          <w:color w:val="000"/>
          <w:sz w:val="28"/>
          <w:szCs w:val="28"/>
        </w:rPr>
        <w:t xml:space="preserve">2、做好高新技术企业认定指导和推荐工作。继续按照“高新技术企业认定管理办法”要求，对全县企业进行调查摸底，尤其是对今年以来经过培育，符合高新技术企业认定条件的企业，进行指导和推荐，力争下半年再有30家条件具备的科技创新型企业通过高企申报推荐和认定。</w:t>
      </w:r>
    </w:p>
    <w:p>
      <w:pPr>
        <w:ind w:left="0" w:right="0" w:firstLine="560"/>
        <w:spacing w:before="450" w:after="450" w:line="312" w:lineRule="auto"/>
      </w:pPr>
      <w:r>
        <w:rPr>
          <w:rFonts w:ascii="宋体" w:hAnsi="宋体" w:eastAsia="宋体" w:cs="宋体"/>
          <w:color w:val="000"/>
          <w:sz w:val="28"/>
          <w:szCs w:val="28"/>
        </w:rPr>
        <w:t xml:space="preserve">3、鼓励产学研合作协同创新。着力打造以企业为主体的技术创新体系，深入推进与苏州大学、厦门大学、南昌大学、省农科院、省林科院等产学研合作关系，鼓励企业购买新技术、新产品、新工艺，持续加大科技投入，邀请专家教授来宜黄考察指导，把脉问诊，加快科技成果转化，助推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4、继续做好科技项目申报和跟进工作。一方面，加强科技项目的申报工作，指导企业进行相关科技项目的申报，确保没有遗漏;另一方面，对于明年预申报推荐的项目，积极跟进，做好与上级部门的对接工作，确保项目落实和资金发放到位。</w:t>
      </w:r>
    </w:p>
    <w:p>
      <w:pPr>
        <w:ind w:left="0" w:right="0" w:firstLine="560"/>
        <w:spacing w:before="450" w:after="450" w:line="312" w:lineRule="auto"/>
      </w:pPr>
      <w:r>
        <w:rPr>
          <w:rFonts w:ascii="宋体" w:hAnsi="宋体" w:eastAsia="宋体" w:cs="宋体"/>
          <w:color w:val="000"/>
          <w:sz w:val="28"/>
          <w:szCs w:val="28"/>
        </w:rPr>
        <w:t xml:space="preserve">5、加强科技人才队伍建设。继续加大科技_选派力度，规范对专利联络员的管理，壮大科技人才队伍，增强发展后劲，实现科技事业可持续发展。</w:t>
      </w:r>
    </w:p>
    <w:p>
      <w:pPr>
        <w:ind w:left="0" w:right="0" w:firstLine="560"/>
        <w:spacing w:before="450" w:after="450" w:line="312" w:lineRule="auto"/>
      </w:pPr>
      <w:r>
        <w:rPr>
          <w:rFonts w:ascii="宋体" w:hAnsi="宋体" w:eastAsia="宋体" w:cs="宋体"/>
          <w:color w:val="000"/>
          <w:sz w:val="28"/>
          <w:szCs w:val="28"/>
        </w:rPr>
        <w:t xml:space="preserve">6、积极做好市科技局布置的其他有关工作和县委、县政府安排的各项中心工作。认真及时的完成市局布置的其他各项工作，统筹做好脱贫攻坚、招商引资、棚改征迁、党风廉政建设、社会治安综合治理等全县的中心工作。</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中央巡视20_工作总结7</w:t>
      </w:r>
    </w:p>
    <w:p>
      <w:pPr>
        <w:ind w:left="0" w:right="0" w:firstLine="560"/>
        <w:spacing w:before="450" w:after="450" w:line="312" w:lineRule="auto"/>
      </w:pPr>
      <w:r>
        <w:rPr>
          <w:rFonts w:ascii="宋体" w:hAnsi="宋体" w:eastAsia="宋体" w:cs="宋体"/>
          <w:color w:val="000"/>
          <w:sz w:val="28"/>
          <w:szCs w:val="28"/>
        </w:rPr>
        <w:t xml:space="preserve">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中央巡视20_工作总结8</w:t>
      </w:r>
    </w:p>
    <w:p>
      <w:pPr>
        <w:ind w:left="0" w:right="0" w:firstLine="560"/>
        <w:spacing w:before="450" w:after="450" w:line="312" w:lineRule="auto"/>
      </w:pPr>
      <w:r>
        <w:rPr>
          <w:rFonts w:ascii="宋体" w:hAnsi="宋体" w:eastAsia="宋体" w:cs="宋体"/>
          <w:color w:val="000"/>
          <w:sz w:val="28"/>
          <w:szCs w:val="28"/>
        </w:rPr>
        <w:t xml:space="preserve">当前，我县巡察工作还存在一些问题，一是巡察队伍整体素质与当前巡察工作高质量发展要求还有差距，二是从政治巡察角度发现、提炼问题的能力还不高，三是被巡察党组织在整改落实方面还需要持续用力。下一步，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一是持续抓好巡察工作全覆盖。结合机构改革工作，及时调整巡察工作五年规划，按照每年完成20%的目标稳步推进巡察工作任务，确保实现全覆盖。</w:t>
      </w:r>
    </w:p>
    <w:p>
      <w:pPr>
        <w:ind w:left="0" w:right="0" w:firstLine="560"/>
        <w:spacing w:before="450" w:after="450" w:line="312" w:lineRule="auto"/>
      </w:pPr>
      <w:r>
        <w:rPr>
          <w:rFonts w:ascii="宋体" w:hAnsi="宋体" w:eastAsia="宋体" w:cs="宋体"/>
          <w:color w:val="000"/>
          <w:sz w:val="28"/>
          <w:szCs w:val="28"/>
        </w:rPr>
        <w:t xml:space="preserve">二是持续抓好巡察问题整改。成立回访督查组，对被巡察单位问题整改情况进行回访督查，督促问题整改到位。进一步加大“回头看”工作力度，每年开展x轮次“回头看”，对以往存在问题多的被巡察单位，深入查找整改方面存在的问题，不断放大巡察震慑效应。</w:t>
      </w:r>
    </w:p>
    <w:p>
      <w:pPr>
        <w:ind w:left="0" w:right="0" w:firstLine="560"/>
        <w:spacing w:before="450" w:after="450" w:line="312" w:lineRule="auto"/>
      </w:pPr>
      <w:r>
        <w:rPr>
          <w:rFonts w:ascii="宋体" w:hAnsi="宋体" w:eastAsia="宋体" w:cs="宋体"/>
          <w:color w:val="000"/>
          <w:sz w:val="28"/>
          <w:szCs w:val="28"/>
        </w:rPr>
        <w:t xml:space="preserve">三是持续抓好巡察队伍建设。进一步完善巡察“组长库”“人才库”建设，将全县重要部门单位党组织书记列入巡察“组长库”，实行动态管理。从纪检、组织、财政、审计、农经、住建等部门选配专业干部，配齐配强巡察队伍力量，不断激发巡察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中央巡视20_工作总结9</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_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先进性教育达到了预期效果，群众满意率达到，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中央巡视20_工作总结10</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中央巡视20_工作总结11</w:t>
      </w:r>
    </w:p>
    <w:p>
      <w:pPr>
        <w:ind w:left="0" w:right="0" w:firstLine="560"/>
        <w:spacing w:before="450" w:after="450" w:line="312" w:lineRule="auto"/>
      </w:pPr>
      <w:r>
        <w:rPr>
          <w:rFonts w:ascii="宋体" w:hAnsi="宋体" w:eastAsia="宋体" w:cs="宋体"/>
          <w:color w:val="000"/>
          <w:sz w:val="28"/>
          <w:szCs w:val="28"/>
        </w:rPr>
        <w:t xml:space="preserve">不知不觉我到三公司就两个月了在这两个月的时间里我发现我自己有了很大的变化，从刚刚的完全不懂到现在的大致了解，虽然这说不上是飞跃性进步，但这是符合常理的。我师父常常跟我说搞我们这一行的一定不能马马虎虎或急于求成，一定要踏踏实实一步一个脚印的打好基础只有打好了基础自己积累了更多的知识和工作经验之后，在以后的工作中才不会四处碰壁以后的路才会平坦。回想起当初是公司给了我们一次机会，让我们拥有了这样一个很好的工作条件和工作环境，在这么好的工作环境下我们怎么能不认真学习，怎么能不努力工作这不是辜负了当初公司的期望嘛。所以在这里我得不断学习，不断进步才对。</w:t>
      </w:r>
    </w:p>
    <w:p>
      <w:pPr>
        <w:ind w:left="0" w:right="0" w:firstLine="560"/>
        <w:spacing w:before="450" w:after="450" w:line="312" w:lineRule="auto"/>
      </w:pPr>
      <w:r>
        <w:rPr>
          <w:rFonts w:ascii="宋体" w:hAnsi="宋体" w:eastAsia="宋体" w:cs="宋体"/>
          <w:color w:val="000"/>
          <w:sz w:val="28"/>
          <w:szCs w:val="28"/>
        </w:rPr>
        <w:t xml:space="preserve">在三公司B区这两个月的时间里我学到了很多东西。还记得刚到B区的时候什么都不懂一切都很陌生，对什么都好奇什么都想问但又无从问起，感觉有些浮躁好想一下子能把这些设备搞得一清二楚，后来慢慢的知道这是在实际工作了，学什么东西都得有条不紊不能急于求成，正是这种态度的转变和好奇心的带领下让我有不断学习不断探索的动力，让我学到了前所未有的新知识新概念和人生的新方向。</w:t>
      </w:r>
    </w:p>
    <w:p>
      <w:pPr>
        <w:ind w:left="0" w:right="0" w:firstLine="560"/>
        <w:spacing w:before="450" w:after="450" w:line="312" w:lineRule="auto"/>
      </w:pPr>
      <w:r>
        <w:rPr>
          <w:rFonts w:ascii="宋体" w:hAnsi="宋体" w:eastAsia="宋体" w:cs="宋体"/>
          <w:color w:val="000"/>
          <w:sz w:val="28"/>
          <w:szCs w:val="28"/>
        </w:rPr>
        <w:t xml:space="preserve">在这段时间里我知道了机械设备对于一个制造企业而言是相当重要的，机械设备是生产过程中质量的保证,也是公司发展的物质基础，如果设备出现任何问题都会直接导致企业的损失，对于一个企业而言损失就代表着利润，而一个企业的最终目的是获得利润最大化。所以我们坚决杜绝设备的损坏或停产，但是这对于一个设备而言是相当困难的，只要是机器都有自己的使用寿面和使用周期，损坏那是必然的，可是我们能不能把握住这个周期呢?能不能在这个周期内做好我们的一起维护工作呢?让我们的设备在使用寿命范围内正常为我们服务呢?为我们创造远远超出它的价值呢?这一系列的问题都警示着我们对于一个设备我们应该怎么管理怎么维护才能发挥它价值，而最直接有效的方法是尽可能的做好日常维护，只要我们严格的执行了我们日常维护的必须项，要实现我们的目标是完全能实现的。在这方面我们B区是做的很好的，下面我就为大家是说我们B区是怎么做好日常维护的吧!</w:t>
      </w:r>
    </w:p>
    <w:p>
      <w:pPr>
        <w:ind w:left="0" w:right="0" w:firstLine="560"/>
        <w:spacing w:before="450" w:after="450" w:line="312" w:lineRule="auto"/>
      </w:pPr>
      <w:r>
        <w:rPr>
          <w:rFonts w:ascii="宋体" w:hAnsi="宋体" w:eastAsia="宋体" w:cs="宋体"/>
          <w:color w:val="000"/>
          <w:sz w:val="28"/>
          <w:szCs w:val="28"/>
        </w:rPr>
        <w:t xml:space="preserve">三公司B区共有9台成型机，其中8台三鼓成型机一台五鼓成型机，而五鼓成型机还在调试当中，其余8台成型机正常生产，这8台成型机正常生产过程中离不开我们的每日巡检、点检和月度检修。其中的巡检目的是确保设备的安全，及时发现，处理设备故障和隐患，保证设备稳定运行。以上几项是保证我们设备正常运行的一个必不可少的条件。其中巡检有工程师巡检记录、修工巡检记录、还有机台负责人交叉巡检，巡检出来的各种问题在由机台负责人自己点检自己的机台逐一处理巡检问题，其中巡检要做到：</w:t>
      </w:r>
    </w:p>
    <w:p>
      <w:pPr>
        <w:ind w:left="0" w:right="0" w:firstLine="560"/>
        <w:spacing w:before="450" w:after="450" w:line="312" w:lineRule="auto"/>
      </w:pPr>
      <w:r>
        <w:rPr>
          <w:rFonts w:ascii="宋体" w:hAnsi="宋体" w:eastAsia="宋体" w:cs="宋体"/>
          <w:color w:val="000"/>
          <w:sz w:val="28"/>
          <w:szCs w:val="28"/>
        </w:rPr>
        <w:t xml:space="preserve">1、眼看：</w:t>
      </w:r>
    </w:p>
    <w:p>
      <w:pPr>
        <w:ind w:left="0" w:right="0" w:firstLine="560"/>
        <w:spacing w:before="450" w:after="450" w:line="312" w:lineRule="auto"/>
      </w:pPr>
      <w:r>
        <w:rPr>
          <w:rFonts w:ascii="宋体" w:hAnsi="宋体" w:eastAsia="宋体" w:cs="宋体"/>
          <w:color w:val="000"/>
          <w:sz w:val="28"/>
          <w:szCs w:val="28"/>
        </w:rPr>
        <w:t xml:space="preserve">看设备主体结构是否完好，在运行过程中，基座、支架、壳体、传动部分及润滑等有无开裂、脱焊、磨损、漏油、漏料等异常情况。</w:t>
      </w:r>
    </w:p>
    <w:p>
      <w:pPr>
        <w:ind w:left="0" w:right="0" w:firstLine="560"/>
        <w:spacing w:before="450" w:after="450" w:line="312" w:lineRule="auto"/>
      </w:pPr>
      <w:r>
        <w:rPr>
          <w:rFonts w:ascii="宋体" w:hAnsi="宋体" w:eastAsia="宋体" w:cs="宋体"/>
          <w:color w:val="000"/>
          <w:sz w:val="28"/>
          <w:szCs w:val="28"/>
        </w:rPr>
        <w:t xml:space="preserve">查看传送带时还要查看皮带有没有刮痕、开裂、咬边、跑偏、脱胶、撕裂等。</w:t>
      </w:r>
    </w:p>
    <w:p>
      <w:pPr>
        <w:ind w:left="0" w:right="0" w:firstLine="560"/>
        <w:spacing w:before="450" w:after="450" w:line="312" w:lineRule="auto"/>
      </w:pPr>
      <w:r>
        <w:rPr>
          <w:rFonts w:ascii="宋体" w:hAnsi="宋体" w:eastAsia="宋体" w:cs="宋体"/>
          <w:color w:val="000"/>
          <w:sz w:val="28"/>
          <w:szCs w:val="28"/>
        </w:rPr>
        <w:t xml:space="preserve">其中附属设备要看油位、油量、水温、气压、气路等是否正常。</w:t>
      </w:r>
    </w:p>
    <w:p>
      <w:pPr>
        <w:ind w:left="0" w:right="0" w:firstLine="560"/>
        <w:spacing w:before="450" w:after="450" w:line="312" w:lineRule="auto"/>
      </w:pPr>
      <w:r>
        <w:rPr>
          <w:rFonts w:ascii="宋体" w:hAnsi="宋体" w:eastAsia="宋体" w:cs="宋体"/>
          <w:color w:val="000"/>
          <w:sz w:val="28"/>
          <w:szCs w:val="28"/>
        </w:rPr>
        <w:t xml:space="preserve">2、耳听：拿螺丝刀用耳探听</w:t>
      </w:r>
    </w:p>
    <w:p>
      <w:pPr>
        <w:ind w:left="0" w:right="0" w:firstLine="560"/>
        <w:spacing w:before="450" w:after="450" w:line="312" w:lineRule="auto"/>
      </w:pPr>
      <w:r>
        <w:rPr>
          <w:rFonts w:ascii="宋体" w:hAnsi="宋体" w:eastAsia="宋体" w:cs="宋体"/>
          <w:color w:val="000"/>
          <w:sz w:val="28"/>
          <w:szCs w:val="28"/>
        </w:rPr>
        <w:t xml:space="preserve">听电机轴承位置有无异音。</w:t>
      </w:r>
    </w:p>
    <w:p>
      <w:pPr>
        <w:ind w:left="0" w:right="0" w:firstLine="560"/>
        <w:spacing w:before="450" w:after="450" w:line="312" w:lineRule="auto"/>
      </w:pPr>
      <w:r>
        <w:rPr>
          <w:rFonts w:ascii="宋体" w:hAnsi="宋体" w:eastAsia="宋体" w:cs="宋体"/>
          <w:color w:val="000"/>
          <w:sz w:val="28"/>
          <w:szCs w:val="28"/>
        </w:rPr>
        <w:t xml:space="preserve">听轴承座有无异音。</w:t>
      </w:r>
    </w:p>
    <w:p>
      <w:pPr>
        <w:ind w:left="0" w:right="0" w:firstLine="560"/>
        <w:spacing w:before="450" w:after="450" w:line="312" w:lineRule="auto"/>
      </w:pPr>
      <w:r>
        <w:rPr>
          <w:rFonts w:ascii="宋体" w:hAnsi="宋体" w:eastAsia="宋体" w:cs="宋体"/>
          <w:color w:val="000"/>
          <w:sz w:val="28"/>
          <w:szCs w:val="28"/>
        </w:rPr>
        <w:t xml:space="preserve">听减速机各级轴承位置有无异音。</w:t>
      </w:r>
    </w:p>
    <w:p>
      <w:pPr>
        <w:ind w:left="0" w:right="0" w:firstLine="560"/>
        <w:spacing w:before="450" w:after="450" w:line="312" w:lineRule="auto"/>
      </w:pPr>
      <w:r>
        <w:rPr>
          <w:rFonts w:ascii="宋体" w:hAnsi="宋体" w:eastAsia="宋体" w:cs="宋体"/>
          <w:color w:val="000"/>
          <w:sz w:val="28"/>
          <w:szCs w:val="28"/>
        </w:rPr>
        <w:t xml:space="preserve">听设备壳体、设备内部有无刮碰壳体，内部是否运转平稳。</w:t>
      </w:r>
    </w:p>
    <w:p>
      <w:pPr>
        <w:ind w:left="0" w:right="0" w:firstLine="560"/>
        <w:spacing w:before="450" w:after="450" w:line="312" w:lineRule="auto"/>
      </w:pPr>
      <w:r>
        <w:rPr>
          <w:rFonts w:ascii="宋体" w:hAnsi="宋体" w:eastAsia="宋体" w:cs="宋体"/>
          <w:color w:val="000"/>
          <w:sz w:val="28"/>
          <w:szCs w:val="28"/>
        </w:rPr>
        <w:t xml:space="preserve">3、鼻闻：</w:t>
      </w:r>
    </w:p>
    <w:p>
      <w:pPr>
        <w:ind w:left="0" w:right="0" w:firstLine="560"/>
        <w:spacing w:before="450" w:after="450" w:line="312" w:lineRule="auto"/>
      </w:pPr>
      <w:r>
        <w:rPr>
          <w:rFonts w:ascii="宋体" w:hAnsi="宋体" w:eastAsia="宋体" w:cs="宋体"/>
          <w:color w:val="000"/>
          <w:sz w:val="28"/>
          <w:szCs w:val="28"/>
        </w:rPr>
        <w:t xml:space="preserve">?闻设备有无发出异味，一般设备油温过高时会发出异味、设备着火发异味、电气设备短路烧坏发出异味;闻到有异味时要及时排查发出异味来源且及时处理、反映汇报，并做好防止中毒措施。</w:t>
      </w:r>
    </w:p>
    <w:p>
      <w:pPr>
        <w:ind w:left="0" w:right="0" w:firstLine="560"/>
        <w:spacing w:before="450" w:after="450" w:line="312" w:lineRule="auto"/>
      </w:pPr>
      <w:r>
        <w:rPr>
          <w:rFonts w:ascii="宋体" w:hAnsi="宋体" w:eastAsia="宋体" w:cs="宋体"/>
          <w:color w:val="000"/>
          <w:sz w:val="28"/>
          <w:szCs w:val="28"/>
        </w:rPr>
        <w:t xml:space="preserve">4、手摸：</w:t>
      </w:r>
    </w:p>
    <w:p>
      <w:pPr>
        <w:ind w:left="0" w:right="0" w:firstLine="560"/>
        <w:spacing w:before="450" w:after="450" w:line="312" w:lineRule="auto"/>
      </w:pPr>
      <w:r>
        <w:rPr>
          <w:rFonts w:ascii="宋体" w:hAnsi="宋体" w:eastAsia="宋体" w:cs="宋体"/>
          <w:color w:val="000"/>
          <w:sz w:val="28"/>
          <w:szCs w:val="28"/>
        </w:rPr>
        <w:t xml:space="preserve">?摸电机是否高温有没有振动。</w:t>
      </w:r>
    </w:p>
    <w:p>
      <w:pPr>
        <w:ind w:left="0" w:right="0" w:firstLine="560"/>
        <w:spacing w:before="450" w:after="450" w:line="312" w:lineRule="auto"/>
      </w:pPr>
      <w:r>
        <w:rPr>
          <w:rFonts w:ascii="宋体" w:hAnsi="宋体" w:eastAsia="宋体" w:cs="宋体"/>
          <w:color w:val="000"/>
          <w:sz w:val="28"/>
          <w:szCs w:val="28"/>
        </w:rPr>
        <w:t xml:space="preserve">?摸轴承座有无发热及振动。</w:t>
      </w:r>
    </w:p>
    <w:p>
      <w:pPr>
        <w:ind w:left="0" w:right="0" w:firstLine="560"/>
        <w:spacing w:before="450" w:after="450" w:line="312" w:lineRule="auto"/>
      </w:pPr>
      <w:r>
        <w:rPr>
          <w:rFonts w:ascii="宋体" w:hAnsi="宋体" w:eastAsia="宋体" w:cs="宋体"/>
          <w:color w:val="000"/>
          <w:sz w:val="28"/>
          <w:szCs w:val="28"/>
        </w:rPr>
        <w:t xml:space="preserve">?摸减速机各轴承部位有无发热振动，再用测温枪、测振仪进行验证。</w:t>
      </w:r>
    </w:p>
    <w:p>
      <w:pPr>
        <w:ind w:left="0" w:right="0" w:firstLine="560"/>
        <w:spacing w:before="450" w:after="450" w:line="312" w:lineRule="auto"/>
      </w:pPr>
      <w:r>
        <w:rPr>
          <w:rFonts w:ascii="宋体" w:hAnsi="宋体" w:eastAsia="宋体" w:cs="宋体"/>
          <w:color w:val="000"/>
          <w:sz w:val="28"/>
          <w:szCs w:val="28"/>
        </w:rPr>
        <w:t xml:space="preserve">?检查各机座螺栓，壳体螺栓，有无松动、掉落。</w:t>
      </w:r>
    </w:p>
    <w:p>
      <w:pPr>
        <w:ind w:left="0" w:right="0" w:firstLine="560"/>
        <w:spacing w:before="450" w:after="450" w:line="312" w:lineRule="auto"/>
      </w:pPr>
      <w:r>
        <w:rPr>
          <w:rFonts w:ascii="宋体" w:hAnsi="宋体" w:eastAsia="宋体" w:cs="宋体"/>
          <w:color w:val="000"/>
          <w:sz w:val="28"/>
          <w:szCs w:val="28"/>
        </w:rPr>
        <w:t xml:space="preserve">5、问岗位工或操作员了解设备运行状况：</w:t>
      </w:r>
    </w:p>
    <w:p>
      <w:pPr>
        <w:ind w:left="0" w:right="0" w:firstLine="560"/>
        <w:spacing w:before="450" w:after="450" w:line="312" w:lineRule="auto"/>
      </w:pPr>
      <w:r>
        <w:rPr>
          <w:rFonts w:ascii="宋体" w:hAnsi="宋体" w:eastAsia="宋体" w:cs="宋体"/>
          <w:color w:val="000"/>
          <w:sz w:val="28"/>
          <w:szCs w:val="28"/>
        </w:rPr>
        <w:t xml:space="preserve">问岗位工了解设备运行时有何异常或不良状态，问操作员设备运行时电流、温度等是否正常，了解设备运行状况。</w:t>
      </w:r>
    </w:p>
    <w:p>
      <w:pPr>
        <w:ind w:left="0" w:right="0" w:firstLine="560"/>
        <w:spacing w:before="450" w:after="450" w:line="312" w:lineRule="auto"/>
      </w:pPr>
      <w:r>
        <w:rPr>
          <w:rFonts w:ascii="宋体" w:hAnsi="宋体" w:eastAsia="宋体" w:cs="宋体"/>
          <w:color w:val="000"/>
          <w:sz w:val="28"/>
          <w:szCs w:val="28"/>
        </w:rPr>
        <w:t xml:space="preserve">巡检人员要以目的为出发点，以过程为重点，并做好巡检记录;对隐患设备要定时巡检、检查。那不同的巡检记录记录在记录本上，在通过机台责任人来点检这些巡检问题。</w:t>
      </w:r>
    </w:p>
    <w:p>
      <w:pPr>
        <w:ind w:left="0" w:right="0" w:firstLine="560"/>
        <w:spacing w:before="450" w:after="450" w:line="312" w:lineRule="auto"/>
      </w:pPr>
      <w:r>
        <w:rPr>
          <w:rFonts w:ascii="宋体" w:hAnsi="宋体" w:eastAsia="宋体" w:cs="宋体"/>
          <w:color w:val="000"/>
          <w:sz w:val="28"/>
          <w:szCs w:val="28"/>
        </w:rPr>
        <w:t xml:space="preserve">其次是每个月必抓的就是月度检修，其中月检有几项必须内容就是：</w:t>
      </w:r>
    </w:p>
    <w:p>
      <w:pPr>
        <w:ind w:left="0" w:right="0" w:firstLine="560"/>
        <w:spacing w:before="450" w:after="450" w:line="312" w:lineRule="auto"/>
      </w:pPr>
      <w:r>
        <w:rPr>
          <w:rFonts w:ascii="宋体" w:hAnsi="宋体" w:eastAsia="宋体" w:cs="宋体"/>
          <w:color w:val="000"/>
          <w:sz w:val="28"/>
          <w:szCs w:val="28"/>
        </w:rPr>
        <w:t xml:space="preserve">1、月度润滑;</w:t>
      </w:r>
    </w:p>
    <w:p>
      <w:pPr>
        <w:ind w:left="0" w:right="0" w:firstLine="560"/>
        <w:spacing w:before="450" w:after="450" w:line="312" w:lineRule="auto"/>
      </w:pPr>
      <w:r>
        <w:rPr>
          <w:rFonts w:ascii="宋体" w:hAnsi="宋体" w:eastAsia="宋体" w:cs="宋体"/>
          <w:color w:val="000"/>
          <w:sz w:val="28"/>
          <w:szCs w:val="28"/>
        </w:rPr>
        <w:t xml:space="preserve">2、月度紧固;</w:t>
      </w:r>
    </w:p>
    <w:p>
      <w:pPr>
        <w:ind w:left="0" w:right="0" w:firstLine="560"/>
        <w:spacing w:before="450" w:after="450" w:line="312" w:lineRule="auto"/>
      </w:pPr>
      <w:r>
        <w:rPr>
          <w:rFonts w:ascii="宋体" w:hAnsi="宋体" w:eastAsia="宋体" w:cs="宋体"/>
          <w:color w:val="000"/>
          <w:sz w:val="28"/>
          <w:szCs w:val="28"/>
        </w:rPr>
        <w:t xml:space="preserve">3、对各个光标校准;</w:t>
      </w:r>
    </w:p>
    <w:p>
      <w:pPr>
        <w:ind w:left="0" w:right="0" w:firstLine="560"/>
        <w:spacing w:before="450" w:after="450" w:line="312" w:lineRule="auto"/>
      </w:pPr>
      <w:r>
        <w:rPr>
          <w:rFonts w:ascii="宋体" w:hAnsi="宋体" w:eastAsia="宋体" w:cs="宋体"/>
          <w:color w:val="000"/>
          <w:sz w:val="28"/>
          <w:szCs w:val="28"/>
        </w:rPr>
        <w:t xml:space="preserve">4、对各鼓和各传递环以及各预支架拾取爪精度的校准;</w:t>
      </w:r>
    </w:p>
    <w:p>
      <w:pPr>
        <w:ind w:left="0" w:right="0" w:firstLine="560"/>
        <w:spacing w:before="450" w:after="450" w:line="312" w:lineRule="auto"/>
      </w:pPr>
      <w:r>
        <w:rPr>
          <w:rFonts w:ascii="宋体" w:hAnsi="宋体" w:eastAsia="宋体" w:cs="宋体"/>
          <w:color w:val="000"/>
          <w:sz w:val="28"/>
          <w:szCs w:val="28"/>
        </w:rPr>
        <w:t xml:space="preserve">5、对电控柜的除尘;</w:t>
      </w:r>
    </w:p>
    <w:p>
      <w:pPr>
        <w:ind w:left="0" w:right="0" w:firstLine="560"/>
        <w:spacing w:before="450" w:after="450" w:line="312" w:lineRule="auto"/>
      </w:pPr>
      <w:r>
        <w:rPr>
          <w:rFonts w:ascii="宋体" w:hAnsi="宋体" w:eastAsia="宋体" w:cs="宋体"/>
          <w:color w:val="000"/>
          <w:sz w:val="28"/>
          <w:szCs w:val="28"/>
        </w:rPr>
        <w:t xml:space="preserve">之后是对这台设备出现的具体问题再根据问题的难易程度安排相应的人员对其维修。一般月检都是在设备出现不同程度的问题之后提出来的，而我们月检的目的就是解决这些问题，使我们的设备健康的正常运行。</w:t>
      </w:r>
    </w:p>
    <w:p>
      <w:pPr>
        <w:ind w:left="0" w:right="0" w:firstLine="560"/>
        <w:spacing w:before="450" w:after="450" w:line="312" w:lineRule="auto"/>
      </w:pPr>
      <w:r>
        <w:rPr>
          <w:rFonts w:ascii="宋体" w:hAnsi="宋体" w:eastAsia="宋体" w:cs="宋体"/>
          <w:color w:val="000"/>
          <w:sz w:val="28"/>
          <w:szCs w:val="28"/>
        </w:rPr>
        <w:t xml:space="preserve">其中通过月度润滑可以不让我们的机子在运行过程当中出现干摩擦从而导致设备的大面积磨损，长时间的干耗下去就会导致设备运行差、精度逐渐下降、性能越来越差最终导致设备的损坏，这将是一个不容忽视的内容，所以月度润滑是很重要的对于机子的正常工作而言。</w:t>
      </w:r>
    </w:p>
    <w:p>
      <w:pPr>
        <w:ind w:left="0" w:right="0" w:firstLine="560"/>
        <w:spacing w:before="450" w:after="450" w:line="312" w:lineRule="auto"/>
      </w:pPr>
      <w:r>
        <w:rPr>
          <w:rFonts w:ascii="宋体" w:hAnsi="宋体" w:eastAsia="宋体" w:cs="宋体"/>
          <w:color w:val="000"/>
          <w:sz w:val="28"/>
          <w:szCs w:val="28"/>
        </w:rPr>
        <w:t xml:space="preserve">其次是月度紧固通过每次的月度紧固可以让我们在设备运行过程当中，出现的各限位开关松动、各个接点螺丝松动，各光标松动的情况得到有力控制，不让其蔓延至我们设备的正常运行当中来。</w:t>
      </w:r>
    </w:p>
    <w:p>
      <w:pPr>
        <w:ind w:left="0" w:right="0" w:firstLine="560"/>
        <w:spacing w:before="450" w:after="450" w:line="312" w:lineRule="auto"/>
      </w:pPr>
      <w:r>
        <w:rPr>
          <w:rFonts w:ascii="宋体" w:hAnsi="宋体" w:eastAsia="宋体" w:cs="宋体"/>
          <w:color w:val="000"/>
          <w:sz w:val="28"/>
          <w:szCs w:val="28"/>
        </w:rPr>
        <w:t xml:space="preserve">再次是我们各个鼓上光标的校正，这是生产的一个必须具备条件，如果光标出现异常，在胎胚制造过程当中就没有一个基准，这样会操作工人将手忙脚乱无从下手，做出来的胎胚也是废胎，所以光标出现为题已是不允许的。</w:t>
      </w:r>
    </w:p>
    <w:p>
      <w:pPr>
        <w:ind w:left="0" w:right="0" w:firstLine="560"/>
        <w:spacing w:before="450" w:after="450" w:line="312" w:lineRule="auto"/>
      </w:pPr>
      <w:r>
        <w:rPr>
          <w:rFonts w:ascii="宋体" w:hAnsi="宋体" w:eastAsia="宋体" w:cs="宋体"/>
          <w:color w:val="000"/>
          <w:sz w:val="28"/>
          <w:szCs w:val="28"/>
        </w:rPr>
        <w:t xml:space="preserve">再次是对各鼓和各传递环以及各预支架拾取爪精度的校准，这样为了保证我们的成型机能生产出更加高质量的轮胎的一个前提，我们的轮胎在运行过程当中是否能得到顾客的认可，主要是通过轮胎的各个性能表现出来的，而轮胎所表现出来的这些新能是在制造过程当中就决定的，如果设备原材料质量精良，设备精度高，那么走出来的胎胚一定会是精品，而我们这一项的校准就是从这个角度出发的，希望通过我们的精度校准来达到我们的要求。</w:t>
      </w:r>
    </w:p>
    <w:p>
      <w:pPr>
        <w:ind w:left="0" w:right="0" w:firstLine="560"/>
        <w:spacing w:before="450" w:after="450" w:line="312" w:lineRule="auto"/>
      </w:pPr>
      <w:r>
        <w:rPr>
          <w:rFonts w:ascii="宋体" w:hAnsi="宋体" w:eastAsia="宋体" w:cs="宋体"/>
          <w:color w:val="000"/>
          <w:sz w:val="28"/>
          <w:szCs w:val="28"/>
        </w:rPr>
        <w:t xml:space="preserve">最后是各个电控柜的除尘，这也是一项必须的，电控柜就像我们人的大脑，他的重要性不言而喻的，由于电控柜里电器元件较多，自然会散发出大量的热，如果我们不定时对其除尘，大量的灰尘就会扶着在我们的各个电器元件上面，而我们的电器元件在运行过程当中热量的不到及时有效的散发，这样就有可能引起电器元件的烧坏，而电器元件就像我们的每颗神经一样，指控着我们的设备，如果电器元件的损坏，那么设备也就不能正常运行着同样不是我们愿意看到的。</w:t>
      </w:r>
    </w:p>
    <w:p>
      <w:pPr>
        <w:ind w:left="0" w:right="0" w:firstLine="560"/>
        <w:spacing w:before="450" w:after="450" w:line="312" w:lineRule="auto"/>
      </w:pPr>
      <w:r>
        <w:rPr>
          <w:rFonts w:ascii="宋体" w:hAnsi="宋体" w:eastAsia="宋体" w:cs="宋体"/>
          <w:color w:val="000"/>
          <w:sz w:val="28"/>
          <w:szCs w:val="28"/>
        </w:rPr>
        <w:t xml:space="preserve">通过我们的各个巡检，月检我们的设备设备也得到很大程度的改善，所表现出来的越来越好，产量不断上涨，废次品越来越少，这难道不是我们先看到的嘛?于此我希望通过我们的努力能让我们的设备变得更好，所生产的产品越来越精良。于此同时通过我们的每次约检，我跟着我们现场的维修师傅们一起动手再次过程当中学到了很多以前从来没有学到过的新知识新概念，同时也让我融入到了一个新集体当中来结交了不同性格的朋友，与他们一起交流沟通讨论各个设备出现的问题，分享自己的经验，这是在工作当中一件美好的事情，我希望在我不断进步的同时公司的明天以越来越好。</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中央巡视20_工作总结12</w:t>
      </w:r>
    </w:p>
    <w:p>
      <w:pPr>
        <w:ind w:left="0" w:right="0" w:firstLine="560"/>
        <w:spacing w:before="450" w:after="450" w:line="312" w:lineRule="auto"/>
      </w:pPr>
      <w:r>
        <w:rPr>
          <w:rFonts w:ascii="宋体" w:hAnsi="宋体" w:eastAsia="宋体" w:cs="宋体"/>
          <w:color w:val="000"/>
          <w:sz w:val="28"/>
          <w:szCs w:val="28"/>
        </w:rPr>
        <w:t xml:space="preserve">20_年上半年，市委巡察办准确把握政治巡察工作定位，以“发现问题、形成震慑_为主要任务，紧扣“六个围绕，一个加强”要求精准发力，稳步推进巡察工作。现将上半年主要工作情况简要总结如下：</w:t>
      </w:r>
    </w:p>
    <w:p>
      <w:pPr>
        <w:ind w:left="0" w:right="0" w:firstLine="560"/>
        <w:spacing w:before="450" w:after="450" w:line="312" w:lineRule="auto"/>
      </w:pPr>
      <w:r>
        <w:rPr>
          <w:rFonts w:ascii="宋体" w:hAnsi="宋体" w:eastAsia="宋体" w:cs="宋体"/>
          <w:color w:val="000"/>
          <w:sz w:val="28"/>
          <w:szCs w:val="28"/>
        </w:rPr>
        <w:t xml:space="preserve">（一） 绘制巡察覆盖“施工图”</w:t>
      </w:r>
    </w:p>
    <w:p>
      <w:pPr>
        <w:ind w:left="0" w:right="0" w:firstLine="560"/>
        <w:spacing w:before="450" w:after="450" w:line="312" w:lineRule="auto"/>
      </w:pPr>
      <w:r>
        <w:rPr>
          <w:rFonts w:ascii="宋体" w:hAnsi="宋体" w:eastAsia="宋体" w:cs="宋体"/>
          <w:color w:val="000"/>
          <w:sz w:val="28"/>
          <w:szCs w:val="28"/>
        </w:rPr>
        <w:t xml:space="preserve">按照巡察工作新要求，明确了统筹常规巡察，深化专项巡察,加大“回头看”力度，以常规巡察为基础，以“机动巡”“点穴巡”“延伸巡，，“专项巡”“回头看”为主要形式，深化拓展“1+N”巡察模式。制定《20_年度巡察工作计划》，突出县级巡察工作“三个聚焦”要求，围绕“四个落实_发力，统筹安排常规巡察、专项巡察、“回头看”巡察工作，确保今年全覆盖任务完成XX进度比例。</w:t>
      </w:r>
    </w:p>
    <w:p>
      <w:pPr>
        <w:ind w:left="0" w:right="0" w:firstLine="560"/>
        <w:spacing w:before="450" w:after="450" w:line="312" w:lineRule="auto"/>
      </w:pPr>
      <w:r>
        <w:rPr>
          <w:rFonts w:ascii="宋体" w:hAnsi="宋体" w:eastAsia="宋体" w:cs="宋体"/>
          <w:color w:val="000"/>
          <w:sz w:val="28"/>
          <w:szCs w:val="28"/>
        </w:rPr>
        <w:t xml:space="preserve">（二） 强化巡察成果运用</w:t>
      </w:r>
    </w:p>
    <w:p>
      <w:pPr>
        <w:ind w:left="0" w:right="0" w:firstLine="560"/>
        <w:spacing w:before="450" w:after="450" w:line="312" w:lineRule="auto"/>
      </w:pPr>
      <w:r>
        <w:rPr>
          <w:rFonts w:ascii="宋体" w:hAnsi="宋体" w:eastAsia="宋体" w:cs="宋体"/>
          <w:color w:val="000"/>
          <w:sz w:val="28"/>
          <w:szCs w:val="28"/>
        </w:rPr>
        <w:t xml:space="preserve">上半年，向被巡察党组织反馈问题XXX个，已整改完成XX个。移交问题线索XX件，办结XX件，其中立案XX件。给予党政纪处分XX人，组织约谈X人，运用“第一种形态”批评教育、诫勉谈话XX人。</w:t>
      </w:r>
    </w:p>
    <w:p>
      <w:pPr>
        <w:ind w:left="0" w:right="0" w:firstLine="560"/>
        <w:spacing w:before="450" w:after="450" w:line="312" w:lineRule="auto"/>
      </w:pPr>
      <w:r>
        <w:rPr>
          <w:rFonts w:ascii="宋体" w:hAnsi="宋体" w:eastAsia="宋体" w:cs="宋体"/>
          <w:color w:val="000"/>
          <w:sz w:val="28"/>
          <w:szCs w:val="28"/>
        </w:rPr>
        <w:t xml:space="preserve">（三） 推进巡察规范化建设</w:t>
      </w:r>
    </w:p>
    <w:p>
      <w:pPr>
        <w:ind w:left="0" w:right="0" w:firstLine="560"/>
        <w:spacing w:before="450" w:after="450" w:line="312" w:lineRule="auto"/>
      </w:pPr>
      <w:r>
        <w:rPr>
          <w:rFonts w:ascii="宋体" w:hAnsi="宋体" w:eastAsia="宋体" w:cs="宋体"/>
          <w:color w:val="000"/>
          <w:sz w:val="28"/>
          <w:szCs w:val="28"/>
        </w:rPr>
        <w:t xml:space="preserve">制定《巡察规范化建设工作实施方案》，以完善落实巡察工作领导小组、巡察组、巡察办工作规则为推动，健全了《巡察人才选配、管理与考核评价暂行办法》《巡视巡察整改督查工作暂行办法》等XX项制度规定，同时完善了XXX人的巡察人才库。分别从党委和巡察机构层面压紧压实工作职责。</w:t>
      </w:r>
    </w:p>
    <w:p>
      <w:pPr>
        <w:ind w:left="0" w:right="0" w:firstLine="560"/>
        <w:spacing w:before="450" w:after="450" w:line="312" w:lineRule="auto"/>
      </w:pPr>
      <w:r>
        <w:rPr>
          <w:rFonts w:ascii="宋体" w:hAnsi="宋体" w:eastAsia="宋体" w:cs="宋体"/>
          <w:color w:val="000"/>
          <w:sz w:val="28"/>
          <w:szCs w:val="28"/>
        </w:rPr>
        <w:t xml:space="preserve">（四） 探索组办“一体化”</w:t>
      </w:r>
    </w:p>
    <w:p>
      <w:pPr>
        <w:ind w:left="0" w:right="0" w:firstLine="560"/>
        <w:spacing w:before="450" w:after="450" w:line="312" w:lineRule="auto"/>
      </w:pPr>
      <w:r>
        <w:rPr>
          <w:rFonts w:ascii="宋体" w:hAnsi="宋体" w:eastAsia="宋体" w:cs="宋体"/>
          <w:color w:val="000"/>
          <w:sz w:val="28"/>
          <w:szCs w:val="28"/>
        </w:rPr>
        <w:t xml:space="preserve">围绕学习“一体化_开展、干部“一体化_调配、日常“一体化”管理、组办“一体化”运行、工作“一体化”推进、分工“一体化”统筹六个方面，明确推进组办“一体化”的工作路径，为探索组办“一体化_模式奠定了实践基础。</w:t>
      </w:r>
    </w:p>
    <w:p>
      <w:pPr>
        <w:ind w:left="0" w:right="0" w:firstLine="560"/>
        <w:spacing w:before="450" w:after="450" w:line="312" w:lineRule="auto"/>
      </w:pPr>
      <w:r>
        <w:rPr>
          <w:rFonts w:ascii="宋体" w:hAnsi="宋体" w:eastAsia="宋体" w:cs="宋体"/>
          <w:color w:val="000"/>
          <w:sz w:val="28"/>
          <w:szCs w:val="28"/>
        </w:rPr>
        <w:t xml:space="preserve">（五） 加强学习培训</w:t>
      </w:r>
    </w:p>
    <w:p>
      <w:pPr>
        <w:ind w:left="0" w:right="0" w:firstLine="560"/>
        <w:spacing w:before="450" w:after="450" w:line="312" w:lineRule="auto"/>
      </w:pPr>
      <w:r>
        <w:rPr>
          <w:rFonts w:ascii="宋体" w:hAnsi="宋体" w:eastAsia="宋体" w:cs="宋体"/>
          <w:color w:val="000"/>
          <w:sz w:val="28"/>
          <w:szCs w:val="28"/>
        </w:rPr>
        <w:t xml:space="preserve">一方面，专题学习全国、全省巡视巡察工作会议精神，明确巡察工作思路。另一方面，邀请相关领导对巡察工作规范化建设进行培训、指导，全面提升巡察干部业务能力。</w:t>
      </w:r>
    </w:p>
    <w:p>
      <w:pPr>
        <w:ind w:left="0" w:right="0" w:firstLine="560"/>
        <w:spacing w:before="450" w:after="450" w:line="312" w:lineRule="auto"/>
      </w:pPr>
      <w:r>
        <w:rPr>
          <w:rFonts w:ascii="宋体" w:hAnsi="宋体" w:eastAsia="宋体" w:cs="宋体"/>
          <w:color w:val="000"/>
          <w:sz w:val="28"/>
          <w:szCs w:val="28"/>
        </w:rPr>
        <w:t xml:space="preserve">（六） 开展脱贫攻坚督导工作</w:t>
      </w:r>
    </w:p>
    <w:p>
      <w:pPr>
        <w:ind w:left="0" w:right="0" w:firstLine="560"/>
        <w:spacing w:before="450" w:after="450" w:line="312" w:lineRule="auto"/>
      </w:pPr>
      <w:r>
        <w:rPr>
          <w:rFonts w:ascii="宋体" w:hAnsi="宋体" w:eastAsia="宋体" w:cs="宋体"/>
          <w:color w:val="000"/>
          <w:sz w:val="28"/>
          <w:szCs w:val="28"/>
        </w:rPr>
        <w:t xml:space="preserve">按照市委市政府的统一安排，市巡察办组牵头成立了四个工作组，自5月3日开始，两次深入XX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宋体" w:hAnsi="宋体" w:eastAsia="宋体" w:cs="宋体"/>
          <w:color w:val="000"/>
          <w:sz w:val="28"/>
          <w:szCs w:val="28"/>
        </w:rPr>
        <w:t xml:space="preserve">（七） 做好疫情防控相关工作</w:t>
      </w:r>
    </w:p>
    <w:p>
      <w:pPr>
        <w:ind w:left="0" w:right="0" w:firstLine="560"/>
        <w:spacing w:before="450" w:after="450" w:line="312" w:lineRule="auto"/>
      </w:pPr>
      <w:r>
        <w:rPr>
          <w:rFonts w:ascii="宋体" w:hAnsi="宋体" w:eastAsia="宋体" w:cs="宋体"/>
          <w:color w:val="000"/>
          <w:sz w:val="28"/>
          <w:szCs w:val="28"/>
        </w:rPr>
        <w:t xml:space="preserve">按照市委、市政府疫情防控相关工作要求，我办认真落实疫情防控责任，疫情期间先后负责了多个小区的疫情防控督导工作,承担了高速收费站卡点、铁通公路与解放路交口卡点疫情防控值勤工作，参与了对城区内各卡点的调整优化调研工作，参加了对城区各卡点和小区物业的疫情防控值班监督检查工作。</w:t>
      </w:r>
    </w:p>
    <w:p>
      <w:pPr>
        <w:ind w:left="0" w:right="0" w:firstLine="560"/>
        <w:spacing w:before="450" w:after="450" w:line="312" w:lineRule="auto"/>
      </w:pPr>
      <w:r>
        <w:rPr>
          <w:rFonts w:ascii="宋体" w:hAnsi="宋体" w:eastAsia="宋体" w:cs="宋体"/>
          <w:color w:val="000"/>
          <w:sz w:val="28"/>
          <w:szCs w:val="28"/>
        </w:rPr>
        <w:t xml:space="preserve">一是巡察工作规范化建设水平有待提高</w:t>
      </w:r>
    </w:p>
    <w:p>
      <w:pPr>
        <w:ind w:left="0" w:right="0" w:firstLine="560"/>
        <w:spacing w:before="450" w:after="450" w:line="312" w:lineRule="auto"/>
      </w:pPr>
      <w:r>
        <w:rPr>
          <w:rFonts w:ascii="宋体" w:hAnsi="宋体" w:eastAsia="宋体" w:cs="宋体"/>
          <w:color w:val="000"/>
          <w:sz w:val="28"/>
          <w:szCs w:val="28"/>
        </w:rPr>
        <w:t xml:space="preserve">在推进巡察工作规范方面，尚未建立健全科学配套的工作制度，精细化管理的运行机制有待进一步探索创新。</w:t>
      </w:r>
    </w:p>
    <w:p>
      <w:pPr>
        <w:ind w:left="0" w:right="0" w:firstLine="560"/>
        <w:spacing w:before="450" w:after="450" w:line="312" w:lineRule="auto"/>
      </w:pPr>
      <w:r>
        <w:rPr>
          <w:rFonts w:ascii="宋体" w:hAnsi="宋体" w:eastAsia="宋体" w:cs="宋体"/>
          <w:color w:val="000"/>
          <w:sz w:val="28"/>
          <w:szCs w:val="28"/>
        </w:rPr>
        <w:t xml:space="preserve">二是巡察人才选拔难，业务素质有待提升</w:t>
      </w:r>
    </w:p>
    <w:p>
      <w:pPr>
        <w:ind w:left="0" w:right="0" w:firstLine="560"/>
        <w:spacing w:before="450" w:after="450" w:line="312" w:lineRule="auto"/>
      </w:pPr>
      <w:r>
        <w:rPr>
          <w:rFonts w:ascii="宋体" w:hAnsi="宋体" w:eastAsia="宋体" w:cs="宋体"/>
          <w:color w:val="000"/>
          <w:sz w:val="28"/>
          <w:szCs w:val="28"/>
        </w:rPr>
        <w:t xml:space="preserve">开展巡察工作对巡察组长、副组长的能力、阅历有较高的要求，但由于干部队伍体量较小，可选人员不多，加之巡察组成员均是临时抽调，多未经过系统规范培训，专业水平有待提高。</w:t>
      </w:r>
    </w:p>
    <w:p>
      <w:pPr>
        <w:ind w:left="0" w:right="0" w:firstLine="560"/>
        <w:spacing w:before="450" w:after="450" w:line="312" w:lineRule="auto"/>
      </w:pPr>
      <w:r>
        <w:rPr>
          <w:rFonts w:ascii="宋体" w:hAnsi="宋体" w:eastAsia="宋体" w:cs="宋体"/>
          <w:color w:val="000"/>
          <w:sz w:val="28"/>
          <w:szCs w:val="28"/>
        </w:rPr>
        <w:t xml:space="preserve">三是巡察机构专职工作力量相对不足</w:t>
      </w:r>
    </w:p>
    <w:p>
      <w:pPr>
        <w:ind w:left="0" w:right="0" w:firstLine="560"/>
        <w:spacing w:before="450" w:after="450" w:line="312" w:lineRule="auto"/>
      </w:pPr>
      <w:r>
        <w:rPr>
          <w:rFonts w:ascii="宋体" w:hAnsi="宋体" w:eastAsia="宋体" w:cs="宋体"/>
          <w:color w:val="000"/>
          <w:sz w:val="28"/>
          <w:szCs w:val="28"/>
        </w:rPr>
        <w:t xml:space="preserve">巡察办承担着材料综合、工作指导、协调服务、整改督导等诸多工作职能，工作压力相对较大，必须加强人员配备才能保障工作科学分工，有序推进，目前，亟需充实高素质的专职工作力量。</w:t>
      </w:r>
    </w:p>
    <w:p>
      <w:pPr>
        <w:ind w:left="0" w:right="0" w:firstLine="560"/>
        <w:spacing w:before="450" w:after="450" w:line="312" w:lineRule="auto"/>
      </w:pPr>
      <w:r>
        <w:rPr>
          <w:rFonts w:ascii="宋体" w:hAnsi="宋体" w:eastAsia="宋体" w:cs="宋体"/>
          <w:color w:val="000"/>
          <w:sz w:val="28"/>
          <w:szCs w:val="28"/>
        </w:rPr>
        <w:t xml:space="preserve">一抓巡察覆盖</w:t>
      </w:r>
    </w:p>
    <w:p>
      <w:pPr>
        <w:ind w:left="0" w:right="0" w:firstLine="560"/>
        <w:spacing w:before="450" w:after="450" w:line="312" w:lineRule="auto"/>
      </w:pPr>
      <w:r>
        <w:rPr>
          <w:rFonts w:ascii="宋体" w:hAnsi="宋体" w:eastAsia="宋体" w:cs="宋体"/>
          <w:color w:val="000"/>
          <w:sz w:val="28"/>
          <w:szCs w:val="28"/>
        </w:rPr>
        <w:t xml:space="preserve">拟釆取常规巡察、专项巡察、机动巡察相结合的方式开展两轮巡察，根据上级部署开展专项巡察上下联动工作，至少完成对X个市直部门和X个事业单位的巡察任务，巡察全覆盖任务完成比例达到90%以上的进度要求。对X个已巡察市直部门（单位）党组织和X个已巡察的乡镇及其村、社区党组织进行“回头看”巡察。</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完善上下联动、部门协同抓整改的工作机制，拧紧整改责任链条，压紧压实纪检、组织和宣传部门专门科室的日常监督工作责任，形成推动基层党组织整改工作落细落实的监督合力。釆取日常督查、专题督查、专项督查、巡察督查、考评督查等方式,加强对被巡察党组织落实整改责任的过程跟踪和监督，形成督办督查衔接、问责问效联动的工作合力。</w:t>
      </w:r>
    </w:p>
    <w:p>
      <w:pPr>
        <w:ind w:left="0" w:right="0" w:firstLine="560"/>
        <w:spacing w:before="450" w:after="450" w:line="312" w:lineRule="auto"/>
      </w:pPr>
      <w:r>
        <w:rPr>
          <w:rFonts w:ascii="宋体" w:hAnsi="宋体" w:eastAsia="宋体" w:cs="宋体"/>
          <w:color w:val="000"/>
          <w:sz w:val="28"/>
          <w:szCs w:val="28"/>
        </w:rPr>
        <w:t xml:space="preserve">三抓规范化建设</w:t>
      </w:r>
    </w:p>
    <w:p>
      <w:pPr>
        <w:ind w:left="0" w:right="0" w:firstLine="560"/>
        <w:spacing w:before="450" w:after="450" w:line="312" w:lineRule="auto"/>
      </w:pPr>
      <w:r>
        <w:rPr>
          <w:rFonts w:ascii="宋体" w:hAnsi="宋体" w:eastAsia="宋体" w:cs="宋体"/>
          <w:color w:val="000"/>
          <w:sz w:val="28"/>
          <w:szCs w:val="28"/>
        </w:rPr>
        <w:t xml:space="preserve">以制度建设为突破口，对照有关巡视巡察制度体系，健全完善配套制度，做到各环节工作有章可循、有序运行。以落实巡察工作领导小组、巡察组、巡察办工作规则为推动，确保巡察各层级主体和工作始终在规范化轨道上运行。</w:t>
      </w:r>
    </w:p>
    <w:p>
      <w:pPr>
        <w:ind w:left="0" w:right="0" w:firstLine="560"/>
        <w:spacing w:before="450" w:after="450" w:line="312" w:lineRule="auto"/>
      </w:pPr>
      <w:r>
        <w:rPr>
          <w:rFonts w:ascii="宋体" w:hAnsi="宋体" w:eastAsia="宋体" w:cs="宋体"/>
          <w:color w:val="000"/>
          <w:sz w:val="28"/>
          <w:szCs w:val="28"/>
        </w:rPr>
        <w:t xml:space="preserve">四抓人才库建设</w:t>
      </w:r>
    </w:p>
    <w:p>
      <w:pPr>
        <w:ind w:left="0" w:right="0" w:firstLine="560"/>
        <w:spacing w:before="450" w:after="450" w:line="312" w:lineRule="auto"/>
      </w:pPr>
      <w:r>
        <w:rPr>
          <w:rFonts w:ascii="宋体" w:hAnsi="宋体" w:eastAsia="宋体" w:cs="宋体"/>
          <w:color w:val="000"/>
          <w:sz w:val="28"/>
          <w:szCs w:val="28"/>
        </w:rPr>
        <w:t xml:space="preserve">坚持“择优选拔、动态管理、进退有序”的原则，按照纪检巡察、组宣人事、财经审计、政法群团、文字综合等专业类别进一步充实优化巡察工作人才库，形成“专职+专业_的人才队伍结构。</w:t>
      </w:r>
    </w:p>
    <w:p>
      <w:pPr>
        <w:ind w:left="0" w:right="0" w:firstLine="560"/>
        <w:spacing w:before="450" w:after="450" w:line="312" w:lineRule="auto"/>
      </w:pPr>
      <w:r>
        <w:rPr>
          <w:rFonts w:ascii="宋体" w:hAnsi="宋体" w:eastAsia="宋体" w:cs="宋体"/>
          <w:color w:val="000"/>
          <w:sz w:val="28"/>
          <w:szCs w:val="28"/>
        </w:rPr>
        <w:t xml:space="preserve">五抓“组办一体化”</w:t>
      </w:r>
    </w:p>
    <w:p>
      <w:pPr>
        <w:ind w:left="0" w:right="0" w:firstLine="560"/>
        <w:spacing w:before="450" w:after="450" w:line="312" w:lineRule="auto"/>
      </w:pPr>
      <w:r>
        <w:rPr>
          <w:rFonts w:ascii="宋体" w:hAnsi="宋体" w:eastAsia="宋体" w:cs="宋体"/>
          <w:color w:val="000"/>
          <w:sz w:val="28"/>
          <w:szCs w:val="28"/>
        </w:rPr>
        <w:t xml:space="preserve">坚持实践探索在前，打通组办工作体制和管理体制壁垒，整合专职巡察工作力量，建立健全相关配套制度，不断探索深化组办“一体化”工作模式，形成组办一体、同向发力的协同协作机制。</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中央巡视20_工作总结13</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_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三是管好亲属和身边工作人员，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_年以来，全区纪检监察机关受群众来信来访、电话举报809件;立案查处违纪案件856件，其中大要案444件，处分违纪党员干部987人，通过查办案件为国家挽回经济损失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万元。通过开展专项检查，落实医德医风建设责任制，严肃查处收回扣、红包和开单提成行为。3年来，共检查涉药单位3665户，立案307起，收缴、销毁违规药品、医疗器械价值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政纪处分的，对举报人实行奖励，奖金全部由被举报单位承担。20_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中央巡视20_工作总结14</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宋体" w:hAnsi="宋体" w:eastAsia="宋体" w:cs="宋体"/>
          <w:color w:val="000"/>
          <w:sz w:val="28"/>
          <w:szCs w:val="28"/>
        </w:rPr>
        <w:t xml:space="preserve">紧紧抓住交通运输管理过程中群众的热点、难点问题，加强管理，优质服务，促进运输市场健康有序发展。进一步加强科技手段在行政执法中的运用，重点打击了无证从事客运经营等违法行为。健全和完善了营运车辆、船舶等基础管理工作。强化车辆维修、驾培市场管理，提高了培训质量。同时严格按照“路、站、运、管、安”五位一体化发展思路和集约化经营的经验，做好农村客运发展工作，着力构建农村客运网络，优化完善农村客运站点、候车点、招呼站的建设工作和监督管理工作，为我县广大人民群众营造一个健康、有序、安全、便捷、实惠的出行环境。</w:t>
      </w:r>
    </w:p>
    <w:p>
      <w:pPr>
        <w:ind w:left="0" w:right="0" w:firstLine="560"/>
        <w:spacing w:before="450" w:after="450" w:line="312" w:lineRule="auto"/>
      </w:pPr>
      <w:r>
        <w:rPr>
          <w:rFonts w:ascii="宋体" w:hAnsi="宋体" w:eastAsia="宋体" w:cs="宋体"/>
          <w:color w:val="000"/>
          <w:sz w:val="28"/>
          <w:szCs w:val="28"/>
        </w:rPr>
        <w:t xml:space="preserve">(五)提升行业形象，切实做好精神文明和党风廉政建设工作</w:t>
      </w:r>
    </w:p>
    <w:p>
      <w:pPr>
        <w:ind w:left="0" w:right="0" w:firstLine="560"/>
        <w:spacing w:before="450" w:after="450" w:line="312" w:lineRule="auto"/>
      </w:pPr>
      <w:r>
        <w:rPr>
          <w:rFonts w:ascii="宋体" w:hAnsi="宋体" w:eastAsia="宋体" w:cs="宋体"/>
          <w:color w:val="000"/>
          <w:sz w:val="28"/>
          <w:szCs w:val="28"/>
        </w:rPr>
        <w:t xml:space="preserve">我局充分利用“创先争优”和“四群”教育活动平台，结合交通运输工作实际，以创建“学习型党组织、创建文明窗口、创建优质工程、创建文明工地”为目标，精心组织，全方位投入创先争优和四群教育活动，全面提升交通运输系统的党建工作科学化水平。</w:t>
      </w:r>
    </w:p>
    <w:p>
      <w:pPr>
        <w:ind w:left="0" w:right="0" w:firstLine="560"/>
        <w:spacing w:before="450" w:after="450" w:line="312" w:lineRule="auto"/>
      </w:pPr>
      <w:r>
        <w:rPr>
          <w:rFonts w:ascii="宋体" w:hAnsi="宋体" w:eastAsia="宋体" w:cs="宋体"/>
          <w:color w:val="000"/>
          <w:sz w:val="28"/>
          <w:szCs w:val="28"/>
        </w:rPr>
        <w:t xml:space="preserve">一是加强学习，提高党员干部的综合素质。紧紧抓住学习这一关键环节，建立健全学习制度，认真组织党员干部学习党的路线、方针政策和中国特色社会主义理论体系，努力学习中央、省、州、县党委、政府关于创先争优、群众工作和反腐倡廉等方面的重要指示、讲话和文件精神，认真学习杨善洲、普发兴等先进典型事迹，观看孟连经验片等。通过学习教育，党员干部的综合素质有了明显提高。</w:t>
      </w:r>
    </w:p>
    <w:p>
      <w:pPr>
        <w:ind w:left="0" w:right="0" w:firstLine="560"/>
        <w:spacing w:before="450" w:after="450" w:line="312" w:lineRule="auto"/>
      </w:pPr>
      <w:r>
        <w:rPr>
          <w:rFonts w:ascii="宋体" w:hAnsi="宋体" w:eastAsia="宋体" w:cs="宋体"/>
          <w:color w:val="000"/>
          <w:sz w:val="28"/>
          <w:szCs w:val="28"/>
        </w:rPr>
        <w:t xml:space="preserve">二是加强干部队伍作风建设。我局全面加强干部职工教育培训工作，积极支持和鼓励干部职工参与学历提升计划，提升干部队伍综合素质。注重对人才的培养，加强干部职工的基本功锻炼，着力加强管理干部、专业技术人才队伍建设，打造出一支政治过硬、业务精良、作风务实的交通人才队伍。加强路政、运政、海事等交通执法队伍建设，注重对执法队伍的教育和管理，严格整顿交通运输行政执法人员的作风纪律，提高执法素质。</w:t>
      </w:r>
    </w:p>
    <w:p>
      <w:pPr>
        <w:ind w:left="0" w:right="0" w:firstLine="560"/>
        <w:spacing w:before="450" w:after="450" w:line="312" w:lineRule="auto"/>
      </w:pPr>
      <w:r>
        <w:rPr>
          <w:rFonts w:ascii="宋体" w:hAnsi="宋体" w:eastAsia="宋体" w:cs="宋体"/>
          <w:color w:val="000"/>
          <w:sz w:val="28"/>
          <w:szCs w:val="28"/>
        </w:rPr>
        <w:t xml:space="preserve">三是认真履行“一岗双责”，扎实推进党风廉政建设。加强重点时段廉政教育，大力加强廉政文化建设，开辟了廉政橱窗、廉政专栏、廉政板报等多种宣传阵地。坚持开展廉政谈话、主要领导讲党课、开设干部讲坛等活动，增强广大干部员工廉洁奉公的自觉性。每年都邀请检察院预防职务犯罪科领导到工地召开会议、项目经理会、职工大会进行预防职务犯罪知识专题讲座，形成了以制度规范行业，按制度办事，靠制度管人的机制，树立了良好的交通行业形象。</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20xx年我局将继续以基础设施建设为重点，切实抓好安全生产管理，规范运输市场行业管理，提高服务质量和水平，重点做好以下工作：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(一)抓好项目建设，严格项目管理。</w:t>
      </w:r>
    </w:p>
    <w:p>
      <w:pPr>
        <w:ind w:left="0" w:right="0" w:firstLine="560"/>
        <w:spacing w:before="450" w:after="450" w:line="312" w:lineRule="auto"/>
      </w:pPr>
      <w:r>
        <w:rPr>
          <w:rFonts w:ascii="宋体" w:hAnsi="宋体" w:eastAsia="宋体" w:cs="宋体"/>
          <w:color w:val="000"/>
          <w:sz w:val="28"/>
          <w:szCs w:val="28"/>
        </w:rPr>
        <w:t xml:space="preserve">完成20xx第二批行政村通畅工程和小湾库区8个船舶停靠点建设工程的扫尾工作;完成五印公路和牛街爱国公路大中修工程的附属工作。实施好青华公路沥青路面改造项目;实施20xx年行政村通畅工程和犀牛渡码头建设，争取启动危桥改造、客运站点建设项目。同时紧紧围绕国家投资导向，加大项目前期工作力度，力争完成交通扶贫建设项目弥巍二级公路前期工作，积极争取20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(二)落实公路养护责任，加强农村公路管理养护。</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w:t>
      </w:r>
    </w:p>
    <w:p>
      <w:pPr>
        <w:ind w:left="0" w:right="0" w:firstLine="560"/>
        <w:spacing w:before="450" w:after="450" w:line="312" w:lineRule="auto"/>
      </w:pPr>
      <w:r>
        <w:rPr>
          <w:rFonts w:ascii="宋体" w:hAnsi="宋体" w:eastAsia="宋体" w:cs="宋体"/>
          <w:color w:val="000"/>
          <w:sz w:val="28"/>
          <w:szCs w:val="28"/>
        </w:rPr>
        <w:t xml:space="preserve">积极推进公路绿化、美化工作，要以县乡公路为重点，按照县乡各负责一半绿化投资的方式，选择公路绿化示范路;积极鼓励和支持乡道和村道绿化，并将绿化工作纳入养护管理的考核范围。同时进一步加强路政管理。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(三)继续整顿和规范运输市场秩序。</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(四)强化内部管理，实现交通工作整体推进。</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主题教育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着力宣传交通建设、发展成果，努力营造全社会支持、关心交通运输业发展的浓厚舆论氛围。</w:t>
      </w:r>
    </w:p>
    <w:p>
      <w:pPr>
        <w:ind w:left="0" w:right="0" w:firstLine="560"/>
        <w:spacing w:before="450" w:after="450" w:line="312" w:lineRule="auto"/>
      </w:pPr>
      <w:r>
        <w:rPr>
          <w:rFonts w:ascii="宋体" w:hAnsi="宋体" w:eastAsia="宋体" w:cs="宋体"/>
          <w:color w:val="000"/>
          <w:sz w:val="28"/>
          <w:szCs w:val="28"/>
        </w:rPr>
        <w:t xml:space="preserve">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中央巡视20_工作总结15</w:t>
      </w:r>
    </w:p>
    <w:p>
      <w:pPr>
        <w:ind w:left="0" w:right="0" w:firstLine="560"/>
        <w:spacing w:before="450" w:after="450" w:line="312" w:lineRule="auto"/>
      </w:pPr>
      <w:r>
        <w:rPr>
          <w:rFonts w:ascii="宋体" w:hAnsi="宋体" w:eastAsia="宋体" w:cs="宋体"/>
          <w:color w:val="000"/>
          <w:sz w:val="28"/>
          <w:szCs w:val="28"/>
        </w:rPr>
        <w:t xml:space="preserve">（一）提高政治站位，强化政治责任，县委巡察主体责任全面履行。一是坚持县委统一领导。县委坚决将巡察作为加强党的领导、全面从严治党的重要抓手，切实增强做好巡察工作的思想自觉和行动自觉，坚定不移深化政治巡察。在县委统一领导下，成立县委常委、纪委书记任组长，县委常委、组织部部长任副组长的县委巡察工作领导小组，负责组织实施推进全县巡察工作，并向县委负责并报告工作。县委书记自觉担负起第一责任人责任，对重要工作亲自部署、重大事项亲自过问、重要环节亲自协调、重要问题亲自督办。在省市每轮巡视巡察工作动员会召开后，第一时间召开“五人小组”会议，传达巡察工作新精神、新要求。今年上半年，共召开专题县委常委会议x次，“五人小组”会议x次，听取巡察工作汇报，分析研判问题线索，安排新一轮县委巡察工作任务。</w:t>
      </w:r>
    </w:p>
    <w:p>
      <w:pPr>
        <w:ind w:left="0" w:right="0" w:firstLine="560"/>
        <w:spacing w:before="450" w:after="450" w:line="312" w:lineRule="auto"/>
      </w:pPr>
      <w:r>
        <w:rPr>
          <w:rFonts w:ascii="宋体" w:hAnsi="宋体" w:eastAsia="宋体" w:cs="宋体"/>
          <w:color w:val="000"/>
          <w:sz w:val="28"/>
          <w:szCs w:val="28"/>
        </w:rPr>
        <w:t xml:space="preserve">     二是坚持加强理论学习。县委始终将党的政治建设摆在首位，加强理论学习，提高对巡视巡察工作在全面从严治党中的地位及作用的思想认识。通过县委常委（扩大）会议、中心组理论学习、干部夜校、干部大讲堂等方式，层层传达学习全国巡视工作会议、全国市县巡察工作推进会精神，学习省委巡视工作动员会、市委巡察工作动员会精神，认真领会巡视巡察工作的新精神新要求，将会议精神贯彻到县委的巡察工作始终。三是坚持总体谋划布局。县委根据全县工作实际，科学谋划、积极稳妥、统筹推进巡察工作。制定《^v^某县委巡察工作规划（20_—20_年）》，明确在县委换届前，实现部门、单位、乡镇、村、社区党组织及其领导班子成员巡察全覆盖。结合实际，制定《20_年某县委巡察工作实施方案》《20_年某县委巡察工作计划和时间安排》《20_年某县委巡察工作要点》《关于对中央第x巡视组脱贫攻坚专项巡视反馈意见整改落实情况开展监督检查的工作方案》，修订完善《被巡察党组织配合某县委巡察工作办法》和《某县委巡察工作实施办法》等6项制度，明确了巡察对象和内容、巡察方式和工作程序、工作机制、服务保障、纪律和责任等，为凸显巡察利器作用提供了坚强的制度保证。</w:t>
      </w:r>
    </w:p>
    <w:p>
      <w:pPr>
        <w:ind w:left="0" w:right="0" w:firstLine="560"/>
        <w:spacing w:before="450" w:after="450" w:line="312" w:lineRule="auto"/>
      </w:pPr>
      <w:r>
        <w:rPr>
          <w:rFonts w:ascii="宋体" w:hAnsi="宋体" w:eastAsia="宋体" w:cs="宋体"/>
          <w:color w:val="000"/>
          <w:sz w:val="28"/>
          <w:szCs w:val="28"/>
        </w:rPr>
        <w:t xml:space="preserve">（二）严格规范程序，坚持靶向发力，稳步推进巡察工作“全覆盖”。一是加大村级组织巡察力度。认真贯彻落实^v^^v^提出的“党组织建立到哪里，巡视巡察工作就跟进到哪里”指示要求，深入开展村级巡察工作，打通全面从严治党“最后一公里”。明确村级巡察工作指导思想、工作原则和总体目标，结合20_年巡察工作计划、市委上下联动巡察工作安排，确定基层党建、上级重大决策部署落实、村级党风廉政建设和反腐败工作、乡村振兴、扫黑除恶、基层治理、基层党员干部作风等方面巡察重点内容，今年共巡察村级党组织x个，发现问题x个，移交问题线索x条，办结x条，其中立案x人，组织处理x人，了结线索x条，对村级党组织的监督有效加强。</w:t>
      </w:r>
    </w:p>
    <w:p>
      <w:pPr>
        <w:ind w:left="0" w:right="0" w:firstLine="560"/>
        <w:spacing w:before="450" w:after="450" w:line="312" w:lineRule="auto"/>
      </w:pPr>
      <w:r>
        <w:rPr>
          <w:rFonts w:ascii="宋体" w:hAnsi="宋体" w:eastAsia="宋体" w:cs="宋体"/>
          <w:color w:val="000"/>
          <w:sz w:val="28"/>
          <w:szCs w:val="28"/>
        </w:rPr>
        <w:t xml:space="preserve">     二是深入开展巡察“回头看”。按照省市党委巡察工作要求，不断加大巡察“回头看”工作力度，坚持全面从严治党方针，突出政治巡察定位，严格遵循问题导向原则，对照上轮巡察中发现问题，逐条检查整改落实情况，要求件件问题有整改，条条意见有落实，并对整改情况和效果进行评估，防止问题反弹和回潮。检查整改工作的同时，“回头看”坚持“六围绕一加强”工作主线，对被巡察单位存在新的问题进行全面梳理、查找不足，促进整改成果发酵和转化。通过“回头看”，对个别单位存在的对巡察整改不重视、整改率不高、因机构改革造成新官不理旧账等问题进行问责和纠正，进一步放大巡察效应。今年上半年共对x个被巡察单位开展“回头看”，对整改不到位和新发现的x条问题，督促及时整改。三是不断改进巡察工作方法。全面实施精确“体检”，探索实施“菜单式”巡察清单，根据被巡察单位不同行业，不同领域的特点，巡察组在进点前提前着手，理出“菜单式”档案目录清单，准确了解被巡察单位实际情况。创新谈话模式，在查看原始资料、深入群众了解情况、听取意见的基础上，根据谈话对象岗位、职务、工作特点制定个性化谈话提纲，突出问题导向，对重点人、重点事进行深入谈话，精准掌握情况。打破固定思维和贯用模式，变翻阅台账为实地查验，用以检查工作落实；变普遍谈话了解为选择重点沟通，用以掌握真实情况；变机关坐等上门为延伸深入基层联系宣传，用以向基层干部群众宣传党的政策、传递巡察理念，引发触动，形成震慑。</w:t>
      </w:r>
    </w:p>
    <w:p>
      <w:pPr>
        <w:ind w:left="0" w:right="0" w:firstLine="560"/>
        <w:spacing w:before="450" w:after="450" w:line="312" w:lineRule="auto"/>
      </w:pPr>
      <w:r>
        <w:rPr>
          <w:rFonts w:ascii="宋体" w:hAnsi="宋体" w:eastAsia="宋体" w:cs="宋体"/>
          <w:color w:val="000"/>
          <w:sz w:val="28"/>
          <w:szCs w:val="28"/>
        </w:rPr>
        <w:t xml:space="preserve">（三）强化巡察整改，深化成果运用，扎实做好“后半篇文章”整改。一是推进巡察整改常态化。盯住巡察整改落实，健全督查督办机制、强化动态跟踪管理，定期检查整改落实工作，对敷衍塞责、拒不整改的单位责任人严肃问责。县委成立中央和省市党委巡视巡察反馈意见整改指导专项组，由县政协主要领导任组长，县委常委、纪委书记和县委常委、组织部长任副组长，整合纪检、组织、巡察等力量，对中央第x巡视组脱贫攻坚专项巡视举一反三自查x条问题整改情况、省委第x巡视组常规巡视某县反馈x条共性问题和x条个性问题整改情况、市委巡察园区和乡镇、县委开展常规巡察反馈问题整改情况进行督促指导，紧盯反弹回潮隐患、整改不落实、选择性整改的现象，特别是会上“照单全收”，会下敷衍了事的行为，坚决防止做选择、打折扣、搞变通、大事化小，小事化了的“假整改”。</w:t>
      </w:r>
    </w:p>
    <w:p>
      <w:pPr>
        <w:ind w:left="0" w:right="0" w:firstLine="560"/>
        <w:spacing w:before="450" w:after="450" w:line="312" w:lineRule="auto"/>
      </w:pPr>
      <w:r>
        <w:rPr>
          <w:rFonts w:ascii="宋体" w:hAnsi="宋体" w:eastAsia="宋体" w:cs="宋体"/>
          <w:color w:val="000"/>
          <w:sz w:val="28"/>
          <w:szCs w:val="28"/>
        </w:rPr>
        <w:t xml:space="preserve">   今年上半年，全县共开展x轮常规巡察，对x个单位（部门x个，村x个）开展常规巡察，共发现各类问题x个，向县纪委监委和组织部移交各类问题线索x条（已到期线索x条，未到期线索x条），已到期线索中，办结x件（办结率x%），其中立案x人，组织处理x人，了结线索x条（成案率x%）。三是巩固提升巡察成果运用水平。县委巡察办始终坚持紧盯民生领域和社会热点，进一步畅通群众反映问题的渠道，在巡察中收集到群众反映的热点难点问题，及时向县委汇报，充分发挥巡察工作桥梁纽带作用，为县委科学决策提供参考借鉴。针对巡察交通、住建等职能部门发现群众反映较为普遍的公交车未覆盖到村、住宅小区基础设施薄弱、商圈停车位少等问题，由县委专题研究，制定整改方案，职能部门组织实施、立即整改，新增x条公交路线，实施x个居民小区基础设施改建工程，新增x个停车位，进一步增强群众的获得感、幸福感。5中旬，县委召开巩固“不忘初心，牢记使命”主题教育成果巡视巡察问题整改专题推进会，向各部门、单位、乡镇、村（社区）通报近三年来全县各级党组织接受巡视巡察发现的共性问题清单，督促全县各级党组织上下对标找问题、抓整改，对照清单自我检视、举一反三，不断提升全县各项工作科学化水平。</w:t>
      </w:r>
    </w:p>
    <w:p>
      <w:pPr>
        <w:ind w:left="0" w:right="0" w:firstLine="560"/>
        <w:spacing w:before="450" w:after="450" w:line="312" w:lineRule="auto"/>
      </w:pPr>
      <w:r>
        <w:rPr>
          <w:rFonts w:ascii="宋体" w:hAnsi="宋体" w:eastAsia="宋体" w:cs="宋体"/>
          <w:color w:val="000"/>
          <w:sz w:val="28"/>
          <w:szCs w:val="28"/>
        </w:rPr>
        <w:t xml:space="preserve">（四）加强巡察保障，夯实巡察基础，切实推动巡察工作高质量发展。一是加大人才队伍建设力度。在成立巡察办，组建专职巡察组的同时，按照“党性强、作风实、业务精、敢担当”的要求，专兼职相结合，加大巡察干部人才队伍建设，努力打造一支让党放心、人民信任的高素质专业化巡察队伍。选择熟悉纪检监察、组织、人事、财务、审计、政法等专业和相关领域的优秀干部，组建了县委巡察人才库x人，巡察组长库x人，选配x名副科级巡察专员任专职副组长，每轮巡察组长、副组长一次一授权，所需人员从人才库选配，系统开展业务培训，为巡察工作提供人才保证。县委巡察工作领导小组强化对巡察干部的管理，加强政治、能力、业务、纪律建设，使巡察干部做到政治过硬、责任过硬、能力过硬、作风过硬。二是加大巡察工作保障力度。县委坚决贯彻落实中央、省市党委关于巡察工作的决策部署，加强对全县巡察工作的组织领导，定期研究工作，解决突出矛盾和困难，在机构、人员、经费、物资等方面提供保障。优先解决巡察机构工作经费、办公室，车辆问题。</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中央巡视20_工作总结16</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_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_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中央巡视20_工作总结17</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巡视工作条例》《**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章程》、《中国***巡视工作条例》和《关于市县党委建立巡察制度的意见》等相关党内法规制度,结合区工作实际,制定《20_年至20_年XX区委巡察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