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监理单项工作总结范文通用38篇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监理单项工作总结范文 第一篇&gt;一、20xx年工作简要回顾1、驻地监理工作情况概述20xx年监理主要做的工作概括如下：召开监理例会38次、安全例会38次，召开专题会议26次，全年下发关于质量问题监理通知45份，安全监理通知30份。工作联系单3...</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第一篇</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&gt;二、工作经验体会：</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&gt;三、监理管理中突出的难题</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第二篇</w:t>
      </w:r>
    </w:p>
    <w:p>
      <w:pPr>
        <w:ind w:left="0" w:right="0" w:firstLine="560"/>
        <w:spacing w:before="450" w:after="450" w:line="312" w:lineRule="auto"/>
      </w:pPr>
      <w:r>
        <w:rPr>
          <w:rFonts w:ascii="宋体" w:hAnsi="宋体" w:eastAsia="宋体" w:cs="宋体"/>
          <w:color w:val="000"/>
          <w:sz w:val="28"/>
          <w:szCs w:val="28"/>
        </w:rPr>
        <w:t xml:space="preserve">随着时刻的推移，xxxx年即将过去，在这年终岁末之时，回首过去一年工作，平下心来，总结自己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发奋工作。下方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第三篇</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&gt;二、依法履行职责，全面完成各项目标任务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xx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xxx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第四篇</w:t>
      </w:r>
    </w:p>
    <w:p>
      <w:pPr>
        <w:ind w:left="0" w:right="0" w:firstLine="560"/>
        <w:spacing w:before="450" w:after="450" w:line="312" w:lineRule="auto"/>
      </w:pPr>
      <w:r>
        <w:rPr>
          <w:rFonts w:ascii="宋体" w:hAnsi="宋体" w:eastAsia="宋体" w:cs="宋体"/>
          <w:color w:val="000"/>
          <w:sz w:val="28"/>
          <w:szCs w:val="28"/>
        </w:rPr>
        <w:t xml:space="preserve">20xx年度，我受公司委托主持紫阳之星项目监理部工作。紫阳之星项目按业主要求人员配备较少，要求较高，我主持监理部日常工作同时，还要兼管安全和水电安装监理工作，在平时不断追求技术业务水平提高与加强思想道德素质修养，工作中，对青年同事的言传身教，做好传帮带。</w:t>
      </w:r>
    </w:p>
    <w:p>
      <w:pPr>
        <w:ind w:left="0" w:right="0" w:firstLine="560"/>
        <w:spacing w:before="450" w:after="450" w:line="312" w:lineRule="auto"/>
      </w:pPr>
      <w:r>
        <w:rPr>
          <w:rFonts w:ascii="宋体" w:hAnsi="宋体" w:eastAsia="宋体" w:cs="宋体"/>
          <w:color w:val="000"/>
          <w:sz w:val="28"/>
          <w:szCs w:val="28"/>
        </w:rPr>
        <w:t xml:space="preserve">接受紫阳之星监理任务后，组织项目部人员认真审阅图纸和设计文件，对图纸和设计文件中存在的问题或不明之处及时通过建设单位同设计人员沟通以利于进行图纸会审和交底；认真组织编写监理规划和监理实施细则，并主动协助业主做好开工前的准备工作。在图纸会审和交底会上，提出了自己的审查意见得到各方认可。</w:t>
      </w:r>
    </w:p>
    <w:p>
      <w:pPr>
        <w:ind w:left="0" w:right="0" w:firstLine="560"/>
        <w:spacing w:before="450" w:after="450" w:line="312" w:lineRule="auto"/>
      </w:pPr>
      <w:r>
        <w:rPr>
          <w:rFonts w:ascii="宋体" w:hAnsi="宋体" w:eastAsia="宋体" w:cs="宋体"/>
          <w:color w:val="000"/>
          <w:sz w:val="28"/>
          <w:szCs w:val="28"/>
        </w:rPr>
        <w:t xml:space="preserve">在监理过程中，做好“质量、进度和投资”和安全方面的控制，根据紫阳之星工程的特点，我始终把安全文明施工放在监理工作的首位，监督检查施工单位的质量保证体系及安全技术措施，督促施工单位完善质量、安全管理程序和管理制度并监督其有效实施。并曾多次与施工方、甲方沟通，对外墙脚手架安全防护方案进行了多次修改，并做了甲方大量工作，对外墙脚手架进行了上下三层防护，由于对现场安全文明施工监控有力、措施到位，开工至今未发生一例大小安全事故，使现场施工得以顺利进行。</w:t>
      </w:r>
    </w:p>
    <w:p>
      <w:pPr>
        <w:ind w:left="0" w:right="0" w:firstLine="560"/>
        <w:spacing w:before="450" w:after="450" w:line="312" w:lineRule="auto"/>
      </w:pPr>
      <w:r>
        <w:rPr>
          <w:rFonts w:ascii="宋体" w:hAnsi="宋体" w:eastAsia="宋体" w:cs="宋体"/>
          <w:color w:val="000"/>
          <w:sz w:val="28"/>
          <w:szCs w:val="28"/>
        </w:rPr>
        <w:t xml:space="preserve">在很抓安全监理工作的同时，也放松对施工质量的管理，紫阳之星工程监理人员较少，施工任务紧，甲方要求严格，旁站时间较多，为了维护公司形象，满足业主要求，不在乎个人得失，平时主动加班，节假日很少休息，做好对各分部工程的旁站监理工作，确保了施工质量，赢得的施工单位的尊重、建设单位的满意和建设主管部门的赞同，曾两次参加武昌区建筑管理站组织的质量、安全表彰答谢会，紫阳之星项目也被评为“20xx年武昌区文明工地”。</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也找出自己的不足之处。有的时候认为自己行使监管权，不太注重听取施工人员的意见；有的时候，也光挑毛病不讲究工作方式。在今后的工作中，本人将努力改正缺点，发扬优点，为监理部工作的正常进行和公司良好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工程名称是经省、市主管部门批准立项，建设良种繁育基地xx亩；双高生产示范基地xxx亩。主要建设内容为：修缮甘蔗科技服务用房xx平方米，良繁基地引水管道xx米、良繁基地蓄水池xx立方米、良繁基地灌溉沟渠xx米、改造良繁基地机耕路xx米、良繁基地土地改造xx亩；双高示范基地新建xx村1#灌溉沟渠xx米、2#灌溉沟渠xx米、。</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本监理公司于xx年xx月xx，承接了xx县xx年xx生产基地建设项目，于xxx年xx月xx日开工建设，xx年xx月xx日全部建设完毕，工期历日 x天，在监理过程中，我们的主要工作是围绕质量控制、进度控制、投资控制、合同管理、信息管理、组织协调（简称三控两管一协调）等方面进行。</w:t>
      </w:r>
    </w:p>
    <w:p>
      <w:pPr>
        <w:ind w:left="0" w:right="0" w:firstLine="560"/>
        <w:spacing w:before="450" w:after="450" w:line="312" w:lineRule="auto"/>
      </w:pPr>
      <w:r>
        <w:rPr>
          <w:rFonts w:ascii="宋体" w:hAnsi="宋体" w:eastAsia="宋体" w:cs="宋体"/>
          <w:color w:val="000"/>
          <w:sz w:val="28"/>
          <w:szCs w:val="28"/>
        </w:rPr>
        <w:t xml:space="preserve">&gt;1、质量控制</w:t>
      </w:r>
    </w:p>
    <w:p>
      <w:pPr>
        <w:ind w:left="0" w:right="0" w:firstLine="560"/>
        <w:spacing w:before="450" w:after="450" w:line="312" w:lineRule="auto"/>
      </w:pPr>
      <w:r>
        <w:rPr>
          <w:rFonts w:ascii="宋体" w:hAnsi="宋体" w:eastAsia="宋体" w:cs="宋体"/>
          <w:color w:val="000"/>
          <w:sz w:val="28"/>
          <w:szCs w:val="28"/>
        </w:rPr>
        <w:t xml:space="preserve">&gt;（1）对施工单位及施工人员的控制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&gt;（2）对原材料、构配件的质量控制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监理工程师把好进场材料质量关施工单位进场材料必须附产品出厂合格证，质量证明文件。对外观检查及质量保证资料均符合要求的材料方允许工程上使用。对于外观检查和检验结果不合格的材料，要求承包单位立即清除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防措施。在承包单位准备施工工程项目前，我们要求承包单位必须提前上报经公司技术负责人审批的施工组织设计或施工技术措施；对其提交的施工组织设计或施工技术措施审查其是否具有针对性、可操作性和对现场施工的指导性，并根据设计文件，规范以及现场实际开发部提出相应的审查意见。在监理过程中，我们对现场施工单位各项技术措施及质量保证措施的落实情况进行检查。</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公司监理人员结合现场实际情况，对施工单位编制的施工进度计划进行提前审查，经与业主协商并征得同意，对施工单位不合理的工序安排提出意见，要求其合理调整，使进度计划满足实际工程需要，把许多存在的工程问题放在事前进行考虑解决。</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&gt;4、合同管理：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现场监理过程中，受业主委托，项目监理部根据施工现场相关合同的约定对工程工期、质量进行监督、管理；监督材料采购合同的订立，监督设备合同的履行。认真检查施工合同的履行情况，实行科学管理。</w:t>
      </w:r>
    </w:p>
    <w:p>
      <w:pPr>
        <w:ind w:left="0" w:right="0" w:firstLine="560"/>
        <w:spacing w:before="450" w:after="450" w:line="312" w:lineRule="auto"/>
      </w:pPr>
      <w:r>
        <w:rPr>
          <w:rFonts w:ascii="宋体" w:hAnsi="宋体" w:eastAsia="宋体" w:cs="宋体"/>
          <w:color w:val="000"/>
          <w:sz w:val="28"/>
          <w:szCs w:val="28"/>
        </w:rPr>
        <w:t xml:space="preserve">&gt;5、信息管理：</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第六篇</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第七篇</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w:t>
      </w:r>
    </w:p>
    <w:p>
      <w:pPr>
        <w:ind w:left="0" w:right="0" w:firstLine="560"/>
        <w:spacing w:before="450" w:after="450" w:line="312" w:lineRule="auto"/>
      </w:pPr>
      <w:r>
        <w:rPr>
          <w:rFonts w:ascii="宋体" w:hAnsi="宋体" w:eastAsia="宋体" w:cs="宋体"/>
          <w:color w:val="000"/>
          <w:sz w:val="28"/>
          <w:szCs w:val="28"/>
        </w:rPr>
        <w:t xml:space="preserve">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w:t>
      </w:r>
    </w:p>
    <w:p>
      <w:pPr>
        <w:ind w:left="0" w:right="0" w:firstLine="560"/>
        <w:spacing w:before="450" w:after="450" w:line="312" w:lineRule="auto"/>
      </w:pPr>
      <w:r>
        <w:rPr>
          <w:rFonts w:ascii="宋体" w:hAnsi="宋体" w:eastAsia="宋体" w:cs="宋体"/>
          <w:color w:val="000"/>
          <w:sz w:val="28"/>
          <w:szCs w:val="28"/>
        </w:rPr>
        <w:t xml:space="preserve">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第八篇</w:t>
      </w:r>
    </w:p>
    <w:p>
      <w:pPr>
        <w:ind w:left="0" w:right="0" w:firstLine="560"/>
        <w:spacing w:before="450" w:after="450" w:line="312" w:lineRule="auto"/>
      </w:pPr>
      <w:r>
        <w:rPr>
          <w:rFonts w:ascii="宋体" w:hAnsi="宋体" w:eastAsia="宋体" w:cs="宋体"/>
          <w:color w:val="000"/>
          <w:sz w:val="28"/>
          <w:szCs w:val="28"/>
        </w:rPr>
        <w:t xml:space="preserve">&gt;一、回顾过去的一年，在公司的统一管理领导之下。服从公司统一调遣、安排。</w:t>
      </w:r>
    </w:p>
    <w:p>
      <w:pPr>
        <w:ind w:left="0" w:right="0" w:firstLine="560"/>
        <w:spacing w:before="450" w:after="450" w:line="312" w:lineRule="auto"/>
      </w:pPr>
      <w:r>
        <w:rPr>
          <w:rFonts w:ascii="宋体" w:hAnsi="宋体" w:eastAsia="宋体" w:cs="宋体"/>
          <w:color w:val="000"/>
          <w:sz w:val="28"/>
          <w:szCs w:val="28"/>
        </w:rPr>
        <w:t xml:space="preserve">1、回顾一年来的工作1-5月在泰州药城力联综合大楼项目监理部约5万平方米的工程，在此期间严格遵守监理工作职责。在内部团结、外部协调、工程管理等方面，做了大量的工作。严格按照程序控制，规范管理严把质量关、安全关，终保主体竣工无质量、安全事故发生，圆满完成主体结构，赢得较好信誉。</w:t>
      </w:r>
    </w:p>
    <w:p>
      <w:pPr>
        <w:ind w:left="0" w:right="0" w:firstLine="560"/>
        <w:spacing w:before="450" w:after="450" w:line="312" w:lineRule="auto"/>
      </w:pPr>
      <w:r>
        <w:rPr>
          <w:rFonts w:ascii="宋体" w:hAnsi="宋体" w:eastAsia="宋体" w:cs="宋体"/>
          <w:color w:val="000"/>
          <w:sz w:val="28"/>
          <w:szCs w:val="28"/>
        </w:rPr>
        <w:t xml:space="preserve">2、5-9月派遣到泰兴威尼斯城项目监理部，本项目为11撞单体项目工程。建筑面积约5万平方。总监理费万元，经熟悉工程概况，完善运行监理部入住工作，并完成桩基础，及1、2、3、5一到两层和部分地下室主体。在此期间通过了解、比较、核实、确认本工程合法手续不完善，项目部规范管理、程序控制不健全，监理费收取不合理，不够支配，通过汇报公司果断撤出，圆满解除监理合同。避免后患和更大的损失。</w:t>
      </w:r>
    </w:p>
    <w:p>
      <w:pPr>
        <w:ind w:left="0" w:right="0" w:firstLine="560"/>
        <w:spacing w:before="450" w:after="450" w:line="312" w:lineRule="auto"/>
      </w:pPr>
      <w:r>
        <w:rPr>
          <w:rFonts w:ascii="宋体" w:hAnsi="宋体" w:eastAsia="宋体" w:cs="宋体"/>
          <w:color w:val="000"/>
          <w:sz w:val="28"/>
          <w:szCs w:val="28"/>
        </w:rPr>
        <w:t xml:space="preserve">3、9月至今在镇江二院医技及行政综合楼项目监理部，在本项目中经熟悉了解，召开内部、外部协调会进一步沟通，扭转前期存在的不足。本工程大体概况为1#楼18层框架24000平方室内装修，3#、4#楼框架8层16577平方，土建水电暖通、内、外装饰，室外配套，质量要求市优。总投资5000万元，总监理费966400元，目前完成总投资1600万元，累计已付监理费约60万元。在本项目监理工作方面，认真把好质量安全关。目前已基本完成主体结构，质量：（市优待验收）。安全文明施工方面：已被评为市安全文明工地，得到业主的认可和好评。但本项目监理部存在欠缺的是：工程资料完善不到位，整改不及时，需进一步加强。进度有所滞后。</w:t>
      </w:r>
    </w:p>
    <w:p>
      <w:pPr>
        <w:ind w:left="0" w:right="0" w:firstLine="560"/>
        <w:spacing w:before="450" w:after="450" w:line="312" w:lineRule="auto"/>
      </w:pPr>
      <w:r>
        <w:rPr>
          <w:rFonts w:ascii="宋体" w:hAnsi="宋体" w:eastAsia="宋体" w:cs="宋体"/>
          <w:color w:val="000"/>
          <w:sz w:val="28"/>
          <w:szCs w:val="28"/>
        </w:rPr>
        <w:t xml:space="preserve">&gt;二、在新的一年里：</w:t>
      </w:r>
    </w:p>
    <w:p>
      <w:pPr>
        <w:ind w:left="0" w:right="0" w:firstLine="560"/>
        <w:spacing w:before="450" w:after="450" w:line="312" w:lineRule="auto"/>
      </w:pPr>
      <w:r>
        <w:rPr>
          <w:rFonts w:ascii="宋体" w:hAnsi="宋体" w:eastAsia="宋体" w:cs="宋体"/>
          <w:color w:val="000"/>
          <w:sz w:val="28"/>
          <w:szCs w:val="28"/>
        </w:rPr>
        <w:t xml:space="preserve">1、本着兢兢业业的工作态度，认真贯彻20xx年xx月xx日的会议精神，严格遵守公司各项规章制度。不断学习、总结经验、方法总比困难多，作为公司的一份子，努力完成公司派遣的项目任务。为公司的发展赢信誉，竖品牌。</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工程的生命和灵魂是监理工作的生命线，也是监理工作永恒的主题，要始终把质量控制作为一切监理工作的重中之重，坚持“百年大计，质量第一”的原则，“严”字当头，狠抓落实，狠抓过程控制，加强现场监理，杜绝工程质量事故，具体可通过下面几个方面工作使工程质量始终处在良好的受控状态：</w:t>
      </w:r>
    </w:p>
    <w:p>
      <w:pPr>
        <w:ind w:left="0" w:right="0" w:firstLine="560"/>
        <w:spacing w:before="450" w:after="450" w:line="312" w:lineRule="auto"/>
      </w:pPr>
      <w:r>
        <w:rPr>
          <w:rFonts w:ascii="宋体" w:hAnsi="宋体" w:eastAsia="宋体" w:cs="宋体"/>
          <w:color w:val="000"/>
          <w:sz w:val="28"/>
          <w:szCs w:val="28"/>
        </w:rPr>
        <w:t xml:space="preserve">a、建立规章制度，落实质量岗位责任制</w:t>
      </w:r>
    </w:p>
    <w:p>
      <w:pPr>
        <w:ind w:left="0" w:right="0" w:firstLine="560"/>
        <w:spacing w:before="450" w:after="450" w:line="312" w:lineRule="auto"/>
      </w:pPr>
      <w:r>
        <w:rPr>
          <w:rFonts w:ascii="宋体" w:hAnsi="宋体" w:eastAsia="宋体" w:cs="宋体"/>
          <w:color w:val="000"/>
          <w:sz w:val="28"/>
          <w:szCs w:val="28"/>
        </w:rPr>
        <w:t xml:space="preserve">没有规矩，不成方圆。开工伊始，根据实际情况制定详细的监理规章制度如《监理规划、细则》、《各级监理人员职责》、《各种监理程序》、《监理工作考核办法》、《内部管理制度》等，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b、加强学习，提高监理服务水平</w:t>
      </w:r>
    </w:p>
    <w:p>
      <w:pPr>
        <w:ind w:left="0" w:right="0" w:firstLine="560"/>
        <w:spacing w:before="450" w:after="450" w:line="312" w:lineRule="auto"/>
      </w:pPr>
      <w:r>
        <w:rPr>
          <w:rFonts w:ascii="宋体" w:hAnsi="宋体" w:eastAsia="宋体" w:cs="宋体"/>
          <w:color w:val="000"/>
          <w:sz w:val="28"/>
          <w:szCs w:val="28"/>
        </w:rPr>
        <w:t xml:space="preserve">欲善其事，必先利其器。组织监理人员加强对业务知识的学习，并针对不同阶段的施工重点，有组织、有计划、多方面、多形式地对监理人员进行全面培训、指导。即使相同的工程项目，施工单位在工程质量控制中也有所差别，针对此情况，要尽量组织监理人员进行现场观摩，如砼外观质量、砌筑质量、钢筋绑扎、伸缩缝等重要工程部位，让监理人员充分了解什么成品属于完全达标，什么产品亟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c、督促施工单位建立健全自检体系</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第九篇</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湖文化广场拆迁安置房工程位于杭州市文晖路朝晖桥旁，总建筑面积为34100平方米，结构类型为框架剪力墙结构，地上30层，地下2层，±相当于黄海高程。抗震设防烈度为6度，建筑耐火等级为一级。一层层高5米，二至三层层高米，一至三层为公建及商铺。设备层层高米，四至三十层高3米，为住宅部分。一层至六层剪力墙、柱、筒体部分混凝土强度为C50，七层至十二层剪力墙、柱、筒体部分混凝土强度为C45，十三层至十八层剪力墙、柱、筒体部分混凝土强度为C40，十九层至二十三层剪力墙、柱、筒体部分混凝土强度为C35，二十四层至屋面层剪力墙、柱、筒体部分混凝土强度为C30，十六层至屋面层梁板混凝土强度为C30。十五至三十层层高为3米，本工程砌体工程采用混凝土多孔砖，强度等级为MU10，采用M5混合砂浆。建筑节能设计为外墙内保温，外墙面层为弹性防水涂料。</w:t>
      </w:r>
    </w:p>
    <w:p>
      <w:pPr>
        <w:ind w:left="0" w:right="0" w:firstLine="560"/>
        <w:spacing w:before="450" w:after="450" w:line="312" w:lineRule="auto"/>
      </w:pPr>
      <w:r>
        <w:rPr>
          <w:rFonts w:ascii="宋体" w:hAnsi="宋体" w:eastAsia="宋体" w:cs="宋体"/>
          <w:color w:val="000"/>
          <w:sz w:val="28"/>
          <w:szCs w:val="28"/>
        </w:rPr>
        <w:t xml:space="preserve">&gt;二、形象进度</w:t>
      </w:r>
    </w:p>
    <w:p>
      <w:pPr>
        <w:ind w:left="0" w:right="0" w:firstLine="560"/>
        <w:spacing w:before="450" w:after="450" w:line="312" w:lineRule="auto"/>
      </w:pPr>
      <w:r>
        <w:rPr>
          <w:rFonts w:ascii="宋体" w:hAnsi="宋体" w:eastAsia="宋体" w:cs="宋体"/>
          <w:color w:val="000"/>
          <w:sz w:val="28"/>
          <w:szCs w:val="28"/>
        </w:rPr>
        <w:t xml:space="preserve">20xx年8月15日主体结构通过结构验收。</w:t>
      </w:r>
    </w:p>
    <w:p>
      <w:pPr>
        <w:ind w:left="0" w:right="0" w:firstLine="560"/>
        <w:spacing w:before="450" w:after="450" w:line="312" w:lineRule="auto"/>
      </w:pPr>
      <w:r>
        <w:rPr>
          <w:rFonts w:ascii="宋体" w:hAnsi="宋体" w:eastAsia="宋体" w:cs="宋体"/>
          <w:color w:val="000"/>
          <w:sz w:val="28"/>
          <w:szCs w:val="28"/>
        </w:rPr>
        <w:t xml:space="preserve">20xx年8月15日进入装饰、装修工程施工阶段。</w:t>
      </w:r>
    </w:p>
    <w:p>
      <w:pPr>
        <w:ind w:left="0" w:right="0" w:firstLine="560"/>
        <w:spacing w:before="450" w:after="450" w:line="312" w:lineRule="auto"/>
      </w:pPr>
      <w:r>
        <w:rPr>
          <w:rFonts w:ascii="宋体" w:hAnsi="宋体" w:eastAsia="宋体" w:cs="宋体"/>
          <w:color w:val="000"/>
          <w:sz w:val="28"/>
          <w:szCs w:val="28"/>
        </w:rPr>
        <w:t xml:space="preserve">20xx年12月6日塔吊拆除完毕。</w:t>
      </w:r>
    </w:p>
    <w:p>
      <w:pPr>
        <w:ind w:left="0" w:right="0" w:firstLine="560"/>
        <w:spacing w:before="450" w:after="450" w:line="312" w:lineRule="auto"/>
      </w:pPr>
      <w:r>
        <w:rPr>
          <w:rFonts w:ascii="宋体" w:hAnsi="宋体" w:eastAsia="宋体" w:cs="宋体"/>
          <w:color w:val="000"/>
          <w:sz w:val="28"/>
          <w:szCs w:val="28"/>
        </w:rPr>
        <w:t xml:space="preserve">20xx年12月26日外架拆除施工至设备层。</w:t>
      </w:r>
    </w:p>
    <w:p>
      <w:pPr>
        <w:ind w:left="0" w:right="0" w:firstLine="560"/>
        <w:spacing w:before="450" w:after="450" w:line="312" w:lineRule="auto"/>
      </w:pPr>
      <w:r>
        <w:rPr>
          <w:rFonts w:ascii="宋体" w:hAnsi="宋体" w:eastAsia="宋体" w:cs="宋体"/>
          <w:color w:val="000"/>
          <w:sz w:val="28"/>
          <w:szCs w:val="28"/>
        </w:rPr>
        <w:t xml:space="preserve">&gt;三、监理工作回顾</w:t>
      </w:r>
    </w:p>
    <w:p>
      <w:pPr>
        <w:ind w:left="0" w:right="0" w:firstLine="560"/>
        <w:spacing w:before="450" w:after="450" w:line="312" w:lineRule="auto"/>
      </w:pPr>
      <w:r>
        <w:rPr>
          <w:rFonts w:ascii="宋体" w:hAnsi="宋体" w:eastAsia="宋体" w:cs="宋体"/>
          <w:color w:val="000"/>
          <w:sz w:val="28"/>
          <w:szCs w:val="28"/>
        </w:rPr>
        <w:t xml:space="preserve">一年来在公司老总们的亲切关怀和正确领导以及相关职能部门的大力支持下，项目监理部全体人员团结一致、爱岗敬业。认真履行监理职责，圆满完成了全年的各项监理工作目标任务。在工作中能够严格遵守国家的各项法律、法规、规范条例。自觉遵守公司的各项工作制度和劳动纪律，始终把公司利益放在首位。诚实守信，不断提高为业主服务的思想意识；公平公正，严格按规范和设计要求对工程施工质量进行监理，取得较好成效，受到业主方面的好评和认可。</w:t>
      </w:r>
    </w:p>
    <w:p>
      <w:pPr>
        <w:ind w:left="0" w:right="0" w:firstLine="560"/>
        <w:spacing w:before="450" w:after="450" w:line="312" w:lineRule="auto"/>
      </w:pPr>
      <w:r>
        <w:rPr>
          <w:rFonts w:ascii="宋体" w:hAnsi="宋体" w:eastAsia="宋体" w:cs="宋体"/>
          <w:color w:val="000"/>
          <w:sz w:val="28"/>
          <w:szCs w:val="28"/>
        </w:rPr>
        <w:t xml:space="preserve">在质量控制方面，项目监理部一直把“质量第一”的思想意识放在首位。从各类主要工程原材料进场抓起，坚持进行复试、复验，确保了工程质量的源头不出问题。在施工质量检查验收过程中，始终严格坚持国家质量标准，认真组织检查验收。对不符合规范标准要求和设计要求的施工检验批，责令施工方及时进行整改和落实。并重新组织复查和验收。确保了工程质量不出问题。</w:t>
      </w:r>
    </w:p>
    <w:p>
      <w:pPr>
        <w:ind w:left="0" w:right="0" w:firstLine="560"/>
        <w:spacing w:before="450" w:after="450" w:line="312" w:lineRule="auto"/>
      </w:pPr>
      <w:r>
        <w:rPr>
          <w:rFonts w:ascii="宋体" w:hAnsi="宋体" w:eastAsia="宋体" w:cs="宋体"/>
          <w:color w:val="000"/>
          <w:sz w:val="28"/>
          <w:szCs w:val="28"/>
        </w:rPr>
        <w:t xml:space="preserve">在进度控制方面，项目监理部坚持运用动态管理办法，监督、协调进度计划的实施，及时采取相应的纠正措施，适时调整关键线路进度的偏差。在实施过程中，要求施工方一周一报进度计划，及时反馈至甲方，协助、提醒一同进行监督。在工期紧、任务重的情况下，审核施工方的劳动用工、机械设备及材料供应情况。</w:t>
      </w:r>
    </w:p>
    <w:p>
      <w:pPr>
        <w:ind w:left="0" w:right="0" w:firstLine="560"/>
        <w:spacing w:before="450" w:after="450" w:line="312" w:lineRule="auto"/>
      </w:pPr>
      <w:r>
        <w:rPr>
          <w:rFonts w:ascii="宋体" w:hAnsi="宋体" w:eastAsia="宋体" w:cs="宋体"/>
          <w:color w:val="000"/>
          <w:sz w:val="28"/>
          <w:szCs w:val="28"/>
        </w:rPr>
        <w:t xml:space="preserve">在投资控制方面。项目监理部依据工程施工承包合同的约定，及时审核施工方提交的工程量。工作中注意做到既要保护建设方的经济利益；也要保护施工方的合法权益。根据招、投标文件中的工程量清单内容，按实核批工程款支付证书，较好的协调了甲、乙两方的工作。在涉及到工程变更方面。及时与建设方、施工方进行沟通，较好的化解了双方的矛盾，至今无重大索赔事件的发生。</w:t>
      </w:r>
    </w:p>
    <w:p>
      <w:pPr>
        <w:ind w:left="0" w:right="0" w:firstLine="560"/>
        <w:spacing w:before="450" w:after="450" w:line="312" w:lineRule="auto"/>
      </w:pPr>
      <w:r>
        <w:rPr>
          <w:rFonts w:ascii="宋体" w:hAnsi="宋体" w:eastAsia="宋体" w:cs="宋体"/>
          <w:color w:val="000"/>
          <w:sz w:val="28"/>
          <w:szCs w:val="28"/>
        </w:rPr>
        <w:t xml:space="preserve">在安全生产、文明施工管理方面，项目监理部坚持进行联合周检、安全监理旁证和日常安全巡查制度，对塔吊拆除、外架拆除等重大危险施工作业实施全过程安全监理旁证。做到能及时发现施工作业现场的安全隐患，及时提出监理整改意见。对物的不安全状态、人的不安全行为，督促施工方立即进行整改和落实，从而避免了各类安全事故的发生，也规避了我们监理方的相关责任。施工过程中项目监理部采取专题会议、签发监理通知单等形式，督促施工方做好扬尘控制、噪音控制，做到不扰民、零投诉。取得了较好的成效，被杭州市建委、市文明办、市环保局、市城管办四部门联合命名为：《20xx年度“绿色工地”》也为我们公司形象增添了光彩。</w:t>
      </w:r>
    </w:p>
    <w:p>
      <w:pPr>
        <w:ind w:left="0" w:right="0" w:firstLine="560"/>
        <w:spacing w:before="450" w:after="450" w:line="312" w:lineRule="auto"/>
      </w:pPr>
      <w:r>
        <w:rPr>
          <w:rFonts w:ascii="宋体" w:hAnsi="宋体" w:eastAsia="宋体" w:cs="宋体"/>
          <w:color w:val="000"/>
          <w:sz w:val="28"/>
          <w:szCs w:val="28"/>
        </w:rPr>
        <w:t xml:space="preserve">在项目监理部日常管理中，我们严格要求自己，廉洁自律，遵纪守法，遵章守纪，遵守“守法诚信、公正科学”的职业道德，严禁在监理工作中“吃、拿、卡、要”，从不给公司造成负面的影响。我们勤俭节约，减少开支。从节约一张纸、一只笔等一点一滴做起，不给公司带来一切不必要的浪费。我们自觉遵守公司制度和工作纪律，认真落实考勤制度。定期召开监理内部会议，坚持组织业务学习，不断的提高自身的业务能力和业务水平。提升团队的整体形象。我们项目部还积极配合建设方，参加杭州市市级机关房屋建设发展中心创办的“新州开发资讯”供稿，一年来，在“新州开发资讯”上，共发表监理人员撰写的稿件8篇。从多方面展示了我们杭州市城市建设监理有限公司的整体形象和人员素质。</w:t>
      </w:r>
    </w:p>
    <w:p>
      <w:pPr>
        <w:ind w:left="0" w:right="0" w:firstLine="560"/>
        <w:spacing w:before="450" w:after="450" w:line="312" w:lineRule="auto"/>
      </w:pPr>
      <w:r>
        <w:rPr>
          <w:rFonts w:ascii="宋体" w:hAnsi="宋体" w:eastAsia="宋体" w:cs="宋体"/>
          <w:color w:val="000"/>
          <w:sz w:val="28"/>
          <w:szCs w:val="28"/>
        </w:rPr>
        <w:t xml:space="preserve">回顾一年来的工作，我们做出了一定的工作和贡献，我们感到自豪和骄傲。我们没有辜负公司领导对我们的要求和期望。但我们也感觉到这与领导们的要求还有一定的差距。我们有决心在以后的工作中，发扬成绩，改正错误，再接再厉，更进一步。向公司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第十一篇</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第十二篇</w:t>
      </w:r>
    </w:p>
    <w:p>
      <w:pPr>
        <w:ind w:left="0" w:right="0" w:firstLine="560"/>
        <w:spacing w:before="450" w:after="450" w:line="312" w:lineRule="auto"/>
      </w:pPr>
      <w:r>
        <w:rPr>
          <w:rFonts w:ascii="宋体" w:hAnsi="宋体" w:eastAsia="宋体" w:cs="宋体"/>
          <w:color w:val="000"/>
          <w:sz w:val="28"/>
          <w:szCs w:val="28"/>
        </w:rPr>
        <w:t xml:space="preserve">&gt;1、龙华东道&gt;建设工程</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公里，开平境内全长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&gt;2、西八里总部基地一期建设：</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_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gt;3、四街小区及周边区域危旧房屋改造项目：四街平改项目共涉及四街村住宅648户，先期平改125户。已完成入户调查摸底统计和民意调查工作，民意调查支持率为。目前，已初步制定补偿安置方案，下一步将积极协商开发商、城建局、四街村委会相关负责人，做好相关工作，加快平改进程。20_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&gt;4、五六街城中村、政府周边改造及几条主要道路拆迁扫尾工作：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&gt;5、北环路北移：</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亩（国有土地亩），共有四块林地，均已签订协议且补偿款发放到位。&gt;二街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&gt;6、东湖野生动物园：</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北至规划中的北环西道，南达建华东道，东至环城路（东环），西至缸窑路。共占用我镇三街等5个行政村土地亩(含前期已征国有土地亩)拆迁工作已经全部结束,待9月10日开园迎客.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&gt;7、五街二次平改、三街、西工房平改及东山片区平改</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&gt;8、&gt;二期路及东城路南延:</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&gt;9、一街棚户区二期工程</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&gt;10、南五道</w:t>
      </w:r>
    </w:p>
    <w:p>
      <w:pPr>
        <w:ind w:left="0" w:right="0" w:firstLine="560"/>
        <w:spacing w:before="450" w:after="450" w:line="312" w:lineRule="auto"/>
      </w:pPr>
      <w:r>
        <w:rPr>
          <w:rFonts w:ascii="宋体" w:hAnsi="宋体" w:eastAsia="宋体" w:cs="宋体"/>
          <w:color w:val="000"/>
          <w:sz w:val="28"/>
          <w:szCs w:val="28"/>
        </w:rPr>
        <w:t xml:space="preserve">南五道工作共涉及我镇土地亩，涉及到我镇中八里村亩，丰山村亩，东八里村亩，大岔道村亩，石家庄村亩.拆迁补偿工作已全部结束,现已通车.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&gt;11、住友西路北延</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住友西路北延工作共涉及我镇土地亩，沿线有大岔道村亩，东八里村亩，聂各庄亩，石榴河亩（国有）。拆迁工作已经全部结束,现已通车。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&gt;12、二环路及唐古快速路</w:t>
      </w:r>
    </w:p>
    <w:p>
      <w:pPr>
        <w:ind w:left="0" w:right="0" w:firstLine="560"/>
        <w:spacing w:before="450" w:after="450" w:line="312" w:lineRule="auto"/>
      </w:pPr>
      <w:r>
        <w:rPr>
          <w:rFonts w:ascii="宋体" w:hAnsi="宋体" w:eastAsia="宋体" w:cs="宋体"/>
          <w:color w:val="000"/>
          <w:sz w:val="28"/>
          <w:szCs w:val="28"/>
        </w:rPr>
        <w:t xml:space="preserve">二环路工作共涉及我镇土地亩，其中涉及东帅甲村亩，西帅甲村亩，欢套村亩，后屯村亩。共286户。东帅甲村共涉及农户170户，涉及大院3户，已全部签订协议；西帅甲涉及大院1户亩，已签订协议；欢套村共涉及农户9户，口粮田面积亩，承包地面积亩，已签订协议，加油站1户，亩（国有土地，未签订协议），土地部分经宏大房地产评估公司进行市场评估。每亩价格为85万，共计8168500元，现正积极与被拆迁户接触，预计本底前签订拆迁补偿协议。后屯村共涉及农户106户，口粮田面积亩，承包地面积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_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唐古快速路共涉及我镇土地亩，其中口粮田亩，承包地亩，已签署协议土地面积亩。所有工作已经全部结束。</w:t>
      </w:r>
    </w:p>
    <w:p>
      <w:pPr>
        <w:ind w:left="0" w:right="0" w:firstLine="560"/>
        <w:spacing w:before="450" w:after="450" w:line="312" w:lineRule="auto"/>
      </w:pPr>
      <w:r>
        <w:rPr>
          <w:rFonts w:ascii="宋体" w:hAnsi="宋体" w:eastAsia="宋体" w:cs="宋体"/>
          <w:color w:val="000"/>
          <w:sz w:val="28"/>
          <w:szCs w:val="28"/>
        </w:rPr>
        <w:t xml:space="preserve">20_年下年主要是围绕龙华道、总部基地一期项目、四街平改、五街二次平改、北环路北移、一街棚户区二期工程、东山片区平改等工作继续展开。争取尽快取得突破。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第十三篇</w:t>
      </w:r>
    </w:p>
    <w:p>
      <w:pPr>
        <w:ind w:left="0" w:right="0" w:firstLine="560"/>
        <w:spacing w:before="450" w:after="450" w:line="312" w:lineRule="auto"/>
      </w:pPr>
      <w:r>
        <w:rPr>
          <w:rFonts w:ascii="宋体" w:hAnsi="宋体" w:eastAsia="宋体" w:cs="宋体"/>
          <w:color w:val="000"/>
          <w:sz w:val="28"/>
          <w:szCs w:val="28"/>
        </w:rPr>
        <w:t xml:space="preserve">受连云港市自来水公司的委托和授权，连云港市自来水深度处理改造一期工程-臭氧接触池桩基工程由连云港市建设监理有限公司实施监理，监理阶段为施工阶段监理，监理工作内容为：施工质量、进度、投资控制，合同与信息管理，现场施工内部关系协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本项目由连云港市自来水有限公司投资，上海市政工程设计研究总院设计，江苏连云港地质工程勘察院负责地基勘察，桩基工程由连云港金柱桩基工程有限公司负责施工，项目经理郝云生。</w:t>
      </w:r>
    </w:p>
    <w:p>
      <w:pPr>
        <w:ind w:left="0" w:right="0" w:firstLine="560"/>
        <w:spacing w:before="450" w:after="450" w:line="312" w:lineRule="auto"/>
      </w:pPr>
      <w:r>
        <w:rPr>
          <w:rFonts w:ascii="宋体" w:hAnsi="宋体" w:eastAsia="宋体" w:cs="宋体"/>
          <w:color w:val="000"/>
          <w:sz w:val="28"/>
          <w:szCs w:val="28"/>
        </w:rPr>
        <w:t xml:space="preserve">本单体包含臭氧接触池、提升泵房、臭氧发生器间、鼓风机房及配电间等部分，其中提升泵房与臭氧接触池合建，为半地下室水池结构，上部叠建臭氧发生器间，为现浇混凝土框架结构。构筑物抗震设防列度为7度，按8度采取抗震构造措施，抗震等级为二级，结构设计安全等级为二级，结构设计使用年限为50年，地基基础设计等级为乙级。</w:t>
      </w:r>
    </w:p>
    <w:p>
      <w:pPr>
        <w:ind w:left="0" w:right="0" w:firstLine="560"/>
        <w:spacing w:before="450" w:after="450" w:line="312" w:lineRule="auto"/>
      </w:pPr>
      <w:r>
        <w:rPr>
          <w:rFonts w:ascii="宋体" w:hAnsi="宋体" w:eastAsia="宋体" w:cs="宋体"/>
          <w:color w:val="000"/>
          <w:sz w:val="28"/>
          <w:szCs w:val="28"/>
        </w:rPr>
        <w:t xml:space="preserve">本工程以废黄河零点为基准，臭氧接触池采用预应力混凝土管桩，锤击桩，开口型桩尖，共297根桩，桩型为PC-400(90)AB-C70，设计桩长分别为8m、9m。20____年5月7日正式开工，20____年5月20日施工完成。</w:t>
      </w:r>
    </w:p>
    <w:p>
      <w:pPr>
        <w:ind w:left="0" w:right="0" w:firstLine="560"/>
        <w:spacing w:before="450" w:after="450" w:line="312" w:lineRule="auto"/>
      </w:pPr>
      <w:r>
        <w:rPr>
          <w:rFonts w:ascii="宋体" w:hAnsi="宋体" w:eastAsia="宋体" w:cs="宋体"/>
          <w:color w:val="000"/>
          <w:sz w:val="28"/>
          <w:szCs w:val="28"/>
        </w:rPr>
        <w:t xml:space="preserve">二、监理机构、人员及设施情况</w:t>
      </w:r>
    </w:p>
    <w:p>
      <w:pPr>
        <w:ind w:left="0" w:right="0" w:firstLine="560"/>
        <w:spacing w:before="450" w:after="450" w:line="312" w:lineRule="auto"/>
      </w:pPr>
      <w:r>
        <w:rPr>
          <w:rFonts w:ascii="宋体" w:hAnsi="宋体" w:eastAsia="宋体" w:cs="宋体"/>
          <w:color w:val="000"/>
          <w:sz w:val="28"/>
          <w:szCs w:val="28"/>
        </w:rPr>
        <w:t xml:space="preserve">桩基部分共配置4名监理人员，其职务及分工为：总监理工程师：黄耀琦，土建监理工程师：孙志刚、于守江，土建监理员：叶飞。</w:t>
      </w:r>
    </w:p>
    <w:p>
      <w:pPr>
        <w:ind w:left="0" w:right="0" w:firstLine="560"/>
        <w:spacing w:before="450" w:after="450" w:line="312" w:lineRule="auto"/>
      </w:pPr>
      <w:r>
        <w:rPr>
          <w:rFonts w:ascii="宋体" w:hAnsi="宋体" w:eastAsia="宋体" w:cs="宋体"/>
          <w:color w:val="000"/>
          <w:sz w:val="28"/>
          <w:szCs w:val="28"/>
        </w:rPr>
        <w:t xml:space="preserve">针对本项目特点及工程监理需要，本项目投入了经纬仪、水准仪、工程检测尺、照相机、电脑及打印机等必要的监理设施和常规检测设备。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本项目实行总监理工程师负责制，项目监理组依据国家批准的工程建设文件，现行建设工程相关法规、验收标准、施工合同、监理合同、施工图纸等为依据进行严格监理。</w:t>
      </w:r>
    </w:p>
    <w:p>
      <w:pPr>
        <w:ind w:left="0" w:right="0" w:firstLine="560"/>
        <w:spacing w:before="450" w:after="450" w:line="312" w:lineRule="auto"/>
      </w:pPr>
      <w:r>
        <w:rPr>
          <w:rFonts w:ascii="宋体" w:hAnsi="宋体" w:eastAsia="宋体" w:cs="宋体"/>
          <w:color w:val="000"/>
          <w:sz w:val="28"/>
          <w:szCs w:val="28"/>
        </w:rPr>
        <w:t xml:space="preserve">在监理工作三大控制目标中，监理组始终把质量控制目标居于首位，并按照监理规范要求，针对本工程特点，监理组首先编制的监理规划，并报经业主批准，根据批准的监理规划，并根据项目进展情况，编制了监理实施细则。在监理工作过程中，监理组严格按照监理规划和监理细则进行监理，在质量控制中，监理组主要做了如下具体工作：</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w:t>
      </w:r>
    </w:p>
    <w:p>
      <w:pPr>
        <w:ind w:left="0" w:right="0" w:firstLine="560"/>
        <w:spacing w:before="450" w:after="450" w:line="312" w:lineRule="auto"/>
      </w:pPr>
      <w:r>
        <w:rPr>
          <w:rFonts w:ascii="宋体" w:hAnsi="宋体" w:eastAsia="宋体" w:cs="宋体"/>
          <w:color w:val="000"/>
          <w:sz w:val="28"/>
          <w:szCs w:val="28"/>
        </w:rPr>
        <w:t xml:space="preserve">监理组进场后及时协同业主组织召开了第一次工地会议，并在开工前首先依据该项目招标文件、施工合同等条款要求，重点审核承包商主要管理人员和特殊工种的资质和上岗到位情况，其次监督施工方质量管理和质量保证体系的建立实施，监理过程中重点监督承包商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(2)严格审查施工方案，争取主动控制</w:t>
      </w:r>
    </w:p>
    <w:p>
      <w:pPr>
        <w:ind w:left="0" w:right="0" w:firstLine="560"/>
        <w:spacing w:before="450" w:after="450" w:line="312" w:lineRule="auto"/>
      </w:pPr>
      <w:r>
        <w:rPr>
          <w:rFonts w:ascii="宋体" w:hAnsi="宋体" w:eastAsia="宋体" w:cs="宋体"/>
          <w:color w:val="000"/>
          <w:sz w:val="28"/>
          <w:szCs w:val="28"/>
        </w:rPr>
        <w:t xml:space="preserve">在监理过程中，首先要求施工单位呈报施工方案，方案经监理组审核同意后，方可进行施工，同时监理人员严格按照经批准的施工方案进行控制和跟踪，通过加强主动控制，减少工序施工质量不合格而返工现象，从而达到质量和工期目标。(3)严格控制原材料质量</w:t>
      </w:r>
    </w:p>
    <w:p>
      <w:pPr>
        <w:ind w:left="0" w:right="0" w:firstLine="560"/>
        <w:spacing w:before="450" w:after="450" w:line="312" w:lineRule="auto"/>
      </w:pPr>
      <w:r>
        <w:rPr>
          <w:rFonts w:ascii="宋体" w:hAnsi="宋体" w:eastAsia="宋体" w:cs="宋体"/>
          <w:color w:val="000"/>
          <w:sz w:val="28"/>
          <w:szCs w:val="28"/>
        </w:rPr>
        <w:t xml:space="preserve">严格控制进场原材料质量，并实行见证取样制度;所有进入施工现场的原材料、半成品均要求施工方提供合格书、质保书。</w:t>
      </w:r>
    </w:p>
    <w:p>
      <w:pPr>
        <w:ind w:left="0" w:right="0" w:firstLine="560"/>
        <w:spacing w:before="450" w:after="450" w:line="312" w:lineRule="auto"/>
      </w:pPr>
      <w:r>
        <w:rPr>
          <w:rFonts w:ascii="宋体" w:hAnsi="宋体" w:eastAsia="宋体" w:cs="宋体"/>
          <w:color w:val="000"/>
          <w:sz w:val="28"/>
          <w:szCs w:val="28"/>
        </w:rPr>
        <w:t xml:space="preserve">(4)严各控制过程施工质量</w:t>
      </w:r>
    </w:p>
    <w:p>
      <w:pPr>
        <w:ind w:left="0" w:right="0" w:firstLine="560"/>
        <w:spacing w:before="450" w:after="450" w:line="312" w:lineRule="auto"/>
      </w:pPr>
      <w:r>
        <w:rPr>
          <w:rFonts w:ascii="宋体" w:hAnsi="宋体" w:eastAsia="宋体" w:cs="宋体"/>
          <w:color w:val="000"/>
          <w:sz w:val="28"/>
          <w:szCs w:val="28"/>
        </w:rPr>
        <w:t xml:space="preserve">在施工现场，监理人员积极跟机旁站，从桩机就位、桩管起吊、插管、压管、接管、送桩和桩机终压表读数几个连续施工过程，来严格控制静压桩成桩质量。</w:t>
      </w:r>
    </w:p>
    <w:p>
      <w:pPr>
        <w:ind w:left="0" w:right="0" w:firstLine="560"/>
        <w:spacing w:before="450" w:after="450" w:line="312" w:lineRule="auto"/>
      </w:pPr>
      <w:r>
        <w:rPr>
          <w:rFonts w:ascii="宋体" w:hAnsi="宋体" w:eastAsia="宋体" w:cs="宋体"/>
          <w:color w:val="000"/>
          <w:sz w:val="28"/>
          <w:szCs w:val="28"/>
        </w:rPr>
        <w:t xml:space="preserve">桩基施工完成后，委托连云港市质量检测中心做低应变及静载检测、实验情况：静载检测3根桩，其承载力均满足设计要求。小应变检测149根桩，均为Ⅰ类桩。</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监理组在加强事前、事中控制的同时，更加注重事后工序质量的验收，每一工序、分项、分部工程施工结束，必须进行验收报验，坚持上道工序不经专业监理人员验收签证合格，决不投入下道工序施工。</w:t>
      </w:r>
    </w:p>
    <w:p>
      <w:pPr>
        <w:ind w:left="0" w:right="0" w:firstLine="560"/>
        <w:spacing w:before="450" w:after="450" w:line="312" w:lineRule="auto"/>
      </w:pPr>
      <w:r>
        <w:rPr>
          <w:rFonts w:ascii="宋体" w:hAnsi="宋体" w:eastAsia="宋体" w:cs="宋体"/>
          <w:color w:val="000"/>
          <w:sz w:val="28"/>
          <w:szCs w:val="28"/>
        </w:rPr>
        <w:t xml:space="preserve">由于采用了以上控制手段，本项目质量目标已按照合同目标完成。</w:t>
      </w:r>
    </w:p>
    <w:p>
      <w:pPr>
        <w:ind w:left="0" w:right="0" w:firstLine="560"/>
        <w:spacing w:before="450" w:after="450" w:line="312" w:lineRule="auto"/>
      </w:pPr>
      <w:r>
        <w:rPr>
          <w:rFonts w:ascii="宋体" w:hAnsi="宋体" w:eastAsia="宋体" w:cs="宋体"/>
          <w:color w:val="000"/>
          <w:sz w:val="28"/>
          <w:szCs w:val="28"/>
        </w:rPr>
        <w:t xml:space="preserve">1、施工进度控制</w:t>
      </w:r>
    </w:p>
    <w:p>
      <w:pPr>
        <w:ind w:left="0" w:right="0" w:firstLine="560"/>
        <w:spacing w:before="450" w:after="450" w:line="312" w:lineRule="auto"/>
      </w:pPr>
      <w:r>
        <w:rPr>
          <w:rFonts w:ascii="宋体" w:hAnsi="宋体" w:eastAsia="宋体" w:cs="宋体"/>
          <w:color w:val="000"/>
          <w:sz w:val="28"/>
          <w:szCs w:val="28"/>
        </w:rPr>
        <w:t xml:space="preserve">本项目开工前监理组对施工方申报施工进度计划、施工组织设计方案进行审核，并对现场资源配备是否协调或可行进行审定。施工中坚持每周例会制度，对施工进度进行动态比较，发现偏差及时要求施工方调整，确保进度计划和施工实际进度一致。本单体桩基工程20____年5月7日开工，20____年5月20日全部施工完成，实际工期与合同工期基本一致。</w:t>
      </w:r>
    </w:p>
    <w:p>
      <w:pPr>
        <w:ind w:left="0" w:right="0" w:firstLine="560"/>
        <w:spacing w:before="450" w:after="450" w:line="312" w:lineRule="auto"/>
      </w:pPr>
      <w:r>
        <w:rPr>
          <w:rFonts w:ascii="宋体" w:hAnsi="宋体" w:eastAsia="宋体" w:cs="宋体"/>
          <w:color w:val="000"/>
          <w:sz w:val="28"/>
          <w:szCs w:val="28"/>
        </w:rPr>
        <w:t xml:space="preserve">2、投资控制</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对于投资控制，监理人员首先对工程施工图纸、施工合同等进行全面熟悉，明确费用最易突破的部分，严格各类费用签证，对各类费用签证做到实事求是。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本项目地处六合区中心，监理人员坚持定期或不定期进行安全检查，确保安全施工无事故发生，在建设单位大力支持，施工方的努力配合下，项目从开工到竣工基本未发生安全事故。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建设单位、施工单位、监理单位能积极配合和沟通，日常工作中监理人员积极巡视工地，对重要工序的施工实施重点旁站，发现问题及时与各方取得联系，及时解决。同时现场监理能及时做好监理日记、旁站记录，做到监理资料与施工同步，积极配合施工单位搞好隐蔽资料签证。</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第十四篇</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第十五篇</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监理单项工作总结范文 第十六篇</w:t>
      </w:r>
    </w:p>
    <w:p>
      <w:pPr>
        <w:ind w:left="0" w:right="0" w:firstLine="560"/>
        <w:spacing w:before="450" w:after="450" w:line="312" w:lineRule="auto"/>
      </w:pPr>
      <w:r>
        <w:rPr>
          <w:rFonts w:ascii="宋体" w:hAnsi="宋体" w:eastAsia="宋体" w:cs="宋体"/>
          <w:color w:val="000"/>
          <w:sz w:val="28"/>
          <w:szCs w:val="28"/>
        </w:rPr>
        <w:t xml:space="preserve">&gt;一、本月工程实施概况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&gt;二、本月监理工作情景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