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美容运输工作总结范文精选37篇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美容运输工作总结范文 第一篇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第一篇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&gt;一、培训可以有效使员工融入美容院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&gt;二、大部分美容院在培训方面的差距与不足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&gt;三、宣讲美容院文化需要注意的几个细节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&gt;四、美容院文化知识培训的主要内容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第二篇</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第三篇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第四篇</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w:t>
      </w:r>
    </w:p>
    <w:p>
      <w:pPr>
        <w:ind w:left="0" w:right="0" w:firstLine="560"/>
        <w:spacing w:before="450" w:after="450" w:line="312" w:lineRule="auto"/>
      </w:pPr>
      <w:r>
        <w:rPr>
          <w:rFonts w:ascii="宋体" w:hAnsi="宋体" w:eastAsia="宋体" w:cs="宋体"/>
          <w:color w:val="000"/>
          <w:sz w:val="28"/>
          <w:szCs w:val="28"/>
        </w:rPr>
        <w:t xml:space="preserve">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第五篇</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己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己，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&gt;一、加强服务，提升顾客的满意度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&gt;二、提升个人技术，加强专业能力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一年多来，我积极的在工作中改进自己，并努力的开发新客户，巩固老客户的关系，为顾客带来更好的美容体会，让自己的工作也能更进一步！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第六篇</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第七篇</w:t>
      </w:r>
    </w:p>
    <w:p>
      <w:pPr>
        <w:ind w:left="0" w:right="0" w:firstLine="560"/>
        <w:spacing w:before="450" w:after="450" w:line="312" w:lineRule="auto"/>
      </w:pPr>
      <w:r>
        <w:rPr>
          <w:rFonts w:ascii="宋体" w:hAnsi="宋体" w:eastAsia="宋体" w:cs="宋体"/>
          <w:color w:val="000"/>
          <w:sz w:val="28"/>
          <w:szCs w:val="28"/>
        </w:rPr>
        <w:t xml:space="preserve">一转眼，一个月就过去了，在过去的一个月里，是美容院的旺季，顾客比较多，我也在忙碌之中不断的学习和锻炼自己，取得了一些成绩，开发了不少新顾客，业绩也跟上个月比有了大幅度的提升。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段时间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第八篇</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第九篇</w:t>
      </w:r>
    </w:p>
    <w:p>
      <w:pPr>
        <w:ind w:left="0" w:right="0" w:firstLine="560"/>
        <w:spacing w:before="450" w:after="450" w:line="312" w:lineRule="auto"/>
      </w:pPr>
      <w:r>
        <w:rPr>
          <w:rFonts w:ascii="宋体" w:hAnsi="宋体" w:eastAsia="宋体" w:cs="宋体"/>
          <w:color w:val="000"/>
          <w:sz w:val="28"/>
          <w:szCs w:val="28"/>
        </w:rPr>
        <w:t xml:space="preserve">转眼间202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202x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202x年即将来临之际，我希望各位姐妹能够继续保持202x年的优良作风，继续发扬”精益求精、止于至善”的工作理念，给广大顾客和加盟商提供优质的服务。在202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第十篇</w:t>
      </w:r>
    </w:p>
    <w:p>
      <w:pPr>
        <w:ind w:left="0" w:right="0" w:firstLine="560"/>
        <w:spacing w:before="450" w:after="450" w:line="312" w:lineRule="auto"/>
      </w:pPr>
      <w:r>
        <w:rPr>
          <w:rFonts w:ascii="宋体" w:hAnsi="宋体" w:eastAsia="宋体" w:cs="宋体"/>
          <w:color w:val="000"/>
          <w:sz w:val="28"/>
          <w:szCs w:val="28"/>
        </w:rPr>
        <w:t xml:space="preserve">202x年是充满激情的一年，在这里一年里，我在领导的精心栽培和指导下，逐渐成长起来。在这里，我首先表达一下我对他们，对公司深深的感激之情。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202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202x年即将结束，我们将迎来202x年，希望下一年工作顺利，财源滚滚，也同时希望公司能够越做越好。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第十一篇</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通过学习变得更加专业的，谁会嫌自己的潜力强大到不用提高呢。所谓“人无我有，人有我优”，为什么明明已经有潜力了还要学习因为此刻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通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&gt;一、回顾上半年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第十二篇</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在医疗美容技术岗位工作的实习过程中，觉得在医疗美容技术岗位工作中找不到事情做，怎样与美容院老板或代理商进行有效沟通，在这两个月的实习工作中给我最大的感触就是， 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第十三篇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第十四篇</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第十五篇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上半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上半年的年度目标。</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(3)学会认清自己，好好的去体会_教授授予我们二十七式，学会接受和采纳。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下半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第十六篇</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第十七篇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_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xxx精益求精、止于至善xxx的工作理念，给广大顾客和加盟商提供优质的服务。在20____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第十九篇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第二十篇</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第二十一篇</w:t>
      </w:r>
    </w:p>
    <w:p>
      <w:pPr>
        <w:ind w:left="0" w:right="0" w:firstLine="560"/>
        <w:spacing w:before="450" w:after="450" w:line="312" w:lineRule="auto"/>
      </w:pPr>
      <w:r>
        <w:rPr>
          <w:rFonts w:ascii="宋体" w:hAnsi="宋体" w:eastAsia="宋体" w:cs="宋体"/>
          <w:color w:val="000"/>
          <w:sz w:val="28"/>
          <w:szCs w:val="28"/>
        </w:rPr>
        <w:t xml:space="preserve">活动主题：春暖花开好运来，欢欢喜喜闹元宵</w:t>
      </w:r>
    </w:p>
    <w:p>
      <w:pPr>
        <w:ind w:left="0" w:right="0" w:firstLine="560"/>
        <w:spacing w:before="450" w:after="450" w:line="312" w:lineRule="auto"/>
      </w:pPr>
      <w:r>
        <w:rPr>
          <w:rFonts w:ascii="宋体" w:hAnsi="宋体" w:eastAsia="宋体" w:cs="宋体"/>
          <w:color w:val="000"/>
          <w:sz w:val="28"/>
          <w:szCs w:val="28"/>
        </w:rPr>
        <w:t xml:space="preserve">活动时间：20xx年3月1日~20xx年3月5日</w:t>
      </w:r>
    </w:p>
    <w:p>
      <w:pPr>
        <w:ind w:left="0" w:right="0" w:firstLine="560"/>
        <w:spacing w:before="450" w:after="450" w:line="312" w:lineRule="auto"/>
      </w:pPr>
      <w:r>
        <w:rPr>
          <w:rFonts w:ascii="宋体" w:hAnsi="宋体" w:eastAsia="宋体" w:cs="宋体"/>
          <w:color w:val="000"/>
          <w:sz w:val="28"/>
          <w:szCs w:val="28"/>
        </w:rPr>
        <w:t xml:space="preserve">活动注意事项：元宵佳节自古都是我国非常重视的节假日，所以在活动举办前期应对美容院加盟店做好适当装饰。为了给美容院增添喜庆的氛围，在室内点缀一些气球、鲜花等。同时在室外设立活动易拉宝，条幅宣传此次活动。因为3月份也是正直美容院开张之际，所以在活动举办前期不妨给先给新老顾客发个节日祝福短信，优质老顾客直接打电话问候，并邀请届时到美容院加盟店内参与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元宵节注重的活动主题就是“闹”字，美容院的活动主题也是侧重于元宵节的文化营销。在元宵节中，必不可少的当然也是送汤圆。而我们美容院加盟店举办元宵喜乐会，除了送汤圆，还要送给顾客美丽和健康</w:t>
      </w:r>
    </w:p>
    <w:p>
      <w:pPr>
        <w:ind w:left="0" w:right="0" w:firstLine="560"/>
        <w:spacing w:before="450" w:after="450" w:line="312" w:lineRule="auto"/>
      </w:pPr>
      <w:r>
        <w:rPr>
          <w:rFonts w:ascii="宋体" w:hAnsi="宋体" w:eastAsia="宋体" w:cs="宋体"/>
          <w:color w:val="000"/>
          <w:sz w:val="28"/>
          <w:szCs w:val="28"/>
        </w:rPr>
        <w:t xml:space="preserve">1.元宵节期间凡是消费满880元的新老顾客，赠送XXX美发店洗剪吹消费券一张，水晶补水套盒一份；</w:t>
      </w:r>
    </w:p>
    <w:p>
      <w:pPr>
        <w:ind w:left="0" w:right="0" w:firstLine="560"/>
        <w:spacing w:before="450" w:after="450" w:line="312" w:lineRule="auto"/>
      </w:pPr>
      <w:r>
        <w:rPr>
          <w:rFonts w:ascii="宋体" w:hAnsi="宋体" w:eastAsia="宋体" w:cs="宋体"/>
          <w:color w:val="000"/>
          <w:sz w:val="28"/>
          <w:szCs w:val="28"/>
        </w:rPr>
        <w:t xml:space="preserve">2.活动期间凡一次性消费满1880元的新老顾客，赠送XXX摄影城艺术照礼券一张，再送价值680元的面部护理卡一张；</w:t>
      </w:r>
    </w:p>
    <w:p>
      <w:pPr>
        <w:ind w:left="0" w:right="0" w:firstLine="560"/>
        <w:spacing w:before="450" w:after="450" w:line="312" w:lineRule="auto"/>
      </w:pPr>
      <w:r>
        <w:rPr>
          <w:rFonts w:ascii="宋体" w:hAnsi="宋体" w:eastAsia="宋体" w:cs="宋体"/>
          <w:color w:val="000"/>
          <w:sz w:val="28"/>
          <w:szCs w:val="28"/>
        </w:rPr>
        <w:t xml:space="preserve">3.参与活动一次性消费达到2880元的新老顾客，即可获得XXX商场1000元消费券一张，再赠送价值1200元的美容项目一套。</w:t>
      </w:r>
    </w:p>
    <w:p>
      <w:pPr>
        <w:ind w:left="0" w:right="0" w:firstLine="560"/>
        <w:spacing w:before="450" w:after="450" w:line="312" w:lineRule="auto"/>
      </w:pPr>
      <w:r>
        <w:rPr>
          <w:rFonts w:ascii="宋体" w:hAnsi="宋体" w:eastAsia="宋体" w:cs="宋体"/>
          <w:color w:val="000"/>
          <w:sz w:val="28"/>
          <w:szCs w:val="28"/>
        </w:rPr>
        <w:t xml:space="preserve">4.凡是的一次消费达到5000元的新老顾客，可获得高档内衣一套、XXX商场1000元消费券两张，美容院电波项目、身体项目免费护理卡各一张。</w:t>
      </w:r>
    </w:p>
    <w:p>
      <w:pPr>
        <w:ind w:left="0" w:right="0" w:firstLine="560"/>
        <w:spacing w:before="450" w:after="450" w:line="312" w:lineRule="auto"/>
      </w:pPr>
      <w:r>
        <w:rPr>
          <w:rFonts w:ascii="宋体" w:hAnsi="宋体" w:eastAsia="宋体" w:cs="宋体"/>
          <w:color w:val="000"/>
          <w:sz w:val="28"/>
          <w:szCs w:val="28"/>
        </w:rPr>
        <w:t xml:space="preserve">备注：活动中未规定的美容项目、面部护理可根据美容院内具体项目任意挑选，同时凡是参与元宵活动的顾客，均能在前台领取五芳斋汤圆一袋。</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第二十二篇</w:t>
      </w:r>
    </w:p>
    <w:p>
      <w:pPr>
        <w:ind w:left="0" w:right="0" w:firstLine="560"/>
        <w:spacing w:before="450" w:after="450" w:line="312" w:lineRule="auto"/>
      </w:pPr>
      <w:r>
        <w:rPr>
          <w:rFonts w:ascii="宋体" w:hAnsi="宋体" w:eastAsia="宋体" w:cs="宋体"/>
          <w:color w:val="000"/>
          <w:sz w:val="28"/>
          <w:szCs w:val="28"/>
        </w:rPr>
        <w:t xml:space="preserve">20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强，高温、高压*作，工艺条件复杂，若安全措施处理不到位，稍有不慎极易发生火灾、*、人员伤亡等事故，我车间努力在保*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10、票*管理，从严把关。厂区内进行各项用电维修作业，必须办理相关的安全作业*，并实行严格的票*管理制度。如“动火安全作业*”、“设备检修安全作</w:t>
      </w:r>
    </w:p>
    <w:p>
      <w:pPr>
        <w:ind w:left="0" w:right="0" w:firstLine="560"/>
        <w:spacing w:before="450" w:after="450" w:line="312" w:lineRule="auto"/>
      </w:pPr>
      <w:r>
        <w:rPr>
          <w:rFonts w:ascii="宋体" w:hAnsi="宋体" w:eastAsia="宋体" w:cs="宋体"/>
          <w:color w:val="000"/>
          <w:sz w:val="28"/>
          <w:szCs w:val="28"/>
        </w:rPr>
        <w:t xml:space="preserve">业*”等，严格按照国家石油和化学工业局发布的《危化企业厂区作业安全规程》办事。实行专事专*、专人专*、专人签字确认、专人检查监护。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技术基础，在下一步的工作中，制定员工定岗激励机制，让有能力的人有更多的收入，以提高员工主动学习的积极*和工作责任心。</w:t>
      </w:r>
    </w:p>
    <w:p>
      <w:pPr>
        <w:ind w:left="0" w:right="0" w:firstLine="560"/>
        <w:spacing w:before="450" w:after="450" w:line="312" w:lineRule="auto"/>
      </w:pPr>
      <w:r>
        <w:rPr>
          <w:rFonts w:ascii="宋体" w:hAnsi="宋体" w:eastAsia="宋体" w:cs="宋体"/>
          <w:color w:val="000"/>
          <w:sz w:val="28"/>
          <w:szCs w:val="28"/>
        </w:rPr>
        <w:t xml:space="preserve">20_年工作总结当20_年即将来临之际，我们庆丰已经成功改制一年多。回顾过去的一年里，维修车间在公司领导的大力支持与正确领导下，紧紧围绕以生产为中心，克服人员紧张、管理困难等诸多不利因素，不断强化车间基础管理工作，*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时效*。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作培训。在实习期内，新员工对工作认真负责，认真学习岗位*作技能。通过一段时间的培训，已能*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装置、防毒*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作技能、自我防护意识和能力都有了显著的提高。20_年基本上实现了无重大安全责任事故、火灾事故为零，但是由于王迪立同志由于长期疲劳*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作人员的精心*作，确保设备的完好率，提高设备的使用*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生产正常的前提下，加强对设备的监测，制定相应的保养计划，降低设备的故障发生率。</w:t>
      </w:r>
    </w:p>
    <w:p>
      <w:pPr>
        <w:ind w:left="0" w:right="0" w:firstLine="560"/>
        <w:spacing w:before="450" w:after="450" w:line="312" w:lineRule="auto"/>
      </w:pPr>
      <w:r>
        <w:rPr>
          <w:rFonts w:ascii="宋体" w:hAnsi="宋体" w:eastAsia="宋体" w:cs="宋体"/>
          <w:color w:val="000"/>
          <w:sz w:val="28"/>
          <w:szCs w:val="28"/>
        </w:rPr>
        <w:t xml:space="preserve">紧张的xx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一、加强*理论和技术知识学习，全面提高自己的*文化素质和业务水平。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书记的社会主义荣辱，并按照八荣八的耻的要求来做人做事，并及时写入常思想*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上岗。始终给职工敲响*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1、加强*理论学习不放松，努力提高自己的*理论水平。不断的提高自身的综合素质，更好的适应工作需要，更出*的完成各项任务。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一、安全生产方面，完善安全管理机构人员和制度，落实安全生产责任制。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作规程，认真贯彻“安全第一、预防为主”的安全生产方针，根据岗位职能，员工上岗前必须进行安全教育培训，特殊工种需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和标志牌，依法经营；公开维修质量保*期，向客户提出承诺，保*质量；公开维修工时定额和收费标准，合理收费；公开汽车配件价格，让顾客自由选择；公开企业技术负责人和维修技术人员基本情况，广泛接受车主和社会的监督。并按二类维修企业将相关技术标准、规范上墙，要求维修*作人员严格执行技术标准和规范，同时也使消费者了解技术标准和规范内容，增强*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1、严格遵守《中华*共和国道路运输条例》、《上海市机动车维修管理条例》、xxx《机动车维修管理规定》等法规规章，诚实信用，合法经营，加强质量管理，提升维修技术水平。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质量、文明生产、接受监督的服务承诺。开展维修质量、服务质量回访追踪，以丰富多*的形式营造*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w:t>
      </w:r>
    </w:p>
    <w:p>
      <w:pPr>
        <w:ind w:left="0" w:right="0" w:firstLine="560"/>
        <w:spacing w:before="450" w:after="450" w:line="312" w:lineRule="auto"/>
      </w:pPr>
      <w:r>
        <w:rPr>
          <w:rFonts w:ascii="宋体" w:hAnsi="宋体" w:eastAsia="宋体" w:cs="宋体"/>
          <w:color w:val="000"/>
          <w:sz w:val="28"/>
          <w:szCs w:val="28"/>
        </w:rPr>
        <w:t xml:space="preserve">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维修车间20_年上半年工作总结20_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（1）做好车间*思想教育工作</w:t>
      </w:r>
    </w:p>
    <w:p>
      <w:pPr>
        <w:ind w:left="0" w:right="0" w:firstLine="560"/>
        <w:spacing w:before="450" w:after="450" w:line="312" w:lineRule="auto"/>
      </w:pPr>
      <w:r>
        <w:rPr>
          <w:rFonts w:ascii="宋体" w:hAnsi="宋体" w:eastAsia="宋体" w:cs="宋体"/>
          <w:color w:val="000"/>
          <w:sz w:val="28"/>
          <w:szCs w:val="28"/>
        </w:rPr>
        <w:t xml:space="preserve">加强职工思想*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可靠*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工作。要关心员工生活，解决实际困难，确保职工队伍的稳定，营造*车间氛围。</w:t>
      </w:r>
    </w:p>
    <w:p>
      <w:pPr>
        <w:ind w:left="0" w:right="0" w:firstLine="560"/>
        <w:spacing w:before="450" w:after="450" w:line="312" w:lineRule="auto"/>
      </w:pPr>
      <w:r>
        <w:rPr>
          <w:rFonts w:ascii="宋体" w:hAnsi="宋体" w:eastAsia="宋体" w:cs="宋体"/>
          <w:color w:val="000"/>
          <w:sz w:val="28"/>
          <w:szCs w:val="28"/>
        </w:rPr>
        <w:t xml:space="preserve">以上就是车间20_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第二十三篇</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x多万，平均每个月业绩将近xx万，获得最佳直营店光荣称号，同时我们派遣了30多人次优秀美容师到加盟店给顾客提供帮助和服务，获得了广大加盟商的一致好评和认可。尤其是我们的最佳美容导师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第二十四篇</w:t>
      </w:r>
    </w:p>
    <w:p>
      <w:pPr>
        <w:ind w:left="0" w:right="0" w:firstLine="560"/>
        <w:spacing w:before="450" w:after="450" w:line="312" w:lineRule="auto"/>
      </w:pPr>
      <w:r>
        <w:rPr>
          <w:rFonts w:ascii="宋体" w:hAnsi="宋体" w:eastAsia="宋体" w:cs="宋体"/>
          <w:color w:val="000"/>
          <w:sz w:val="28"/>
          <w:szCs w:val="28"/>
        </w:rPr>
        <w:t xml:space="preserve">20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2025-06-17T13:54:25+08:00</dcterms:created>
  <dcterms:modified xsi:type="dcterms:W3CDTF">2025-06-17T13:54:25+08:00</dcterms:modified>
</cp:coreProperties>
</file>

<file path=docProps/custom.xml><?xml version="1.0" encoding="utf-8"?>
<Properties xmlns="http://schemas.openxmlformats.org/officeDocument/2006/custom-properties" xmlns:vt="http://schemas.openxmlformats.org/officeDocument/2006/docPropsVTypes"/>
</file>