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氢压机检修工作总结(优选8篇)</w:t>
      </w:r>
      <w:bookmarkEnd w:id="1"/>
    </w:p>
    <w:p>
      <w:pPr>
        <w:jc w:val="center"/>
        <w:spacing w:before="0" w:after="450"/>
      </w:pPr>
      <w:r>
        <w:rPr>
          <w:rFonts w:ascii="Arial" w:hAnsi="Arial" w:eastAsia="Arial" w:cs="Arial"/>
          <w:color w:val="999999"/>
          <w:sz w:val="20"/>
          <w:szCs w:val="20"/>
        </w:rPr>
        <w:t xml:space="preserve">来源：网络  作者：星海浩瀚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氢压机检修工作总结1（一）现场监理工作情况1、炼油结构调整技术改造焦化联合装置土建工程：变电所屋面防水、装饰工程施工，焦化炉北侧、南侧风机设备基础模板、砼浇筑完成，装置竖向混凝土地面、排水沟施工。露天栈桥预制柱吊装就位完成8根。氢压机、富气...</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氢压机检修工作总结1</w:t>
      </w:r>
    </w:p>
    <w:p>
      <w:pPr>
        <w:ind w:left="0" w:right="0" w:firstLine="560"/>
        <w:spacing w:before="450" w:after="450" w:line="312" w:lineRule="auto"/>
      </w:pPr>
      <w:r>
        <w:rPr>
          <w:rFonts w:ascii="宋体" w:hAnsi="宋体" w:eastAsia="宋体" w:cs="宋体"/>
          <w:color w:val="000"/>
          <w:sz w:val="28"/>
          <w:szCs w:val="28"/>
        </w:rPr>
        <w:t xml:space="preserve">（一）现场监理工作情况</w:t>
      </w:r>
    </w:p>
    <w:p>
      <w:pPr>
        <w:ind w:left="0" w:right="0" w:firstLine="560"/>
        <w:spacing w:before="450" w:after="450" w:line="312" w:lineRule="auto"/>
      </w:pPr>
      <w:r>
        <w:rPr>
          <w:rFonts w:ascii="宋体" w:hAnsi="宋体" w:eastAsia="宋体" w:cs="宋体"/>
          <w:color w:val="000"/>
          <w:sz w:val="28"/>
          <w:szCs w:val="28"/>
        </w:rPr>
        <w:t xml:space="preserve">1、炼油结构调整技术改造焦化联合装置</w:t>
      </w:r>
    </w:p>
    <w:p>
      <w:pPr>
        <w:ind w:left="0" w:right="0" w:firstLine="560"/>
        <w:spacing w:before="450" w:after="450" w:line="312" w:lineRule="auto"/>
      </w:pPr>
      <w:r>
        <w:rPr>
          <w:rFonts w:ascii="宋体" w:hAnsi="宋体" w:eastAsia="宋体" w:cs="宋体"/>
          <w:color w:val="000"/>
          <w:sz w:val="28"/>
          <w:szCs w:val="28"/>
        </w:rPr>
        <w:t xml:space="preserve">土建工程：变电所屋面防水、装饰工程施工，焦化炉北侧、南侧风机设备基础模板、砼浇筑完成，装置竖向混凝土地面、排水沟施工。露天栈桥预制柱吊装就位完成8根。氢压机、富气压缩机房基础CFG桩检测合格进入设备基础施工阶段。本月共完成砼浇注1021 m3、钢结构制安260t。</w:t>
      </w:r>
    </w:p>
    <w:p>
      <w:pPr>
        <w:ind w:left="0" w:right="0" w:firstLine="560"/>
        <w:spacing w:before="450" w:after="450" w:line="312" w:lineRule="auto"/>
      </w:pPr>
      <w:r>
        <w:rPr>
          <w:rFonts w:ascii="宋体" w:hAnsi="宋体" w:eastAsia="宋体" w:cs="宋体"/>
          <w:color w:val="000"/>
          <w:sz w:val="28"/>
          <w:szCs w:val="28"/>
        </w:rPr>
        <w:t xml:space="preserve">工艺及安装等专业：焦化加热炉烟风道制作完成40t；构-1预制完成40t；3#管桥钢结构制作安装完成；4台焦炭塔裙座与筒体组焊完成；静电接地施工1200m；桥架安装2000m；静设备安装28台；动设备安装30台；设备附属梯子平台制作安装40t；工艺管线预制6000吋径、现场安装开始施工；地管隐蔽工程1200米，焦化炉辐射段衬里完成，炉管预制开始施工；7台储罐水压试验完成6台，C104等4台现场制作设备已进入施工。</w:t>
      </w:r>
    </w:p>
    <w:p>
      <w:pPr>
        <w:ind w:left="0" w:right="0" w:firstLine="560"/>
        <w:spacing w:before="450" w:after="450" w:line="312" w:lineRule="auto"/>
      </w:pPr>
      <w:r>
        <w:rPr>
          <w:rFonts w:ascii="宋体" w:hAnsi="宋体" w:eastAsia="宋体" w:cs="宋体"/>
          <w:color w:val="000"/>
          <w:sz w:val="28"/>
          <w:szCs w:val="28"/>
        </w:rPr>
        <w:t xml:space="preserve">17-34、38区土方开挖完成1026m3；43、44区管道安装完成800m；井室浇筑完成102座；121平台管道安装：钢管完成800m，塑料管完成436m；138平台管道试压完成2580m，121平台管道试压完成1500m；138平台管道闭水试验完成11050m，121平台管道闭水试验完成2230m。</w:t>
      </w:r>
    </w:p>
    <w:p>
      <w:pPr>
        <w:ind w:left="0" w:right="0" w:firstLine="560"/>
        <w:spacing w:before="450" w:after="450" w:line="312" w:lineRule="auto"/>
      </w:pPr>
      <w:r>
        <w:rPr>
          <w:rFonts w:ascii="宋体" w:hAnsi="宋体" w:eastAsia="宋体" w:cs="宋体"/>
          <w:color w:val="000"/>
          <w:sz w:val="28"/>
          <w:szCs w:val="28"/>
        </w:rPr>
        <w:t xml:space="preserve">3、80万吨/年乙烯工程</w:t>
      </w:r>
    </w:p>
    <w:p>
      <w:pPr>
        <w:ind w:left="0" w:right="0" w:firstLine="560"/>
        <w:spacing w:before="450" w:after="450" w:line="312" w:lineRule="auto"/>
      </w:pPr>
      <w:r>
        <w:rPr>
          <w:rFonts w:ascii="宋体" w:hAnsi="宋体" w:eastAsia="宋体" w:cs="宋体"/>
          <w:color w:val="000"/>
          <w:sz w:val="28"/>
          <w:szCs w:val="28"/>
        </w:rPr>
        <w:t xml:space="preserve">聚丙烯装置：管沟开挖，开挖长度220m，土方量4850m3 占设计总量96%。</w:t>
      </w:r>
    </w:p>
    <w:p>
      <w:pPr>
        <w:ind w:left="0" w:right="0" w:firstLine="560"/>
        <w:spacing w:before="450" w:after="450" w:line="312" w:lineRule="auto"/>
      </w:pPr>
      <w:r>
        <w:rPr>
          <w:rFonts w:ascii="宋体" w:hAnsi="宋体" w:eastAsia="宋体" w:cs="宋体"/>
          <w:color w:val="000"/>
          <w:sz w:val="28"/>
          <w:szCs w:val="28"/>
        </w:rPr>
        <w:t xml:space="preserve">芳烃抽提装置：管沟开挖。</w:t>
      </w:r>
    </w:p>
    <w:p>
      <w:pPr>
        <w:ind w:left="0" w:right="0" w:firstLine="560"/>
        <w:spacing w:before="450" w:after="450" w:line="312" w:lineRule="auto"/>
      </w:pPr>
      <w:r>
        <w:rPr>
          <w:rFonts w:ascii="宋体" w:hAnsi="宋体" w:eastAsia="宋体" w:cs="宋体"/>
          <w:color w:val="000"/>
          <w:sz w:val="28"/>
          <w:szCs w:val="28"/>
        </w:rPr>
        <w:t xml:space="preserve">线性底密度聚乙烯装置：化学品储存单元基槽土方21日重新开挖，并验槽合格；变电所、机柜室基槽土方开挖完，变电所独立基础及基础梁混凝土浇筑完成；污水收集池混凝土全部浇筑完成；排放气回收框架、高压火炬分液罐ICA储罐及原料精制框架基槽土方开挖完成；冲击成孔灌注桩试验完成。</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氢压机检修工作总结2</w:t>
      </w:r>
    </w:p>
    <w:p>
      <w:pPr>
        <w:ind w:left="0" w:right="0" w:firstLine="560"/>
        <w:spacing w:before="450" w:after="450" w:line="312" w:lineRule="auto"/>
      </w:pPr>
      <w:r>
        <w:rPr>
          <w:rFonts w:ascii="宋体" w:hAnsi="宋体" w:eastAsia="宋体" w:cs="宋体"/>
          <w:color w:val="000"/>
          <w:sz w:val="28"/>
          <w:szCs w:val="28"/>
        </w:rPr>
        <w:t xml:space="preserve">年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生产线操作人员每天根设备打交道是设备异常情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一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情况做好应急预案补充工作，减少因应急预案不全面造成对生产的影响。组织班组认真学习车间应急预案的内容，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一定要把节能降耗工作抓好。第一就是抓好车间用电，车间高温高湿季节的用电较大，再能控制范围内尽量减少各种用电设备的开启。消耗物品的领用必须经车间同意签字后领取，提高消耗品的利用率如胶带、纸芯及造粒料袋等。从细节抓起，从小事做起，要求全体员工养成随手关灯、下班前关闭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氢压机检修工作总结4</w:t>
      </w:r>
    </w:p>
    <w:p>
      <w:pPr>
        <w:ind w:left="0" w:right="0" w:firstLine="560"/>
        <w:spacing w:before="450" w:after="450" w:line="312" w:lineRule="auto"/>
      </w:pPr>
      <w:r>
        <w:rPr>
          <w:rFonts w:ascii="宋体" w:hAnsi="宋体" w:eastAsia="宋体" w:cs="宋体"/>
          <w:color w:val="000"/>
          <w:sz w:val="28"/>
          <w:szCs w:val="28"/>
        </w:rPr>
        <w:t xml:space="preserve">重点做好人员的管理，做好检修工作的同时。安规的强化与劳动纪律的进一步规范，保证安全的前提下，保证好设备的安全稳定与长周期运行。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也对下一年工作进行初步的计划和安排，总结过去一年的工作经验。肯定成绩，总结经验的同时，也是检查与弥补自己不足，吸取教训，再接再厉，取得更大的成绩，更好地做好下一年工作的开始，这里把我一年的工作进行总结如下：</w:t>
      </w:r>
    </w:p>
    <w:p>
      <w:pPr>
        <w:ind w:left="0" w:right="0" w:firstLine="560"/>
        <w:spacing w:before="450" w:after="450" w:line="312" w:lineRule="auto"/>
      </w:pPr>
      <w:r>
        <w:rPr>
          <w:rFonts w:ascii="宋体" w:hAnsi="宋体" w:eastAsia="宋体" w:cs="宋体"/>
          <w:color w:val="000"/>
          <w:sz w:val="28"/>
          <w:szCs w:val="28"/>
        </w:rPr>
        <w:t xml:space="preserve">由我重点负责的除运检修班这一块的工作，20xx年。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吃一堑，人常说。长一智，说的经验教训可以使人成长的更快些，遇到新问题时，下功夫研究攻克，也会感受到成功与收获的喜悦的无论是阿特拉斯，还是英格索兰，都有这种感受，无论外部环境怎样，人的敬业精神是很重要的这并不单单表现在把工作干好，而是如何使工作做得更好，也并不表现在别人让你做什么工作，而是要在工作中还要做什么工作，上面提到6#炉3#灰管的改造与120米输灰气源管道的连通，并不是甲方提出让我做，而是提出要这样做，这样做更利于我检修工作，更利于设备的安全稳定与长周期运行，也更利于节能降耗，做这项工作的时候，甲方看到眼里，甲方当时就发出了感慨，早知道有这么多的活就不让你改了为了能把工作做得更好，再苦再累都是值得的自从附属车间合并之后，开料单与领料，都得我自己去做，跑多少趟，挨多少批，都丢在脑后，领空压机专用油，一领一大桶175公斤，就拉着咱们架子车，往返于大仓库与电厂之间，架子车都只想压卧下，人员从不叫苦叫累，都是这样干工作的即将过去的一年里，从对电脑的不熟悉，适应电脑消缺，做电子台账，做工作计划，做材料计划，递电子工作票，写工作总结，写检修报告，逐渐做的顺手了认为这也是进步，能够看到自己的进步，内心也是很愉悦的。</w:t>
      </w:r>
    </w:p>
    <w:p>
      <w:pPr>
        <w:ind w:left="0" w:right="0" w:firstLine="560"/>
        <w:spacing w:before="450" w:after="450" w:line="312" w:lineRule="auto"/>
      </w:pPr>
      <w:r>
        <w:rPr>
          <w:rFonts w:ascii="宋体" w:hAnsi="宋体" w:eastAsia="宋体" w:cs="宋体"/>
          <w:color w:val="000"/>
          <w:sz w:val="28"/>
          <w:szCs w:val="28"/>
        </w:rPr>
        <w:t xml:space="preserve">就要迎来新的20_年，即将过去的一年就要过去。新的一年里，还会一如既往的做好我本职工作，并配合好马主任的工作，当好马主任的助手，做好除运检修这一块的工作的同时，把检修车间这一块的工作做得更好，做好正常的检修与维护工作的同时，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氢压机检修工作总结5</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氢压机检修工作总结6</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年9月份从学校毕业，带着一身稚气来到公司参加工作。从开始的对工作环境的茫然，到后来把工作这个概念强加到自己的观念中，从检修工到专责工，从一个眼光狭小的中专毕业生，到慢慢的树立起全局的系统观念，我在一步步成长起来；在过去四年的时间里我深刻体会到了做检修工的艰辛和快乐，我把自己的青春倾注于我所钟爱的事业上，倾注于每一位同事身上。在这里，只要你有能力，总会给你搭建一个没有边界的舞台。四年的工作已经结束，收获不少，下面我对过去四年及未来的工作确立新的目标。</w:t>
      </w:r>
    </w:p>
    <w:p>
      <w:pPr>
        <w:ind w:left="0" w:right="0" w:firstLine="560"/>
        <w:spacing w:before="450" w:after="450" w:line="312" w:lineRule="auto"/>
      </w:pPr>
      <w:r>
        <w:rPr>
          <w:rFonts w:ascii="宋体" w:hAnsi="宋体" w:eastAsia="宋体" w:cs="宋体"/>
          <w:color w:val="000"/>
          <w:sz w:val="28"/>
          <w:szCs w:val="28"/>
        </w:rPr>
        <w:t xml:space="preserve">在过去的四年里，作为一名专责工，我在思想上严于律己，热爱自己的事业，以技术员的要求严格要求自己，时刻鞭策自己，力争思想上和工作上在同事心目中都树立起榜样的作用。积极参加分厂及公司组织的各项活动，如分厂的值长讲课。过去的四年来，我服从和配合领导做好生产部门各项工作。我相信在以后的工作中，我会在领导的关怀下，在同事们的帮助下，通过自己的努力，克服缺点，取得更大的进步。在未来的时间来，我将更加努力工作，勤学苦练，使自己真正成为一个经受得起任何考验的优秀专责工。</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检修工，这个特殊的职业决定了我们必须还有很多的工作要做，我服从领导的安排，兢兢业业，主要的完成每月的设备保养计划工作和日常维修工作的处理，还处理一些突发性事故。并很好的完成了领导安排的所有任务。在以后的工作，我将一如既往，脚踏实地，我会更加积极地配合领导完成各项任务，为公司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在未来的时间里，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主要是在学习的系统性和深度还不够，工作创新意识不强，创造性开展不够，在今后的工作当中，我将发扬成绩、克服不足，以对工作的高度负责态度、脚踏实地、尽职尽责地做好各项工作，同时，用更多的时间“携”全体同事发挥他们自己的专业技能，为自己和他们去寻找更大的发展舞台，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氢压机检修工作总结7</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6.在qxx机液位控制系统故障时，实现了qxx机的液位控制系统的改造、并修复原液位控制器，恢复原控制器控制液位后运行正常，至今无异常;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1.塌实刻苦提高专业技能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氢压机检修工作总结8</w:t>
      </w:r>
    </w:p>
    <w:p>
      <w:pPr>
        <w:ind w:left="0" w:right="0" w:firstLine="560"/>
        <w:spacing w:before="450" w:after="450" w:line="312" w:lineRule="auto"/>
      </w:pPr>
      <w:r>
        <w:rPr>
          <w:rFonts w:ascii="宋体" w:hAnsi="宋体" w:eastAsia="宋体" w:cs="宋体"/>
          <w:color w:val="000"/>
          <w:sz w:val="28"/>
          <w:szCs w:val="28"/>
        </w:rPr>
        <w:t xml:space="preserve">1、 认真学习抚顺石化公司项目管理体系文件HSE管理的内容，做好施工现场安全、环境管理工作，各项目部根据安全、环境规范标准的要求做好现场安全、环境管理工作，定期组织现场检查，及时发现处理安全、环境隐患问题。</w:t>
      </w:r>
    </w:p>
    <w:p>
      <w:pPr>
        <w:ind w:left="0" w:right="0" w:firstLine="560"/>
        <w:spacing w:before="450" w:after="450" w:line="312" w:lineRule="auto"/>
      </w:pPr>
      <w:r>
        <w:rPr>
          <w:rFonts w:ascii="宋体" w:hAnsi="宋体" w:eastAsia="宋体" w:cs="宋体"/>
          <w:color w:val="000"/>
          <w:sz w:val="28"/>
          <w:szCs w:val="28"/>
        </w:rPr>
        <w:t xml:space="preserve">2、本月工作重点，全力抓好监理费用的清欠、收缴工作，公司组织相关部门人员，成立专项清欠小组，争取年底之前，把挂账费用全部清回；同时及时做好监理合同的签订工作。</w:t>
      </w:r>
    </w:p>
    <w:p>
      <w:pPr>
        <w:ind w:left="0" w:right="0" w:firstLine="560"/>
        <w:spacing w:before="450" w:after="450" w:line="312" w:lineRule="auto"/>
      </w:pPr>
      <w:r>
        <w:rPr>
          <w:rFonts w:ascii="宋体" w:hAnsi="宋体" w:eastAsia="宋体" w:cs="宋体"/>
          <w:color w:val="000"/>
          <w:sz w:val="28"/>
          <w:szCs w:val="28"/>
        </w:rPr>
        <w:t xml:space="preserve">3、各项目监理部在中油大检查到来之前，认真做好监理的自查自检工作，确保监理工作落实到位。</w:t>
      </w:r>
    </w:p>
    <w:p>
      <w:pPr>
        <w:ind w:left="0" w:right="0" w:firstLine="560"/>
        <w:spacing w:before="450" w:after="450" w:line="312" w:lineRule="auto"/>
      </w:pPr>
      <w:r>
        <w:rPr>
          <w:rFonts w:ascii="宋体" w:hAnsi="宋体" w:eastAsia="宋体" w:cs="宋体"/>
          <w:color w:val="000"/>
          <w:sz w:val="28"/>
          <w:szCs w:val="28"/>
        </w:rPr>
        <w:t xml:space="preserve">4、公司定期对现场监理人员进行考核，并对优秀监理人员进行适当奖励。组织各项目监理部向较好的项目部学习。</w:t>
      </w:r>
    </w:p>
    <w:p>
      <w:pPr>
        <w:ind w:left="0" w:right="0" w:firstLine="560"/>
        <w:spacing w:before="450" w:after="450" w:line="312" w:lineRule="auto"/>
      </w:pPr>
      <w:r>
        <w:rPr>
          <w:rFonts w:ascii="宋体" w:hAnsi="宋体" w:eastAsia="宋体" w:cs="宋体"/>
          <w:color w:val="000"/>
          <w:sz w:val="28"/>
          <w:szCs w:val="28"/>
        </w:rPr>
        <w:t xml:space="preserve">5、大学生做好八月份定岗考试工作。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2025-06-21T01:23:41+08:00</dcterms:created>
  <dcterms:modified xsi:type="dcterms:W3CDTF">2025-06-21T01:23:41+08:00</dcterms:modified>
</cp:coreProperties>
</file>

<file path=docProps/custom.xml><?xml version="1.0" encoding="utf-8"?>
<Properties xmlns="http://schemas.openxmlformats.org/officeDocument/2006/custom-properties" xmlns:vt="http://schemas.openxmlformats.org/officeDocument/2006/docPropsVTypes"/>
</file>