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年前装修的工作总结(实用8篇)</w:t>
      </w:r>
      <w:bookmarkEnd w:id="1"/>
    </w:p>
    <w:p>
      <w:pPr>
        <w:jc w:val="center"/>
        <w:spacing w:before="0" w:after="450"/>
      </w:pPr>
      <w:r>
        <w:rPr>
          <w:rFonts w:ascii="Arial" w:hAnsi="Arial" w:eastAsia="Arial" w:cs="Arial"/>
          <w:color w:val="999999"/>
          <w:sz w:val="20"/>
          <w:szCs w:val="20"/>
        </w:rPr>
        <w:t xml:space="preserve">来源：网络  作者：天地有情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年前装修的工作总结1从入职到现在，回顾将近一年的工作，有进步也有不足，下面我从三部分来对我的工作进行汇报。在过去一年的工作中由于我的努力取得了很大的进步。在刚入职时，作为一名新员工，对学院的很多情况都不了解，为了适应新的工作环境，我以归零的...</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年前装修的工作总结1</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衡杠杆，为人正直，正是确保了处理事务的公*、公正。例如：在做员工考勤考核时坚持考核**，不因任何人的个人原因而放宽条件；在**召开会议，参加培训等方面严格遵守学院**，以此作为标杆，在员工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认识、**思想、**行动的有效方法，因此在去年半年的工作中，多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年前装修的工作总结2</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的\'**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好质量与结构的安全至关重要，尤其**对木质材料的防潮、防腐、防火，作为一名现场施工管理人员，必须要有很强的责任感，严格按公司要求及本职责任来认真工作，在日常的工作中对工程各分包方及施工现场严格把关，严格要求**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（四）对工程的成本**没有做到心中有数，对材料的**没有计划和有效的措施，缺少计划性和**性。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年前装修的工作总结3</w:t>
      </w:r>
    </w:p>
    <w:p>
      <w:pPr>
        <w:ind w:left="0" w:right="0" w:firstLine="560"/>
        <w:spacing w:before="450" w:after="450" w:line="312" w:lineRule="auto"/>
      </w:pPr>
      <w:r>
        <w:rPr>
          <w:rFonts w:ascii="宋体" w:hAnsi="宋体" w:eastAsia="宋体" w:cs="宋体"/>
          <w:color w:val="000"/>
          <w:sz w:val="28"/>
          <w:szCs w:val="28"/>
        </w:rPr>
        <w:t xml:space="preserve">即将过去的20xx年，在公司**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二是经过公司外派到消防培训单位参加消防资格培训，并取得优异的成绩，从而**提高消防技能；</w:t>
      </w:r>
    </w:p>
    <w:p>
      <w:pPr>
        <w:ind w:left="0" w:right="0" w:firstLine="560"/>
        <w:spacing w:before="450" w:after="450" w:line="312" w:lineRule="auto"/>
      </w:pPr>
      <w:r>
        <w:rPr>
          <w:rFonts w:ascii="宋体" w:hAnsi="宋体" w:eastAsia="宋体" w:cs="宋体"/>
          <w:color w:val="000"/>
          <w:sz w:val="28"/>
          <w:szCs w:val="28"/>
        </w:rPr>
        <w:t xml:space="preserve">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姓名：日期：</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年前装修的工作总结4</w:t>
      </w:r>
    </w:p>
    <w:p>
      <w:pPr>
        <w:ind w:left="0" w:right="0" w:firstLine="560"/>
        <w:spacing w:before="450" w:after="450" w:line="312" w:lineRule="auto"/>
      </w:pPr>
      <w:r>
        <w:rPr>
          <w:rFonts w:ascii="宋体" w:hAnsi="宋体" w:eastAsia="宋体" w:cs="宋体"/>
          <w:color w:val="000"/>
          <w:sz w:val="28"/>
          <w:szCs w:val="28"/>
        </w:rPr>
        <w:t xml:space="preserve">20xx年，**在院**和所*支部的**下，在所各科室的积极配合下，紧紧围绕全年所科研、开发等工作目标，在****职工圆满完成各项科研开发，人才队伍建设，精神文明建设任务，维护职工的合法权益，做好全体员工的思想**工作，体现职工文体活动等方面，充分发挥了****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建设：一年来，坚持以理想信念教育为核心，以道德教育为基础，教育职工坚定****信念。**员工认真学习《**法》，经常召开**委员会，布置研究本所的**工作。员工之间的关系更融洽了，工作氛围更加**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作，今年我们专门派1名****参加了省直****的理论培训学习，提高了****的理论水*和实际工作能力，进一步强化******意识、创新意识、群众意识、责任意识、服务意识，提高****综合素质。</w:t>
      </w:r>
    </w:p>
    <w:p>
      <w:pPr>
        <w:ind w:left="0" w:right="0" w:firstLine="560"/>
        <w:spacing w:before="450" w:after="450" w:line="312" w:lineRule="auto"/>
      </w:pPr>
      <w:r>
        <w:rPr>
          <w:rFonts w:ascii="宋体" w:hAnsi="宋体" w:eastAsia="宋体" w:cs="宋体"/>
          <w:color w:val="000"/>
          <w:sz w:val="28"/>
          <w:szCs w:val="28"/>
        </w:rPr>
        <w:t xml:space="preserve">**时时关心职工生活，把他们的冷暖放在心上，对家庭生活中遇到的问题，及时给予关怀和解决，让职工真切的感受到**就是她们的家。先后对5名思想波动较大的职工谈心，积极主动地给予真诚的关心和帮助。对员工生病住院的，**亲自上门探望，送去慰问品，同时在精神上给予安慰。看望走访离退休老病号，并亲自为他们送去慰问品，倾听他们对**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做好“三八”妇女节、“双节”、春节等大型节日福利发放、离退生活、文体活动等工作，将**的关怀送到职工心坎。</w:t>
      </w:r>
    </w:p>
    <w:p>
      <w:pPr>
        <w:ind w:left="0" w:right="0" w:firstLine="560"/>
        <w:spacing w:before="450" w:after="450" w:line="312" w:lineRule="auto"/>
      </w:pPr>
      <w:r>
        <w:rPr>
          <w:rFonts w:ascii="宋体" w:hAnsi="宋体" w:eastAsia="宋体" w:cs="宋体"/>
          <w:color w:val="000"/>
          <w:sz w:val="28"/>
          <w:szCs w:val="28"/>
        </w:rPr>
        <w:t xml:space="preserve">1、按照院**的要求，建起了“职工之家”，购置了有关书报杂志及文体健身器材等。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3、把女职工住院生孩子补助1000—1500元的**定了下来，为女职工争取了**、解决了难题。</w:t>
      </w:r>
    </w:p>
    <w:p>
      <w:pPr>
        <w:ind w:left="0" w:right="0" w:firstLine="560"/>
        <w:spacing w:before="450" w:after="450" w:line="312" w:lineRule="auto"/>
      </w:pPr>
      <w:r>
        <w:rPr>
          <w:rFonts w:ascii="宋体" w:hAnsi="宋体" w:eastAsia="宋体" w:cs="宋体"/>
          <w:color w:val="000"/>
          <w:sz w:val="28"/>
          <w:szCs w:val="28"/>
        </w:rPr>
        <w:t xml:space="preserve">4、为体现所**对离退休人员的关怀，继续坚持为70岁以上的离退休人员生日送蛋糕和鲜花**，并为禹兆年老所长举办了“八十华诞”演唱会。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6、为丰富职工文化生活，所**为**会员、女职工、计划生育工作订阅了各类报刊杂志4份。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响应院*委、省直工委的号召，开展为四川灾区献爱心活动，动员大家捐款捐物，交纳“特殊*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为了活跃职工的文化生活，提高职工的审美情趣，积极配合参加院**的活动。</w:t>
      </w:r>
    </w:p>
    <w:p>
      <w:pPr>
        <w:ind w:left="0" w:right="0" w:firstLine="560"/>
        <w:spacing w:before="450" w:after="450" w:line="312" w:lineRule="auto"/>
      </w:pPr>
      <w:r>
        <w:rPr>
          <w:rFonts w:ascii="宋体" w:hAnsi="宋体" w:eastAsia="宋体" w:cs="宋体"/>
          <w:color w:val="000"/>
          <w:sz w:val="28"/>
          <w:szCs w:val="28"/>
        </w:rPr>
        <w:t xml:space="preserve">1、积极参加省****的迎奥运全民健身运动会和院****的“三八”妇女节各项活动，并获女子综合团体第一名和3名个人第二名的好成绩。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3、**了春节跳绳踢毽乒乓球比赛等趣味活动，从所长*到离退员工都能踊跃参加，既营造了节日氛围，又有益于职工的身心健康。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1、妇**工作要坚持以人为本的原则，将**工作与科研、开发及解决员工的实际问题有机结合。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年前装修的工作总结5</w:t>
      </w:r>
    </w:p>
    <w:p>
      <w:pPr>
        <w:ind w:left="0" w:right="0" w:firstLine="560"/>
        <w:spacing w:before="450" w:after="450" w:line="312" w:lineRule="auto"/>
      </w:pPr>
      <w:r>
        <w:rPr>
          <w:rFonts w:ascii="宋体" w:hAnsi="宋体" w:eastAsia="宋体" w:cs="宋体"/>
          <w:color w:val="000"/>
          <w:sz w:val="28"/>
          <w:szCs w:val="28"/>
        </w:rPr>
        <w:t xml:space="preserve">20XX年以来，在公司**和投资公司**的正确**下，在公司全体员工的大力**与用心配合下，**紧紧围绕企业发展目标，强化自身建设，按照年初制定的工作计划，结合自身特点，充分调动职工的聪明才智，锐意进取、开拓创新，全面落实依靠方针，**引导职工用心开展“建功在企业、**促发展”主题活动，推进了企业**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的亲切关怀下，**与行政、*办密切配合，用心开展技术业务培训、*的群众路线教育实践等活动，利用各种会议有针对性地开展员工思想**教育活动。针对**来出现的新技术、新业务知识和新**等随时**培训，使员工在第一时间了解新技术、新知识、新**，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桥梁纽带作用，使广大职工明白公司的发展方向，树立危机意识、竞争意识，转变工作态度，激发职工的聪明才智，为公司持续、稳定发展寻找对策，为公司**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劳动竞赛进展状况，在公司上下掀起学有榜样、赶有目标的劳动竞赛热潮。部分同志利用年休假时间学习，苦练基本功。透过一系列的竞赛活动，员工的业务知识熟悉程度和业务操作潜力**增强，服务水*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以关心员工生活，为群众办好事实事为已任，**委员把关心做到“家”，利用节假日及晚上的时间，和公司员工进行谈心，认真了解员工家庭的生活、工作状况，努力为员工排忧解难。今年**慰问基层单位9家，职工人349次，其中农民工人104次，慰问金万元，慰问实物折合***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的温暖、**的关怀送到了职工的心坎。同时，**用心**各项文体活动，丰富员工业余生活。今年6月****12名公司员工参加了投资公司举办的“青年篮球比赛”，并取得比赛的第三名“季军”，为公司争取了荣誉，**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二是按照***观的要求，*体系建设，*机制运行还不够完善，某些方面的维护效果还不够明显。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的工作方式，个性是一些传统的活动形式必创新。四是****的思想观念、行为方式、工作作风函待改善。只有认清工作主要矛盾，解决**自身存在的问题，才能促进**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继续理解和依靠*的**，在行政的**下，深入员工之中体谅员工困难，关心员工生活，反映员工呼声，努力做好各项协调工作，为公司发展做出贡献。新的一年有新的起点，我公司**继续尽职尽责，努力地完成各级**给予的任务，争取在新的一年里把公司**工作推向新水*。</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年前装修的工作总结6</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承诺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年前装修的工作总结7</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及各位同事的大力**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年前装修的工作总结8</w:t>
      </w:r>
    </w:p>
    <w:p>
      <w:pPr>
        <w:ind w:left="0" w:right="0" w:firstLine="560"/>
        <w:spacing w:before="450" w:after="450" w:line="312" w:lineRule="auto"/>
      </w:pPr>
      <w:r>
        <w:rPr>
          <w:rFonts w:ascii="宋体" w:hAnsi="宋体" w:eastAsia="宋体" w:cs="宋体"/>
          <w:color w:val="000"/>
          <w:sz w:val="28"/>
          <w:szCs w:val="28"/>
        </w:rPr>
        <w:t xml:space="preserve">20xx年，**在院**和所*支部的`**下，在所各科室的积极配合下，紧紧围绕全年所科研、开发等工作目标，在****职工圆满完成各项科研开发，人才队伍建设，精神文明建设任务，维护职工的合法权益，做好全体员工的思想**工作，体现职工文体活动等方面，充分发挥了****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建设：一年来，坚持以理想信念教育为核心，以道德教育为基础，教育职工坚定****信念。**员工认真学习《**法》，经常召开**委员会，布置研究本所的**工作。员工之间的关系更融洽了，工作氛围更加**了，团队意识更加浓厚了。</w:t>
      </w:r>
    </w:p>
    <w:p>
      <w:pPr>
        <w:ind w:left="0" w:right="0" w:firstLine="560"/>
        <w:spacing w:before="450" w:after="450" w:line="312" w:lineRule="auto"/>
      </w:pPr>
      <w:r>
        <w:rPr>
          <w:rFonts w:ascii="宋体" w:hAnsi="宋体" w:eastAsia="宋体" w:cs="宋体"/>
          <w:color w:val="000"/>
          <w:sz w:val="28"/>
          <w:szCs w:val="28"/>
        </w:rPr>
        <w:t xml:space="preserve">2、人员队伍建设。为加强**工作，今年我们专门派1名****参加了省直****的理论培训学习，提高了****的理论水*和实际工作能力，进一步强化******意识、创新意识、群众意识、责任意识、服务意识，提高****综合素质。</w:t>
      </w:r>
    </w:p>
    <w:p>
      <w:pPr>
        <w:ind w:left="0" w:right="0" w:firstLine="560"/>
        <w:spacing w:before="450" w:after="450" w:line="312" w:lineRule="auto"/>
      </w:pPr>
      <w:r>
        <w:rPr>
          <w:rFonts w:ascii="宋体" w:hAnsi="宋体" w:eastAsia="宋体" w:cs="宋体"/>
          <w:color w:val="000"/>
          <w:sz w:val="28"/>
          <w:szCs w:val="28"/>
        </w:rPr>
        <w:t xml:space="preserve">**时时关心职工生活，把他们的冷暖放在心上，对家庭生活中遇到的问题，及时给予关怀和解决，让职工真切的感受到**就是她们的家。先后对5名思想波动较大的职工谈心，积极主动地给予真诚的关心和帮助。对员工生病住院的，**亲自上门探望，送去慰问品，同时在精神上给予安慰。看望走访离退休老病号，并亲自为他们送去慰问品，倾听他们对**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做好“三八”妇女节、“双节”、春节等大型节日福利发放、离退生活、文体活动等工作，将**的关怀送到职工心坎。</w:t>
      </w:r>
    </w:p>
    <w:p>
      <w:pPr>
        <w:ind w:left="0" w:right="0" w:firstLine="560"/>
        <w:spacing w:before="450" w:after="450" w:line="312" w:lineRule="auto"/>
      </w:pPr>
      <w:r>
        <w:rPr>
          <w:rFonts w:ascii="宋体" w:hAnsi="宋体" w:eastAsia="宋体" w:cs="宋体"/>
          <w:color w:val="000"/>
          <w:sz w:val="28"/>
          <w:szCs w:val="28"/>
        </w:rPr>
        <w:t xml:space="preserve">1、按照院**的要求，建起了“职工之家”，购置了有关书报杂志及文体健身器材等。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2、**所职工到省内南阳观光旅游、参观学习等，既陶冶了情操，又增进了团结。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3、把女职工住院生孩子补助1000-1500元的**定了下来，为女职工争取了**、解决了难题。</w:t>
      </w:r>
    </w:p>
    <w:p>
      <w:pPr>
        <w:ind w:left="0" w:right="0" w:firstLine="560"/>
        <w:spacing w:before="450" w:after="450" w:line="312" w:lineRule="auto"/>
      </w:pPr>
      <w:r>
        <w:rPr>
          <w:rFonts w:ascii="宋体" w:hAnsi="宋体" w:eastAsia="宋体" w:cs="宋体"/>
          <w:color w:val="000"/>
          <w:sz w:val="28"/>
          <w:szCs w:val="28"/>
        </w:rPr>
        <w:t xml:space="preserve">4、为体现所**对离退休人员的关怀，继续坚持为70岁以上的离退休人员生日送蛋糕和鲜花**，并为禹兆年老所长举办了“八十华诞”演唱会。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6、为丰富职工文化生活，所**为**会员、女职工、计划生育工作订阅了各类报刊杂志4份。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响应院*委、省直工委的号召，开展为四川灾区献爱心活动，动员大家捐款捐物，交纳“特殊*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为了活跃职工的文化生活，提高职工的审美情趣，积极配合参加院**的活动。</w:t>
      </w:r>
    </w:p>
    <w:p>
      <w:pPr>
        <w:ind w:left="0" w:right="0" w:firstLine="560"/>
        <w:spacing w:before="450" w:after="450" w:line="312" w:lineRule="auto"/>
      </w:pPr>
      <w:r>
        <w:rPr>
          <w:rFonts w:ascii="宋体" w:hAnsi="宋体" w:eastAsia="宋体" w:cs="宋体"/>
          <w:color w:val="000"/>
          <w:sz w:val="28"/>
          <w:szCs w:val="28"/>
        </w:rPr>
        <w:t xml:space="preserve">1、积极参加省****的迎奥运全民健身运动会和院****的“三八”妇女节各项活动，并获女子综合团体第一名和3名个人第二名的好成绩。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2、参加院****的蓝球比赛。让职工即锻炼了身体，又磨练了团结拼搏的精神，增强了单位的凝聚力。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3、**了春节跳绳踢毽乒乓球比赛等趣味活动，从所长*到离退员工都能踊跃参加，既营造了节日氛围，又有益于职工的身心健康；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1、妇**工作要坚持以人为本的原则，将**工作与科研、开发及解决员工的实际问题有机结合。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2、创造性地开展好**工作，调动全所职工特别是女职工的积极性，充分发挥妇女在科研、管理、服务等岗位中的生力军作用，积极营造全民健身的氛围。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2025-06-18T05:33:21+08:00</dcterms:created>
  <dcterms:modified xsi:type="dcterms:W3CDTF">2025-06-18T05:33:21+08:00</dcterms:modified>
</cp:coreProperties>
</file>

<file path=docProps/custom.xml><?xml version="1.0" encoding="utf-8"?>
<Properties xmlns="http://schemas.openxmlformats.org/officeDocument/2006/custom-properties" xmlns:vt="http://schemas.openxmlformats.org/officeDocument/2006/docPropsVTypes"/>
</file>