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统战群众来访工作总结(汇总10篇)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_群众来访工作总结1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w:t>
      </w:r>
    </w:p>
    <w:p>
      <w:pPr>
        <w:ind w:left="0" w:right="0" w:firstLine="560"/>
        <w:spacing w:before="450" w:after="450" w:line="312" w:lineRule="auto"/>
      </w:pPr>
      <w:r>
        <w:rPr>
          <w:rFonts w:ascii="宋体" w:hAnsi="宋体" w:eastAsia="宋体" w:cs="宋体"/>
          <w:color w:val="000"/>
          <w:sz w:val="28"/>
          <w:szCs w:val="28"/>
        </w:rPr>
        <w:t xml:space="preserve">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一、提高认识，高度重视，确保党的_方针政策贯彻落实</w:t>
      </w:r>
    </w:p>
    <w:p>
      <w:pPr>
        <w:ind w:left="0" w:right="0" w:firstLine="560"/>
        <w:spacing w:before="450" w:after="450" w:line="312" w:lineRule="auto"/>
      </w:pPr>
      <w:r>
        <w:rPr>
          <w:rFonts w:ascii="宋体" w:hAnsi="宋体" w:eastAsia="宋体" w:cs="宋体"/>
          <w:color w:val="000"/>
          <w:sz w:val="28"/>
          <w:szCs w:val="28"/>
        </w:rPr>
        <w:t xml:space="preserve">学校党组织高度重视_工作，将新时期的_工作纳入了重要议事日程，纳入了学校工作要点。一是健全机构，加强管理。学校副书记分管_工作，办公室有兼职_干部。做到了分工明确，管理到位，确保了学校_工作顺利开展。二是工作落实，措施有力。学校认真贯彻党的_方针政策，切实履行了市委关于_工作的统一部署和具体要求，做到了“四个落实”，即任务落实、职责落实、措施落实、经费落实，做到了年初有计划、年终有总结，并纳入学校支部工作考核资料，有力地保证了工作的开展;三是广泛宣传，加强学习。为充分保证新时期_工作深入人心，经过中心组学习、党员组织生活、校级干部培训会等多种形式，组织了专题讲座，系统学习了新时期党加强与_、无党派人士的团结协作、合作共事的_方针政策、对台、侨务政策和党的民族宗教政策，同时利用总支委员会，专题研究_工作，增强广大干部对新形势下_工作重要性、紧迫性的认识，进取探索做好_工作的新途径、新方法，增进了共识，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二、创新工作思路，改善工作方法，卓有成效地做好_工作</w:t>
      </w:r>
    </w:p>
    <w:p>
      <w:pPr>
        <w:ind w:left="0" w:right="0" w:firstLine="560"/>
        <w:spacing w:before="450" w:after="450" w:line="312" w:lineRule="auto"/>
      </w:pPr>
      <w:r>
        <w:rPr>
          <w:rFonts w:ascii="宋体" w:hAnsi="宋体" w:eastAsia="宋体" w:cs="宋体"/>
          <w:color w:val="000"/>
          <w:sz w:val="28"/>
          <w:szCs w:val="28"/>
        </w:rPr>
        <w:t xml:space="preserve">(一)进取做好_工作，充分发挥他们参政议政作用</w:t>
      </w:r>
    </w:p>
    <w:p>
      <w:pPr>
        <w:ind w:left="0" w:right="0" w:firstLine="560"/>
        <w:spacing w:before="450" w:after="450" w:line="312" w:lineRule="auto"/>
      </w:pPr>
      <w:r>
        <w:rPr>
          <w:rFonts w:ascii="宋体" w:hAnsi="宋体" w:eastAsia="宋体" w:cs="宋体"/>
          <w:color w:val="000"/>
          <w:sz w:val="28"/>
          <w:szCs w:val="28"/>
        </w:rPr>
        <w:t xml:space="preserve">针对学校知识分子多、综合素质好、_成员和党外人士多、参政议政本事强的特点，将_工作纳入系统_工作的重中之重，按照党的“长期共存，互相监督，肝胆相照，荣辱与共”的十六字方针，推动了各项工作的开展。</w:t>
      </w:r>
    </w:p>
    <w:p>
      <w:pPr>
        <w:ind w:left="0" w:right="0" w:firstLine="560"/>
        <w:spacing w:before="450" w:after="450" w:line="312" w:lineRule="auto"/>
      </w:pPr>
      <w:r>
        <w:rPr>
          <w:rFonts w:ascii="宋体" w:hAnsi="宋体" w:eastAsia="宋体" w:cs="宋体"/>
          <w:color w:val="000"/>
          <w:sz w:val="28"/>
          <w:szCs w:val="28"/>
        </w:rPr>
        <w:t xml:space="preserve">一是按照“团结一切能够团结的人，调动一切能够调动的进取因素”工作方针，加强与_和党外人士的合作共事。总支委员每人重点联系_成员1—2名，主动与他们交诤友、挚友，定期开展交心谈心活动，了解和掌握他们的思想动态。还多次利用重大节日、传统佳节召开_、党外代表人士、人大代表、政协委员座谈会，虚心听取意见和提议，动员他们进取为学校教育发展献计出力。</w:t>
      </w:r>
    </w:p>
    <w:p>
      <w:pPr>
        <w:ind w:left="0" w:right="0" w:firstLine="560"/>
        <w:spacing w:before="450" w:after="450" w:line="312" w:lineRule="auto"/>
      </w:pPr>
      <w:r>
        <w:rPr>
          <w:rFonts w:ascii="宋体" w:hAnsi="宋体" w:eastAsia="宋体" w:cs="宋体"/>
          <w:color w:val="000"/>
          <w:sz w:val="28"/>
          <w:szCs w:val="28"/>
        </w:rPr>
        <w:t xml:space="preserve">二是加强_自身建设。学校进取出台相关政策，从人员、经费、时间上支持_成员参加各种学习培训和外出参观考察活动，协助他们搞好自身建设。学校的党政领导经常参加_的学习活动，主动了解情景，抓住时机宣传党的路线方针，将他们的思想进一步统一到坚持中国_的领导上。同时加大了对_人员的培养力度，选拔优秀党外人员到学校教育教学的领导岗位中来，使他们的业务本事和工作水平得到进一步提高。</w:t>
      </w:r>
    </w:p>
    <w:p>
      <w:pPr>
        <w:ind w:left="0" w:right="0" w:firstLine="560"/>
        <w:spacing w:before="450" w:after="450" w:line="312" w:lineRule="auto"/>
      </w:pPr>
      <w:r>
        <w:rPr>
          <w:rFonts w:ascii="宋体" w:hAnsi="宋体" w:eastAsia="宋体" w:cs="宋体"/>
          <w:color w:val="000"/>
          <w:sz w:val="28"/>
          <w:szCs w:val="28"/>
        </w:rPr>
        <w:t xml:space="preserve">三是充分发挥_人员的主观能动作用，进取为他们施展才华搭建平台。坚持任人唯贤，进取为_成员供给公平竞争的机会。据统计，学校中层干部、年级组长、学科带头人中，_和党外人士达30%以上。充分发挥了_成员在学校发展和教育发展中的进取作用。为了加快学校教育教学发展和东营市经济社会快速发展，增强_参政意识，提高他们的参政议政本事，在教育系统行风评议中，学校聘请了_成员、人大代表、政协委员为特约行评员，多方听取和收集意见、提议，保证了行风评议工作的顺利进行。</w:t>
      </w:r>
    </w:p>
    <w:p>
      <w:pPr>
        <w:ind w:left="0" w:right="0" w:firstLine="560"/>
        <w:spacing w:before="450" w:after="450" w:line="312" w:lineRule="auto"/>
      </w:pPr>
      <w:r>
        <w:rPr>
          <w:rFonts w:ascii="宋体" w:hAnsi="宋体" w:eastAsia="宋体" w:cs="宋体"/>
          <w:color w:val="000"/>
          <w:sz w:val="28"/>
          <w:szCs w:val="28"/>
        </w:rPr>
        <w:t xml:space="preserve">(二)进取做好民族宗教工作，确保教师队伍的稳定性和纯洁性</w:t>
      </w:r>
    </w:p>
    <w:p>
      <w:pPr>
        <w:ind w:left="0" w:right="0" w:firstLine="560"/>
        <w:spacing w:before="450" w:after="450" w:line="312" w:lineRule="auto"/>
      </w:pPr>
      <w:r>
        <w:rPr>
          <w:rFonts w:ascii="宋体" w:hAnsi="宋体" w:eastAsia="宋体" w:cs="宋体"/>
          <w:color w:val="000"/>
          <w:sz w:val="28"/>
          <w:szCs w:val="28"/>
        </w:rPr>
        <w:t xml:space="preserve">民族宗教工作是一项长期、复杂、艰巨的工作。由于受国际、国内形势的影响，民族宗教工作出现了新情景、新问题，“民族宗教无小事”，学校领导班子具有强烈的政治敏锐性，针对当前复杂多变的局面，了解和掌握了教育系统内信教群众及家属的情景，按照“属地管理”的原则，经常与有关人员联系，学校利用政治学习时间，加强党的宗教政策的学习，区分“宗教”与“_”的差别，并在广大师生中开展反_警示教育活动，共同抵御境外势力利用宗教进行渗透，保证了教师队伍的纯洁稳定。</w:t>
      </w:r>
    </w:p>
    <w:p>
      <w:pPr>
        <w:ind w:left="0" w:right="0" w:firstLine="560"/>
        <w:spacing w:before="450" w:after="450" w:line="312" w:lineRule="auto"/>
      </w:pPr>
      <w:r>
        <w:rPr>
          <w:rFonts w:ascii="宋体" w:hAnsi="宋体" w:eastAsia="宋体" w:cs="宋体"/>
          <w:color w:val="000"/>
          <w:sz w:val="28"/>
          <w:szCs w:val="28"/>
        </w:rPr>
        <w:t xml:space="preserve">一年来，学校党组织坚持党的_方针，加强了对_的管理，取得了必须的成绩，得到了上级部门的肯定。可是，我们的工作还存在不足之处，在今后的工作中，要进一步加强对_的领导，支持、帮忙_做好参政议政工作，为我市的教育事业发展，构建和谐东营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_群众来访工作总结2</w:t>
      </w:r>
    </w:p>
    <w:p>
      <w:pPr>
        <w:ind w:left="0" w:right="0" w:firstLine="560"/>
        <w:spacing w:before="450" w:after="450" w:line="312" w:lineRule="auto"/>
      </w:pPr>
      <w:r>
        <w:rPr>
          <w:rFonts w:ascii="宋体" w:hAnsi="宋体" w:eastAsia="宋体" w:cs="宋体"/>
          <w:color w:val="000"/>
          <w:sz w:val="28"/>
          <w:szCs w:val="28"/>
        </w:rPr>
        <w:t xml:space="preserve">20_年金汇镇_工作在镇党委的正确领导和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 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科学发展观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w:t>
      </w:r>
    </w:p>
    <w:p>
      <w:pPr>
        <w:ind w:left="0" w:right="0" w:firstLine="560"/>
        <w:spacing w:before="450" w:after="450" w:line="312" w:lineRule="auto"/>
      </w:pPr>
      <w:r>
        <w:rPr>
          <w:rFonts w:ascii="宋体" w:hAnsi="宋体" w:eastAsia="宋体" w:cs="宋体"/>
          <w:color w:val="000"/>
          <w:sz w:val="28"/>
          <w:szCs w:val="28"/>
        </w:rPr>
        <w:t xml:space="preserve">(二)加强引导，注重服务，发挥侨台工作凝聚作用 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_群众来访工作总结3</w:t>
      </w:r>
    </w:p>
    <w:p>
      <w:pPr>
        <w:ind w:left="0" w:right="0" w:firstLine="560"/>
        <w:spacing w:before="450" w:after="450" w:line="312" w:lineRule="auto"/>
      </w:pPr>
      <w:r>
        <w:rPr>
          <w:rFonts w:ascii="宋体" w:hAnsi="宋体" w:eastAsia="宋体" w:cs="宋体"/>
          <w:color w:val="000"/>
          <w:sz w:val="28"/>
          <w:szCs w:val="28"/>
        </w:rPr>
        <w:t xml:space="preserve">高云山乡_工作在乡党委、政府的正确领导和关心支持下，在县委_部的精心指导下，牢牢把握大团结大联合的主题，坚持一致性和多样性统一，强化_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一、强化领导，建立了高效的_工作机制</w:t>
      </w:r>
    </w:p>
    <w:p>
      <w:pPr>
        <w:ind w:left="0" w:right="0" w:firstLine="560"/>
        <w:spacing w:before="450" w:after="450" w:line="312" w:lineRule="auto"/>
      </w:pPr>
      <w:r>
        <w:rPr>
          <w:rFonts w:ascii="宋体" w:hAnsi="宋体" w:eastAsia="宋体" w:cs="宋体"/>
          <w:color w:val="000"/>
          <w:sz w:val="28"/>
          <w:szCs w:val="28"/>
        </w:rPr>
        <w:t xml:space="preserve">一是完善机制，措施有力。建立健全“大_”工作机制，做到年初有计划，平时有分管领导指导工作，做到“五到位”，健全管理制度、紧扣_工作、配备_干事、满足_工作场所、保障_工作经费。</w:t>
      </w:r>
    </w:p>
    <w:p>
      <w:pPr>
        <w:ind w:left="0" w:right="0" w:firstLine="560"/>
        <w:spacing w:before="450" w:after="450" w:line="312" w:lineRule="auto"/>
      </w:pPr>
      <w:r>
        <w:rPr>
          <w:rFonts w:ascii="宋体" w:hAnsi="宋体" w:eastAsia="宋体" w:cs="宋体"/>
          <w:color w:val="000"/>
          <w:sz w:val="28"/>
          <w:szCs w:val="28"/>
        </w:rPr>
        <w:t xml:space="preserve">三是加强学习，突出宣传。及时向班子成员传达_工作会议精神，并将_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二、突出导向，发挥_工作凝聚作用</w:t>
      </w:r>
    </w:p>
    <w:p>
      <w:pPr>
        <w:ind w:left="0" w:right="0" w:firstLine="560"/>
        <w:spacing w:before="450" w:after="450" w:line="312" w:lineRule="auto"/>
      </w:pPr>
      <w:r>
        <w:rPr>
          <w:rFonts w:ascii="宋体" w:hAnsi="宋体" w:eastAsia="宋体" w:cs="宋体"/>
          <w:color w:val="000"/>
          <w:sz w:val="28"/>
          <w:szCs w:val="28"/>
        </w:rPr>
        <w:t xml:space="preserve">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三是探索搭建“_之家”立体化平台。组建外出乡贤联谊会，设立教育基金、完善会议室、活动室等功能区满足平时工作生活的各种需求，建立微信群、qq群，方便各成员之间相互交流。初步构建起了各界人士“汇聚力量、凝聚人心、共谋发展”的_工作基本框架，促进_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一是完善管理制度。把做好民族宗教工作，维护社会稳定纳入村干部的年度考核中。明确各村书记为村_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_组织举报电话和奖励制度，强力遏制非法传教活动。</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_群众来访工作总结4</w:t>
      </w:r>
    </w:p>
    <w:p>
      <w:pPr>
        <w:ind w:left="0" w:right="0" w:firstLine="560"/>
        <w:spacing w:before="450" w:after="450" w:line="312" w:lineRule="auto"/>
      </w:pPr>
      <w:r>
        <w:rPr>
          <w:rFonts w:ascii="宋体" w:hAnsi="宋体" w:eastAsia="宋体" w:cs="宋体"/>
          <w:color w:val="000"/>
          <w:sz w:val="28"/>
          <w:szCs w:val="28"/>
        </w:rPr>
        <w:t xml:space="preserve">今年以来，我镇的_工作在镇党委、政府的直接领导下，在区委_部的正确指导下，取得了一定的成绩，现小结如下：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我镇经常性地与三个_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在去年建立二个少数民族工作服务站的基础上，积极开展各种形式的活动，了解他们的诉求和想法。要求他们融入居住地的大家庭。为居住地和谐社会建设贡献正能量。今年“元宵节”镇_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新年上来，与各宗教场所签订《安全责任状》，落实各场所活动治安、消防、卫生等项管理工作。今年各场所活动比较频繁。一是宝云寺成立了宝云菩提诗画院，这一活动从申办手续到挂牌成立全程给予指导。二是南浔_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根据上级的统一部署，我们对民间信仰场所进行了摸底。全镇未经批准的民间信仰场所有14家。其中，涉及佛教的有7处，涉及基督教的有3处，涉及道教的有3处，涉及_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一是对拟拆除的3处民间宗教信仰场所加大工作力度，确保按期拆除。二是加强与三个_的联系，指导他们多出“金点子”。三是加强与海外重点人士的联系，为南浔经济、社会发展、招商引资工作积极牵线搭桥。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_群众来访工作总结5</w:t>
      </w:r>
    </w:p>
    <w:p>
      <w:pPr>
        <w:ind w:left="0" w:right="0" w:firstLine="560"/>
        <w:spacing w:before="450" w:after="450" w:line="312" w:lineRule="auto"/>
      </w:pPr>
      <w:r>
        <w:rPr>
          <w:rFonts w:ascii="宋体" w:hAnsi="宋体" w:eastAsia="宋体" w:cs="宋体"/>
          <w:color w:val="000"/>
          <w:sz w:val="28"/>
          <w:szCs w:val="28"/>
        </w:rPr>
        <w:t xml:space="preserve">20_年，在园区党工委的正确领导下，在县委_部的指导支持下，紧紧围绕园区经济社会发展大局，突出重点，狠抓落实，扎实推进_各项工作，努力开创_工作新局面，为园区科学发展、跨越发展作出了积极贡献。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一、20_年_工作总结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坚持“企业无小事，服务无止境，落实无折扣”的理念，一是推动园区机制创新工作，在继续落实企业入驻手续代办制、领导干部一对一联系制度、倒计时推进制、每周汇报制、现场督导制等基础上，创新工作机制，实行园区现场办公制度。即：县委、县政府主要领导每个季度坚持深入园区现场办公，通过“四定”，即定时间、定地点、定人员、定时限，解决了园区用水用电、招商引资政策、被征地农民失业保险、园区企业精准帮扶等问题22个，通过提高园区服务企业能力和管理水平，为加速园区经济运行提供了良好的发展环境；</w:t>
      </w:r>
    </w:p>
    <w:p>
      <w:pPr>
        <w:ind w:left="0" w:right="0" w:firstLine="560"/>
        <w:spacing w:before="450" w:after="450" w:line="312" w:lineRule="auto"/>
      </w:pPr>
      <w:r>
        <w:rPr>
          <w:rFonts w:ascii="宋体" w:hAnsi="宋体" w:eastAsia="宋体" w:cs="宋体"/>
          <w:color w:val="000"/>
          <w:sz w:val="28"/>
          <w:szCs w:val="28"/>
        </w:rPr>
        <w:t xml:space="preserve">二是继续推进安全生产工作，始终坚持“安全第一，预防为主”工作方针，通过不断完善安全责任机制，努力提升安全意识；</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_工作进一步加强。高度重视和切实加强外商投资协调工作。建立高效务实、协调到位、保障有力的工作机制，及时了解及协调解决企业建设发展存在的问题，指导、协助企业办理各环节手续，20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_群众来访工作总结6</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_群众来访工作总结7</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_群众来访工作总结8</w:t>
      </w:r>
    </w:p>
    <w:p>
      <w:pPr>
        <w:ind w:left="0" w:right="0" w:firstLine="560"/>
        <w:spacing w:before="450" w:after="450" w:line="312" w:lineRule="auto"/>
      </w:pPr>
      <w:r>
        <w:rPr>
          <w:rFonts w:ascii="宋体" w:hAnsi="宋体" w:eastAsia="宋体" w:cs="宋体"/>
          <w:color w:val="000"/>
          <w:sz w:val="28"/>
          <w:szCs w:val="28"/>
        </w:rPr>
        <w:t xml:space="preserve">XX年，我乡_工作在县_部的具体指导下，大胆探索，锐意进取，突出重点，围绕“多办实事，争创一流”的目标，推动了我乡_工作再上新台阶，为我乡改革开放、经济发展和社会稳定做出新的贡献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今年以来，我乡始终关心和重视党的_工作，把_工作纳入年度计划，实行目标管理，并纳入到党委工作的重要议事日程。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1、调整和充实统一战线工作小组。建立了党外人士联系信息库，掌握了各方面_对象的基本情况，组织召开了新老党外代表人士座谈会，积极推荐党外人士后备干部，把培养和推荐党外干部的工作落到实处。按时完成上级布置的_工作任务。</w:t>
      </w:r>
    </w:p>
    <w:p>
      <w:pPr>
        <w:ind w:left="0" w:right="0" w:firstLine="560"/>
        <w:spacing w:before="450" w:after="450" w:line="312" w:lineRule="auto"/>
      </w:pPr>
      <w:r>
        <w:rPr>
          <w:rFonts w:ascii="宋体" w:hAnsi="宋体" w:eastAsia="宋体" w:cs="宋体"/>
          <w:color w:val="000"/>
          <w:sz w:val="28"/>
          <w:szCs w:val="28"/>
        </w:rPr>
        <w:t xml:space="preserve">2、健全和完善各种制度。我们依照新时期新时代的特点，建立了乡_工作制度。召开了无党派人士的协商会、座谈会、情况通报会制度，管委会成员与党外人士代表保持了经常性的联系。围绕经济建设这个中心，认真开展_工作，充分调动广大_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3、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4、广开言路。党委在重大问题决策前，总是主动倾听_人士的心声和建议。党委每年研究_工作不少于2次，对涉及本地区统一战线方面的问题及时研究解决。通过以上措施，在景区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5、民族工作。为贯彻落实党的民族工作方针政策，团结少数民族职工，积极做好本职工作，维护稳定，召开少数民族联谊会。会上，希望少数民族加强和侨联、_等组织的联系，并把活动与整个_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7、做好港、澳、台侨海外_工作。在“两岸”发展势头呈现大好的新形势下，要继续旗帜鲜明地反对和遏制“xx”分裂势力及其活动，认真贯彻落实xx对台工作的新主张，推动_朝着和平统一方向发展。</w:t>
      </w:r>
    </w:p>
    <w:p>
      <w:pPr>
        <w:ind w:left="0" w:right="0" w:firstLine="560"/>
        <w:spacing w:before="450" w:after="450" w:line="312" w:lineRule="auto"/>
      </w:pPr>
      <w:r>
        <w:rPr>
          <w:rFonts w:ascii="宋体" w:hAnsi="宋体" w:eastAsia="宋体" w:cs="宋体"/>
          <w:color w:val="000"/>
          <w:sz w:val="28"/>
          <w:szCs w:val="28"/>
        </w:rPr>
        <w:t xml:space="preserve">8、抓重点，大力发展非公有制经济。要发挥_、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_群众来访工作总结9</w:t>
      </w:r>
    </w:p>
    <w:p>
      <w:pPr>
        <w:ind w:left="0" w:right="0" w:firstLine="560"/>
        <w:spacing w:before="450" w:after="450" w:line="312" w:lineRule="auto"/>
      </w:pPr>
      <w:r>
        <w:rPr>
          <w:rFonts w:ascii="宋体" w:hAnsi="宋体" w:eastAsia="宋体" w:cs="宋体"/>
          <w:color w:val="000"/>
          <w:sz w:val="28"/>
          <w:szCs w:val="28"/>
        </w:rPr>
        <w:t xml:space="preserve">一、深入贯彻落实各项会议精神，着力构建大_工作格局</w:t>
      </w:r>
    </w:p>
    <w:p>
      <w:pPr>
        <w:ind w:left="0" w:right="0" w:firstLine="560"/>
        <w:spacing w:before="450" w:after="450" w:line="312" w:lineRule="auto"/>
      </w:pPr>
      <w:r>
        <w:rPr>
          <w:rFonts w:ascii="宋体" w:hAnsi="宋体" w:eastAsia="宋体" w:cs="宋体"/>
          <w:color w:val="000"/>
          <w:sz w:val="28"/>
          <w:szCs w:val="28"/>
        </w:rPr>
        <w:t xml:space="preserve">一是进一步加强党对_工作的领导。二是强化理论武装，巩固统一战线共同思想基础。三是强化责任担当，不断加强自身建设。</w:t>
      </w:r>
    </w:p>
    <w:p>
      <w:pPr>
        <w:ind w:left="0" w:right="0" w:firstLine="560"/>
        <w:spacing w:before="450" w:after="450" w:line="312" w:lineRule="auto"/>
      </w:pPr>
      <w:r>
        <w:rPr>
          <w:rFonts w:ascii="宋体" w:hAnsi="宋体" w:eastAsia="宋体" w:cs="宋体"/>
          <w:color w:val="000"/>
          <w:sz w:val="28"/>
          <w:szCs w:val="28"/>
        </w:rPr>
        <w:t xml:space="preserve">二、强化目标任务落实，推进各项工作有序开展</w:t>
      </w:r>
    </w:p>
    <w:p>
      <w:pPr>
        <w:ind w:left="0" w:right="0" w:firstLine="560"/>
        <w:spacing w:before="450" w:after="450" w:line="312" w:lineRule="auto"/>
      </w:pPr>
      <w:r>
        <w:rPr>
          <w:rFonts w:ascii="宋体" w:hAnsi="宋体" w:eastAsia="宋体" w:cs="宋体"/>
          <w:color w:val="000"/>
          <w:sz w:val="28"/>
          <w:szCs w:val="28"/>
        </w:rPr>
        <w:t xml:space="preserve">（一）推进政党协商，加强_和党外代表人士工作。一是引导民族党派和无党派人士积极建言献策。二是指导_加强自身建设。</w:t>
      </w:r>
    </w:p>
    <w:p>
      <w:pPr>
        <w:ind w:left="0" w:right="0" w:firstLine="560"/>
        <w:spacing w:before="450" w:after="450" w:line="312" w:lineRule="auto"/>
      </w:pPr>
      <w:r>
        <w:rPr>
          <w:rFonts w:ascii="宋体" w:hAnsi="宋体" w:eastAsia="宋体" w:cs="宋体"/>
          <w:color w:val="000"/>
          <w:sz w:val="28"/>
          <w:szCs w:val="28"/>
        </w:rPr>
        <w:t xml:space="preserve">（二）凝聚团结力量，推进民族工作。一是大力推进民族团结进步创建活动。二是加强少数民族流动人口服务与管理。三是强化清真食品监管工作。</w:t>
      </w:r>
    </w:p>
    <w:p>
      <w:pPr>
        <w:ind w:left="0" w:right="0" w:firstLine="560"/>
        <w:spacing w:before="450" w:after="450" w:line="312" w:lineRule="auto"/>
      </w:pPr>
      <w:r>
        <w:rPr>
          <w:rFonts w:ascii="宋体" w:hAnsi="宋体" w:eastAsia="宋体" w:cs="宋体"/>
          <w:color w:val="000"/>
          <w:sz w:val="28"/>
          <w:szCs w:val="28"/>
        </w:rPr>
        <w:t xml:space="preserve">（三）加强依法管理，促进宗教领域和谐稳定。一是加强宗教政策法规学习教育。二是开展以“规范”为主题的和谐寺观教堂创建活动。三是切实做好管理与服务工作。</w:t>
      </w:r>
    </w:p>
    <w:p>
      <w:pPr>
        <w:ind w:left="0" w:right="0" w:firstLine="560"/>
        <w:spacing w:before="450" w:after="450" w:line="312" w:lineRule="auto"/>
      </w:pPr>
      <w:r>
        <w:rPr>
          <w:rFonts w:ascii="宋体" w:hAnsi="宋体" w:eastAsia="宋体" w:cs="宋体"/>
          <w:color w:val="000"/>
          <w:sz w:val="28"/>
          <w:szCs w:val="28"/>
        </w:rPr>
        <w:t xml:space="preserve">（四）加强基础建设，做好新的社会阶层人士、党外知识分子和对台海外_工作。</w:t>
      </w:r>
    </w:p>
    <w:p>
      <w:pPr>
        <w:ind w:left="0" w:right="0" w:firstLine="560"/>
        <w:spacing w:before="450" w:after="450" w:line="312" w:lineRule="auto"/>
      </w:pPr>
      <w:r>
        <w:rPr>
          <w:rFonts w:ascii="宋体" w:hAnsi="宋体" w:eastAsia="宋体" w:cs="宋体"/>
          <w:color w:val="000"/>
          <w:sz w:val="28"/>
          <w:szCs w:val="28"/>
        </w:rPr>
        <w:t xml:space="preserve">（五）围绕“两个健康”，加强对非公经济人士的团结、服务、引导、教育工作。一是深入开展理想信念教育活动，引导非公经济人士投身精准扶贫。二是搭建服务平台，构建“亲”“清”新型政商关系。三是加强工商联组织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（二）巩固大_工作格局。</w:t>
      </w:r>
    </w:p>
    <w:p>
      <w:pPr>
        <w:ind w:left="0" w:right="0" w:firstLine="560"/>
        <w:spacing w:before="450" w:after="450" w:line="312" w:lineRule="auto"/>
      </w:pPr>
      <w:r>
        <w:rPr>
          <w:rFonts w:ascii="宋体" w:hAnsi="宋体" w:eastAsia="宋体" w:cs="宋体"/>
          <w:color w:val="000"/>
          <w:sz w:val="28"/>
          <w:szCs w:val="28"/>
        </w:rPr>
        <w:t xml:space="preserve">（三）支持_按照中国特色社会主义参政党要求更好履行职能。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（四）深化民族团结进步教育，铸牢中华民族共同意识。</w:t>
      </w:r>
    </w:p>
    <w:p>
      <w:pPr>
        <w:ind w:left="0" w:right="0" w:firstLine="560"/>
        <w:spacing w:before="450" w:after="450" w:line="312" w:lineRule="auto"/>
      </w:pPr>
      <w:r>
        <w:rPr>
          <w:rFonts w:ascii="宋体" w:hAnsi="宋体" w:eastAsia="宋体" w:cs="宋体"/>
          <w:color w:val="000"/>
          <w:sz w:val="28"/>
          <w:szCs w:val="28"/>
        </w:rPr>
        <w:t xml:space="preserve">（五）全面贯彻党的宗教工作基本方针，积极引导宗教与社会主义社会相适应。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（六）加强党外知识分子工作，发挥新的社会阶层人士作用。</w:t>
      </w:r>
    </w:p>
    <w:p>
      <w:pPr>
        <w:ind w:left="0" w:right="0" w:firstLine="560"/>
        <w:spacing w:before="450" w:after="450" w:line="312" w:lineRule="auto"/>
      </w:pPr>
      <w:r>
        <w:rPr>
          <w:rFonts w:ascii="宋体" w:hAnsi="宋体" w:eastAsia="宋体" w:cs="宋体"/>
          <w:color w:val="000"/>
          <w:sz w:val="28"/>
          <w:szCs w:val="28"/>
        </w:rPr>
        <w:t xml:space="preserve">（七）构建亲清新型政商关系，促进非公有制经济健康发展和非公有制经济人士健康成长。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（八）履行全面从严治党主体责任，推进党风廉政建设。</w:t>
      </w:r>
    </w:p>
    <w:p>
      <w:pPr>
        <w:ind w:left="0" w:right="0" w:firstLine="560"/>
        <w:spacing w:before="450" w:after="450" w:line="312" w:lineRule="auto"/>
      </w:pPr>
      <w:r>
        <w:rPr>
          <w:rFonts w:ascii="宋体" w:hAnsi="宋体" w:eastAsia="宋体" w:cs="宋体"/>
          <w:color w:val="000"/>
          <w:sz w:val="28"/>
          <w:szCs w:val="28"/>
        </w:rPr>
        <w:t xml:space="preserve">（九）加强自身建设，提升履职能力。</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关系到坚持公有制主体地位和促进非公有制经济的健康发展，关系到科教兴国战略的实施和现代化建设的进程，关系到“_”方针的贯彻和祖国完全统一，关系到民族团结、社会稳定。全县党组织和党员领导干部，从坚持和实现“____”的高度，充分认识新时期～工作的重要地位和作用，认真做好新形势下的统一战线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一、认真履行～工作职责，及时组织学习宣传有关统一战线的理论政策，组织统一战线成员学习大精神</w:t>
      </w:r>
    </w:p>
    <w:p>
      <w:pPr>
        <w:ind w:left="0" w:right="0" w:firstLine="560"/>
        <w:spacing w:before="450" w:after="450" w:line="312" w:lineRule="auto"/>
      </w:pPr>
      <w:r>
        <w:rPr>
          <w:rFonts w:ascii="宋体" w:hAnsi="宋体" w:eastAsia="宋体" w:cs="宋体"/>
          <w:color w:val="000"/>
          <w:sz w:val="28"/>
          <w:szCs w:val="28"/>
        </w:rPr>
        <w:t xml:space="preserve">1、深入学习宣传《_中央关于完善社会主义市场经济体制若干问题的决定》，学习座谈党的__大精神。组织相关人员认真学习“决定”，深刻领会__大精神，在结合个人的体会基础上，分别就国有资产管理体制、深化国企改革、“三农”问题、素质教育、党内～等问题畅谈了学习感想。经过学习，大家对中央的大政方针有了更深刻的了解。</w:t>
      </w:r>
    </w:p>
    <w:p>
      <w:pPr>
        <w:ind w:left="0" w:right="0" w:firstLine="560"/>
        <w:spacing w:before="450" w:after="450" w:line="312" w:lineRule="auto"/>
      </w:pPr>
      <w:r>
        <w:rPr>
          <w:rFonts w:ascii="宋体" w:hAnsi="宋体" w:eastAsia="宋体" w:cs="宋体"/>
          <w:color w:val="000"/>
          <w:sz w:val="28"/>
          <w:szCs w:val="28"/>
        </w:rPr>
        <w:t xml:space="preserve">2、为了更进一步地学习、贯彻落实全国“～”精神，组织学习传达全国“～”精神报告会，大家一致认为这次报告会十分精彩，信息量很大，亲身感受一下“～”代表和委员的报告很值得，对他们更好地学习领会“～”精神很有帮忙。</w:t>
      </w:r>
    </w:p>
    <w:p>
      <w:pPr>
        <w:ind w:left="0" w:right="0" w:firstLine="560"/>
        <w:spacing w:before="450" w:after="450" w:line="312" w:lineRule="auto"/>
      </w:pPr>
      <w:r>
        <w:rPr>
          <w:rFonts w:ascii="宋体" w:hAnsi="宋体" w:eastAsia="宋体" w:cs="宋体"/>
          <w:color w:val="000"/>
          <w:sz w:val="28"/>
          <w:szCs w:val="28"/>
        </w:rPr>
        <w:t xml:space="preserve">3、组织学习和传达全国、全区、全盟～部长会议精神。全国、全区、全盟～部长会议后，及时组织相关人员进行传达、学习和座谈。</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无党派人士是我国政治生活中的重要力量，做好无党派人士工作是坚持和完善_领导的多党合作和政治协商制度的重要资料。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三、为了发挥党外知识分子作用，使知识分子了解社会，使他们所学知识能更好地服务社会、服务企业，组织开展科技咨询服务活动，使他们充分发挥优势，为突泉县地方经济建设和发展献计献策、贡献力量。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进取参加统一战线调研工作。根据党委的工作安排，为更好地全面了解～目标职责制的落实，以及～知识分子工作开展的情景。我单位进取参加由～部组织各类调研活动，根据调研的情景，构成真实的调研报告上交～部。</w:t>
      </w:r>
    </w:p>
    <w:p>
      <w:pPr>
        <w:ind w:left="0" w:right="0" w:firstLine="560"/>
        <w:spacing w:before="450" w:after="450" w:line="312" w:lineRule="auto"/>
      </w:pPr>
      <w:r>
        <w:rPr>
          <w:rFonts w:ascii="宋体" w:hAnsi="宋体" w:eastAsia="宋体" w:cs="宋体"/>
          <w:color w:val="000"/>
          <w:sz w:val="28"/>
          <w:szCs w:val="28"/>
        </w:rPr>
        <w:t xml:space="preserve">五、少数民族工作。为贯彻落实党的民族工作方针政策，团结少数民族职工，进取做好本职工作，维护稳定，召开少数民族联谊会。会上，期望少数民族加强和侨联、_等组织的联系，并把活动与整个～部的活动结合起来;鼓励少数民族干部进取参与各类科技咨询服务活动;号召全体少数民族干部在自我的岗位上，进取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六、加强统一战线理论研究和～信息工作。为了不断提高～部工作人员的理论素养和工作水平，工作中注重理论学习研究和交流。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七、加强～干部队伍建设。加强了对～干部的培养、教育、交流，坚持～部门领导班子和干部队伍的生机和活力。增强了～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2025-06-17T11:23:15+08:00</dcterms:created>
  <dcterms:modified xsi:type="dcterms:W3CDTF">2025-06-17T11:23:15+08:00</dcterms:modified>
</cp:coreProperties>
</file>

<file path=docProps/custom.xml><?xml version="1.0" encoding="utf-8"?>
<Properties xmlns="http://schemas.openxmlformats.org/officeDocument/2006/custom-properties" xmlns:vt="http://schemas.openxmlformats.org/officeDocument/2006/docPropsVTypes"/>
</file>