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2024年材料员工作总结(十篇)</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不足一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现在学校教育教学工作即将结束,对我的工作做如下总结。本学期,我任教八年级(2) (6)班的英语。经过一个学期的学习,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第六，成绩方面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总之，针对英语教学，在今后的工作中我会继续努力，争取更好成绩。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材料员工作总结不足二</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组织上入党，并不代表思想上入党;思想上一时先进、纯洁，并不代表永远先进、纯洁。客观地讲，有的党员虽然一度表现积极，但并没有真正树立为人民谋幸福的初心，以下是分享的初心使命方面存在不足材料，希望能帮助到大家!</w:t>
      </w:r>
    </w:p>
    <w:p>
      <w:pPr>
        <w:ind w:left="0" w:right="0" w:firstLine="560"/>
        <w:spacing w:before="450" w:after="450" w:line="312" w:lineRule="auto"/>
      </w:pPr>
      <w:r>
        <w:rPr>
          <w:rFonts w:ascii="宋体" w:hAnsi="宋体" w:eastAsia="宋体" w:cs="宋体"/>
          <w:color w:val="000"/>
          <w:sz w:val="28"/>
          <w:szCs w:val="28"/>
        </w:rPr>
        <w:t xml:space="preserve">初心使命方面存在不足</w:t>
      </w:r>
    </w:p>
    <w:p>
      <w:pPr>
        <w:ind w:left="0" w:right="0" w:firstLine="560"/>
        <w:spacing w:before="450" w:after="450" w:line="312" w:lineRule="auto"/>
      </w:pPr>
      <w:r>
        <w:rPr>
          <w:rFonts w:ascii="宋体" w:hAnsi="宋体" w:eastAsia="宋体" w:cs="宋体"/>
          <w:color w:val="000"/>
          <w:sz w:val="28"/>
          <w:szCs w:val="28"/>
        </w:rPr>
        <w:t xml:space="preserve">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4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二、查找的主要问题</w:t>
      </w:r>
    </w:p>
    <w:p>
      <w:pPr>
        <w:ind w:left="0" w:right="0" w:firstLine="560"/>
        <w:spacing w:before="450" w:after="450" w:line="312" w:lineRule="auto"/>
      </w:pPr>
      <w:r>
        <w:rPr>
          <w:rFonts w:ascii="宋体" w:hAnsi="宋体" w:eastAsia="宋体" w:cs="宋体"/>
          <w:color w:val="000"/>
          <w:sz w:val="28"/>
          <w:szCs w:val="28"/>
        </w:rPr>
        <w:t xml:space="preserve">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对工作责任心弱化，工作进取力不足。对本职专业工作缺乏深入研究，没有读懂和悟透本职专业理论工作内涵。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初心使命方面存在不足</w:t>
      </w:r>
    </w:p>
    <w:p>
      <w:pPr>
        <w:ind w:left="0" w:right="0" w:firstLine="560"/>
        <w:spacing w:before="450" w:after="450" w:line="312" w:lineRule="auto"/>
      </w:pPr>
      <w:r>
        <w:rPr>
          <w:rFonts w:ascii="宋体" w:hAnsi="宋体" w:eastAsia="宋体" w:cs="宋体"/>
          <w:color w:val="000"/>
          <w:sz w:val="28"/>
          <w:szCs w:val="28"/>
        </w:rPr>
        <w:t xml:space="preserve">“不忘初心、牢记使命”主题教育工作开展以来，省商务厅党组高度重视，认真履行主体责任，厅党组书记、厅长赵瑞君率先垂范、身体力行，勇于亮短揭丑，在深入学习研讨中查找差距，在一线调查研究中查找问题，在对照初心和使命中改进工作的思路和措施，为商务厅、贸促会党员领导同志上了一堂生动而有效的专题党课。</w:t>
      </w:r>
    </w:p>
    <w:p>
      <w:pPr>
        <w:ind w:left="0" w:right="0" w:firstLine="560"/>
        <w:spacing w:before="450" w:after="450" w:line="312" w:lineRule="auto"/>
      </w:pPr>
      <w:r>
        <w:rPr>
          <w:rFonts w:ascii="宋体" w:hAnsi="宋体" w:eastAsia="宋体" w:cs="宋体"/>
          <w:color w:val="000"/>
          <w:sz w:val="28"/>
          <w:szCs w:val="28"/>
        </w:rPr>
        <w:t xml:space="preserve">赵瑞君厅长结合个人对初心和使命的感悟，通过在中老磨憨-磨丁经济合作区开展专题调研，着眼解决实际问题，蹲点解剖“麻雀”，针对“合作区批复四年后，整体推进依旧缓慢，建设现状不容乐观”的问题，查找了工作中存在的体制机制、要素保障、政策支持、营商环境、产业发展等六个方面的问题。从主观方面深刻查找了思想认识、能力等四方面的差距和不足一是思想认识方面存在差距，对于中老磨憨—磨丁经济合作区建设的重要意义认识不足;二是政治方面存在差距，对习近平总书记系列重要讲话和重要批示指示精神领会不够;三是能力方面存在差距，体现在推动中老磨憨—磨丁经济合作区建设的统筹谋划、主动协调、狠抓落实、工作创新、履职尽责的能力不足;四是作风方面存在差距，在推动中老磨憨—磨丁合作区建设中没有形成扭住不放、一抓到底的务实作风。</w:t>
      </w:r>
    </w:p>
    <w:p>
      <w:pPr>
        <w:ind w:left="0" w:right="0" w:firstLine="560"/>
        <w:spacing w:before="450" w:after="450" w:line="312" w:lineRule="auto"/>
      </w:pPr>
      <w:r>
        <w:rPr>
          <w:rFonts w:ascii="宋体" w:hAnsi="宋体" w:eastAsia="宋体" w:cs="宋体"/>
          <w:color w:val="000"/>
          <w:sz w:val="28"/>
          <w:szCs w:val="28"/>
        </w:rPr>
        <w:t xml:space="preserve">赵瑞君厅长紧扣中央、省委主题教育目标任务和厅主题教育的四个具体目标，围绕习近平总书记的讲话精神如何贯彻，新发展理念如何实施，辐射中心如何建设，对外开放如何扩大和深化，重点工作如何推进，领导班子和领导干部工作观念、工作意识、工作能力是否到位等五个反思，提出推动商务工作高质量跨越式发展的五项措施和要求一是把推进高质量、跨越式发展作为新时期商务工作的首要战略。围绕我省八大重点产业和打造世界一流“三张牌”，统筹对内对外开放，以供给侧结构性改革为主线，构建内陆沿边开放型经济新格局。二是真正做到高水平参谋服务、高效率统筹协调、高质量督促检查、高标准运行保障。三是以刀刃向内的自我革命精神抢抓机遇、攻坚克难，推动“三跨境、三智慧、三升级、三外向、三突破”落地生根。四是主动学习、克服本领恐慌，增强领导干部的沟通能力、协调能力、服务基层的能力。五是强化纪律意识、规矩意识，提升工作执行力。做到有令必行、令行禁止，确保中央、省委省政府的各项决策部署和厅党组做出的工作决定不折不扣的贯彻执行。</w:t>
      </w:r>
    </w:p>
    <w:p>
      <w:pPr>
        <w:ind w:left="0" w:right="0" w:firstLine="560"/>
        <w:spacing w:before="450" w:after="450" w:line="312" w:lineRule="auto"/>
      </w:pPr>
      <w:r>
        <w:rPr>
          <w:rFonts w:ascii="宋体" w:hAnsi="宋体" w:eastAsia="宋体" w:cs="宋体"/>
          <w:color w:val="000"/>
          <w:sz w:val="28"/>
          <w:szCs w:val="28"/>
        </w:rPr>
        <w:t xml:space="preserve">广大领导干部听了赵瑞君厅长所作的《感悟初心使命、加快合作区建设，奋力推进商务工作高质量跨越式发展”》专题党课后，备受鼓舞和触动，一致认为赵瑞君厅长的专题党课体现了对初心和使命的透彻理解认识;体现了对商务工作的担当负责精神;体现了对问题不足的强烈忧患意识;既引导我们反思问题和不足，又指出了改进工作的思路和措施，是一次思想政治上的洗礼和灵魂深处的触动。大家纷纷表示将在今后的工作中增强学习贯彻习近平新时代中国特色社会主义思想的自觉性和紧迫感，不断增强“四个意识”、坚定“四个自信”、做到“两个维护”，认真履职尽责，勇于担当作为，以一流业绩体现主题教育成效，向新中国成立70周年献礼!</w:t>
      </w:r>
    </w:p>
    <w:p>
      <w:pPr>
        <w:ind w:left="0" w:right="0" w:firstLine="560"/>
        <w:spacing w:before="450" w:after="450" w:line="312" w:lineRule="auto"/>
      </w:pPr>
      <w:r>
        <w:rPr>
          <w:rFonts w:ascii="宋体" w:hAnsi="宋体" w:eastAsia="宋体" w:cs="宋体"/>
          <w:color w:val="000"/>
          <w:sz w:val="28"/>
          <w:szCs w:val="28"/>
        </w:rPr>
        <w:t xml:space="preserve">截止8月1日，省商务厅党组结合商务、贸促中心工作，完成了《园区升级——中老磨憨—磨丁经济合作区调研》、《消费升级——打造特色步行街提高消费聚集度》和《云南贸促改革发展急需解“六困”》等10个调研课题，开展了调研成果交流会。当前，10位省商务厅党组班子成员、省贸促会党组班子成员将对标表中央和省委“四个讲清楚”的要求,在分管处室中讲好专题党课。通过深刻感悟初心和使命，深入查找差距和不足，深度思考解决问题的思路和措施，深化整改和落实，将主题教育的一件件问题清单，整改落实成一份份满意答卷。</w:t>
      </w:r>
    </w:p>
    <w:p>
      <w:pPr>
        <w:ind w:left="0" w:right="0" w:firstLine="560"/>
        <w:spacing w:before="450" w:after="450" w:line="312" w:lineRule="auto"/>
      </w:pPr>
      <w:r>
        <w:rPr>
          <w:rFonts w:ascii="宋体" w:hAnsi="宋体" w:eastAsia="宋体" w:cs="宋体"/>
          <w:color w:val="000"/>
          <w:sz w:val="28"/>
          <w:szCs w:val="28"/>
        </w:rPr>
        <w:t xml:space="preserve">初心使命方面存在不足</w:t>
      </w:r>
    </w:p>
    <w:p>
      <w:pPr>
        <w:ind w:left="0" w:right="0" w:firstLine="560"/>
        <w:spacing w:before="450" w:after="450" w:line="312" w:lineRule="auto"/>
      </w:pPr>
      <w:r>
        <w:rPr>
          <w:rFonts w:ascii="宋体" w:hAnsi="宋体" w:eastAsia="宋体" w:cs="宋体"/>
          <w:color w:val="000"/>
          <w:sz w:val="28"/>
          <w:szCs w:val="28"/>
        </w:rPr>
        <w:t xml:space="preserve">存在抓思想不如抓工作具体、抓修养不如抓行动直接的主观思维，没有把强化理想信念贯穿到日常工作中。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有时候存在理想信念缺失问题，对单位未来发展感到担忧、感到迷茫。安于现状、不思进取，习惯于过得去、差不多，放松了对工作的要求。</w:t>
      </w:r>
    </w:p>
    <w:p>
      <w:pPr>
        <w:ind w:left="0" w:right="0" w:firstLine="560"/>
        <w:spacing w:before="450" w:after="450" w:line="312" w:lineRule="auto"/>
      </w:pPr>
      <w:r>
        <w:rPr>
          <w:rFonts w:ascii="宋体" w:hAnsi="宋体" w:eastAsia="宋体" w:cs="宋体"/>
          <w:color w:val="000"/>
          <w:sz w:val="28"/>
          <w:szCs w:val="28"/>
        </w:rPr>
        <w:t xml:space="preserve">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从政治角度去考量和认识事物发展规律还不够，有时自我摆位还不够正，有理解不到位、执行不到位，或者主动配合不够，甚至存在办文拖拉的现象。</w:t>
      </w:r>
    </w:p>
    <w:p>
      <w:pPr>
        <w:ind w:left="0" w:right="0" w:firstLine="560"/>
        <w:spacing w:before="450" w:after="450" w:line="312" w:lineRule="auto"/>
      </w:pPr>
      <w:r>
        <w:rPr>
          <w:rFonts w:ascii="宋体" w:hAnsi="宋体" w:eastAsia="宋体" w:cs="宋体"/>
          <w:color w:val="000"/>
          <w:sz w:val="28"/>
          <w:szCs w:val="28"/>
        </w:rPr>
        <w:t xml:space="preserve">圈子文化、好人主义苗头尚未彻底消除，有的同志工作协调中愿意找原区域熟悉的人，讲政治、守规矩的自觉性有待进一步强化。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有的班子成员对贯彻落实中央精神和省、市决策部署的长期性、艰巨性认识不足，时间一长就产生疲劳、松劲情绪，存在“挺一阵子就过去了”的想法，思想上、行动上离自觉、自律的要求还有一定的差距。</w:t>
      </w:r>
    </w:p>
    <w:p>
      <w:pPr>
        <w:ind w:left="0" w:right="0" w:firstLine="560"/>
        <w:spacing w:before="450" w:after="450" w:line="312" w:lineRule="auto"/>
      </w:pPr>
      <w:r>
        <w:rPr>
          <w:rFonts w:ascii="宋体" w:hAnsi="宋体" w:eastAsia="宋体" w:cs="宋体"/>
          <w:color w:val="000"/>
          <w:sz w:val="28"/>
          <w:szCs w:val="28"/>
        </w:rPr>
        <w:t xml:space="preserve">个别领导干部工作不够大胆，怕挨批评、怕担责任，工作胆怯靠后，等领导批示了才干;有的干部存在盲目乐观心理，只盯分管的“一亩三分地”，心存在只要问题没暴露在分管的部门就行的侥幸心理。</w:t>
      </w:r>
    </w:p>
    <w:p>
      <w:pPr>
        <w:ind w:left="0" w:right="0" w:firstLine="560"/>
        <w:spacing w:before="450" w:after="450" w:line="312" w:lineRule="auto"/>
      </w:pPr>
      <w:r>
        <w:rPr>
          <w:rFonts w:ascii="宋体" w:hAnsi="宋体" w:eastAsia="宋体" w:cs="宋体"/>
          <w:color w:val="000"/>
          <w:sz w:val="28"/>
          <w:szCs w:val="28"/>
        </w:rPr>
        <w:t xml:space="preserve">10.有的领导干部对贯彻落实中央重大决策部署表态多调门高，但行动少落实差，虚多实少，仅仅满足于“轮流圈阅”“层层转发”“安排部署”，个别领导干部说一套做一套，我行我素。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1个别班子成员在执行上级决策部署上还没有完全做到不折不扣和坚决彻底。在平时想问题、作决策、抓工作，立足于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1党组班子始终严格贯彻落实党的民主集中制，组建成立了重大行政决策咨询委员会，政府决策的民主化、科学化、法制化水平不断提高。但有时过多强调工作效率，征求社会各方面的意见建议不够广泛深入。</w:t>
      </w:r>
    </w:p>
    <w:p>
      <w:pPr>
        <w:ind w:left="0" w:right="0" w:firstLine="560"/>
        <w:spacing w:before="450" w:after="450" w:line="312" w:lineRule="auto"/>
      </w:pPr>
      <w:r>
        <w:rPr>
          <w:rFonts w:ascii="宋体" w:hAnsi="宋体" w:eastAsia="宋体" w:cs="宋体"/>
          <w:color w:val="000"/>
          <w:sz w:val="28"/>
          <w:szCs w:val="28"/>
        </w:rPr>
        <w:t xml:space="preserve">1集中讨论问题时，党组班子成员有时不能充分做到人人表态，尤其是对他人分管领域的工作很少表态，在一定程度上影响了民主决策的质量。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1个别干部对中央的政策、省市委决策部署以及单位党组的决议都能态度坚决，但行动不够迅速，落实不够全面，效果不够理想，特别是在落实中碰到困难时，积极主动协调、想办法克服的少。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1一些党员干部认为共产主义是可望而不可及的，甚至认为是望都望不到、看都看不见的，是虚无缥缈的，理想渺茫、信仰动摇。</w:t>
      </w:r>
    </w:p>
    <w:p>
      <w:pPr>
        <w:ind w:left="0" w:right="0" w:firstLine="560"/>
        <w:spacing w:before="450" w:after="450" w:line="312" w:lineRule="auto"/>
      </w:pPr>
      <w:r>
        <w:rPr>
          <w:rFonts w:ascii="宋体" w:hAnsi="宋体" w:eastAsia="宋体" w:cs="宋体"/>
          <w:color w:val="000"/>
          <w:sz w:val="28"/>
          <w:szCs w:val="28"/>
        </w:rPr>
        <w:t xml:space="preserve">1有的党员干部不能正确看待我国在改革开放和市场化进程中出现的问题，不能正确分析决定形势，对马克思主义、共产主义、社会主义和共产党产生怀疑，只要“实惠”不要“主义”，把自己混同于一般群众，放松对自己的要求，个人主义、自由主义严重，甚至只信鬼神、不信马列，为实现自身的“升迁梦”，求神拜佛，在家中设佛堂、供佛像。</w:t>
      </w:r>
    </w:p>
    <w:p>
      <w:pPr>
        <w:ind w:left="0" w:right="0" w:firstLine="560"/>
        <w:spacing w:before="450" w:after="450" w:line="312" w:lineRule="auto"/>
      </w:pPr>
      <w:r>
        <w:rPr>
          <w:rFonts w:ascii="宋体" w:hAnsi="宋体" w:eastAsia="宋体" w:cs="宋体"/>
          <w:color w:val="000"/>
          <w:sz w:val="28"/>
          <w:szCs w:val="28"/>
        </w:rPr>
        <w:t xml:space="preserve">1少数党员与党员干部面对西方敌对势力美化西方现行社会制度，丑化中国共产党历史和中国特色社会主义建设成就，贬低打压我国现行社会制度和党的领导，用各种手段造谣煽动，蛊惑人心，试图摧毁中国人的国家自信、民族自信、制度自信、文化自信以及个人互信，以认同他们那套西式民主，引诱我们走色彩演变道路，实现西方和平演变的图谋。</w:t>
      </w:r>
    </w:p>
    <w:p>
      <w:pPr>
        <w:ind w:left="0" w:right="0" w:firstLine="560"/>
        <w:spacing w:before="450" w:after="450" w:line="312" w:lineRule="auto"/>
      </w:pPr>
      <w:r>
        <w:rPr>
          <w:rFonts w:ascii="宋体" w:hAnsi="宋体" w:eastAsia="宋体" w:cs="宋体"/>
          <w:color w:val="000"/>
          <w:sz w:val="28"/>
          <w:szCs w:val="28"/>
        </w:rPr>
        <w:t xml:space="preserve">1一些党员干部面对20世纪80年代后期发生的苏联解体、东欧剧变，使世界社会主义运动遭受严重挫折的情况，没有认真地分析苏联解体、东欧剧变的多方面、深层次原因，就武断地对马克思主义理论产生怀疑，对中国特色社会主义建设产生动摇，甚至悲观绝望。</w:t>
      </w:r>
    </w:p>
    <w:p>
      <w:pPr>
        <w:ind w:left="0" w:right="0" w:firstLine="560"/>
        <w:spacing w:before="450" w:after="450" w:line="312" w:lineRule="auto"/>
      </w:pPr>
      <w:r>
        <w:rPr>
          <w:rFonts w:ascii="宋体" w:hAnsi="宋体" w:eastAsia="宋体" w:cs="宋体"/>
          <w:color w:val="000"/>
          <w:sz w:val="28"/>
          <w:szCs w:val="28"/>
        </w:rPr>
        <w:t xml:space="preserve">1一些党员干部被资本主义表面繁荣的假象所迷惑，认识不到资本主义的本质没有变以及基本矛盾没有从根本上解决，认为资本主义会不断地繁荣下去，甚至认为是终极社会制度，实现共产主义远大理想和中国特色社会主义共同理想是可能的。</w:t>
      </w:r>
    </w:p>
    <w:p>
      <w:pPr>
        <w:ind w:left="0" w:right="0" w:firstLine="560"/>
        <w:spacing w:before="450" w:after="450" w:line="312" w:lineRule="auto"/>
      </w:pPr>
      <w:r>
        <w:rPr>
          <w:rFonts w:ascii="宋体" w:hAnsi="宋体" w:eastAsia="宋体" w:cs="宋体"/>
          <w:color w:val="000"/>
          <w:sz w:val="28"/>
          <w:szCs w:val="28"/>
        </w:rPr>
        <w:t xml:space="preserve">20.由于市场经济固有的追求自身利益最大化的“经济人”利益观、价值观深入到人的信仰层面，与共产主义崇尚的无私奉献理念构成针锋相对的对抗与冲突，致使一些党员干部在价值观上出现扭曲，转而崇尚拜金主义，庸俗化为“一切向钱看”，奉行“理想理想有利就想”，动摇共产主义信仰。</w:t>
      </w:r>
    </w:p>
    <w:p>
      <w:pPr>
        <w:ind w:left="0" w:right="0" w:firstLine="560"/>
        <w:spacing w:before="450" w:after="450" w:line="312" w:lineRule="auto"/>
      </w:pPr>
      <w:r>
        <w:rPr>
          <w:rFonts w:ascii="宋体" w:hAnsi="宋体" w:eastAsia="宋体" w:cs="宋体"/>
          <w:color w:val="000"/>
          <w:sz w:val="28"/>
          <w:szCs w:val="28"/>
        </w:rPr>
        <w:t xml:space="preserve">2有些党员干部因此对党和政府失去信任、对中国特色社会主义道路产生怀疑、对共产主义理想失去信仰。</w:t>
      </w:r>
    </w:p>
    <w:p>
      <w:pPr>
        <w:ind w:left="0" w:right="0" w:firstLine="560"/>
        <w:spacing w:before="450" w:after="450" w:line="312" w:lineRule="auto"/>
      </w:pPr>
      <w:r>
        <w:rPr>
          <w:rFonts w:ascii="宋体" w:hAnsi="宋体" w:eastAsia="宋体" w:cs="宋体"/>
          <w:color w:val="000"/>
          <w:sz w:val="28"/>
          <w:szCs w:val="28"/>
        </w:rPr>
        <w:t xml:space="preserve">2一些党员干部缺乏政治鉴别力，对优秀传统文化与腐朽落后文化分辨不清，把党性抛到九霄云外，不加分析地将一些封建文化理念奉为人生信条。</w:t>
      </w:r>
    </w:p>
    <w:p>
      <w:pPr>
        <w:ind w:left="0" w:right="0" w:firstLine="560"/>
        <w:spacing w:before="450" w:after="450" w:line="312" w:lineRule="auto"/>
      </w:pPr>
      <w:r>
        <w:rPr>
          <w:rFonts w:ascii="宋体" w:hAnsi="宋体" w:eastAsia="宋体" w:cs="宋体"/>
          <w:color w:val="000"/>
          <w:sz w:val="28"/>
          <w:szCs w:val="28"/>
        </w:rPr>
        <w:t xml:space="preserve">2有的党员干部对新时代党的建设总要求深刻内涵理解不深透，对政治建设在新时代党的建设中的重要地位与作用没有掌握，不了解党的政治建设在党的各项建设中是居于首位的、起统领作用的“纲”，是党的根本性建设。</w:t>
      </w:r>
    </w:p>
    <w:p>
      <w:pPr>
        <w:ind w:left="0" w:right="0" w:firstLine="560"/>
        <w:spacing w:before="450" w:after="450" w:line="312" w:lineRule="auto"/>
      </w:pPr>
      <w:r>
        <w:rPr>
          <w:rFonts w:ascii="宋体" w:hAnsi="宋体" w:eastAsia="宋体" w:cs="宋体"/>
          <w:color w:val="000"/>
          <w:sz w:val="28"/>
          <w:szCs w:val="28"/>
        </w:rPr>
        <w:t xml:space="preserve">2一些党员干部没有把旗帜鲜明讲政治作为马克思主义政党的根本要求。在实际工作中，没有推动全党把坚持正确政治方向贯彻到谋划重大战略、制定重大政策、部署重大任务、推进重大工作的实践中去;没有经常对表对标，及时校准偏差，坚决纠正偏离和违背党的政治方向的行为。</w:t>
      </w:r>
    </w:p>
    <w:p>
      <w:pPr>
        <w:ind w:left="0" w:right="0" w:firstLine="560"/>
        <w:spacing w:before="450" w:after="450" w:line="312" w:lineRule="auto"/>
      </w:pPr>
      <w:r>
        <w:rPr>
          <w:rFonts w:ascii="宋体" w:hAnsi="宋体" w:eastAsia="宋体" w:cs="宋体"/>
          <w:color w:val="000"/>
          <w:sz w:val="28"/>
          <w:szCs w:val="28"/>
        </w:rPr>
        <w:t xml:space="preserve">2有些党组织和党员干部的政绩观出了问题，没有树牢“抓党建就是最大政绩”理念，没有意识到思想建设是党的基础性建设，理想信念是党的思想建设的首要任务。在实际工作中，只注重抓经济发展项目建设，认为这是看得见、摸得着的硬任务，把精力和力量应该全部用在硬任务建设上，不能在党的建设上花精力、用功夫，党的建设特别是党的思想建设是虚的，是软任务，没有必要用智用力。</w:t>
      </w:r>
    </w:p>
    <w:p>
      <w:pPr>
        <w:ind w:left="0" w:right="0" w:firstLine="560"/>
        <w:spacing w:before="450" w:after="450" w:line="312" w:lineRule="auto"/>
      </w:pPr>
      <w:r>
        <w:rPr>
          <w:rFonts w:ascii="宋体" w:hAnsi="宋体" w:eastAsia="宋体" w:cs="宋体"/>
          <w:color w:val="000"/>
          <w:sz w:val="28"/>
          <w:szCs w:val="28"/>
        </w:rPr>
        <w:t xml:space="preserve">2有些党组织和党员干部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2有的党员与党员干部爱党、忧党、兴党、护党的党性观念不断弱化。</w:t>
      </w:r>
    </w:p>
    <w:p>
      <w:pPr>
        <w:ind w:left="0" w:right="0" w:firstLine="560"/>
        <w:spacing w:before="450" w:after="450" w:line="312" w:lineRule="auto"/>
      </w:pPr>
      <w:r>
        <w:rPr>
          <w:rFonts w:ascii="宋体" w:hAnsi="宋体" w:eastAsia="宋体" w:cs="宋体"/>
          <w:color w:val="000"/>
          <w:sz w:val="28"/>
          <w:szCs w:val="28"/>
        </w:rPr>
        <w:t xml:space="preserve">2有的党组织和党员干部没有把意识形态工作的领导权、管理权、话语权牢牢掌握在自己手中，思想防线被攻破了，还不明白“党兴我荣，党损我耻”的道理，没有清醒地认识到意识形态斗争是一场输不起的斗争，在大是大非面前，对污蔑党的言论，对鼓吹新自由主义、民主社会主义等错误思想，依然当“开明绅士”、老好人，不敢作针锋相对的斗争，不勇于做到寸土必争、寸步不让。</w:t>
      </w:r>
    </w:p>
    <w:p>
      <w:pPr>
        <w:ind w:left="0" w:right="0" w:firstLine="560"/>
        <w:spacing w:before="450" w:after="450" w:line="312" w:lineRule="auto"/>
      </w:pPr>
      <w:r>
        <w:rPr>
          <w:rFonts w:ascii="宋体" w:hAnsi="宋体" w:eastAsia="宋体" w:cs="宋体"/>
          <w:color w:val="000"/>
          <w:sz w:val="28"/>
          <w:szCs w:val="28"/>
        </w:rPr>
        <w:t xml:space="preserve">2有的没有从根本上搞清什么是“四个意识”，为什么要树牢“四个意识”，怎么树牢“四个意识”，一味随波逐流空喊、空叫，人云亦云，态度不坚定，立场不鲜明。</w:t>
      </w:r>
    </w:p>
    <w:p>
      <w:pPr>
        <w:ind w:left="0" w:right="0" w:firstLine="560"/>
        <w:spacing w:before="450" w:after="450" w:line="312" w:lineRule="auto"/>
      </w:pPr>
      <w:r>
        <w:rPr>
          <w:rFonts w:ascii="宋体" w:hAnsi="宋体" w:eastAsia="宋体" w:cs="宋体"/>
          <w:color w:val="000"/>
          <w:sz w:val="28"/>
          <w:szCs w:val="28"/>
        </w:rPr>
        <w:t xml:space="preserve">30.有些党员领导干部没有真正树立政治意识，在本人主政的地方或者分管的部门自行其是,搞山头主义,拉帮结派，利益交换,危害党的团结统一,把党内同志关系搞成人身依附关系，拒不执行党中央确定的大政方针,甚至背着党中央另搞一套的;有的修身不真修、信仰不真信,说一套、做一套,台上一套、台下一套，对党不忠诚不老实,表里不一,阳奉阴违,欺上瞒下,搞两面派,做两面人。</w:t>
      </w:r>
    </w:p>
    <w:p>
      <w:pPr>
        <w:ind w:left="0" w:right="0" w:firstLine="560"/>
        <w:spacing w:before="450" w:after="450" w:line="312" w:lineRule="auto"/>
      </w:pPr>
      <w:r>
        <w:rPr>
          <w:rFonts w:ascii="宋体" w:hAnsi="宋体" w:eastAsia="宋体" w:cs="宋体"/>
          <w:color w:val="000"/>
          <w:sz w:val="28"/>
          <w:szCs w:val="28"/>
        </w:rPr>
        <w:t xml:space="preserve">3有的没有树牢大局意识，没有正确处理局部与整体、个人与集体的关系，局部利益、个人利益占了上风，对上级党委重大决策部署，符合本地、本部门、本单位、自身利益，就积极执行;不符合，就搞选择搞变通，不顾全大局，拒不执行上级的决定，或阳奉阴违，不积极配合的。</w:t>
      </w:r>
    </w:p>
    <w:p>
      <w:pPr>
        <w:ind w:left="0" w:right="0" w:firstLine="560"/>
        <w:spacing w:before="450" w:after="450" w:line="312" w:lineRule="auto"/>
      </w:pPr>
      <w:r>
        <w:rPr>
          <w:rFonts w:ascii="宋体" w:hAnsi="宋体" w:eastAsia="宋体" w:cs="宋体"/>
          <w:color w:val="000"/>
          <w:sz w:val="28"/>
          <w:szCs w:val="28"/>
        </w:rPr>
        <w:t xml:space="preserve">3干工作、做事情考虑自身工作多，与同志协调配合不够，个人服从集体时有怨言。没有把握好“心怀全局，以全局为重，同时要兼顾各个局部”的要求，从全局的角度去对待和处理局部问题的意识不够坚决，各部门间存在以部门问题为重，各党员间存在以个人岗位问题为重的现象与言行，往往是全局服从了局部。</w:t>
      </w:r>
    </w:p>
    <w:p>
      <w:pPr>
        <w:ind w:left="0" w:right="0" w:firstLine="560"/>
        <w:spacing w:before="450" w:after="450" w:line="312" w:lineRule="auto"/>
      </w:pPr>
      <w:r>
        <w:rPr>
          <w:rFonts w:ascii="宋体" w:hAnsi="宋体" w:eastAsia="宋体" w:cs="宋体"/>
          <w:color w:val="000"/>
          <w:sz w:val="28"/>
          <w:szCs w:val="28"/>
        </w:rPr>
        <w:t xml:space="preserve">3对核心意识和看齐意识的领会不深刻，在维护核心，拥戴核心，向习近平总书记看齐，向党中央看齐，向党的理论和路线方针政策看齐上，有时唱高调，搞花架子，做表面文章。</w:t>
      </w:r>
    </w:p>
    <w:p>
      <w:pPr>
        <w:ind w:left="0" w:right="0" w:firstLine="560"/>
        <w:spacing w:before="450" w:after="450" w:line="312" w:lineRule="auto"/>
      </w:pPr>
      <w:r>
        <w:rPr>
          <w:rFonts w:ascii="宋体" w:hAnsi="宋体" w:eastAsia="宋体" w:cs="宋体"/>
          <w:color w:val="000"/>
          <w:sz w:val="28"/>
          <w:szCs w:val="28"/>
        </w:rPr>
        <w:t xml:space="preserve">3对“四个自信”的认识不全面不深刻。对中国特色社会主义道路、制度、理论、文化体系的学习和认识仅停留在抽象性、概念性的层面上，对它的提出背景、内涵、具体内容、发展意义、优势没有进行深层次的学习和研究。</w:t>
      </w:r>
    </w:p>
    <w:p>
      <w:pPr>
        <w:ind w:left="0" w:right="0" w:firstLine="560"/>
        <w:spacing w:before="450" w:after="450" w:line="312" w:lineRule="auto"/>
      </w:pPr>
      <w:r>
        <w:rPr>
          <w:rFonts w:ascii="宋体" w:hAnsi="宋体" w:eastAsia="宋体" w:cs="宋体"/>
          <w:color w:val="000"/>
          <w:sz w:val="28"/>
          <w:szCs w:val="28"/>
        </w:rPr>
        <w:t xml:space="preserve">3对道路自信认识不深，只知道中国走中国特色社会主义道路，对是什么，为什么，怎么走，知这不多，理解不深，没有从本质上分清社会主义道路与资本主义道路的根本区别。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3对文化自信不坚定，对中国传统文化学习不够、理解认识不全面，特别是对传统文化不够重视，有娱乐化倾向。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3对坚决维护习近平总书记核心地位、维护中央权威和集中统一领导的极端重要性缺乏高度认识，没有上升到关系党的生死存亡的政治高度来认识。有时政治鉴别力和敏感性不强，对负面言论没有做坚决斗争。</w:t>
      </w:r>
    </w:p>
    <w:p>
      <w:pPr>
        <w:ind w:left="0" w:right="0" w:firstLine="560"/>
        <w:spacing w:before="450" w:after="450" w:line="312" w:lineRule="auto"/>
      </w:pPr>
      <w:r>
        <w:rPr>
          <w:rFonts w:ascii="宋体" w:hAnsi="宋体" w:eastAsia="宋体" w:cs="宋体"/>
          <w:color w:val="000"/>
          <w:sz w:val="28"/>
          <w:szCs w:val="28"/>
        </w:rPr>
        <w:t xml:space="preserve">3有时政治立场不坚定，政治方向不明，在重大原则问题上立场不坚定，在大是大非面前态度不鲜明，当“墙头草”做“两面人”。</w:t>
      </w:r>
    </w:p>
    <w:p>
      <w:pPr>
        <w:ind w:left="0" w:right="0" w:firstLine="560"/>
        <w:spacing w:before="450" w:after="450" w:line="312" w:lineRule="auto"/>
      </w:pPr>
      <w:r>
        <w:rPr>
          <w:rFonts w:ascii="宋体" w:hAnsi="宋体" w:eastAsia="宋体" w:cs="宋体"/>
          <w:color w:val="000"/>
          <w:sz w:val="28"/>
          <w:szCs w:val="28"/>
        </w:rPr>
        <w:t xml:space="preserve">3对上级全面从严治党的部署和要求不贯彻落实，不研究部署，不制定工作目标和计划，不履行“一岗双责”，对出现与重大方针政策相违背的言论、行为，对出现丧失党性原则，传播政治谣言，对党的重大政治问题说三道四的现象，不坚决抵制。</w:t>
      </w:r>
    </w:p>
    <w:p>
      <w:pPr>
        <w:ind w:left="0" w:right="0" w:firstLine="560"/>
        <w:spacing w:before="450" w:after="450" w:line="312" w:lineRule="auto"/>
      </w:pPr>
      <w:r>
        <w:rPr>
          <w:rFonts w:ascii="宋体" w:hAnsi="宋体" w:eastAsia="宋体" w:cs="宋体"/>
          <w:color w:val="000"/>
          <w:sz w:val="28"/>
          <w:szCs w:val="28"/>
        </w:rPr>
        <w:t xml:space="preserve">40.对思想政治建设工作没有形成监管运行长效机制，目标不明、责任不清，方式方法滞后，监督约束机制不到位，影响了思想政治工作的高质量建设。</w:t>
      </w:r>
    </w:p>
    <w:p>
      <w:pPr>
        <w:ind w:left="0" w:right="0" w:firstLine="560"/>
        <w:spacing w:before="450" w:after="450" w:line="312" w:lineRule="auto"/>
      </w:pPr>
      <w:r>
        <w:rPr>
          <w:rFonts w:ascii="宋体" w:hAnsi="宋体" w:eastAsia="宋体" w:cs="宋体"/>
          <w:color w:val="000"/>
          <w:sz w:val="28"/>
          <w:szCs w:val="28"/>
        </w:rPr>
        <w:t xml:space="preserve">相关热词搜索：;[_TAG_h2]材料员工作总结不足四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三一文库（http:///doc/）/实用范文/考察材料</w:t>
      </w:r>
    </w:p>
    <w:p>
      <w:pPr>
        <w:ind w:left="0" w:right="0" w:firstLine="560"/>
        <w:spacing w:before="450" w:after="450" w:line="312" w:lineRule="auto"/>
      </w:pPr>
      <w:r>
        <w:rPr>
          <w:rFonts w:ascii="宋体" w:hAnsi="宋体" w:eastAsia="宋体" w:cs="宋体"/>
          <w:color w:val="000"/>
          <w:sz w:val="28"/>
          <w:szCs w:val="28"/>
        </w:rPr>
        <w:t xml:space="preserve">〔干部考察材料不足〕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第一篇：对考察干部的不足或缺点方面存在的难点问题的分析</w:t>
      </w:r>
    </w:p>
    <w:p>
      <w:pPr>
        <w:ind w:left="0" w:right="0" w:firstLine="560"/>
        <w:spacing w:before="450" w:after="450" w:line="312" w:lineRule="auto"/>
      </w:pPr>
      <w:r>
        <w:rPr>
          <w:rFonts w:ascii="宋体" w:hAnsi="宋体" w:eastAsia="宋体" w:cs="宋体"/>
          <w:color w:val="000"/>
          <w:sz w:val="28"/>
          <w:szCs w:val="28"/>
        </w:rPr>
        <w:t xml:space="preserve">第二篇：干部考察材料范本2</w:t>
      </w:r>
    </w:p>
    <w:p>
      <w:pPr>
        <w:ind w:left="0" w:right="0" w:firstLine="560"/>
        <w:spacing w:before="450" w:after="450" w:line="312" w:lineRule="auto"/>
      </w:pPr>
      <w:r>
        <w:rPr>
          <w:rFonts w:ascii="宋体" w:hAnsi="宋体" w:eastAsia="宋体" w:cs="宋体"/>
          <w:color w:val="000"/>
          <w:sz w:val="28"/>
          <w:szCs w:val="28"/>
        </w:rPr>
        <w:t xml:space="preserve">第三篇：干部提拔考察材料</w:t>
      </w:r>
    </w:p>
    <w:p>
      <w:pPr>
        <w:ind w:left="0" w:right="0" w:firstLine="560"/>
        <w:spacing w:before="450" w:after="450" w:line="312" w:lineRule="auto"/>
      </w:pPr>
      <w:r>
        <w:rPr>
          <w:rFonts w:ascii="宋体" w:hAnsi="宋体" w:eastAsia="宋体" w:cs="宋体"/>
          <w:color w:val="000"/>
          <w:sz w:val="28"/>
          <w:szCs w:val="28"/>
        </w:rPr>
        <w:t xml:space="preserve">第四篇：干部考察材料内容及格式要求</w:t>
      </w:r>
    </w:p>
    <w:p>
      <w:pPr>
        <w:ind w:left="0" w:right="0" w:firstLine="560"/>
        <w:spacing w:before="450" w:after="450" w:line="312" w:lineRule="auto"/>
      </w:pPr>
      <w:r>
        <w:rPr>
          <w:rFonts w:ascii="宋体" w:hAnsi="宋体" w:eastAsia="宋体" w:cs="宋体"/>
          <w:color w:val="000"/>
          <w:sz w:val="28"/>
          <w:szCs w:val="28"/>
        </w:rPr>
        <w:t xml:space="preserve">第五篇：干部考察材料范文</w:t>
      </w:r>
    </w:p>
    <w:p>
      <w:pPr>
        <w:ind w:left="0" w:right="0" w:firstLine="560"/>
        <w:spacing w:before="450" w:after="450" w:line="312" w:lineRule="auto"/>
      </w:pPr>
      <w:r>
        <w:rPr>
          <w:rFonts w:ascii="宋体" w:hAnsi="宋体" w:eastAsia="宋体" w:cs="宋体"/>
          <w:color w:val="000"/>
          <w:sz w:val="28"/>
          <w:szCs w:val="28"/>
        </w:rPr>
        <w:t xml:space="preserve">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第一篇：对考察干部的不足或缺点方面存在的难点问题的分析对考察干部的不足或缺点方面存在的难点问题的分析</w:t>
      </w:r>
    </w:p>
    <w:p>
      <w:pPr>
        <w:ind w:left="0" w:right="0" w:firstLine="560"/>
        <w:spacing w:before="450" w:after="450" w:line="312" w:lineRule="auto"/>
      </w:pPr>
      <w:r>
        <w:rPr>
          <w:rFonts w:ascii="宋体" w:hAnsi="宋体" w:eastAsia="宋体" w:cs="宋体"/>
          <w:color w:val="000"/>
          <w:sz w:val="28"/>
          <w:szCs w:val="28"/>
        </w:rPr>
        <w:t xml:space="preserve">党的十七报告提出：“不断深化干部人事制度改革，着力造就高素质干部队伍和人才队伍”；“规范干部任用提名制</w:t>
      </w:r>
    </w:p>
    <w:p>
      <w:pPr>
        <w:ind w:left="0" w:right="0" w:firstLine="560"/>
        <w:spacing w:before="450" w:after="450" w:line="312" w:lineRule="auto"/>
      </w:pPr>
      <w:r>
        <w:rPr>
          <w:rFonts w:ascii="宋体" w:hAnsi="宋体" w:eastAsia="宋体" w:cs="宋体"/>
          <w:color w:val="000"/>
          <w:sz w:val="28"/>
          <w:szCs w:val="28"/>
        </w:rPr>
        <w:t xml:space="preserve">度，完善体现科学发展观和正确政绩观要求的干部考核评价体系”。改进和完善干部考察工作，切实把干部考实、考准，是准确识别干部、公正评价干部、科学选拔和正确使用干部的前提和基础，也是提高司法行政机关干部队伍素质的关键所在。在干部考察中对干部的缺点、不足方面的考察，存在着事实不清楚、评价不准确，深层次问题不能及时掌握和发现，这是干部考察工作中的难点问题，对这些难点问题不重视，不予很好地解决，就可能导致用人失误。为此，笔者结合日前政法系统开展的大学习、大讨论活动，根据自身多年在干部考察工作实践中遇到的问题，谈几点粗浅看法。</w:t>
      </w:r>
    </w:p>
    <w:p>
      <w:pPr>
        <w:ind w:left="0" w:right="0" w:firstLine="560"/>
        <w:spacing w:before="450" w:after="450" w:line="312" w:lineRule="auto"/>
      </w:pPr>
      <w:r>
        <w:rPr>
          <w:rFonts w:ascii="宋体" w:hAnsi="宋体" w:eastAsia="宋体" w:cs="宋体"/>
          <w:color w:val="000"/>
          <w:sz w:val="28"/>
          <w:szCs w:val="28"/>
        </w:rPr>
        <w:t xml:space="preserve">一、难点问题的表现形式及形成的及原因</w:t>
      </w:r>
    </w:p>
    <w:p>
      <w:pPr>
        <w:ind w:left="0" w:right="0" w:firstLine="560"/>
        <w:spacing w:before="450" w:after="450" w:line="312" w:lineRule="auto"/>
      </w:pPr>
      <w:r>
        <w:rPr>
          <w:rFonts w:ascii="宋体" w:hAnsi="宋体" w:eastAsia="宋体" w:cs="宋体"/>
          <w:color w:val="000"/>
          <w:sz w:val="28"/>
          <w:szCs w:val="28"/>
        </w:rPr>
        <w:t xml:space="preserve">在干部考察过程中，对干部往往是正面的评价比较充分，收集的量大，也比较容易掌握，在考察材料中也体现的突出，所占篇幅也较大。而对缺点、不足，乃至问题了解的则比较少，难以搞透彻，在考察材料中往往就是一小段，甚至就是一句话，而且比较笼统、无关痛痒：诸如“有时有急躁情绪”、“批评人比较严厉，不注意场合方法”、“抓工作有时过急”等等，正所谓“优点一大篇，缺点一句话”，缺乏对干部的</w:t>
      </w:r>
    </w:p>
    <w:p>
      <w:pPr>
        <w:ind w:left="0" w:right="0" w:firstLine="560"/>
        <w:spacing w:before="450" w:after="450" w:line="312" w:lineRule="auto"/>
      </w:pPr>
      <w:r>
        <w:rPr>
          <w:rFonts w:ascii="宋体" w:hAnsi="宋体" w:eastAsia="宋体" w:cs="宋体"/>
          <w:color w:val="000"/>
          <w:sz w:val="28"/>
          <w:szCs w:val="28"/>
        </w:rPr>
        <w:t xml:space="preserve">整体把握和深层次的了解和评价，“千人一面”，优点、成绩，详实具体；缺点、不足，原则抽象。形成这种情况的主要原</w:t>
      </w:r>
    </w:p>
    <w:p>
      <w:pPr>
        <w:ind w:left="0" w:right="0" w:firstLine="560"/>
        <w:spacing w:before="450" w:after="450" w:line="312" w:lineRule="auto"/>
      </w:pPr>
      <w:r>
        <w:rPr>
          <w:rFonts w:ascii="宋体" w:hAnsi="宋体" w:eastAsia="宋体" w:cs="宋体"/>
          <w:color w:val="000"/>
          <w:sz w:val="28"/>
          <w:szCs w:val="28"/>
        </w:rPr>
        <w:t xml:space="preserve">因有以下几个方面：</w:t>
      </w:r>
    </w:p>
    <w:p>
      <w:pPr>
        <w:ind w:left="0" w:right="0" w:firstLine="560"/>
        <w:spacing w:before="450" w:after="450" w:line="312" w:lineRule="auto"/>
      </w:pPr>
      <w:r>
        <w:rPr>
          <w:rFonts w:ascii="宋体" w:hAnsi="宋体" w:eastAsia="宋体" w:cs="宋体"/>
          <w:color w:val="000"/>
          <w:sz w:val="28"/>
          <w:szCs w:val="28"/>
        </w:rPr>
        <w:t xml:space="preserve">从考察方式方法方面看。一是考察时间较为仓促，有时是突击式的考察。实施考察有时只是半天或一两天的时间，由于准备不充分，难以全面、深入，触及不到深层次的问题。即使了解到一些问题的苗头，也由于受时间限制，无法查实。二是考察方法比较简单陈旧。目前，对干部的考察主要以集中性的常规性考察为主，一般采取民主测评、个别谈话形式，听得多，看得少，了解干部的静态状况多，掌握动态情况少，缺乏对现场和实地的考察、考核，更缺乏现代的科技手段。三是群众参与度不够。参与考察的范围窄，层次比较单一，往往是在干部圈内考察干部，注重向上级和同级了解情况，有时仅局限在班子成员和正职中层干部，限制了谈话者的职务，忽略了基层的反映，缺乏全面性和代表性。四是对干部的考察视野存在局限性。往往局限在工作范围内，对业余活动及家庭情况调查了解得不够或者根本不考察，特别是对领导干部思想政治素质方面的一些深层次问题了解和掌握得</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(二)从考察客体及环境方面看：一是普遍存在思想顾虑或心理上的障碍。怕自己所说的话泄露出去遭打击报复，对考察对象的问题不敢讲、不愿讲；或是得了好处昧着良心讲</w:t>
      </w:r>
    </w:p>
    <w:p>
      <w:pPr>
        <w:ind w:left="0" w:right="0" w:firstLine="560"/>
        <w:spacing w:before="450" w:after="450" w:line="312" w:lineRule="auto"/>
      </w:pPr>
      <w:r>
        <w:rPr>
          <w:rFonts w:ascii="宋体" w:hAnsi="宋体" w:eastAsia="宋体" w:cs="宋体"/>
          <w:color w:val="000"/>
          <w:sz w:val="28"/>
          <w:szCs w:val="28"/>
        </w:rPr>
        <w:t xml:space="preserve">假话；或认为自己是“白丁”说了实话也不起作用，是走形式，提了意见也白提。二是少数被考察单位和个人人为设置假象。存在“往出推”的现象，有的干部工作能力一般，工作业绩也不突出，按资历应该提，论工作能力不能提。对这样的干部，有的领导的对策是：我不用让别的单位用。由于出于这种心理，有的甚至把缺点说成优点。当组织上使用时，往往就露了“馅”。难怪有人说：“谁有好孩子往庙上送”，弦外之音让考察人去想。还有的事先设定谈话范围，谈些什么内容按领导意图行事，这种“一边倒”的谈话形式，难以了解到真实情况。有的班子成员之间本来不团结，闹矛盾，甚至工作上互相拆台，老死不相往来。可是在考察时，却变得异常“团结”，心齐如一。盖子捂得死死的，掩盖彼此之间的矛盾。三是干部的问题具有蒙蔽性、隐蔽性、保护性的特点，一般情况下组织上难以发现。大量的事实表明，有重大问题的干部中有许多都是比较有能力的干部，是位高权重的干部，也是比较有影响的干部。以这些人的能力、地位、权势和影响，对他们的问题，组织上作一般性的考察是发现不了的。不少有问题的干部善于伪装，具有两副或多副面孔。在工作圈里，他们也许干得十分出色，工作中大刀阔斧，魄力十足，业绩不凡。在人前，他们对自己也要求得十分严格，保持着十足的正人君子形象。再加上他们善于利用各种宣传工具为自己造舆论、树形象，一时声誉鹊</w:t>
      </w:r>
    </w:p>
    <w:p>
      <w:pPr>
        <w:ind w:left="0" w:right="0" w:firstLine="560"/>
        <w:spacing w:before="450" w:after="450" w:line="312" w:lineRule="auto"/>
      </w:pPr>
      <w:r>
        <w:rPr>
          <w:rFonts w:ascii="宋体" w:hAnsi="宋体" w:eastAsia="宋体" w:cs="宋体"/>
          <w:color w:val="000"/>
          <w:sz w:val="28"/>
          <w:szCs w:val="28"/>
        </w:rPr>
        <w:t xml:space="preserve">起，好评如潮，具有很大的蒙蔽性和欺骗性。这些有问题的干部更是如此。特别是在市场经济条件下，领导干部的活动空间不断延伸、拓展，有的干部利用公出、开会等机会，天马行空，独来独往，远离组织和群众的监督，异地违法违纪，一般人根本不知情。另外，有问题的干部在进行违法违纪活动时，总是千方百计采取措施加以掩盖，有的还利用腐蚀、贿赂、封官许愿等手段网织严密的关系网，以对抗组织的审查和群众的举报。</w:t>
      </w:r>
    </w:p>
    <w:p>
      <w:pPr>
        <w:ind w:left="0" w:right="0" w:firstLine="560"/>
        <w:spacing w:before="450" w:after="450" w:line="312" w:lineRule="auto"/>
      </w:pPr>
      <w:r>
        <w:rPr>
          <w:rFonts w:ascii="宋体" w:hAnsi="宋体" w:eastAsia="宋体" w:cs="宋体"/>
          <w:color w:val="000"/>
          <w:sz w:val="28"/>
          <w:szCs w:val="28"/>
        </w:rPr>
        <w:t xml:space="preserve">(三)从考察主体方面看：一是考察组组成不科学。考察组规模不同，权威性不同，谈话人对考核组的信任度也就不同，反映的情况自然就不一样。当考核组都是由考核机关的人组成，且负责人层级比较高时，参加谈话的干部群众一般容易反映真实情况；而当考核组是从别的单位抽调人员参加组成，且带队负责人层级较低时，参加谈话的干部群众不一定敢如实反映情况。有的考核组人员组成搭配不合理，知识阅历单一趋同，互补性差，不适应具体考察工作中的一些特殊要求，往往难以发现和掌握干部的问题。二是考核组成员的素质和工作水平不高。有的政策理论水平不高，在复杂情况下，不善于运用马克思主义的立场、观点和方法，全面、客观、正确地评价干部；有的思想政治素质不过硬，党性原</w:t>
      </w:r>
    </w:p>
    <w:p>
      <w:pPr>
        <w:ind w:left="0" w:right="0" w:firstLine="560"/>
        <w:spacing w:before="450" w:after="450" w:line="312" w:lineRule="auto"/>
      </w:pPr>
      <w:r>
        <w:rPr>
          <w:rFonts w:ascii="宋体" w:hAnsi="宋体" w:eastAsia="宋体" w:cs="宋体"/>
          <w:color w:val="000"/>
          <w:sz w:val="28"/>
          <w:szCs w:val="28"/>
        </w:rPr>
        <w:t xml:space="preserve">则不强，不敢坚持原则，只栽花不摘刺，避免因坚持原则得罪领导和被考察人，比较注重了解考察对象的突出特点，忽视其存在的不足；有的业务能力不强，对干部考察的程序方法要求不够熟悉，不能正确引导谈话人反映真实情况和深层次问题，缺乏观察、剖析、综合分析的能力，不能对了解的情况去粗取精、去伪存真，客观、全面、准确地反映和评价干部的本质特征。</w:t>
      </w:r>
    </w:p>
    <w:p>
      <w:pPr>
        <w:ind w:left="0" w:right="0" w:firstLine="560"/>
        <w:spacing w:before="450" w:after="450" w:line="312" w:lineRule="auto"/>
      </w:pPr>
      <w:r>
        <w:rPr>
          <w:rFonts w:ascii="宋体" w:hAnsi="宋体" w:eastAsia="宋体" w:cs="宋体"/>
          <w:color w:val="000"/>
          <w:sz w:val="28"/>
          <w:szCs w:val="28"/>
        </w:rPr>
        <w:t xml:space="preserve">二、解决难点问题的几点对策</w:t>
      </w:r>
    </w:p>
    <w:p>
      <w:pPr>
        <w:ind w:left="0" w:right="0" w:firstLine="560"/>
        <w:spacing w:before="450" w:after="450" w:line="312" w:lineRule="auto"/>
      </w:pPr>
      <w:r>
        <w:rPr>
          <w:rFonts w:ascii="宋体" w:hAnsi="宋体" w:eastAsia="宋体" w:cs="宋体"/>
          <w:color w:val="000"/>
          <w:sz w:val="28"/>
          <w:szCs w:val="28"/>
        </w:rPr>
        <w:t xml:space="preserve">加强日常考察，做到考核经常化。坚持平时考察与任前考察相结合的工作制度，进一步规范和完善年度考核、任职考核和工作实绩的考核，努力探索科学的干部绩效考核体系，切实改变“不提拔、不调整、不考核”的做法，将考察工作经常化、制度化。要经常对干部情况进行调查了解，及时了解和掌握干部的现实表现和工作动态，通过大量信息积累，减少“一次考察定终身”，尤其是要注意经常组织人员到问</w:t>
      </w:r>
    </w:p>
    <w:p>
      <w:pPr>
        <w:ind w:left="0" w:right="0" w:firstLine="560"/>
        <w:spacing w:before="450" w:after="450" w:line="312" w:lineRule="auto"/>
      </w:pPr>
      <w:r>
        <w:rPr>
          <w:rFonts w:ascii="宋体" w:hAnsi="宋体" w:eastAsia="宋体" w:cs="宋体"/>
          <w:color w:val="000"/>
          <w:sz w:val="28"/>
          <w:szCs w:val="28"/>
        </w:rPr>
        <w:t xml:space="preserve">题多、矛盾大的单位巡视，及时发现苗头和倾向。同时，在组织考察过程中，尽可能把时间安排得充实一些，避免突击式考察，坚持时间服从质量。目前全市政法系统正在探索和尝试建立科学的干部绩效考核标准，结合正规化管理活动，我局各基层狱所也在不断健全干警绩效考核机制，取得了一</w:t>
      </w:r>
    </w:p>
    <w:p>
      <w:pPr>
        <w:ind w:left="0" w:right="0" w:firstLine="560"/>
        <w:spacing w:before="450" w:after="450" w:line="312" w:lineRule="auto"/>
      </w:pPr>
      <w:r>
        <w:rPr>
          <w:rFonts w:ascii="宋体" w:hAnsi="宋体" w:eastAsia="宋体" w:cs="宋体"/>
          <w:color w:val="000"/>
          <w:sz w:val="28"/>
          <w:szCs w:val="28"/>
        </w:rPr>
        <w:t xml:space="preserve">定的成效。</w:t>
      </w:r>
    </w:p>
    <w:p>
      <w:pPr>
        <w:ind w:left="0" w:right="0" w:firstLine="560"/>
        <w:spacing w:before="450" w:after="450" w:line="312" w:lineRule="auto"/>
      </w:pPr>
      <w:r>
        <w:rPr>
          <w:rFonts w:ascii="宋体" w:hAnsi="宋体" w:eastAsia="宋体" w:cs="宋体"/>
          <w:color w:val="000"/>
          <w:sz w:val="28"/>
          <w:szCs w:val="28"/>
        </w:rPr>
        <w:t xml:space="preserve">(二)扩大群众参与面。干部的德才如何群众最清楚，一般群众反映的情况往往更加真实可信，也更能代表民意。因此，要扩大群众对考察工作的参与度，参加民主测评和谈话的人除班子成员、中层干部外，还应根据需要积极吸收普通群众参与。同时要进一步完善和规范考察工作预告制，增加干部工作的透明度，以利于群众的参与。去年以来，我局党委按照十七大精神的要求，在扩大干部选拔任用工作中的民主方面，取得了较大的进展。无论是在局机关干部竞争上岗中，还是在东风监狱、玉泉监狱选拔科级干部的过程中，都尽量扩大群众参与的范围，而且打破了原有的不成文的规矩，吸收工人参加对干部的评议。</w:t>
      </w:r>
    </w:p>
    <w:p>
      <w:pPr>
        <w:ind w:left="0" w:right="0" w:firstLine="560"/>
        <w:spacing w:before="450" w:after="450" w:line="312" w:lineRule="auto"/>
      </w:pPr>
      <w:r>
        <w:rPr>
          <w:rFonts w:ascii="宋体" w:hAnsi="宋体" w:eastAsia="宋体" w:cs="宋体"/>
          <w:color w:val="000"/>
          <w:sz w:val="28"/>
          <w:szCs w:val="28"/>
        </w:rPr>
        <w:t xml:space="preserve">(三)拓展考察视角。要从只注重对干部工作圈的考核，拓展到对工作圈、社交圈、生活圈的同步考察，全面了解干部的德才表现。一是在纵向和横向上扩大考察范围。纵向上注意到被考察对象上级主管部门听取意见，了解其工作业绩和能力水平在全行业、全系统所处的位置，如在监狱劳教所中选拔干部，一般情况下，应征求局对口管理处室的意见。同时还要注意征求其下属单位意见，对局机关干部的考核，应根据其部门性质，积极征求其下属单位的意见。横向上要</w:t>
      </w:r>
    </w:p>
    <w:p>
      <w:pPr>
        <w:ind w:left="0" w:right="0" w:firstLine="560"/>
        <w:spacing w:before="450" w:after="450" w:line="312" w:lineRule="auto"/>
      </w:pPr>
      <w:r>
        <w:rPr>
          <w:rFonts w:ascii="宋体" w:hAnsi="宋体" w:eastAsia="宋体" w:cs="宋体"/>
          <w:color w:val="000"/>
          <w:sz w:val="28"/>
          <w:szCs w:val="28"/>
        </w:rPr>
        <w:t xml:space="preserve">注意到被考察对象业务、工作往来单位了解情况，同时还可以听取原领导班子成员、离退休老同志的意见。二是关注干部的社交活动。一个干部的思想品质、精神面貌、性格特征往往在社交活动中得到真实体现。不少反面案例证明，在社交活动中搞权钱交易或被腐蚀拉下水的干部不在少数。因此领导干部的社交活动应是干部考核关注的一个方面，以便于了解其社交活动是否健康。三是在内容上向干部家庭生活延伸。把个人家庭生活重大事情、家庭财产、个人婚姻、子女上学就业等情况纳入考察内容范围，增加了解和评价干部的视角，尽量避免类似“没有不廉洁现象”、“未发现以权谋私问题”等过于模糊、简单化的结论性评价。需要强调的是，对上述二、三项的考察需要把握的界限是：这种考察，是对干部个人生活和社交活动主流及本质的掌握、评判，而不是对他们生活的全面了解、介入。</w:t>
      </w:r>
    </w:p>
    <w:p>
      <w:pPr>
        <w:ind w:left="0" w:right="0" w:firstLine="560"/>
        <w:spacing w:before="450" w:after="450" w:line="312" w:lineRule="auto"/>
      </w:pPr>
      <w:r>
        <w:rPr>
          <w:rFonts w:ascii="宋体" w:hAnsi="宋体" w:eastAsia="宋体" w:cs="宋体"/>
          <w:color w:val="000"/>
          <w:sz w:val="28"/>
          <w:szCs w:val="28"/>
        </w:rPr>
        <w:t xml:space="preserve">(四)注意多种考察方法的综合运用，形成立体的考察框架。一是跟踪式考察。干部的考察、培养和使用是相关联的长期过程。要了解和掌握干部工作生活中的表现情况，也决非一次短时间的考察所能摸清摸透的，需要在干部的培养使用过程中进行适时的跟踪考察了解。如应在干部处理个人生活重大事项时进行跟踪考察，把握干部的为公之行和为私之德；应在涉及到干部的重大利益分配时进行跟踪考察，了解</w:t>
      </w:r>
    </w:p>
    <w:p>
      <w:pPr>
        <w:ind w:left="0" w:right="0" w:firstLine="560"/>
        <w:spacing w:before="450" w:after="450" w:line="312" w:lineRule="auto"/>
      </w:pPr>
      <w:r>
        <w:rPr>
          <w:rFonts w:ascii="宋体" w:hAnsi="宋体" w:eastAsia="宋体" w:cs="宋体"/>
          <w:color w:val="000"/>
          <w:sz w:val="28"/>
          <w:szCs w:val="28"/>
        </w:rPr>
        <w:t xml:space="preserve">干部的思想境界、大局观念和全局意识；应在干部取得显著成绩或遇到重大挫折后进行跟踪考察，从不同侧面把握干部胜不骄、败不馁、宠辱不惊、严于律已、勇于进取的生活态度和人生志向。二是实地查看。看干部的工作环境，了解干部事业心、责任感的同时折射出干部的价值观、生活观；看干部的生活环境，与之相对照，评判干部生活圈和社交圈的健康度；看干部的家庭情况，参照印证干部的生活状态和生活目标。三是追溯式考察。干部调离原单位后，群众心理负担减轻，反映的情况一般比较准确。因此，应重视干部调离后的群众意见，坚持对每个干部在原单位的情况进行认真考察。四是联动式考察。加强与纪检、监察、审计等职能部门的联系，注意了解这些部门掌握的干部一些不为他人所知的深层次问题，及时了解有关信息，并科学地选用这些部门的工作成果，进一步拓宽考察干部的渠道。</w:t>
      </w:r>
    </w:p>
    <w:p>
      <w:pPr>
        <w:ind w:left="0" w:right="0" w:firstLine="560"/>
        <w:spacing w:before="450" w:after="450" w:line="312" w:lineRule="auto"/>
      </w:pPr>
      <w:r>
        <w:rPr>
          <w:rFonts w:ascii="宋体" w:hAnsi="宋体" w:eastAsia="宋体" w:cs="宋体"/>
          <w:color w:val="000"/>
          <w:sz w:val="28"/>
          <w:szCs w:val="28"/>
        </w:rPr>
        <w:t xml:space="preserve">(五)要创造宽松的考察环境，营造群众敢讲真话的良好氛围。在干部考察期间，考察人员尽可能不与被考察者接触过密，不能在众目睽睽之下有意无意地与被考察者过分亲密，更不能接受被考察单位、被考察者安排的吃请或其他娱乐活动，以减轻群众的压力。在考察时间和内容的安排上要实行考察预告和公开考察制度，尽可能地少搞突击性考察或指向不明的考察，要让群众知道你考察的是谁，让群众有充分的</w:t>
      </w:r>
    </w:p>
    <w:p>
      <w:pPr>
        <w:ind w:left="0" w:right="0" w:firstLine="560"/>
        <w:spacing w:before="450" w:after="450" w:line="312" w:lineRule="auto"/>
      </w:pPr>
      <w:r>
        <w:rPr>
          <w:rFonts w:ascii="宋体" w:hAnsi="宋体" w:eastAsia="宋体" w:cs="宋体"/>
          <w:color w:val="000"/>
          <w:sz w:val="28"/>
          <w:szCs w:val="28"/>
        </w:rPr>
        <w:t xml:space="preserve">时间思考和反映被考察者的真实情况。同时，还要为群众讲真话提供必要的安全保护措施。一方面，在民主测评、推荐个别座谈时，要采取隔离、隔音措施，以消除群众的思考顾虑，使其敢于表达自己的真实意愿。另一方面，在考察结果的运用上要充分体现民意，做到赏罚分明，公正用人。对打击报复者，要及时严肃处理，解决群众说真话的后顾之忧。同时要加强对群众的教育引导。通过多种形式，宣传中央关于新时期选拔任用干部方针、政策和标准。认真组织学习《党政领导干部选拔任用工作条例》，进一步扩大干部选拔工作的透明度，落实广大群众对干部任用工作的“四权”，有针对性地加强思想政治工作，教育广大群众正确地履行自己的民主权利。</w:t>
      </w:r>
    </w:p>
    <w:p>
      <w:pPr>
        <w:ind w:left="0" w:right="0" w:firstLine="560"/>
        <w:spacing w:before="450" w:after="450" w:line="312" w:lineRule="auto"/>
      </w:pPr>
      <w:r>
        <w:rPr>
          <w:rFonts w:ascii="宋体" w:hAnsi="宋体" w:eastAsia="宋体" w:cs="宋体"/>
          <w:color w:val="000"/>
          <w:sz w:val="28"/>
          <w:szCs w:val="28"/>
        </w:rPr>
        <w:t xml:space="preserve">(六)努力提高考核主体自身素质。一是在提高思想政治素质上下功夫。使考察者以对党的事业高度负责的态度和实事求是的精神，正确的履行自己的职责，做到公道、正派、恪守职业道德，树立敬业精神，自觉地严格按规定的程序和标准考评干部，不因个人好恶和感情用事，不受某些领导意志的影响，不受条条框框的限制，出以公心，秉公办事。二是努力提高业务水平。做为一名考察者首先要熟悉与干部考察工作相关的政策要求，对本部门业务政策依据和工作规范必须了然于胸。其次要切实提高辩证思维能力和谈话技巧，</w:t>
      </w:r>
    </w:p>
    <w:p>
      <w:pPr>
        <w:ind w:left="0" w:right="0" w:firstLine="560"/>
        <w:spacing w:before="450" w:after="450" w:line="312" w:lineRule="auto"/>
      </w:pPr>
      <w:r>
        <w:rPr>
          <w:rFonts w:ascii="宋体" w:hAnsi="宋体" w:eastAsia="宋体" w:cs="宋体"/>
          <w:color w:val="000"/>
          <w:sz w:val="28"/>
          <w:szCs w:val="28"/>
        </w:rPr>
        <w:t xml:space="preserve">相关热词搜索：;[_TAG_h2]材料员工作总结不足六</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w:t>
      </w:r>
    </w:p>
    <w:p>
      <w:pPr>
        <w:ind w:left="0" w:right="0" w:firstLine="560"/>
        <w:spacing w:before="450" w:after="450" w:line="312" w:lineRule="auto"/>
      </w:pPr>
      <w:r>
        <w:rPr>
          <w:rFonts w:ascii="宋体" w:hAnsi="宋体" w:eastAsia="宋体" w:cs="宋体"/>
          <w:color w:val="000"/>
          <w:sz w:val="28"/>
          <w:szCs w:val="28"/>
        </w:rPr>
        <w:t xml:space="preserve">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w:t>
      </w:r>
    </w:p>
    <w:p>
      <w:pPr>
        <w:ind w:left="0" w:right="0" w:firstLine="560"/>
        <w:spacing w:before="450" w:after="450" w:line="312" w:lineRule="auto"/>
      </w:pPr>
      <w:r>
        <w:rPr>
          <w:rFonts w:ascii="宋体" w:hAnsi="宋体" w:eastAsia="宋体" w:cs="宋体"/>
          <w:color w:val="000"/>
          <w:sz w:val="28"/>
          <w:szCs w:val="28"/>
        </w:rPr>
        <w:t xml:space="preserve">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w:t>
      </w:r>
    </w:p>
    <w:p>
      <w:pPr>
        <w:ind w:left="0" w:right="0" w:firstLine="560"/>
        <w:spacing w:before="450" w:after="450" w:line="312" w:lineRule="auto"/>
      </w:pPr>
      <w:r>
        <w:rPr>
          <w:rFonts w:ascii="宋体" w:hAnsi="宋体" w:eastAsia="宋体" w:cs="宋体"/>
          <w:color w:val="000"/>
          <w:sz w:val="28"/>
          <w:szCs w:val="28"/>
        </w:rPr>
        <w:t xml:space="preserve">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材料员工作总结不足七</w:t>
      </w:r>
    </w:p>
    <w:p>
      <w:pPr>
        <w:ind w:left="0" w:right="0" w:firstLine="560"/>
        <w:spacing w:before="450" w:after="450" w:line="312" w:lineRule="auto"/>
      </w:pPr>
      <w:r>
        <w:rPr>
          <w:rFonts w:ascii="宋体" w:hAnsi="宋体" w:eastAsia="宋体" w:cs="宋体"/>
          <w:color w:val="000"/>
          <w:sz w:val="28"/>
          <w:szCs w:val="28"/>
        </w:rPr>
        <w:t xml:space="preserve">1过去这一年，本人作为一名共产党员教师，存在许多不足之处：</w:t>
      </w:r>
    </w:p>
    <w:p>
      <w:pPr>
        <w:ind w:left="0" w:right="0" w:firstLine="560"/>
        <w:spacing w:before="450" w:after="450" w:line="312" w:lineRule="auto"/>
      </w:pPr>
      <w:r>
        <w:rPr>
          <w:rFonts w:ascii="宋体" w:hAnsi="宋体" w:eastAsia="宋体" w:cs="宋体"/>
          <w:color w:val="000"/>
          <w:sz w:val="28"/>
          <w:szCs w:val="28"/>
        </w:rPr>
        <w:t xml:space="preserve">一是深入学习不够，不论是有关党的新时代的理论知识体系还是教学业务方面的理论知识等，都没有全心去专研，这些方面的理论功底浅，头脑里的观念和知识没有大的变化。就拿这次申报的县级教研课题来说，虽然去申报了，但是在起草的过程里，始终觉得自己力不从心，一个课题，漏洞百出。自己离一个所谓的新型的，研究型的教师，还有一段距离，还要努力。</w:t>
      </w:r>
    </w:p>
    <w:p>
      <w:pPr>
        <w:ind w:left="0" w:right="0" w:firstLine="560"/>
        <w:spacing w:before="450" w:after="450" w:line="312" w:lineRule="auto"/>
      </w:pPr>
      <w:r>
        <w:rPr>
          <w:rFonts w:ascii="宋体" w:hAnsi="宋体" w:eastAsia="宋体" w:cs="宋体"/>
          <w:color w:val="000"/>
          <w:sz w:val="28"/>
          <w:szCs w:val="28"/>
        </w:rPr>
        <w:t xml:space="preserve">二是随着年龄的增长，似乎没有了过去工作中的那种斗志和激情。学校有些看似于己无关的事情，没有去主动关心和处理，对于学校的责任感也在相互的打量中慢慢逝去。作为一名党员，这是值得我自己警醒的。党员的先锋模范作用应该永不退色。</w:t>
      </w:r>
    </w:p>
    <w:p>
      <w:pPr>
        <w:ind w:left="0" w:right="0" w:firstLine="560"/>
        <w:spacing w:before="450" w:after="450" w:line="312" w:lineRule="auto"/>
      </w:pPr>
      <w:r>
        <w:rPr>
          <w:rFonts w:ascii="宋体" w:hAnsi="宋体" w:eastAsia="宋体" w:cs="宋体"/>
          <w:color w:val="000"/>
          <w:sz w:val="28"/>
          <w:szCs w:val="28"/>
        </w:rPr>
        <w:t xml:space="preserve">2时光流逝，我从事教育工作已几个年头。在新的世纪里，在上级领导的正确指导下，再加上自己主观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严格要求自己，努力成为一位优秀党员。</w:t>
      </w:r>
    </w:p>
    <w:p>
      <w:pPr>
        <w:ind w:left="0" w:right="0" w:firstLine="560"/>
        <w:spacing w:before="450" w:after="450" w:line="312" w:lineRule="auto"/>
      </w:pPr>
      <w:r>
        <w:rPr>
          <w:rFonts w:ascii="宋体" w:hAnsi="宋体" w:eastAsia="宋体" w:cs="宋体"/>
          <w:color w:val="000"/>
          <w:sz w:val="28"/>
          <w:szCs w:val="28"/>
        </w:rPr>
        <w:t xml:space="preserve">在工作上，我认真学习大纲，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地理论学习不够。对于马列主义毛泽东思想、邓小平理论的学习还不够深刻。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特别是现在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工作态度还不够积极。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三)生活中对身边的事物缺乏热心。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符合，没有发挥理论的指导作用。现在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情况，分析新形势，解决新问题，从而想问题、办事情、做工作难免有主观性、局限性、片面性，站不高看不远，思想境界没有提到更高的层次，思考问题没有深入主题，没有抓住核心。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助，在工作中暴露出问题是正常的，关键是如何面对这些问题，更好地提升自己的认识，加强理论学习，增长自己的才干。而这次保持共产党员先进性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时光如梭，匆匆而过。一学期的工作即将结束，在这段时间里，我深深的觉得自己收获不少，同时也存在着许多不足，在此我把这一学年来的工作作以总结，为新的工作确立新的目标。</w:t>
      </w:r>
    </w:p>
    <w:p>
      <w:pPr>
        <w:ind w:left="0" w:right="0" w:firstLine="560"/>
        <w:spacing w:before="450" w:after="450" w:line="312" w:lineRule="auto"/>
      </w:pPr>
      <w:r>
        <w:rPr>
          <w:rFonts w:ascii="宋体" w:hAnsi="宋体" w:eastAsia="宋体" w:cs="宋体"/>
          <w:color w:val="000"/>
          <w:sz w:val="28"/>
          <w:szCs w:val="28"/>
        </w:rPr>
        <w:t xml:space="preserve">3一、工作成效：</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在这一学期里，我作为一名党员教师，在思想上时刻以党员的要求严格要求自己，鞭策自己。热爱党的教育事业，全面贯彻党的教育方针，力争思想上和工作上在同事、学生的心目中树立起榜样。积极参加党组织组织的各项政治学习活动和民主生活会。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2、工作生活方面：</w:t>
      </w:r>
    </w:p>
    <w:p>
      <w:pPr>
        <w:ind w:left="0" w:right="0" w:firstLine="560"/>
        <w:spacing w:before="450" w:after="450" w:line="312" w:lineRule="auto"/>
      </w:pPr>
      <w:r>
        <w:rPr>
          <w:rFonts w:ascii="宋体" w:hAnsi="宋体" w:eastAsia="宋体" w:cs="宋体"/>
          <w:color w:val="000"/>
          <w:sz w:val="28"/>
          <w:szCs w:val="28"/>
        </w:rPr>
        <w:t xml:space="preserve">在工作生活中，我平易近人，关心爱护学生，帮助新教师进步，并注意虚心地向经验丰富的优秀教师求教，经常和同仁交流，努力夯实自己的教学基本功，切实提高自身的文化修养和知识底蕴。这学期在工作压力不大的情况下，我积极学习各种教育理论，充实自己，以便在新的工作中能以坚实的理论作为指导，更好地进行教育教学。服从学校的工作安排，配合领导和老师们做好校内外的各项工作。在教学工作中，我以生为本，刻苦钻研，努力探索，务实求新，虚心学习。我努力提高自己的教学水平，积极学习新的教育教学方法，并在实践中探索、提高。当然，成绩只能代表过去，在以后的教育教学中我会更加努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1、学习上不够主动，刻苦精神也不强，导致自身的基本功还不够扎实；</w:t>
      </w:r>
    </w:p>
    <w:p>
      <w:pPr>
        <w:ind w:left="0" w:right="0" w:firstLine="560"/>
        <w:spacing w:before="450" w:after="450" w:line="312" w:lineRule="auto"/>
      </w:pPr>
      <w:r>
        <w:rPr>
          <w:rFonts w:ascii="宋体" w:hAnsi="宋体" w:eastAsia="宋体" w:cs="宋体"/>
          <w:color w:val="000"/>
          <w:sz w:val="28"/>
          <w:szCs w:val="28"/>
        </w:rPr>
        <w:t xml:space="preserve">2、工作上有时爱急燥、急于求成；有时却又爱拖拉，效率不高；</w:t>
      </w:r>
    </w:p>
    <w:p>
      <w:pPr>
        <w:ind w:left="0" w:right="0" w:firstLine="560"/>
        <w:spacing w:before="450" w:after="450" w:line="312" w:lineRule="auto"/>
      </w:pPr>
      <w:r>
        <w:rPr>
          <w:rFonts w:ascii="宋体" w:hAnsi="宋体" w:eastAsia="宋体" w:cs="宋体"/>
          <w:color w:val="000"/>
          <w:sz w:val="28"/>
          <w:szCs w:val="28"/>
        </w:rPr>
        <w:t xml:space="preserve">3对学生行为规范方面的养成教育还不够；</w:t>
      </w:r>
    </w:p>
    <w:p>
      <w:pPr>
        <w:ind w:left="0" w:right="0" w:firstLine="560"/>
        <w:spacing w:before="450" w:after="450" w:line="312" w:lineRule="auto"/>
      </w:pPr>
      <w:r>
        <w:rPr>
          <w:rFonts w:ascii="宋体" w:hAnsi="宋体" w:eastAsia="宋体" w:cs="宋体"/>
          <w:color w:val="000"/>
          <w:sz w:val="28"/>
          <w:szCs w:val="28"/>
        </w:rPr>
        <w:t xml:space="preserve">4、与入党积极分子谈心有时不够及时。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党员教育工作者，必须以高度的敏感性和自觉性，及时发现、研究和解决学生教育和管理工作中的新情况、新问题，掌握其特点、发现其规律，尽职尽责地做好工作，以完成我们肩负的神圣历史使命。在今后的教育教学工作中，我将立足实际，进一步加强理论学习，不断增强党性修养；强化责任意识，为人师表；认真搞好教学，以强烈的责任感和个人主人翁精神，埋头苦干，扎实工作，无私奉献，创造性地开展教育教学工作。依靠学校领导和师生的支持，使自己的工作有所开拓，有所进取，发扬优点，改正缺点，为学校整体发展工作创造新亮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一、对科学发展观的认识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材料员工作总结不足八</w:t>
      </w:r>
    </w:p>
    <w:p>
      <w:pPr>
        <w:ind w:left="0" w:right="0" w:firstLine="560"/>
        <w:spacing w:before="450" w:after="450" w:line="312" w:lineRule="auto"/>
      </w:pPr>
      <w:r>
        <w:rPr>
          <w:rFonts w:ascii="宋体" w:hAnsi="宋体" w:eastAsia="宋体" w:cs="宋体"/>
          <w:color w:val="000"/>
          <w:sz w:val="28"/>
          <w:szCs w:val="28"/>
        </w:rPr>
        <w:t xml:space="preserve">20____年根据公司各产业的业务目标和规划，针对各产业业务发展阶段，匹配对应的人力资源策略和计划，保障人力资源供给侧人员数量、质量能够满足新老业务目标实现。重点是加快人才供应速度、加速人才适岗进度、激励员工保持高绩效、打通员工职业发展通道、盘活现有员工能力，企业核心文化落地，继续夯实人力资源管理基础工作，初步进入规范化人力资源管理阶段。以人力资源项目制工作为抓手，匹配业务关键需求为切入点，适时的导入人才甄选、员工评价、员工激励、员工保留的业务领导者的人才管理工作，打造公司的人力资源亮点和优势，反哺业务目标达成。</w:t>
      </w:r>
    </w:p>
    <w:p>
      <w:pPr>
        <w:ind w:left="0" w:right="0" w:firstLine="560"/>
        <w:spacing w:before="450" w:after="450" w:line="312" w:lineRule="auto"/>
      </w:pPr>
      <w:r>
        <w:rPr>
          <w:rFonts w:ascii="宋体" w:hAnsi="宋体" w:eastAsia="宋体" w:cs="宋体"/>
          <w:color w:val="000"/>
          <w:sz w:val="28"/>
          <w:szCs w:val="28"/>
        </w:rPr>
        <w:t xml:space="preserve">一、人才引进</w:t>
      </w:r>
    </w:p>
    <w:p>
      <w:pPr>
        <w:ind w:left="0" w:right="0" w:firstLine="560"/>
        <w:spacing w:before="450" w:after="450" w:line="312" w:lineRule="auto"/>
      </w:pPr>
      <w:r>
        <w:rPr>
          <w:rFonts w:ascii="宋体" w:hAnsi="宋体" w:eastAsia="宋体" w:cs="宋体"/>
          <w:color w:val="000"/>
          <w:sz w:val="28"/>
          <w:szCs w:val="28"/>
        </w:rPr>
        <w:t xml:space="preserve">1、能力模型：搭建销售人员商务代表专业能力模型，输出能力标准;</w:t>
      </w:r>
    </w:p>
    <w:p>
      <w:pPr>
        <w:ind w:left="0" w:right="0" w:firstLine="560"/>
        <w:spacing w:before="450" w:after="450" w:line="312" w:lineRule="auto"/>
      </w:pPr>
      <w:r>
        <w:rPr>
          <w:rFonts w:ascii="宋体" w:hAnsi="宋体" w:eastAsia="宋体" w:cs="宋体"/>
          <w:color w:val="000"/>
          <w:sz w:val="28"/>
          <w:szCs w:val="28"/>
        </w:rPr>
        <w:t xml:space="preserve">2、招聘手册：在能力标准的基础上，完善面试提问汇总，输出招聘手册;</w:t>
      </w:r>
    </w:p>
    <w:p>
      <w:pPr>
        <w:ind w:left="0" w:right="0" w:firstLine="560"/>
        <w:spacing w:before="450" w:after="450" w:line="312" w:lineRule="auto"/>
      </w:pPr>
      <w:r>
        <w:rPr>
          <w:rFonts w:ascii="宋体" w:hAnsi="宋体" w:eastAsia="宋体" w:cs="宋体"/>
          <w:color w:val="000"/>
          <w:sz w:val="28"/>
          <w:szCs w:val="28"/>
        </w:rPr>
        <w:t xml:space="preserve">4、人才甄选辅助项目：严控面试评价标准、精准进行背景调查、薪酬沟通工作，做到细节工作有理有据，辅助进行人才面试测评体系，提高面试选才的准确度。</w:t>
      </w:r>
    </w:p>
    <w:p>
      <w:pPr>
        <w:ind w:left="0" w:right="0" w:firstLine="560"/>
        <w:spacing w:before="450" w:after="450" w:line="312" w:lineRule="auto"/>
      </w:pPr>
      <w:r>
        <w:rPr>
          <w:rFonts w:ascii="宋体" w:hAnsi="宋体" w:eastAsia="宋体" w:cs="宋体"/>
          <w:color w:val="000"/>
          <w:sz w:val="28"/>
          <w:szCs w:val="28"/>
        </w:rPr>
        <w:t xml:space="preserve">6、定岗定编职位说明书：参与公司定岗定编工作，保持人员增长与业务增加的比例的适配性;制定职位说明书标准，对外发布和内部迭代流程化，员工工作职责内容的活现，建立专业的人力资源品牌形象。</w:t>
      </w:r>
    </w:p>
    <w:p>
      <w:pPr>
        <w:ind w:left="0" w:right="0" w:firstLine="560"/>
        <w:spacing w:before="450" w:after="450" w:line="312" w:lineRule="auto"/>
      </w:pPr>
      <w:r>
        <w:rPr>
          <w:rFonts w:ascii="宋体" w:hAnsi="宋体" w:eastAsia="宋体" w:cs="宋体"/>
          <w:color w:val="000"/>
          <w:sz w:val="28"/>
          <w:szCs w:val="28"/>
        </w:rPr>
        <w:t xml:space="preserve">二、管理结构</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基于公司战略梳理，明确公司未来蓝图和目标，在此基础上理清各产业的的定位和价值排序及关系，以及各产业业务的`发展思路。进而设计组织架构、业务架构和岗位分工。完善公司组织架构、部门职责分工、管理权限。随着业务不断调整和产业增加，组织规模越来越大，人员原来越多，管控难度越来越大，如果不对组织架构进行明晰，依靠人为因素调整和约束难度越来越大，需要借助硬性的组织架构完善和人为因素的管控打补丁来辅助改善员工文化冲击进行满足业务发展需求。</w:t>
      </w:r>
    </w:p>
    <w:p>
      <w:pPr>
        <w:ind w:left="0" w:right="0" w:firstLine="560"/>
        <w:spacing w:before="450" w:after="450" w:line="312" w:lineRule="auto"/>
      </w:pPr>
      <w:r>
        <w:rPr>
          <w:rFonts w:ascii="宋体" w:hAnsi="宋体" w:eastAsia="宋体" w:cs="宋体"/>
          <w:color w:val="000"/>
          <w:sz w:val="28"/>
          <w:szCs w:val="28"/>
        </w:rPr>
        <w:t xml:space="preserve">2、规则设计</w:t>
      </w:r>
    </w:p>
    <w:p>
      <w:pPr>
        <w:ind w:left="0" w:right="0" w:firstLine="560"/>
        <w:spacing w:before="450" w:after="450" w:line="312" w:lineRule="auto"/>
      </w:pPr>
      <w:r>
        <w:rPr>
          <w:rFonts w:ascii="宋体" w:hAnsi="宋体" w:eastAsia="宋体" w:cs="宋体"/>
          <w:color w:val="000"/>
          <w:sz w:val="28"/>
          <w:szCs w:val="28"/>
        </w:rPr>
        <w:t xml:space="preserve">基于新的组织架构对现有人员和制度进行进行全面盘点并更新，完善公司规则体系，形成规范性的共识。制定基础的人力资源管理制度、奖惩管理制度、行为规范管理制度、薪酬管理制度、绩效管理制度等，从集团管理体系或原来隐性的流程体系中梳理出自有的管理政策。</w:t>
      </w:r>
    </w:p>
    <w:p>
      <w:pPr>
        <w:ind w:left="0" w:right="0" w:firstLine="560"/>
        <w:spacing w:before="450" w:after="450" w:line="312" w:lineRule="auto"/>
      </w:pPr>
      <w:r>
        <w:rPr>
          <w:rFonts w:ascii="宋体" w:hAnsi="宋体" w:eastAsia="宋体" w:cs="宋体"/>
          <w:color w:val="000"/>
          <w:sz w:val="28"/>
          <w:szCs w:val="28"/>
        </w:rPr>
        <w:t xml:space="preserve">3、职位体系</w:t>
      </w:r>
    </w:p>
    <w:p>
      <w:pPr>
        <w:ind w:left="0" w:right="0" w:firstLine="560"/>
        <w:spacing w:before="450" w:after="450" w:line="312" w:lineRule="auto"/>
      </w:pPr>
      <w:r>
        <w:rPr>
          <w:rFonts w:ascii="宋体" w:hAnsi="宋体" w:eastAsia="宋体" w:cs="宋体"/>
          <w:color w:val="000"/>
          <w:sz w:val="28"/>
          <w:szCs w:val="28"/>
        </w:rPr>
        <w:t xml:space="preserve">组织架构清晰后，根据各岗位设置、部门划分、工作对接、管理路线、组织上下级关系界定清楚，并把所有岗位的级别、责任、权利明确到位，建立职位体系和职位等级，为补充完善设计“薪酬管理体系”提供基础依据。</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1、关键岗位、员工</w:t>
      </w:r>
    </w:p>
    <w:p>
      <w:pPr>
        <w:ind w:left="0" w:right="0" w:firstLine="560"/>
        <w:spacing w:before="450" w:after="450" w:line="312" w:lineRule="auto"/>
      </w:pPr>
      <w:r>
        <w:rPr>
          <w:rFonts w:ascii="宋体" w:hAnsi="宋体" w:eastAsia="宋体" w:cs="宋体"/>
          <w:color w:val="000"/>
          <w:sz w:val="28"/>
          <w:szCs w:val="28"/>
        </w:rPr>
        <w:t xml:space="preserve">根据公司业务发展进度，对标行业标杆和公司业务影响程度，梳理出公司各产业的关键岗位，进行组织盘点和人才盘点输出关键员工和绩优员工，在实施人力资源政策实施，重点关注关键岗位和关键员工。</w:t>
      </w:r>
    </w:p>
    <w:p>
      <w:pPr>
        <w:ind w:left="0" w:right="0" w:firstLine="560"/>
        <w:spacing w:before="450" w:after="450" w:line="312" w:lineRule="auto"/>
      </w:pPr>
      <w:r>
        <w:rPr>
          <w:rFonts w:ascii="宋体" w:hAnsi="宋体" w:eastAsia="宋体" w:cs="宋体"/>
          <w:color w:val="000"/>
          <w:sz w:val="28"/>
          <w:szCs w:val="28"/>
        </w:rPr>
        <w:t xml:space="preserve">2、干部培养</w:t>
      </w:r>
    </w:p>
    <w:p>
      <w:pPr>
        <w:ind w:left="0" w:right="0" w:firstLine="560"/>
        <w:spacing w:before="450" w:after="450" w:line="312" w:lineRule="auto"/>
      </w:pPr>
      <w:r>
        <w:rPr>
          <w:rFonts w:ascii="宋体" w:hAnsi="宋体" w:eastAsia="宋体" w:cs="宋体"/>
          <w:color w:val="000"/>
          <w:sz w:val="28"/>
          <w:szCs w:val="28"/>
        </w:rPr>
        <w:t xml:space="preserve">随着业务的不断扩张和业务条线的不断增加，需要进一步完善干部选拔培养机制，培养选拔业务骨干，挖掘员工潜力，使优秀人才能够脱颖而出，为公司新老产业提供充足、合格的后备人才，加强在职干部和后备干部培养，梳理干部管理办法，对“关键少数”核心成员进行激活，不断发现、引进优秀人员，保持组织的人力活力。</w:t>
      </w:r>
    </w:p>
    <w:p>
      <w:pPr>
        <w:ind w:left="0" w:right="0" w:firstLine="560"/>
        <w:spacing w:before="450" w:after="450" w:line="312" w:lineRule="auto"/>
      </w:pPr>
      <w:r>
        <w:rPr>
          <w:rFonts w:ascii="宋体" w:hAnsi="宋体" w:eastAsia="宋体" w:cs="宋体"/>
          <w:color w:val="000"/>
          <w:sz w:val="28"/>
          <w:szCs w:val="28"/>
        </w:rPr>
        <w:t xml:space="preserve">3、人才“蓄水池”</w:t>
      </w:r>
    </w:p>
    <w:p>
      <w:pPr>
        <w:ind w:left="0" w:right="0" w:firstLine="560"/>
        <w:spacing w:before="450" w:after="450" w:line="312" w:lineRule="auto"/>
      </w:pPr>
      <w:r>
        <w:rPr>
          <w:rFonts w:ascii="宋体" w:hAnsi="宋体" w:eastAsia="宋体" w:cs="宋体"/>
          <w:color w:val="000"/>
          <w:sz w:val="28"/>
          <w:szCs w:val="28"/>
        </w:rPr>
        <w:t xml:space="preserve">建立公司内部后备人才队伍，形成人才梯队资源库，使人才数量和结构能够满足公司发展要求。在实施过程中，制定人员入池、培养、晋升、出池标准，打造基层、中层、高层后备人才池，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1、完善绩效考核管理办法</w:t>
      </w:r>
    </w:p>
    <w:p>
      <w:pPr>
        <w:ind w:left="0" w:right="0" w:firstLine="560"/>
        <w:spacing w:before="450" w:after="450" w:line="312" w:lineRule="auto"/>
      </w:pPr>
      <w:r>
        <w:rPr>
          <w:rFonts w:ascii="宋体" w:hAnsi="宋体" w:eastAsia="宋体" w:cs="宋体"/>
          <w:color w:val="000"/>
          <w:sz w:val="28"/>
          <w:szCs w:val="28"/>
        </w:rPr>
        <w:t xml:space="preserve">征求业务发展阶段和管理者建议思路，在经过充分讨论和论证的基础上完善公司绩效管理办法，尤其是销售人员绩效管理，针对绩效目标的设定、沟通、反馈、辅导形成常态化的机制，作为内部运营管理的重要抓手，与奖惩、任用、晋升、提薪挂钩，激活员工。</w:t>
      </w:r>
    </w:p>
    <w:p>
      <w:pPr>
        <w:ind w:left="0" w:right="0" w:firstLine="560"/>
        <w:spacing w:before="450" w:after="450" w:line="312" w:lineRule="auto"/>
      </w:pPr>
      <w:r>
        <w:rPr>
          <w:rFonts w:ascii="宋体" w:hAnsi="宋体" w:eastAsia="宋体" w:cs="宋体"/>
          <w:color w:val="000"/>
          <w:sz w:val="28"/>
          <w:szCs w:val="28"/>
        </w:rPr>
        <w:t xml:space="preserve">2、完善薪酬管理制度</w:t>
      </w:r>
    </w:p>
    <w:p>
      <w:pPr>
        <w:ind w:left="0" w:right="0" w:firstLine="560"/>
        <w:spacing w:before="450" w:after="450" w:line="312" w:lineRule="auto"/>
      </w:pPr>
      <w:r>
        <w:rPr>
          <w:rFonts w:ascii="宋体" w:hAnsi="宋体" w:eastAsia="宋体" w:cs="宋体"/>
          <w:color w:val="000"/>
          <w:sz w:val="28"/>
          <w:szCs w:val="28"/>
        </w:rPr>
        <w:t xml:space="preserve">通过市场薪酬调研和内部薪酬管理要求，调整薪酬结构，确立薪酬内部公平性和外部激励性原则，有条件的建立岗位评估基础上的宽带薪酬体系，做到薪酬管理的激励性和成本可控。</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1、在销售人员能力标准的基础上，绘制关键序列岗位能力地图，通过课程设计，搭建课程体系。</w:t>
      </w:r>
    </w:p>
    <w:p>
      <w:pPr>
        <w:ind w:left="0" w:right="0" w:firstLine="560"/>
        <w:spacing w:before="450" w:after="450" w:line="312" w:lineRule="auto"/>
      </w:pPr>
      <w:r>
        <w:rPr>
          <w:rFonts w:ascii="宋体" w:hAnsi="宋体" w:eastAsia="宋体" w:cs="宋体"/>
          <w:color w:val="000"/>
          <w:sz w:val="28"/>
          <w:szCs w:val="28"/>
        </w:rPr>
        <w:t xml:space="preserve">2、基于课程体系框架和内容，明确内训师队伍建设方向，培养3-5名关键岗位内训师队伍。</w:t>
      </w:r>
    </w:p>
    <w:p>
      <w:pPr>
        <w:ind w:left="0" w:right="0" w:firstLine="560"/>
        <w:spacing w:before="450" w:after="450" w:line="312" w:lineRule="auto"/>
      </w:pPr>
      <w:r>
        <w:rPr>
          <w:rFonts w:ascii="宋体" w:hAnsi="宋体" w:eastAsia="宋体" w:cs="宋体"/>
          <w:color w:val="000"/>
          <w:sz w:val="28"/>
          <w:szCs w:val="28"/>
        </w:rPr>
        <w:t xml:space="preserve">3、打造1-3门精品课程。</w:t>
      </w:r>
    </w:p>
    <w:p>
      <w:pPr>
        <w:ind w:left="0" w:right="0" w:firstLine="560"/>
        <w:spacing w:before="450" w:after="450" w:line="312" w:lineRule="auto"/>
      </w:pPr>
      <w:r>
        <w:rPr>
          <w:rFonts w:ascii="宋体" w:hAnsi="宋体" w:eastAsia="宋体" w:cs="宋体"/>
          <w:color w:val="000"/>
          <w:sz w:val="28"/>
          <w:szCs w:val="28"/>
        </w:rPr>
        <w:t xml:space="preserve">4、培训运营过程中，尝试多种学习方式，深入业务一线开展培训，做到部分课程训战结合。</w:t>
      </w:r>
    </w:p>
    <w:p>
      <w:pPr>
        <w:ind w:left="0" w:right="0" w:firstLine="560"/>
        <w:spacing w:before="450" w:after="450" w:line="312" w:lineRule="auto"/>
      </w:pPr>
      <w:r>
        <w:rPr>
          <w:rFonts w:ascii="宋体" w:hAnsi="宋体" w:eastAsia="宋体" w:cs="宋体"/>
          <w:color w:val="000"/>
          <w:sz w:val="28"/>
          <w:szCs w:val="28"/>
        </w:rPr>
        <w:t xml:space="preserve">5、完善培训需求调研和需求分析，紧贴业务的学习活动设计的运营体系，落地培训工作管理制度。</w:t>
      </w:r>
    </w:p>
    <w:p>
      <w:pPr>
        <w:ind w:left="0" w:right="0" w:firstLine="560"/>
        <w:spacing w:before="450" w:after="450" w:line="312" w:lineRule="auto"/>
      </w:pPr>
      <w:r>
        <w:rPr>
          <w:rFonts w:ascii="宋体" w:hAnsi="宋体" w:eastAsia="宋体" w:cs="宋体"/>
          <w:color w:val="000"/>
          <w:sz w:val="28"/>
          <w:szCs w:val="28"/>
        </w:rPr>
        <w:t xml:space="preserve">六、员工管理</w:t>
      </w:r>
    </w:p>
    <w:p>
      <w:pPr>
        <w:ind w:left="0" w:right="0" w:firstLine="560"/>
        <w:spacing w:before="450" w:after="450" w:line="312" w:lineRule="auto"/>
      </w:pPr>
      <w:r>
        <w:rPr>
          <w:rFonts w:ascii="宋体" w:hAnsi="宋体" w:eastAsia="宋体" w:cs="宋体"/>
          <w:color w:val="000"/>
          <w:sz w:val="28"/>
          <w:szCs w:val="28"/>
        </w:rPr>
        <w:t xml:space="preserve">1、搭建公司与员工的沟通渠道和沟通平台，听取员工的建议和心声，及时处理员工合理诉求。规范企业员工劳动合同、人事档案等资料，进行合规性整改工作，积极妥善处理劳动争议和纠纷，落实公司各项人力资源政策，降低员工离职率。开展正式或非正式的跨部门沟通，把员工关系的处理工作列入日常例行工作。</w:t>
      </w:r>
    </w:p>
    <w:p>
      <w:pPr>
        <w:ind w:left="0" w:right="0" w:firstLine="560"/>
        <w:spacing w:before="450" w:after="450" w:line="312" w:lineRule="auto"/>
      </w:pPr>
      <w:r>
        <w:rPr>
          <w:rFonts w:ascii="宋体" w:hAnsi="宋体" w:eastAsia="宋体" w:cs="宋体"/>
          <w:color w:val="000"/>
          <w:sz w:val="28"/>
          <w:szCs w:val="28"/>
        </w:rPr>
        <w:t xml:space="preserve">2、人力资源信息化。保持人力资源档案的准确性和完整性，通过人员档案能够随时反映公司人力资源状况，包括学历层次、服务年限、薪资水平、业绩情况、培训情况、奖惩情况、培养发展方向等各项数据和指标，为人力资源选用育留的提供分析依据。</w:t>
      </w:r>
    </w:p>
    <w:p>
      <w:pPr>
        <w:ind w:left="0" w:right="0" w:firstLine="560"/>
        <w:spacing w:before="450" w:after="450" w:line="312" w:lineRule="auto"/>
      </w:pPr>
      <w:r>
        <w:rPr>
          <w:rFonts w:ascii="宋体" w:hAnsi="宋体" w:eastAsia="宋体" w:cs="宋体"/>
          <w:color w:val="000"/>
          <w:sz w:val="28"/>
          <w:szCs w:val="28"/>
        </w:rPr>
        <w:t xml:space="preserve">3、塑造标杆文化</w:t>
      </w:r>
    </w:p>
    <w:p>
      <w:pPr>
        <w:ind w:left="0" w:right="0" w:firstLine="560"/>
        <w:spacing w:before="450" w:after="450" w:line="312" w:lineRule="auto"/>
      </w:pPr>
      <w:r>
        <w:rPr>
          <w:rFonts w:ascii="宋体" w:hAnsi="宋体" w:eastAsia="宋体" w:cs="宋体"/>
          <w:color w:val="000"/>
          <w:sz w:val="28"/>
          <w:szCs w:val="28"/>
        </w:rPr>
        <w:t xml:space="preserve">树立优秀员工的标杆作用，通过收集优秀员工的成长经历，在内部广泛宣传，塑造标杆文化。挖掘符合企业文化价值观的故事，为践行企业文化价值观落地积极准备素材。</w:t>
      </w:r>
    </w:p>
    <w:p>
      <w:pPr>
        <w:ind w:left="0" w:right="0" w:firstLine="560"/>
        <w:spacing w:before="450" w:after="450" w:line="312" w:lineRule="auto"/>
      </w:pPr>
      <w:r>
        <w:rPr>
          <w:rFonts w:ascii="宋体" w:hAnsi="宋体" w:eastAsia="宋体" w:cs="宋体"/>
          <w:color w:val="000"/>
          <w:sz w:val="28"/>
          <w:szCs w:val="28"/>
        </w:rPr>
        <w:t xml:space="preserve">七、人力资源团队</w:t>
      </w:r>
    </w:p>
    <w:p>
      <w:pPr>
        <w:ind w:left="0" w:right="0" w:firstLine="560"/>
        <w:spacing w:before="450" w:after="450" w:line="312" w:lineRule="auto"/>
      </w:pPr>
      <w:r>
        <w:rPr>
          <w:rFonts w:ascii="宋体" w:hAnsi="宋体" w:eastAsia="宋体" w:cs="宋体"/>
          <w:color w:val="000"/>
          <w:sz w:val="28"/>
          <w:szCs w:val="28"/>
        </w:rPr>
        <w:t xml:space="preserve">1、提升从业人员专业水平。人力资源部在安排各部门培训的同时，应着力对部门人员的素质提升，加强部门的培训、管理工作。</w:t>
      </w:r>
    </w:p>
    <w:p>
      <w:pPr>
        <w:ind w:left="0" w:right="0" w:firstLine="560"/>
        <w:spacing w:before="450" w:after="450" w:line="312" w:lineRule="auto"/>
      </w:pPr>
      <w:r>
        <w:rPr>
          <w:rFonts w:ascii="宋体" w:hAnsi="宋体" w:eastAsia="宋体" w:cs="宋体"/>
          <w:color w:val="000"/>
          <w:sz w:val="28"/>
          <w:szCs w:val="28"/>
        </w:rPr>
        <w:t xml:space="preserve">2、加强对业务的认知与理解，有条件的跟业务人员一起出差、下市场跑业务、参加业务部门会议，支持业务部门工作，真正理解业务发展阶段和真实需求，提供人力资源专业建议。</w:t>
      </w:r>
    </w:p>
    <w:p>
      <w:pPr>
        <w:ind w:left="0" w:right="0" w:firstLine="560"/>
        <w:spacing w:before="450" w:after="450" w:line="312" w:lineRule="auto"/>
      </w:pPr>
      <w:r>
        <w:rPr>
          <w:rFonts w:ascii="宋体" w:hAnsi="宋体" w:eastAsia="宋体" w:cs="宋体"/>
          <w:color w:val="000"/>
          <w:sz w:val="28"/>
          <w:szCs w:val="28"/>
        </w:rPr>
        <w:t xml:space="preserve">3、实行目标责任制和项目制。将部门年度目标分解到部门每个人，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八、各项目制定重点项目计划推进表，见附件。</w:t>
      </w:r>
    </w:p>
    <w:p>
      <w:pPr>
        <w:ind w:left="0" w:right="0" w:firstLine="560"/>
        <w:spacing w:before="450" w:after="450" w:line="312" w:lineRule="auto"/>
      </w:pPr>
      <w:r>
        <w:rPr>
          <w:rFonts w:ascii="宋体" w:hAnsi="宋体" w:eastAsia="宋体" w:cs="宋体"/>
          <w:color w:val="000"/>
          <w:sz w:val="28"/>
          <w:szCs w:val="28"/>
        </w:rPr>
        <w:t xml:space="preserve">20____年12月30日</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_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2.规划__社区的宣传工作，制定宣传计划，报领导批准后实施。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材料员工作总结不足篇十</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x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2025-06-19T15:45:10+08:00</dcterms:created>
  <dcterms:modified xsi:type="dcterms:W3CDTF">2025-06-19T15:45:10+08:00</dcterms:modified>
</cp:coreProperties>
</file>

<file path=docProps/custom.xml><?xml version="1.0" encoding="utf-8"?>
<Properties xmlns="http://schemas.openxmlformats.org/officeDocument/2006/custom-properties" xmlns:vt="http://schemas.openxmlformats.org/officeDocument/2006/docPropsVTypes"/>
</file>