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试用期总结反思</w:t>
      </w:r>
      <w:bookmarkEnd w:id="1"/>
    </w:p>
    <w:p>
      <w:pPr>
        <w:jc w:val="center"/>
        <w:spacing w:before="0" w:after="450"/>
      </w:pPr>
      <w:r>
        <w:rPr>
          <w:rFonts w:ascii="Arial" w:hAnsi="Arial" w:eastAsia="Arial" w:cs="Arial"/>
          <w:color w:val="999999"/>
          <w:sz w:val="20"/>
          <w:szCs w:val="20"/>
        </w:rPr>
        <w:t xml:space="preserve">来源：网络  作者：玄霄绝艳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试用期总结反思(优秀10篇)试用期总结反思要怎么写，才更标准规范？根据多年的文秘写作经验，参考优秀的试用期总结反思样本能让你事半功倍，下面分享【试用期总结反思(优秀10篇)】，供你选择借鉴。今年对我具有特别的意义，因为这是我的本命年，也是我...</w:t>
      </w:r>
    </w:p>
    <w:p>
      <w:pPr>
        <w:ind w:left="0" w:right="0" w:firstLine="560"/>
        <w:spacing w:before="450" w:after="450" w:line="312" w:lineRule="auto"/>
      </w:pPr>
      <w:r>
        <w:rPr>
          <w:rFonts w:ascii="宋体" w:hAnsi="宋体" w:eastAsia="宋体" w:cs="宋体"/>
          <w:color w:val="000"/>
          <w:sz w:val="28"/>
          <w:szCs w:val="28"/>
        </w:rPr>
        <w:t xml:space="preserve">试用期总结反思(优秀10篇)</w:t>
      </w:r>
    </w:p>
    <w:p>
      <w:pPr>
        <w:ind w:left="0" w:right="0" w:firstLine="560"/>
        <w:spacing w:before="450" w:after="450" w:line="312" w:lineRule="auto"/>
      </w:pPr>
      <w:r>
        <w:rPr>
          <w:rFonts w:ascii="宋体" w:hAnsi="宋体" w:eastAsia="宋体" w:cs="宋体"/>
          <w:color w:val="000"/>
          <w:sz w:val="28"/>
          <w:szCs w:val="28"/>
        </w:rPr>
        <w:t xml:space="preserve">试用期总结反思要怎么写，才更标准规范？根据多年的文秘写作经验，参考优秀的试用期总结反思样本能让你事半功倍，下面分享【试用期总结反思(优秀10篇)】，供你选择借鉴。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历经了试用，而今得到大家的信任，领导的一个认可，要转正了，我也是就对之前自己的客服工作要做好回顾，而这些经验的总结也是让我能更好的在以后把客服的一个工作去做好。</w:t>
      </w:r>
    </w:p>
    <w:p>
      <w:pPr>
        <w:ind w:left="0" w:right="0" w:firstLine="560"/>
        <w:spacing w:before="450" w:after="450" w:line="312" w:lineRule="auto"/>
      </w:pPr>
      <w:r>
        <w:rPr>
          <w:rFonts w:ascii="宋体" w:hAnsi="宋体" w:eastAsia="宋体" w:cs="宋体"/>
          <w:color w:val="000"/>
          <w:sz w:val="28"/>
          <w:szCs w:val="28"/>
        </w:rPr>
        <w:t xml:space="preserve">客服的工作，之前自己也是做过一段时间，可以说有一些的经验，不过每个公司的情况都是很不一样的，而且服务的要求，所要做的事情也是有差别的，不过经过部门来组织的一个培训，我也是了解了自己要去做的事情，明白自己要努力的方向，而且这也是个很好的学习机会，我也是抓住了，认真的培训，多和同事去交流，了解工作里头需要注意的一个事情和要考虑的方面。客服的工作其实最为重要的也是要了解自己要做的事情，同时要有好的服务态度去做好工作，和客户的交流里面，态度是非常的重要，可能你的专业性会让客户认可的，但是如果服务做不好，其实也是会出问题。工作和培训还有和同事们的交流里面，我也是学到了很多关于这个服务的技巧，更明白自己要去真诚的面对客户，去了解他们的想法而做好自己该做的一个服务。</w:t>
      </w:r>
    </w:p>
    <w:p>
      <w:pPr>
        <w:ind w:left="0" w:right="0" w:firstLine="560"/>
        <w:spacing w:before="450" w:after="450" w:line="312" w:lineRule="auto"/>
      </w:pPr>
      <w:r>
        <w:rPr>
          <w:rFonts w:ascii="宋体" w:hAnsi="宋体" w:eastAsia="宋体" w:cs="宋体"/>
          <w:color w:val="000"/>
          <w:sz w:val="28"/>
          <w:szCs w:val="28"/>
        </w:rPr>
        <w:t xml:space="preserve">工作开始的时候，也不是那么的适应，一个新的环境，新的岗位，很多的方面都是需要自己慢慢的熟悉和了解之后，才能做得更好。不过我把态度做好了，给客户服务的时候，即使的确一些方面我是比较生涩或者不熟悉的，但是服务的态度我没有丢下，认真尽责的去做好，不懂的我就会问，都是为了更好的去处理好客户的问题，通过一次次的和客户沟通，我也是能更好的熟悉业务，了解工作，同时也是得到了很多客户的一个认可，虽然我的经验的确不是那么的足，但是我的态度，我的认真也是打动了客户，让他们满意。也是让我的工作能更好的去做好了，而这些经验的累积，让我对于做好客服，也是更有益，得到更多的信任和支持，随着接触客户更多，我也是对于客服的工作有自己的一些理解，不再像之前一样同事教了什么，我就是做什么的，更灵活了，而这些都是一种成长。</w:t>
      </w:r>
    </w:p>
    <w:p>
      <w:pPr>
        <w:ind w:left="0" w:right="0" w:firstLine="560"/>
        <w:spacing w:before="450" w:after="450" w:line="312" w:lineRule="auto"/>
      </w:pPr>
      <w:r>
        <w:rPr>
          <w:rFonts w:ascii="宋体" w:hAnsi="宋体" w:eastAsia="宋体" w:cs="宋体"/>
          <w:color w:val="000"/>
          <w:sz w:val="28"/>
          <w:szCs w:val="28"/>
        </w:rPr>
        <w:t xml:space="preserve">的确客服的工作不是那么好做，可能简单的容易入手，但是想要做的满意，做的优秀的确是需要我们不断的累积经验，同时服务的态度一定不能落下的。当然自己也是有一些不足要在今后去改进，做的更好才行。</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w:t>
      </w:r>
    </w:p>
    <w:p>
      <w:pPr>
        <w:ind w:left="0" w:right="0" w:firstLine="560"/>
        <w:spacing w:before="450" w:after="450" w:line="312" w:lineRule="auto"/>
      </w:pPr>
      <w:r>
        <w:rPr>
          <w:rFonts w:ascii="宋体" w:hAnsi="宋体" w:eastAsia="宋体" w:cs="宋体"/>
          <w:color w:val="000"/>
          <w:sz w:val="28"/>
          <w:szCs w:val="28"/>
        </w:rPr>
        <w:t xml:space="preserve">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时光飞逝，转眼间，已有三个月之久。在这个难忘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我，同时也有几个大方向是我需要努力。nagios监控系统拥有极其多的复杂服务，它是我的核心工作，它的完成状况反映着我的工作是否尽职。我会努力做好本职工作。还有，cacti监控设备系统，因为时光的分配，有很多多知识未能及时巩固，同时也需要紧抓时光实践操纵，并参加实际建设和规划，使自我能更加灵活应用系统网络知识，并积累处理相关异常经验。同时，自我也要不断努力与充实自我，研究shell，pure各种脚本的编写，使自我处理处理突发事件的效率提高，以及nginx和squid这些常用的服务搭建。在今后的一年里，也会参加相应的证书考核，不断晋升自我，并紧抓利用业余时光努力学习it知识，搭建各种服务器知识，包括自我学习小型机跟进步英语水平。</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__人，能在___这个大舞台上展示自我，能为___的辉煌奉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2025-06-18T05:41:25+08:00</dcterms:created>
  <dcterms:modified xsi:type="dcterms:W3CDTF">2025-06-18T05:41:25+08:00</dcterms:modified>
</cp:coreProperties>
</file>

<file path=docProps/custom.xml><?xml version="1.0" encoding="utf-8"?>
<Properties xmlns="http://schemas.openxmlformats.org/officeDocument/2006/custom-properties" xmlns:vt="http://schemas.openxmlformats.org/officeDocument/2006/docPropsVTypes"/>
</file>