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2023党委月度的工作总结范文</w:t>
      </w:r>
      <w:bookmarkEnd w:id="1"/>
    </w:p>
    <w:p>
      <w:pPr>
        <w:jc w:val="center"/>
        <w:spacing w:before="0" w:after="450"/>
      </w:pPr>
      <w:r>
        <w:rPr>
          <w:rFonts w:ascii="Arial" w:hAnsi="Arial" w:eastAsia="Arial" w:cs="Arial"/>
          <w:color w:val="999999"/>
          <w:sz w:val="20"/>
          <w:szCs w:val="20"/>
        </w:rPr>
        <w:t xml:space="preserve">来源：网络  作者：深巷幽兰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20_党委月度工作总结范文月工作总结还可以作为先进经验而被上级推广，为其他单位所汲取、借鉴，从而推动实际工作的顺利开展。《20_党委月度工作总结范文》是多多范文网为大家准备的，希望对大家有帮助。我公司党支部在集团公司党委的正确领导下，按照...</w:t>
      </w:r>
    </w:p>
    <w:p>
      <w:pPr>
        <w:ind w:left="0" w:right="0" w:firstLine="560"/>
        <w:spacing w:before="450" w:after="450" w:line="312" w:lineRule="auto"/>
      </w:pPr>
      <w:r>
        <w:rPr>
          <w:rFonts w:ascii="宋体" w:hAnsi="宋体" w:eastAsia="宋体" w:cs="宋体"/>
          <w:color w:val="000"/>
          <w:sz w:val="28"/>
          <w:szCs w:val="28"/>
        </w:rPr>
        <w:t xml:space="preserve">20_党委月度工作总结范文</w:t>
      </w:r>
    </w:p>
    <w:p>
      <w:pPr>
        <w:ind w:left="0" w:right="0" w:firstLine="560"/>
        <w:spacing w:before="450" w:after="450" w:line="312" w:lineRule="auto"/>
      </w:pPr>
      <w:r>
        <w:rPr>
          <w:rFonts w:ascii="宋体" w:hAnsi="宋体" w:eastAsia="宋体" w:cs="宋体"/>
          <w:color w:val="000"/>
          <w:sz w:val="28"/>
          <w:szCs w:val="28"/>
        </w:rPr>
        <w:t xml:space="preserve">月工作总结还可以作为先进经验而被上级推广，为其他单位所汲取、借鉴，从而推动实际工作的顺利开展。《20_党委月度工作总结范文》是多多范文网为大家准备的，希望对大家有帮助。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我公司党支部在集团公司党委的正确领导下，按照上级部署和要求，结合本支部的实际、特点，制定出适合自己的计划和措施，全面开展各项工作，并已基本完成。现将我支部工作总结如下。</w:t>
      </w:r>
    </w:p>
    <w:p>
      <w:pPr>
        <w:ind w:left="0" w:right="0" w:firstLine="560"/>
        <w:spacing w:before="450" w:after="450" w:line="312" w:lineRule="auto"/>
      </w:pPr>
      <w:r>
        <w:rPr>
          <w:rFonts w:ascii="宋体" w:hAnsi="宋体" w:eastAsia="宋体" w:cs="宋体"/>
          <w:color w:val="000"/>
          <w:sz w:val="28"/>
          <w:szCs w:val="28"/>
        </w:rPr>
        <w:t xml:space="preserve">一、领会xx届x中全会精神，用其精髓指导工作方向</w:t>
      </w:r>
    </w:p>
    <w:p>
      <w:pPr>
        <w:ind w:left="0" w:right="0" w:firstLine="560"/>
        <w:spacing w:before="450" w:after="450" w:line="312" w:lineRule="auto"/>
      </w:pPr>
      <w:r>
        <w:rPr>
          <w:rFonts w:ascii="宋体" w:hAnsi="宋体" w:eastAsia="宋体" w:cs="宋体"/>
          <w:color w:val="000"/>
          <w:sz w:val="28"/>
          <w:szCs w:val="28"/>
        </w:rPr>
        <w:t xml:space="preserve">X月初，党支部组织召开支部大会(包括外聘员工党员)。制定出学习计划、学习方法和保证措施。采取定期召开座谈会、上党课等形式，对xx届x中全会精神进行全面地学习和深入贯彻落实，以确保会议精神及时消化，及时转化为工作动力和行动指南。</w:t>
      </w:r>
    </w:p>
    <w:p>
      <w:pPr>
        <w:ind w:left="0" w:right="0" w:firstLine="560"/>
        <w:spacing w:before="450" w:after="450" w:line="312" w:lineRule="auto"/>
      </w:pPr>
      <w:r>
        <w:rPr>
          <w:rFonts w:ascii="宋体" w:hAnsi="宋体" w:eastAsia="宋体" w:cs="宋体"/>
          <w:color w:val="000"/>
          <w:sz w:val="28"/>
          <w:szCs w:val="28"/>
        </w:rPr>
        <w:t xml:space="preserve">二、一听、二看、三提高，努力寻找支部工作的创新点和突破点</w:t>
      </w:r>
    </w:p>
    <w:p>
      <w:pPr>
        <w:ind w:left="0" w:right="0" w:firstLine="560"/>
        <w:spacing w:before="450" w:after="450" w:line="312" w:lineRule="auto"/>
      </w:pPr>
      <w:r>
        <w:rPr>
          <w:rFonts w:ascii="宋体" w:hAnsi="宋体" w:eastAsia="宋体" w:cs="宋体"/>
          <w:color w:val="000"/>
          <w:sz w:val="28"/>
          <w:szCs w:val="28"/>
        </w:rPr>
        <w:t xml:space="preserve">支部采取走群众路线，以一听、二看、三提高的方式不断改进工作作风和作方法。</w:t>
      </w:r>
    </w:p>
    <w:p>
      <w:pPr>
        <w:ind w:left="0" w:right="0" w:firstLine="560"/>
        <w:spacing w:before="450" w:after="450" w:line="312" w:lineRule="auto"/>
      </w:pPr>
      <w:r>
        <w:rPr>
          <w:rFonts w:ascii="宋体" w:hAnsi="宋体" w:eastAsia="宋体" w:cs="宋体"/>
          <w:color w:val="000"/>
          <w:sz w:val="28"/>
          <w:szCs w:val="28"/>
        </w:rPr>
        <w:t xml:space="preserve">一听即：倾听群众对党员有什么新的要求、希望或对党员表现方面要求。</w:t>
      </w:r>
    </w:p>
    <w:p>
      <w:pPr>
        <w:ind w:left="0" w:right="0" w:firstLine="560"/>
        <w:spacing w:before="450" w:after="450" w:line="312" w:lineRule="auto"/>
      </w:pPr>
      <w:r>
        <w:rPr>
          <w:rFonts w:ascii="宋体" w:hAnsi="宋体" w:eastAsia="宋体" w:cs="宋体"/>
          <w:color w:val="000"/>
          <w:sz w:val="28"/>
          <w:szCs w:val="28"/>
        </w:rPr>
        <w:t xml:space="preserve">二看：看身边的群众有什么需要解决的热点或焦点难题，支部和党员有没有主动并及时解决;看职工群众在生产管理中有什么好的建议，收集生产中的新点子、新主张;看身边党员群众的新事迹，并与自己优、缺点比较，分析找原因。</w:t>
      </w:r>
    </w:p>
    <w:p>
      <w:pPr>
        <w:ind w:left="0" w:right="0" w:firstLine="560"/>
        <w:spacing w:before="450" w:after="450" w:line="312" w:lineRule="auto"/>
      </w:pPr>
      <w:r>
        <w:rPr>
          <w:rFonts w:ascii="宋体" w:hAnsi="宋体" w:eastAsia="宋体" w:cs="宋体"/>
          <w:color w:val="000"/>
          <w:sz w:val="28"/>
          <w:szCs w:val="28"/>
        </w:rPr>
        <w:t xml:space="preserve">三提高：努力提高党员跟职工群众沟通交流的能力，加强党群联系;努力提高党员反馈群众热点、难点问题的积极性，强化党员为人民服务的意识，努力提高党员在职工群众中生产模范带头示范的效果，增强党员在群众中的威信。通过这种创新形式，使党员切身实际地融入到职工群众中去，并通过职工群众的广泛参与，使群众看得真真切切，党员心中明明白白。</w:t>
      </w:r>
    </w:p>
    <w:p>
      <w:pPr>
        <w:ind w:left="0" w:right="0" w:firstLine="560"/>
        <w:spacing w:before="450" w:after="450" w:line="312" w:lineRule="auto"/>
      </w:pPr>
      <w:r>
        <w:rPr>
          <w:rFonts w:ascii="宋体" w:hAnsi="宋体" w:eastAsia="宋体" w:cs="宋体"/>
          <w:color w:val="000"/>
          <w:sz w:val="28"/>
          <w:szCs w:val="28"/>
        </w:rPr>
        <w:t xml:space="preserve">三、贯彻落实集团公司会议精神</w:t>
      </w:r>
    </w:p>
    <w:p>
      <w:pPr>
        <w:ind w:left="0" w:right="0" w:firstLine="560"/>
        <w:spacing w:before="450" w:after="450" w:line="312" w:lineRule="auto"/>
      </w:pPr>
      <w:r>
        <w:rPr>
          <w:rFonts w:ascii="宋体" w:hAnsi="宋体" w:eastAsia="宋体" w:cs="宋体"/>
          <w:color w:val="000"/>
          <w:sz w:val="28"/>
          <w:szCs w:val="28"/>
        </w:rPr>
        <w:t xml:space="preserve">1、继续宣贯全面质量管理，组织公司质量管理体系的运行维护，完善工作流程。进一步完善程序文件，使工作流程规范化。</w:t>
      </w:r>
    </w:p>
    <w:p>
      <w:pPr>
        <w:ind w:left="0" w:right="0" w:firstLine="560"/>
        <w:spacing w:before="450" w:after="450" w:line="312" w:lineRule="auto"/>
      </w:pPr>
      <w:r>
        <w:rPr>
          <w:rFonts w:ascii="宋体" w:hAnsi="宋体" w:eastAsia="宋体" w:cs="宋体"/>
          <w:color w:val="000"/>
          <w:sz w:val="28"/>
          <w:szCs w:val="28"/>
        </w:rPr>
        <w:t xml:space="preserve">2、完善公司的质量奖惩条例，加强对违反质量控制流程的处罚力度;并在一线员工中开展质量信得过岗位和质量信得过班组的评选工作。</w:t>
      </w:r>
    </w:p>
    <w:p>
      <w:pPr>
        <w:ind w:left="0" w:right="0" w:firstLine="560"/>
        <w:spacing w:before="450" w:after="450" w:line="312" w:lineRule="auto"/>
      </w:pPr>
      <w:r>
        <w:rPr>
          <w:rFonts w:ascii="宋体" w:hAnsi="宋体" w:eastAsia="宋体" w:cs="宋体"/>
          <w:color w:val="000"/>
          <w:sz w:val="28"/>
          <w:szCs w:val="28"/>
        </w:rPr>
        <w:t xml:space="preserve">3、定期进行内部质量的审核工作，对突出的问题做出整改措施，并进行跟踪验证。</w:t>
      </w:r>
    </w:p>
    <w:p>
      <w:pPr>
        <w:ind w:left="0" w:right="0" w:firstLine="560"/>
        <w:spacing w:before="450" w:after="450" w:line="312" w:lineRule="auto"/>
      </w:pPr>
      <w:r>
        <w:rPr>
          <w:rFonts w:ascii="宋体" w:hAnsi="宋体" w:eastAsia="宋体" w:cs="宋体"/>
          <w:color w:val="000"/>
          <w:sz w:val="28"/>
          <w:szCs w:val="28"/>
        </w:rPr>
        <w:t xml:space="preserve">求发展取得突出成效的一年。校党委坚持以邓小平理论和三个代表重要思想为指导，坚持以内涵发展为主题，紧紧围绕保持*员先进性教育活动为中心，以全面提高教育质量和加强学校精神文明建设为重点，坚持以人为本的理念，实施人才强校战略，正确处理改革、发展、稳定的关系，不断加强党建和思想政治工作，精神文明建设取得较大成效。继续保持了全年无举报、无信访、无案件、无严重违纪现象发生的较好局面。学校被省公司党组授予党风廉政建设责任制先进集体、被省公司授予思想政治工作优秀企业等荣誉称号。</w:t>
      </w:r>
    </w:p>
    <w:p>
      <w:pPr>
        <w:ind w:left="0" w:right="0" w:firstLine="560"/>
        <w:spacing w:before="450" w:after="450" w:line="312" w:lineRule="auto"/>
      </w:pPr>
      <w:r>
        <w:rPr>
          <w:rFonts w:ascii="宋体" w:hAnsi="宋体" w:eastAsia="宋体" w:cs="宋体"/>
          <w:color w:val="000"/>
          <w:sz w:val="28"/>
          <w:szCs w:val="28"/>
        </w:rPr>
        <w:t xml:space="preserve">一、抓好不同层次的政治理论学习，增强领导班子整体合力，建设一支高素质干部队伍</w:t>
      </w:r>
    </w:p>
    <w:p>
      <w:pPr>
        <w:ind w:left="0" w:right="0" w:firstLine="560"/>
        <w:spacing w:before="450" w:after="450" w:line="312" w:lineRule="auto"/>
      </w:pPr>
      <w:r>
        <w:rPr>
          <w:rFonts w:ascii="宋体" w:hAnsi="宋体" w:eastAsia="宋体" w:cs="宋体"/>
          <w:color w:val="000"/>
          <w:sz w:val="28"/>
          <w:szCs w:val="28"/>
        </w:rPr>
        <w:t xml:space="preserve">20xx年，校党委把学习贯彻三个代表重要思想作为首要的政治任务，重在武装头脑、指导实践、推动工作上下功夫，不断探讨学习形式，完善学习制度，建设学习型班子，培养学习型干部，在全校形成自觉学习、主动学习的良好风气。中心组学习重点明确，紧紧把三个代表重要思想与学习贯彻党的xx届x中全会精神、全省电力工作会和全省高等教育工作会精神紧密结合起来，用三个代表重要思想统揽学校的工作，正确处理好改革、发展和稳定之间的关系，全年不同层次的政治理论集中学习二十余次，对十余个有关学校发展的专题进行了深入的探讨，学习成效显著;党员干部在工作中学习中起到了模范带头作用，做好党的路线方针政策的宣传，使上级有关精神和校党委的意图得到了贯彻落实，撰写论文近三十篇;在学习的基础上认真开展讨论，深刻领会其精神实质，使广大教职工思想统一到三个代表重要思想上来，正确处理局部与全局、眼前与长远、奉献与索取的关系，推动了学校建设的全面发展。</w:t>
      </w:r>
    </w:p>
    <w:p>
      <w:pPr>
        <w:ind w:left="0" w:right="0" w:firstLine="560"/>
        <w:spacing w:before="450" w:after="450" w:line="312" w:lineRule="auto"/>
      </w:pPr>
      <w:r>
        <w:rPr>
          <w:rFonts w:ascii="宋体" w:hAnsi="宋体" w:eastAsia="宋体" w:cs="宋体"/>
          <w:color w:val="000"/>
          <w:sz w:val="28"/>
          <w:szCs w:val="28"/>
        </w:rPr>
        <w:t xml:space="preserve">认真贯彻落实民主集中制要求，不断加强领导班子建设。党委把群众满意不满意、答应不答应、赞成不赞成作为工作的出发点，密切了党群干群关系，树立了干部队伍的良好形象，重温《关于进一步加强领导班子建设的意见》的各项要求，工作中坚持集体领导、民主集中、个别酝酿、会议决定的十六字方针，处理好一个声音和畅所欲言的关系，班子成员之间团结协作，民主气氛好;严格按照干部选拔任用条例，坚持德才兼备、任人唯贤的工作原则，全面贯彻落实五坚持、五不准的要求;认真开展执政为民的权利观教育，树立公仆意识，不断改进工作作风，干部队伍始终保持良好的精神状态。</w:t>
      </w:r>
    </w:p>
    <w:p>
      <w:pPr>
        <w:ind w:left="0" w:right="0" w:firstLine="560"/>
        <w:spacing w:before="450" w:after="450" w:line="312" w:lineRule="auto"/>
      </w:pPr>
      <w:r>
        <w:rPr>
          <w:rFonts w:ascii="宋体" w:hAnsi="宋体" w:eastAsia="宋体" w:cs="宋体"/>
          <w:color w:val="000"/>
          <w:sz w:val="28"/>
          <w:szCs w:val="28"/>
        </w:rPr>
        <w:t xml:space="preserve">理顺机构，配好干部，为学校发展提供组织保证。本着有利于与普通高校的管理体制接轨、有利于学校整体运作、有利于学校学科和专业建设、有利于学校人力教学资源合理配置、有利于学校持续健康发展的原则，学校提出了拉大办学框架、调整机构设置的方案，并获得了省公司的批复。确定了22个副处级部门、5个直属科级部门的新的办学格局。校党委以此为契机，积极推进干部队伍的革命化、年轻化、知识化、专业化建设。从四月份开始，校党委就积极筹备，重新修订了《中层干部管理暂行规定》，明确了有关干部选拔的规定，召开全校教职工大会，宣传发动，经过自荐，民主推荐，组织考察，党委研究决定，八月份，16名德才兼备、年富力强、群众公认、热心为大家服务的同志走上了中层领导干部岗位，29名中层干部轮岗。调整后的中层干部队伍*党员达到了88%，女干部达到了28%，本科以上学历达到整个队伍的91.2%，中、高级以上职称达到94.7%，79%的中层干部为45周岁以下的中青年，中层干部队伍平均年龄较调整前年轻了3岁，年龄梯次明显，专业结构更趋合理。这次调整，由于党委坚持用好的作风选拔干部，选拔作风好的干部，严格按照干部选拔规定和程序，坚持了群众公认、注重实绩的原则，坚持了党管干部的原则，坚持了公开、平等、竞争、择优原则，坚持了民主集中制原则，使学校成立专科以来的一次机构调整、中层干部配备和人员资产划分工作顺利完成。校党委还注重加强中层干部的培养教育，利用假期组织中层干部培训，通过专家授课、交流经验、参观学习，达到了中层干部增强自身素质，培养工作作风，明确工作思路，提高工作能力的目的。经过半年的时间，调整后的中层干部能在很短的时间内适应新岗位的要求和挑战，工作思路清晰，工作积极性高，得到了群众的普遍认可。</w:t>
      </w:r>
    </w:p>
    <w:p>
      <w:pPr>
        <w:ind w:left="0" w:right="0" w:firstLine="560"/>
        <w:spacing w:before="450" w:after="450" w:line="312" w:lineRule="auto"/>
      </w:pPr>
      <w:r>
        <w:rPr>
          <w:rFonts w:ascii="宋体" w:hAnsi="宋体" w:eastAsia="宋体" w:cs="宋体"/>
          <w:color w:val="000"/>
          <w:sz w:val="28"/>
          <w:szCs w:val="28"/>
        </w:rPr>
        <w:t xml:space="preserve">二、以创建五好基层党组织活动为契机，发挥基层党组织的战斗堡垒作用和党员的先锋模范作用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20xx年，学校顺利完成了机构调整、中层干部配备和健全基层党组织工作，新的办学格局初步形成，学校进入了一个新的发展时期。围绕建设高标准基层党组织、高素质党员干部队伍的工作目标，在三个党总支专门成立学生党支部，加强对青年学生的教育、培养，各党总支、党支部以饱满的工作热情，积极开展五好创建活动，根据党委[20xx]6号文件要求，对照《争创五好基层党组织活动组织实施情况考评细则》和《五好党总支、党支部考评细则》，结合师德师风建设、三育人竞赛活动及精神文明创建活动，实事求是地开展了一系列形式多样、各具特色、卓有成效的创建活动，以创建抓党建、抓党建促发展，带动和促进了教学、学生、后勤、行政管理工作，为学校的改革发展提供了政治保障和精神动力，揭开了学校发展的新篇章。</w:t>
      </w:r>
    </w:p>
    <w:p>
      <w:pPr>
        <w:ind w:left="0" w:right="0" w:firstLine="560"/>
        <w:spacing w:before="450" w:after="450" w:line="312" w:lineRule="auto"/>
      </w:pPr>
      <w:r>
        <w:rPr>
          <w:rFonts w:ascii="宋体" w:hAnsi="宋体" w:eastAsia="宋体" w:cs="宋体"/>
          <w:color w:val="000"/>
          <w:sz w:val="28"/>
          <w:szCs w:val="28"/>
        </w:rPr>
        <w:t xml:space="preserve">开展基层党组织年度工作总结，组织创建五好基层党组织观摩交流活动，完善创建资料，修订党建工作规范，使创建基层党组织的活动更加深入人心，五好创建工作步入规范发展的轨道，以此带动学校各项工作的顺利进行。</w:t>
      </w:r>
    </w:p>
    <w:p>
      <w:pPr>
        <w:ind w:left="0" w:right="0" w:firstLine="560"/>
        <w:spacing w:before="450" w:after="450" w:line="312" w:lineRule="auto"/>
      </w:pPr>
      <w:r>
        <w:rPr>
          <w:rFonts w:ascii="宋体" w:hAnsi="宋体" w:eastAsia="宋体" w:cs="宋体"/>
          <w:color w:val="000"/>
          <w:sz w:val="28"/>
          <w:szCs w:val="28"/>
        </w:rPr>
        <w:t xml:space="preserve">立足教育，强化管理，建设一支高素质的党员队伍。首先严把党员发展关，特别是在制度化、规范化建设上下功夫，制定出《郑州电力高等专科学校发展党员工作程序(试行)》，严格按照发展程序，做到成熟一个发展一个。基层党组织加强了对入党积极分子的教育，采取上党课、组织参观、开展义务劳动等形式，把培养、考验、锻炼结合起来，为发展工作打好基础。工作中注重早选苗、早培养、早发展，渐进有序、规范发展。坚持了团组织推优制度、业余党校集中培训制度、发展党员公示制度，增加了发展工作的透明度。20xx年学校发展党员133名，新党员信念坚定、政治可靠、工作积极主动，较好地发挥了党员的先锋模范作用。其次是坚持党支部学习制度、组织生活会制度和总结评比制度，切实加强和改进对党员的教育和管理，增强党员的理论素质和党性观念;通过开展向身边优秀*员学习活动，促使党员对自己高标准、严要求，并带动身边群众共同进步，形成比学赶帮的大好局面。全体党员在实际工作中努力实践三个代表重要思想，在群众中树立了良好的形象和威信，涌现出一批制度完善、作风民主、凝聚力和战斗力强、能带领本部门党员群众勤奋工作，业绩显著的基层党组织和忠诚于党的教育事业、敬业爱岗、克己奉公、无私奉献的*员。在校级以上的各类表彰中，党员占被表彰总数的85%以上，党员的先锋模范作用在完成学校各项工作任务中得到了体现。</w:t>
      </w:r>
    </w:p>
    <w:p>
      <w:pPr>
        <w:ind w:left="0" w:right="0" w:firstLine="560"/>
        <w:spacing w:before="450" w:after="450" w:line="312" w:lineRule="auto"/>
      </w:pPr>
      <w:r>
        <w:rPr>
          <w:rFonts w:ascii="宋体" w:hAnsi="宋体" w:eastAsia="宋体" w:cs="宋体"/>
          <w:color w:val="000"/>
          <w:sz w:val="28"/>
          <w:szCs w:val="28"/>
        </w:rPr>
        <w:t xml:space="preserve">三、坚持教育在先，预防为主的方针，建立勤政廉政的良好氛围</w:t>
      </w:r>
    </w:p>
    <w:p>
      <w:pPr>
        <w:ind w:left="0" w:right="0" w:firstLine="560"/>
        <w:spacing w:before="450" w:after="450" w:line="312" w:lineRule="auto"/>
      </w:pPr>
      <w:r>
        <w:rPr>
          <w:rFonts w:ascii="宋体" w:hAnsi="宋体" w:eastAsia="宋体" w:cs="宋体"/>
          <w:color w:val="000"/>
          <w:sz w:val="28"/>
          <w:szCs w:val="28"/>
        </w:rPr>
        <w:t xml:space="preserve">坚持教育在先，预防为主的方针，把有关廉政教育的学习作为重点内容列入党员干部的学习计划中。认真组织学习******同志在中纪委三、四次全会上的重要讲话及吴官正同志所作的工作报告，开展以两个条例为主要内容的知识竞赛、测试等活动，全校党员参赛率达100%;举办了干部培训班，举行专题辅导，不断提高干部的理论素养、勤政廉政意识和领导艺术水平;坚持利用电视网络每月播放一部廉政教育片，并组织校级领导干部的家属开展以强化党风廉政建设为主要内容的贤内助、廉内助座谈会，进一步强化了廉洁自律和遵纪守法意识，提高了拒腐防变的能力。</w:t>
      </w:r>
    </w:p>
    <w:p>
      <w:pPr>
        <w:ind w:left="0" w:right="0" w:firstLine="560"/>
        <w:spacing w:before="450" w:after="450" w:line="312" w:lineRule="auto"/>
      </w:pPr>
      <w:r>
        <w:rPr>
          <w:rFonts w:ascii="宋体" w:hAnsi="宋体" w:eastAsia="宋体" w:cs="宋体"/>
          <w:color w:val="000"/>
          <w:sz w:val="28"/>
          <w:szCs w:val="28"/>
        </w:rPr>
        <w:t xml:space="preserve">开展一述双评，即个人述廉、群众评廉、组织考廉，把组织考核与群众评议有机结合，把平时监控检查与年终考核评价相结合，把组织评定与群众认同相结合。3月份学校举行党风廉政建设责任书签订仪式，层层签订了《党风廉政建设责任书》，遵循谁主管谁负责的原则，把领导班子及其责任分级、分口、分项落实，做到一岗双责。明确学校党委书记、校长是党风廉政建设责任制的第一责任人，书记、校长与副校级干部、副校级干部与中层干部逐级签订了责任书，做到分工明确、各负其责，从而形成了上下贯通、纵横相连的工作机制。</w:t>
      </w:r>
    </w:p>
    <w:p>
      <w:pPr>
        <w:ind w:left="0" w:right="0" w:firstLine="560"/>
        <w:spacing w:before="450" w:after="450" w:line="312" w:lineRule="auto"/>
      </w:pPr>
      <w:r>
        <w:rPr>
          <w:rFonts w:ascii="宋体" w:hAnsi="宋体" w:eastAsia="宋体" w:cs="宋体"/>
          <w:color w:val="000"/>
          <w:sz w:val="28"/>
          <w:szCs w:val="28"/>
        </w:rPr>
        <w:t xml:space="preserve">不断完善廉政制度建设，重申《党风廉政建设责任制和责任书考核标准》、《党风廉政建设责任追究办法》等规章制度，先后制定了《郑州电力高等专科学校20xx年党风廉政建设工作责任目标》、《郑州电力高等专科学校20xx年领导干部廉洁自律自查自纠工作方案》、《郑州电力高等专科学校关于实行集体决定三重一大问题的实施细则》、《郑州电力高等专科学校合同管理办法》等文件，并根据学校机构调整、干部换届的实际情况，及时调整了《郑州电力高等专科学校党风廉政建设工作领导小组名单》、《郑州电力高等专科学校校务公开组织机构及人员名单》等。坚持了中层以上干部每半年汇报一次廉政工作，及时对党风廉政建设责任制工作进行回顾、检查和总结，发现问题，及时解决。坚持了每年一次的领导班子民主生活会制度，生活会前广泛听取群众意见建议，生活会上班子成员之间认真开展批评与自我批评，收到较好的效果。坚持重大事项报告制度、收入申报制度、礼品登记制度及招待费报告制度，坚持以校务公开为重点，加强监督职能，及时调整了校务公开领导小组、实施小组、监督小组成员，校务公开制度逐步完善。</w:t>
      </w:r>
    </w:p>
    <w:p>
      <w:pPr>
        <w:ind w:left="0" w:right="0" w:firstLine="560"/>
        <w:spacing w:before="450" w:after="450" w:line="312" w:lineRule="auto"/>
      </w:pPr>
      <w:r>
        <w:rPr>
          <w:rFonts w:ascii="宋体" w:hAnsi="宋体" w:eastAsia="宋体" w:cs="宋体"/>
          <w:color w:val="000"/>
          <w:sz w:val="28"/>
          <w:szCs w:val="28"/>
        </w:rPr>
        <w:t xml:space="preserve">整理完善了领导干部廉政档案。学校对副科级以上领导干部的廉政情况进行了全面细致的收集和整理，对领导干部的住房、配偶和子女从业及收受现金、有价证券、支付凭证等情况进行登记汇总，充实到个人廉政档案中去，从制度上保证了党风廉政建设工作的落实。今年，学校领导班子党风廉政建设责任制自查得分98.8分，职工民主测评得分98.1分。校级干部党风廉政建设责任制自查得分均在98分以上，职工民主测评得分均在98.6分以上。职工对中层干部党风廉政建设责任制民主测评得分均在99.5分以上。</w:t>
      </w:r>
    </w:p>
    <w:p>
      <w:pPr>
        <w:ind w:left="0" w:right="0" w:firstLine="560"/>
        <w:spacing w:before="450" w:after="450" w:line="312" w:lineRule="auto"/>
      </w:pPr>
      <w:r>
        <w:rPr>
          <w:rFonts w:ascii="宋体" w:hAnsi="宋体" w:eastAsia="宋体" w:cs="宋体"/>
          <w:color w:val="000"/>
          <w:sz w:val="28"/>
          <w:szCs w:val="28"/>
        </w:rPr>
        <w:t xml:space="preserve">四、坚持以人为本的理念，做好深入细致的思想政治教育工作，以稳定促发展</w:t>
      </w:r>
    </w:p>
    <w:p>
      <w:pPr>
        <w:ind w:left="0" w:right="0" w:firstLine="560"/>
        <w:spacing w:before="450" w:after="450" w:line="312" w:lineRule="auto"/>
      </w:pPr>
      <w:r>
        <w:rPr>
          <w:rFonts w:ascii="宋体" w:hAnsi="宋体" w:eastAsia="宋体" w:cs="宋体"/>
          <w:color w:val="000"/>
          <w:sz w:val="28"/>
          <w:szCs w:val="28"/>
        </w:rPr>
        <w:t xml:space="preserve">为稳定大局，共谋发展，校党委十分重视做好深入细致的思想政治工作。定期召开政工例会，传达学习上级精神、研究部署工作、分析师生思想现状，提出具体措施。校领导经常深入教学一线和师生之中，倾听师生的呼声，一切从师生切身利益出发，本着多办实事、好事办好的原则，通过走访、帮困、送温暖、勤工俭学、开辟助学渠道等形式，帮助师生解决实际问题，用行动温暖人心。加大了思想政治教育进网络、进公寓、进社团的工作力度，积极探索新形势下学校思想政治工作的规律，不断改革创新思想政治工作的内容、形式、方法、手段和机制，使思想政治工作与学校中心工作相互渗透、相互促进，增强了思想政治工作的预见性、敏锐性、针对性和有效性。健全系部的辅导员队伍，各系部配备1～2名专职辅导员，为进一步开展学生的思想政治工作打下了组织基础。*中央、国务院《关于进一步加强和改进大学生思想政治教育的意见》下发后，校党委分别召开座谈会、政工会和全体中层干部会，深入学习贯彻落实《意见》精神，部署抓好落实的各项措施，拟定了学习贯彻实施意见和具体工作计划，对学生教育管理人员进行了专业培训。积极参与省公司思想政治工作教育学组年会，研究探讨新时期思想政治工作的新特点和新规律，交流学习工作经验。进一步提高教职工教书育人的意识，利用班会和业余时间组织全校学生学习文件精神，认真做好三进工作，认真落实上级提出的各项政治任务。</w:t>
      </w:r>
    </w:p>
    <w:p>
      <w:pPr>
        <w:ind w:left="0" w:right="0" w:firstLine="560"/>
        <w:spacing w:before="450" w:after="450" w:line="312" w:lineRule="auto"/>
      </w:pPr>
      <w:r>
        <w:rPr>
          <w:rFonts w:ascii="宋体" w:hAnsi="宋体" w:eastAsia="宋体" w:cs="宋体"/>
          <w:color w:val="000"/>
          <w:sz w:val="28"/>
          <w:szCs w:val="28"/>
        </w:rPr>
        <w:t xml:space="preserve">体现以人为本的理念，着力为师生解决实际困难。两次邀请校外专家举行大学生理想、成材和人生价值和大学生就业教育和就业指导报告;加强对学生正面引导和教育，按时出版多期学生工作报，对学工在线网页进行了更新，通过载体加强对大学生思想素质和业务能力进行培养;学工部、公寓及物业部积极配合，制定了学生公寓管理条例，进一步规范学生的文明行为，年底对文明宿舍和文明个人进行了表彰，收到了良好的效果;为广大同学集体办理了学生平安保险，多渠道筹集资金，帮助贫困生完成学业，全年发放解困资金80多万元，向368名贫困生发放冬季临时困难补助计240条棉被、128件棉衣，设勤工助学岗位300余个，为身患重病的刘云云同学捐款4万余元，保证了困难同学的正常生活，使他们感到了学校大家庭的温暖。</w:t>
      </w:r>
    </w:p>
    <w:p>
      <w:pPr>
        <w:ind w:left="0" w:right="0" w:firstLine="560"/>
        <w:spacing w:before="450" w:after="450" w:line="312" w:lineRule="auto"/>
      </w:pPr>
      <w:r>
        <w:rPr>
          <w:rFonts w:ascii="宋体" w:hAnsi="宋体" w:eastAsia="宋体" w:cs="宋体"/>
          <w:color w:val="000"/>
          <w:sz w:val="28"/>
          <w:szCs w:val="28"/>
        </w:rPr>
        <w:t xml:space="preserve">积极改善师生办公教学和生活条件。8000余平方米的新办公楼启用，学校行政办公、教学用房紧张的局面得到缓解，投入150余万元配置了家具和计算机，大大改善了办公条件，投入25余万元改造学生公寓、食堂，不断改善学生生活条件，家属院新增硬化面积20_余平方米，新盖自行车棚一座，校园新增绿化面积400余平方米，一个环境优美的校园逐步展现出来。</w:t>
      </w:r>
    </w:p>
    <w:p>
      <w:pPr>
        <w:ind w:left="0" w:right="0" w:firstLine="560"/>
        <w:spacing w:before="450" w:after="450" w:line="312" w:lineRule="auto"/>
      </w:pPr>
      <w:r>
        <w:rPr>
          <w:rFonts w:ascii="宋体" w:hAnsi="宋体" w:eastAsia="宋体" w:cs="宋体"/>
          <w:color w:val="000"/>
          <w:sz w:val="28"/>
          <w:szCs w:val="28"/>
        </w:rPr>
        <w:t xml:space="preserve">五、精神文明建设取得较大成效</w:t>
      </w:r>
    </w:p>
    <w:p>
      <w:pPr>
        <w:ind w:left="0" w:right="0" w:firstLine="560"/>
        <w:spacing w:before="450" w:after="450" w:line="312" w:lineRule="auto"/>
      </w:pPr>
      <w:r>
        <w:rPr>
          <w:rFonts w:ascii="宋体" w:hAnsi="宋体" w:eastAsia="宋体" w:cs="宋体"/>
          <w:color w:val="000"/>
          <w:sz w:val="28"/>
          <w:szCs w:val="28"/>
        </w:rPr>
        <w:t xml:space="preserve">学校坚持一手抓教育质量的提高，一手抓校园精神文明建设。根据学校工作实际，学校党委制定了学校20xx年度精神文明建设工作目标和规划，明确了全年精神文明建设工作的指导思想和重点工作任务，着重安排了省级精神文明单位的创建工作。在精神文明工作评估改革的过程中，不等，不靠，积极完善基础资料的准备工作，及时将省级文明、电网公司精神文明考核的要求具体化，调动全校师生积极参与精神文明建设的热情，真正做到精神文明建设年初有规划、半年有小结、年终有总结。截至年底，省级精神文明单位、国家电网公司精神文明单位的检查考核工作进展顺利，因为领导重视，准备充分，基础资料详实和整洁的校园环境、高品位的校园文化氛围、优越的育人环境，在申报省级精神文明单位的过程中，赢得了市、区联合考核检查组的高度评价。</w:t>
      </w:r>
    </w:p>
    <w:p>
      <w:pPr>
        <w:ind w:left="0" w:right="0" w:firstLine="560"/>
        <w:spacing w:before="450" w:after="450" w:line="312" w:lineRule="auto"/>
      </w:pPr>
      <w:r>
        <w:rPr>
          <w:rFonts w:ascii="宋体" w:hAnsi="宋体" w:eastAsia="宋体" w:cs="宋体"/>
          <w:color w:val="000"/>
          <w:sz w:val="28"/>
          <w:szCs w:val="28"/>
        </w:rPr>
        <w:t xml:space="preserve">六、弘扬求真务实精神，全面完成年度工作目标</w:t>
      </w:r>
    </w:p>
    <w:p>
      <w:pPr>
        <w:ind w:left="0" w:right="0" w:firstLine="560"/>
        <w:spacing w:before="450" w:after="450" w:line="312" w:lineRule="auto"/>
      </w:pPr>
      <w:r>
        <w:rPr>
          <w:rFonts w:ascii="宋体" w:hAnsi="宋体" w:eastAsia="宋体" w:cs="宋体"/>
          <w:color w:val="000"/>
          <w:sz w:val="28"/>
          <w:szCs w:val="28"/>
        </w:rPr>
        <w:t xml:space="preserve">20xx年，校党委弘扬求真务实精神，按照年初工作思路，扎扎实实地抓好各项工作的落实，有力的保证了年度各项工作目标实现。</w:t>
      </w:r>
    </w:p>
    <w:p>
      <w:pPr>
        <w:ind w:left="0" w:right="0" w:firstLine="560"/>
        <w:spacing w:before="450" w:after="450" w:line="312" w:lineRule="auto"/>
      </w:pPr>
      <w:r>
        <w:rPr>
          <w:rFonts w:ascii="宋体" w:hAnsi="宋体" w:eastAsia="宋体" w:cs="宋体"/>
          <w:color w:val="000"/>
          <w:sz w:val="28"/>
          <w:szCs w:val="28"/>
        </w:rPr>
        <w:t xml:space="preserve">教学质量不断提高。为了加强教学管理，建立良好的教学秩序，促进校风、教风和学风改进，学校制定了《教学事故和教学差错处理办法》，防止和杜绝教学差错及事故的发生;进一步加强对教学质量的监督、评价，完善了教学质量评估系统软件;进行课程考试考核改革，建立客观、公正的成绩评价体系;着重学生能力、素质的培养，修订了《郑州电力高等专科学校学分制管理条例(试行)》，使学分制管理更加科学;调整修订了新一轮教学计划，增加公共选修课数量，规范公共选修课的管理，为学生提供更加宽松、自由的学习环境;制定了《重点专业选拔、建设及管理办法》，促进学校重点专业的健康发展，校内优秀课程已达到19门，其中高等数学建成省级精品课程，实现了学校省级精品课程建设的新突破;修订了《教材管理条例》，明确了教材管理职责，规范了教材编写出版、计划管理、订购发放等程序。20xx年，已有10部教材和出版社签订了出版合同;为推进实践教学环节建设步伐，学校成立了实验室建设委员会，制定了《实验室建设项目验收管理规定》，先后完成了电气运行实习室I期项目变电站综合自动化系统、200MW燃煤火电机组仿真机、135MW循环流化床锅炉机组仿真机、网络机房、CAD/CAM实验室、模具专业实训室的建设工作。</w:t>
      </w:r>
    </w:p>
    <w:p>
      <w:pPr>
        <w:ind w:left="0" w:right="0" w:firstLine="560"/>
        <w:spacing w:before="450" w:after="450" w:line="312" w:lineRule="auto"/>
      </w:pPr>
      <w:r>
        <w:rPr>
          <w:rFonts w:ascii="宋体" w:hAnsi="宋体" w:eastAsia="宋体" w:cs="宋体"/>
          <w:color w:val="000"/>
          <w:sz w:val="28"/>
          <w:szCs w:val="28"/>
        </w:rPr>
        <w:t xml:space="preserve">招生就业工作成绩喜人。20xx年的毕业生是学校实现扩大招生后的第一届毕业生，针对毕业生人数激增、就业困难的新形势，学校成立了毕业生就业指导工作领导小组，以系(部)为单位成立了毕业生就业指导工作工作组，制订具体措施，加强统筹协调，将就业工作目标进行分解，学校与各系部签订了就业工作目标责任书，做到工作责任到位、措施保证到位，确保毕业生就业工作任务的完成，截至年底，20xx届毕业生就业率达90.34%，圆满完成了今年的就业工作;录取报到全日制专科新生1034人，现全日制在校生已达到3384人。重视加强成人教育。今年，成人专科学员毕业442人，在读成人专科学员3600余人，专升本学员270人;今年录取专科生979人，专升本170余人，校外建立函授站2个，函授教学点5个，其中一个函授站被华北电力大学评为20xx/20xx学年优秀函授站。</w:t>
      </w:r>
    </w:p>
    <w:p>
      <w:pPr>
        <w:ind w:left="0" w:right="0" w:firstLine="560"/>
        <w:spacing w:before="450" w:after="450" w:line="312" w:lineRule="auto"/>
      </w:pPr>
      <w:r>
        <w:rPr>
          <w:rFonts w:ascii="宋体" w:hAnsi="宋体" w:eastAsia="宋体" w:cs="宋体"/>
          <w:color w:val="000"/>
          <w:sz w:val="28"/>
          <w:szCs w:val="28"/>
        </w:rPr>
        <w:t xml:space="preserve">中澳合作办学项目稳步推进。20xx学年是学校开展中澳合作办学项目的第一年，学校把原国际教育交流中心提升改建为国际教育部，为更好的开拓工作提供了一个良好的平台，中澳合作办学的教学及学生管理工作又上了一个新台阶。为提高外语教学水平，学校专门外聘了三名外籍专任教师和一名留学生归来的中方兼职教师，同时根据协议，澳方分期分批先派教师来中方承担30%的教学和管理工作量。分期分批选派12名教师赴澳培训，通过与外籍教师的联合授课和互相学习，彻底改变了传统的授课模式，实现了真正的动态互动课堂教学，从深层次推动了学校的教育教学改革。</w:t>
      </w:r>
    </w:p>
    <w:p>
      <w:pPr>
        <w:ind w:left="0" w:right="0" w:firstLine="560"/>
        <w:spacing w:before="450" w:after="450" w:line="312" w:lineRule="auto"/>
      </w:pPr>
      <w:r>
        <w:rPr>
          <w:rFonts w:ascii="宋体" w:hAnsi="宋体" w:eastAsia="宋体" w:cs="宋体"/>
          <w:color w:val="000"/>
          <w:sz w:val="28"/>
          <w:szCs w:val="28"/>
        </w:rPr>
        <w:t xml:space="preserve">学校在全国电力职业技术教育的地位得到进一步提升。20xx年4月，学校承办了中国电力教育协会职业技术教育委员会换届重组大会。在新一届电力职业技术教育委员会中，我校当选为主任会员单位，确立了学校在中国电力职业技术教育领域中的核心地位，成为全国电力系统高职高专教育培训、研究探讨、交流协作的中心，扩大了学校的知名度和影响力。</w:t>
      </w:r>
    </w:p>
    <w:p>
      <w:pPr>
        <w:ind w:left="0" w:right="0" w:firstLine="560"/>
        <w:spacing w:before="450" w:after="450" w:line="312" w:lineRule="auto"/>
      </w:pPr>
      <w:r>
        <w:rPr>
          <w:rFonts w:ascii="宋体" w:hAnsi="宋体" w:eastAsia="宋体" w:cs="宋体"/>
          <w:color w:val="000"/>
          <w:sz w:val="28"/>
          <w:szCs w:val="28"/>
        </w:rPr>
        <w:t xml:space="preserve">师资队伍建设日趋合理。制定了《郑州电力高等专科学校教职工学历、学位教育补充规定》，鼓励教师职工通过学习、进修提高学历层次，委托培养博士研究生3人，进一步提高学校师资队伍的学历层次。确定学科带头人1人、骨干教师9人、享受高级人才津贴人员17人、优秀青年教师4人、实验(习)骨干教师7人，实现师资队伍的多梯队建设。加大人才的引进和招聘，正式引进硕士研究生2人，招聘本专科毕业生17人、其他人员4人，充实教师、辅导员和实验实习教师队伍，有效地缓解了教学一线人员紧缺的矛盾。</w:t>
      </w:r>
    </w:p>
    <w:p>
      <w:pPr>
        <w:ind w:left="0" w:right="0" w:firstLine="560"/>
        <w:spacing w:before="450" w:after="450" w:line="312" w:lineRule="auto"/>
      </w:pPr>
      <w:r>
        <w:rPr>
          <w:rFonts w:ascii="宋体" w:hAnsi="宋体" w:eastAsia="宋体" w:cs="宋体"/>
          <w:color w:val="000"/>
          <w:sz w:val="28"/>
          <w:szCs w:val="28"/>
        </w:rPr>
        <w:t xml:space="preserve">清产核资工作进展顺利。为了更加有效的利用学校的教育资源，摸清学校的家底，学校成立了清产核资领导小组，制定了《清产核资工作实施细则》，认真细致地开展清理工作，全面掌握资产数量和质量，顺利完成了清产核资工作，并针对清产核资过程中所暴露出的问题，制定了切实可行的整改措施，促进了学校资产管理的科学化、制度化和规范化。</w:t>
      </w:r>
    </w:p>
    <w:p>
      <w:pPr>
        <w:ind w:left="0" w:right="0" w:firstLine="560"/>
        <w:spacing w:before="450" w:after="450" w:line="312" w:lineRule="auto"/>
      </w:pPr>
      <w:r>
        <w:rPr>
          <w:rFonts w:ascii="宋体" w:hAnsi="宋体" w:eastAsia="宋体" w:cs="宋体"/>
          <w:color w:val="000"/>
          <w:sz w:val="28"/>
          <w:szCs w:val="28"/>
        </w:rPr>
        <w:t xml:space="preserve">七、积极做好工会、共青团等工作</w:t>
      </w:r>
    </w:p>
    <w:p>
      <w:pPr>
        <w:ind w:left="0" w:right="0" w:firstLine="560"/>
        <w:spacing w:before="450" w:after="450" w:line="312" w:lineRule="auto"/>
      </w:pPr>
      <w:r>
        <w:rPr>
          <w:rFonts w:ascii="宋体" w:hAnsi="宋体" w:eastAsia="宋体" w:cs="宋体"/>
          <w:color w:val="000"/>
          <w:sz w:val="28"/>
          <w:szCs w:val="28"/>
        </w:rPr>
        <w:t xml:space="preserve">校工会紧紧围绕学校中心工作，认真贯彻学校一个主题两个重点的工作思路，以抓规范化、程序化管理为重点，促进队伍素质提高，抓工作创新，增强工会工作的活力，以文体活动为载体，加强职工凝聚力和向心力，以教代会制度建设为重点，推动学校民主管理深入开展，各项工作取得了较好成绩。先后举办了庆三八系列活动，教工春季运动会，六一儿童节组织开展绘画手工制作展，教职工第六届卡拉OK比赛，教职工冬季长跑，女教工游泳比赛等活动。充分发挥基层分工会积极作用，继5月份各分会组织了奔向黄河户外健身周活动后，11月份又组织了跳绳、拔河、游园等形式多样的集体活动，在群众性活动的基础上，积极参加上级工会组织的文体活动，先后获得省公司建国55周年文艺汇演金奖、网公司建国55周年文艺汇演银奖、河南省直机关第三届职工运动会乒乓球、网球等项目的一个团体冠军、四个单项冠军、二个单项亚军的好成绩。</w:t>
      </w:r>
    </w:p>
    <w:p>
      <w:pPr>
        <w:ind w:left="0" w:right="0" w:firstLine="560"/>
        <w:spacing w:before="450" w:after="450" w:line="312" w:lineRule="auto"/>
      </w:pPr>
      <w:r>
        <w:rPr>
          <w:rFonts w:ascii="宋体" w:hAnsi="宋体" w:eastAsia="宋体" w:cs="宋体"/>
          <w:color w:val="000"/>
          <w:sz w:val="28"/>
          <w:szCs w:val="28"/>
        </w:rPr>
        <w:t xml:space="preserve">校团委坚持以人为本的理念，有针对性地加强学生思想政治教育，创造条件，总结经验，大力推进思想政治工作进公寓、进社团和进网络为内容的三进工作，认真组织团员青年学习三个代表重要思想、党的路线、方针和政策，加强形势政策和时事政治教育，用科学的理论武装学生的头脑。以月末文化周活动为载体，全面提高学生综合素质，强化活动效果，提升活动品味;大力加强学生社团组织建设，根据学校人才培养目标，结合学生实际状况，不断增加社团的类别和数量，提高社团的生存力和竞争力，深入开展系统化、大众化的文化活动，让社团活动占领大学生业余生活的主阵地;重视心理健康教育在青年学生成长过程的重要性，抽调专门人员进行心理教育方面的培训和教育，成立大学生心理咨询中心，引导青年学生正确看待和处理问题，减轻心理负担，调整心态，积极投入到学习、生活和工作中去。在团省委组织的考察调研活动中，校团委的工作受到高度赞扬。</w:t>
      </w:r>
    </w:p>
    <w:p>
      <w:pPr>
        <w:ind w:left="0" w:right="0" w:firstLine="560"/>
        <w:spacing w:before="450" w:after="450" w:line="312" w:lineRule="auto"/>
      </w:pPr>
      <w:r>
        <w:rPr>
          <w:rFonts w:ascii="宋体" w:hAnsi="宋体" w:eastAsia="宋体" w:cs="宋体"/>
          <w:color w:val="000"/>
          <w:sz w:val="28"/>
          <w:szCs w:val="28"/>
        </w:rPr>
        <w:t xml:space="preserve">树立全心全意为老同志服务的思想，是学校长期以来做好离退休工作的宗旨。校党委对离退休工作非常重视，定期召开情况通报会及座谈会，通报学校情况，听取老同志的意见和建议，力所能及的帮助解决一些具体困难;及时向上级反映老同志关心的离退休教师工资问题;校领导除了坚持重大节日前走访慰问老干部外，平日里也多次到老干部家中和医院走访，问寒问暖，把学校的关心送到病床前;为了丰富老年人的生活，加强体质锻炼，学校还组建了老年门球一队、二队，地掷球一队、二队，钓鱼协会，书画协会，合唱队，乒乓球队，健身操队、太极拳锻炼小组等，全年参加离退办组织的棋牌比赛，春季老年运动会，春、秋季旅游、老人节游艺，工农业生产参观，冬季万步走等各类活动的达1600多人次，丰富多彩的活动，增强了老同志的身心健康，学校离退休工作被省电力公司评为离退休工作先进集体。</w:t>
      </w:r>
    </w:p>
    <w:p>
      <w:pPr>
        <w:ind w:left="0" w:right="0" w:firstLine="560"/>
        <w:spacing w:before="450" w:after="450" w:line="312" w:lineRule="auto"/>
      </w:pPr>
      <w:r>
        <w:rPr>
          <w:rFonts w:ascii="宋体" w:hAnsi="宋体" w:eastAsia="宋体" w:cs="宋体"/>
          <w:color w:val="000"/>
          <w:sz w:val="28"/>
          <w:szCs w:val="28"/>
        </w:rPr>
        <w:t xml:space="preserve">综合治理、计划生育工作。稳定是学校一切工作的基础，为学校提供良好的教学环境是综合治理工作的一项重要任务。开展普法教育，安全教育，组织大型教育宣传活动六次，全校性安全大检查十余次，制定完善处理突发性事件应急预案，坚持每日安全防火巡查制度，全年学校未发生刑事、治安案件、治安事故、火灾事故，全校未发生违法犯罪现象。学校先后荣获河南省电力公司消防技能竞赛优胜奖，管城区综合治理先进单位等荣誉称号。认真贯彻计划生育政策，编写计划生育板报，组织参加计划生育条例宣传和知识答卷，没有发生违反计划生育政策的现象。</w:t>
      </w:r>
    </w:p>
    <w:p>
      <w:pPr>
        <w:ind w:left="0" w:right="0" w:firstLine="560"/>
        <w:spacing w:before="450" w:after="450" w:line="312" w:lineRule="auto"/>
      </w:pPr>
      <w:r>
        <w:rPr>
          <w:rFonts w:ascii="宋体" w:hAnsi="宋体" w:eastAsia="宋体" w:cs="宋体"/>
          <w:color w:val="000"/>
          <w:sz w:val="28"/>
          <w:szCs w:val="28"/>
        </w:rPr>
        <w:t xml:space="preserve">20xx年，校党委积极带领广大教职员工，认真处理改革、发展、与稳定的关系，各项工作都取得了较好的成绩，但也存在一些问题和不足，如：干部队伍调整幅度大，干部管理能力和水平有待于进一步提高;师生思想政治工作的针对性还需要进一步加强;学校各部门之间的协调还需要进一步加强等。20xx年，我们将按照省教育厅要求，认真学习、求真务实、与时俱进、开拓创新，使学校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2025-06-17T11:22:00+08:00</dcterms:created>
  <dcterms:modified xsi:type="dcterms:W3CDTF">2025-06-17T11:22:00+08:00</dcterms:modified>
</cp:coreProperties>
</file>

<file path=docProps/custom.xml><?xml version="1.0" encoding="utf-8"?>
<Properties xmlns="http://schemas.openxmlformats.org/officeDocument/2006/custom-properties" xmlns:vt="http://schemas.openxmlformats.org/officeDocument/2006/docPropsVTypes"/>
</file>