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关于清明节踏青的作文开头范文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期间，人们都要去祭祖，以表达对自己祖先的缅怀之情，同时也希望祖先保佑后人平安无事，兴旺发达。当然，我们在祭祀的时候，不要忘记那些为了新中国抛头颅洒热血的革命先烈，正是有了他们的无畏，才有了我们今天的幸福的生活。《关于清明节踏青的作文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人们都要去祭祖，以表达对自己祖先的缅怀之情，同时也希望祖先保佑后人平安无事，兴旺发达。当然，我们在祭祀的时候，不要忘记那些为了新中国抛头颅洒热血的革命先烈，正是有了他们的无畏，才有了我们今天的幸福的生活。《关于清明节踏青的作文开头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关于清明节踏青的作文开头范文篇一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我没有去老家烧纸，而是去踏青了。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于是，爸爸骑着那辆摩托车带我去北泉寺了。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殿里烧香许愿，许完了，爸爸对我说说：“辰辰啊，你知道吗?我为什么过来许愿，为什么相信许愿成真吗?因为，十一年前，那时候还没有你，我和你妈妈来这里许愿，说‘希望明年有个女儿’。果然，第二年我们就有了你——我们的愿望。所以，我相信菩萨会保佑我们的。”是啊，今天，我也许下了美好的愿望。希望我梦想能成真，爸爸梦想也成真。八卦池，对，八卦池是个小泉。那里的水可真清啊，我用那水洗了手和脸，很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我们又去了附近的黄西河捉螃蟹。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河，其实也不过是条小溪。人可真够多的，大都是跟我同城的人。爸爸说：“人多的地方螃蟹少，我们去上游，那儿人少。”结果什么也没捞着。我不甘心，说：“今天不捉一只螃蟹，就不走了!”爸爸没办法，只好带我去更远的地方。在那里，我们遇见了爸爸的朋友，他说，这个地方螃蟹多。果然，大约十分钟后，爸爸捉住了第一只螃蟹。然后，第二只，第三只，第四只。对，一共四只，我们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光玩玩这些怎么够呢?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荒废了放假的大好时光，这不，我们又朝天中龙泉跑去了。天中龙泉的水可以喝，比纯净水好的太多了!纯净水是什么?没营养，还对人体不好。龙泉的水是纯天然的绿色物质。现在的人都讲究绿色健康，吃对人体有好处的。龙泉的水很有营养，对人体好。所以，人们都来龙泉排队打水，一个老人说，最低的泉眼水，那的水最有营养。于是，我们就打了一小瓶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太高兴了，今天玩得很好!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关于清明节踏青的作文开头范文篇二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是我国二十四节气中的一个，它既是节气又是节日。每到清明，日子也总是充满凝重和悲凉的调子，”清明时节雨纷纷，路上行人欲断魂。借问酒家何处有，牧童遥指杏花村。“就像这首唐代大诗人李白的《清明》诗句一样流传已久，由此可见早在唐代就有清明节了。其实清明最早始于春秋时代，这一天禁止明火，只能吃冷食，并有扫墓，踏青，放风筝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清明也很容易使人们想到那些为祖国不怕牺牲的烈士们，于是这一天来为烈士扫墓的人特别多，让往日肃静的烈士陵园充满了悲伤的气息，来献花圈的人群中，有大人也有孩子，他们虽然年龄不同，但是他们都是来祭拜英雄的，每当这时，人们面对高耸的墓碑就仿佛看到那炮火纷飞的年代，想起那无数的英雄……其中就有炸碉堡的董存瑞。正是他们这些烈士用自己的生命和鲜血换来了战争的胜利，赢取了今天的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扫墓是对故人的怀念，献上花圈，心中一阵悲伤，以至于泪流满面，因此清明节也带着一些的忧伤之情。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说说清明的踏青吧!阳春四月，正是好春光，来到郊外看着绿草片片鲜花朵朵，到处都是一片生机，再放起那希望的风筝，快乐充满了空气，一幅欢乐的景象”印“在面前，今年的踏青，我去了”绿博园“，那里草还刚露出头来，桃花，迎春花，还有好多不知名的花都开了，草是嫩绿的，花是万色的，初春的风吹拂着脸，暖暖的，人们走在其中顿觉心旷神怡，这真是早春的一幅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清明如画的节日，清明如诗的节日，清明悲伤的节日，清明欢乐的节日。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关于清明节踏青的作文开头范文篇三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4月2日，我们河阳小学五年级的同学一起去洛阳踏青。我们去了革命烈士纪念馆、隋唐遗址公园、龙门海洋馆和洛八办。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革命烈士的墓前鞠躬，送上了我们自己做的小白花，表达了我们对烈士们的怀念和崇敬。我们去了革命烈士博物馆，看了前辈们在战场上的壮烈场景，看了前辈们打仗用的武器，还看了他们用的鞋帽衣衫······我明白了烈士们是怎样壮烈牺牲的，他们用鲜血换来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去了隋唐遗址公园。一进大门，路两旁的花儿就笑着迎接我们。往前直走，各式各样的花儿纷纷跳入我的眼帘。有花团锦簇的牡丹，压弯枝头的樱花，撒满小溪的迎春花……看着看着，”咕噜噜“肚子饿了，得赶紧找个地开始我们的午餐PARTY吧。一片开的非常繁盛的小花海引起了我的注意，桃花色的花朵，水边的微风送来一阵清凉。哈，就是它了。可以一边闻着花香一边吃饭，多美!我们开始扎营，张宇涵铺好了餐桌布。同学们把各自的背包打开，各种美味纷纷出现在我的面前。我把妈妈做的寿司拿出来和老师同学一起分享，她们说味道还不错呦。饭后，我们在公园又玩了一会，因为时间的关系，没尽兴的我们带着遗憾被老师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海洋馆期待的心情来到了龙门海洋馆，好看好玩的东西实在是多，看得我们眼花缭乱。可爱的”蝙蝠鱼“，长达两米的大鲨鱼，活了上百岁的巨无霸海龟，聪明的海豹，精彩的”美人鱼“表演……当然还有可爱的松鼠，巴西红耳龟等可爱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洛八办(洛阳八路军办事处)里的东西很多，都是过去八路军打仗时留下来的。有枪有炮，真是大开眼界。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今年的活动很有意义，我会铭记在心的。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关于清明节踏青的作文开头范文篇四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清明时节雨纷纷，路上行人欲断魂，借问酒家何处有，牧童遥指“杏花村讲着讲着，清明节变悄悄的来到了我身边，我们家便可以一年一度的春游了。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面，暖和的阳光格外的灿烂，看，旁边的桃花开了，一片片花瓣漫天飞舞，忽高忽低，它们的身子是那样的轻，我只要轻轻一吹它就可以翻上二十来个跟头，不管那些桃花会飞到哪里，那一定是个美丽的地方，瞧，一根根小草争先恐后的钻出地面，一棵棵小花争奇斗艳，一棵棵小树抽出嫩叶，一团团白云悠闲的散步，一簇簇油菜花美丽金黄，一片片麦田望不到边，哈，一只只去南方旅游的燕子成群结队的飞了回来，小鸟们在天空中自由的飞翔，尽情的歌唱。”那个像马，这个像人。“我看着弟弟手指的方向，哦，原来是白云，别说那朵白云还真像一匹马飞奔在辽阔的天空上，这春天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多么的神奇呀，它给大地上了春的地毯让我们无忧无虑的游戏，春天是美丽的春天时快乐的，春天是神奇的，不知不觉的便到了下午，白云更大了，就像压在我头上一样，太阳更红了，染红了半边天，又过了一会，妈妈招呼我们回家，一轮红日悬挂在天空中，慢慢向西边下落，白云不在白了它们变成了红云像漩涡一样围绕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一年之计在于春，在这个百鸟争鸣，鲜花齐放的季节里，我们更应该好好学习天天向上。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