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中学生书信作文600字：感谢你的对手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★以下是为大家整理的关于中学生书信作文600字：感谢你的对手的文章，希望大家能够喜欢！更多初中作文资源请搜索初中作文频道与你分享！ ——致甜甜同学的一封信 甜甜同学： 你好!你信里讲述的就是曾经的我，而且我比你还激烈的表现了自己的抗争。但当...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★以下是为大家整理的关于中学生书信作文600字：感谢你的对手的文章，希望大家能够喜欢！更多初中作文资源请搜索初中作文频道与你分享！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——致甜甜同学的一封信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你好!你信里讲述的就是曾经的我，而且我比你还激烈的表现了自己的抗争。但当我重新梳理那段心情，我发现是因为不懂身边对手的价值而让自己走偏，遭遇到挫折。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奔跑着，是为了追赶对手，为了不被落下;生活中的我们在乎名次，看中评价，是为了不让对手说你是一个纸上谈兵的弱者。这样有追有赶、有风有浪的生活成了我们喜怒哀乐的缘由——竞争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正因为有了对手才不会像白开水一样平淡无味，而变得五彩斑斓，因为有了对手我们才不像培植的鲜花一样孱弱纤瘦，而变得越来越坚强;正固为有了对手，我们才能享受真正的快活，认清真正的自我;正因为有了对手，生活的图画才会流光溢彩，生活的琴弦才会奏出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亲爱的甜甜同学，我想告诉你：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竞争中有胜也有输，有起也有落.如果你把对手当成朋友，心里就会坦荡。失败的你敢于奋起直追，迎头赶上;而成功的你也会为下次的独占鳌头而努力拼搏。有了对手，哪怕荆棘丛生，你也敢走下去。失败培养了你的忍耐力，困难磨出了你的意志力，对手会使你学会乘风接浪而无丝毫恐惧，对手迫使你越来越勇敢地接受暴风雨的洗礼，“让暴风雨来得更猛烈些吧”会成为你的心声，因为你想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不要逃避对手，也不要埋怨对手，敞开你宽广的胸襟友好地说：感谢你，我的对手!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回避对手，就会失去一次尝试的机会，没有承担风险的勇气，永远不会有壮丽的人生;如果你埋怨对手，就会使你的心胸狭窄.没有容纳百川的胸怀，永远不会有辉煌的成功。只有微笑着面对生命中的所有对手，人生才会越来越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在成长的征途中，对手是同行者，是挑战者，是激励者。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甜甜同学，感谢你的对手吧，失去了对手会失去很多人生的精彩。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一个关心你的同学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