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以乡情为题作文初二600字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乡情为题作文初二600字5篇故乡是每个人心中最深沉的牵挂。古人曾说：“举头望明月，低头思故乡”，“乡书何处达？归雁洛阳边。”那么你对故乡的情感是什么呢？下面是小编为大家收集的以乡情为题作文初二600字例文，希望你喜欢。以乡情为题作文初二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以乡情为题作文初二600字5篇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故乡是每个人心中最深沉的牵挂。古人曾说：“举头望明月，低头思故乡”，“乡书何处达？归雁洛阳边。”那么你对故乡的情感是什么呢？下面是小编为大家收集的以乡情为题作文初二600字例文，希望你喜欢。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以乡情为题作文初二600字【篇1】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这雨中，一段难以言表的情绪荡漾心头，如同风从水面掠过，留下粼粼波纹。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我漫步在乡间的青石路上，由于刚下过一场小雨，地面不免有些湿滑，空气却不像大城市的那般刺鼻而是带着一股花的清香。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丛中呢喃，蝴蝶也不停得飞舞着，伴着花的清香，我不知不觉中走到了一条小溪边，也许是小溪的灌溉，溪边的花草长得格外茂盛，走近一看，那长着几朵我不认识的野花，嫩蓝色的花瓣上存留着少许的露珠，显得小花更加晶莹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转向小溪，阳光在水面上流动，鸟儿在半空中回旋吟唱，水中倒映着嬉戏的小鸟、温和的太阳、一望无际的天空和几朵不时飘动的云，水中的小鱼大概也被这如画般的景色惊住了，一时之间竟忘了游动，水中的小石子也是非常的精致，我随意拾起一块，光滑的表面像是被打磨过一样，呈现出一种奇怪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小溪，便是一片小树林了，小树林里弥漫着泥土的气息，脚踩着的不再是青石路，而是一条泥巴小路，小树林十分幽静，我在林子里静静地倾听，倾听那神秘而又有趣的声音。听翠绿的叶子轻柔的呼气，听幼竹无声的报出心声。抬头看，合欢花！粉色的花散发着沁人心鼻的花香，“朝看无情暮有情，送行不合合留行。长亭诗句河桥酒，一树红绒落马缨”看着满树的合欢花，心中不免想起了这段诗句来。忽然，厚重的乌云挡住了柔弱的阳光，淅淅沥沥的雨声响在耳边，也敲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我感叹，这里的景色虽不是什么名胜古迹，却在我心中荡开层层涟漪。那场雨，那条路，以及那满树的合欢花，我心中最美而又最难以忘怀的地方。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以乡情为题作文初二600字【篇2】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故乡的夜晚，是那样的明亮而温柔。故乡的田野，是那样的广袤和开阔，故乡的人情，是那样的淳朴而高尚！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忘不了故乡的夜。每当夜幕降临，村子一片静谧，只有蝉和蟋蟀在身边叫着，似一曲新型《村庄月光曲》流淌入村庄的每一处。月光缓缓洒入门框，似小精灵在屋中跳跃，将银色的光粉布满整个屋子。引的人不禁将头探出门外，细细观赏着夜空。细腻的风扑面而来，带着家乡独有的泥土香味，张牙舞爪的小玫瑰不禁收起倒刺，纵身跃入无尽的温柔中，花瓣随风微微颤抖，舒展开白日中的害羞脸颊，享受地沉浸在星光的光亮之中。一瞬间，仿佛城市带来的喧嚣随着风和尘埃散去，风倩月影，悄悄向你走来。家乡的夜是那么地纯净温柔，还有什么还能像乡夜那样带走平时的疲惫，带来静谧与安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声鸡鸣啼破黎明，红日冉冉升起，田野中的草也展开身躯，借风抖掉身上的露水，挺起身姿，将田野瞬间染成了金绿色，随着阳光和风轻轻摇摆，构成一片金色的海洋。这时，你独自一人站在这广阔的天地中，多想开开嗓大吼几声，为这片田野而欢呼！碧空如洗，草色欲滴，天连草，草连天，为这茫茫世界穿上一身绝无仅有的华丽衣裳。蛐蛐和蟋蟀在这片原野上共舞，蚂蚁在这片属于他们的天地中劳作。脚踩松软的土地，阳光将他们的发梢染成金黄，农民辛勤地在地上施肥，前襟被汗水浸湿，但他们却充满初春的快乐！棕黑的脸上洋溢着快乐的笑容，手不停的挥出、收回，每一耙都播撒着秋天丰收的期盼和喜悦，他们的裤腿随风飘舞，化作白蝴蝶，尽情在这里，在这片土地上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坐在案桌前，紫色花瓣落在纸上，我舍不得拂落，只愿在淡淡的瑰丽的紫中，落入梦中的故乡。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以乡情为题作文初二600字【篇3】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每个人的心中都有属于自己的一片净土，故乡是我心中最美丽的地方，我对故乡有一种浓浓的眷恋之情。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位于湖东镇临近海边的小村庄，很偏僻，路有点不好走。但那里有老房子、树林和池塘，村庄的周围都是树，我喜欢这个地方。我和父亲经常一起回家探望叔公和爷爷奶奶。那村子不是很大，村子周围还有一个大池塘，池塘里开满了美丽的荷花，有成群的小鱼在下面游来游去。我喜欢钓鱼，常常和伙伴一起钓鱼，有时钓了几条鱼，我高兴得像鱼儿在池塘跳来跳去一样，很好玩、很开心，钓鱼给我带来了许多童趣。故乡的水是那么的清澈，可以看见鱼儿在水中自由游动，神态那么惬意，可见那水底下凹凸不平的石子、沙子，在这故土上的人也如那清澈的水一般，温和、淳朴、日出而作，日落而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出了村，是一眼望不到的庄稼地，有火红的荔枝、沉甸甸的稻谷。爸爸告诉我，爷爷年轻的时候，是村里耕地种田最勤劳的人，以前种了十几亩稻谷、番薯和花生，还有药材生地。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村子里家家养有猪鸡鸭鹅。有时我喜欢和叔叔一起去地里拉庄稼，也喜欢跟奶奶一起喂猪喂鸡。有时我跟小伙伴一起追狗和猫、玩泥土、做泥人，玩得可高兴了。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村子后面有一棵大榕树，可以给人们乘凉、休息、座谈聊天等。老人们都搬来椅子在树下聊天，伙伴们和我一起围着大榕树跑步、打球、跳绳。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比起那些灯红酒绿的大城市，我更喜欢我的故乡。故乡，是一本写不完的乡情之书！在人生中，家乡是最美丽的一色；家乡是最芬芳的一味。领略家乡，就是领略一幅诗情脉脉的画。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以乡情为题作文初二600字【篇4】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生活中从不缺少美，只是缺少发现美的眼睛。人生中从不缺少光，只是缺少感受光的心灵。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今年夏天，厌倦了城市的喧嚣，便回到乡下老家，享受良久未见的美景，心里满是惬意。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，人们总规律地生活，日出而作，日落而息。但，在农忙时，也需要晨兴理荒秽，带月荷锄归。开始吃饭时已经晚上八点，漫天星光璀璨，仔细看去，还能找到一条淡淡的、带子般的银河。见到如此美景，无法按捺心中的激动，走向乡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下，小河上荡起一圈圈涟漪，青苔斑驳了古老的砖墙，清风拂过柳枝，宛如二月的天。月愈圆，蝉声愈切。不知不觉间，天空飘下丝丝细雨，似音符般跳动在小河上，蛙声蝉鸣也为她伴奏。我静静地欣赏这难得见上一回的美景，慢走到一棵槐树边，它如伞的树冠承载了我许多回忆。景色依旧，故人却已成镜花水月，我坐上一根较粗的树枝，看着细雨坠河，烟雨蒙蒙。这条路我走过多遍，只不过一直都是两个人，现在他已离开，物是人非。雨停了，我望着月亮，希望找到广寒宮中的仙子，清冷寂寞的月光将我的影子拉得很长。这幅图美得让人忧伤，我却已融入其中。我本以为我忘却了他的离去，却在故地又揭开了这尘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优点是记忆，最大的缺点也是记忆。美好的终究只是梦境，亦真亦幻。总是说记东西很难，殊不知，忘却更难。一段刻骨铭心的伤痛，本以为已经忘却，到最后才发现它潜藏在内心最深处。人们总是说好了伤疤忘了疼，殊不知，更疼的是再次揭开这块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人是不能被疼痛所打倒的。弃我去者，昨日之日不可留，乱我心者，今日之日多烦忧！要勇敢面对自己和不可预知的困难，即使在人生最黑暗的时候，也不能放弃寻找希望，抓住破晓黎明的一道曙光，即使在黑暗中，也要用心去看、去听，相信黎明总会划破黑暗，迎来温柔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以乡情为题作文初二600字【篇5】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故乡是最令我难忘的地方，在那里我度过的童年时光虽然短暂，但它仿佛是一个金色的梦，给我留下了许多快乐。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蓝天或回忆往事的时候，就想起那绿油油的稻田，风轻轻一吹，那井然有序的稻子便掀起了一阵阵稻浪，还伴随着悦耳的沙沙声；就仿佛看见一群群逗号似的蝌蚪在水渠里嬉戏；就似乎听见农夫们在田埂上谈笑风生，他们在分享各自的种植技巧；就想起院子后面一棵棵清香的桅子花树，灶台上爷爷奶奶忙碌的身影，鸡窝里传来的鸡鸣声，池塘里躲着的大水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经是一名初中生了，能回到那片土地的机会已经越来越少，每当有时间，我便格外盼望能回去。每次回去都会发现她是那么可爱，空气是那么的清新，远离喧嚣，内心无比的平静。在那片土地上，留下过我童年无教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码头上捉过小鱼，那是我最难忘的一件事。我经常和爷爷用一个盖菜的帐子去池塘边捕鱼。将纱网撒下，在它的上方扔下米团，醇香的米团慢慢散开去，接着就静静地等待鱼儿的光临。常常我们都会满载而归，捕来的小鱼有时会用来喂鸡和鸟龟，只要把鱼一倒到地上，鸡就会迈着竹竿般的细脚大步流星奔向食物。乌龟可不像鸡那般反应迅捷，而是要等到周围环境安静下来才将食物一个个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乡下的奶奶把我真当个宝贝。有一次我随奶奶去田里干活时偷偷地蹲在草丛里。奶奶找不到我，就大声呼喊我的名字，我躲在那里不出声。奶奶连叫我好多声仍听不见回答，她着急了，将菜篮子随手一扔，火急火燎地寻找我，我却在那匿笑。眼看奶奶着急上火了我才从草里钻出来，却还是捂着嘴站在那儿咯咯地笑。奶奶朝我这冲过来，一把抱住我，一边笑一边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故乡给我留下了许多难忘的回忆，在那我度过了快乐的童年。我爱你，故乡！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