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2015年高考满分作文5篇</w:t>
      </w:r>
      <w:bookmarkEnd w:id="1"/>
    </w:p>
    <w:p>
      <w:pPr>
        <w:jc w:val="center"/>
        <w:spacing w:before="0" w:after="450"/>
      </w:pPr>
      <w:r>
        <w:rPr>
          <w:rFonts w:ascii="Arial" w:hAnsi="Arial" w:eastAsia="Arial" w:cs="Arial"/>
          <w:color w:val="999999"/>
          <w:sz w:val="20"/>
          <w:szCs w:val="20"/>
        </w:rPr>
        <w:t xml:space="preserve">来源：网络  作者：枫叶飘零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&gt;2015年高考满分作文一：感知自然需躬行　　看着书本中神秘美丽的热带丛林，抬头却只见钢铁森林的冷漠荒凉;向往电视里一望无际的蔚蓝海洋，却不曾感觉过海风的凉爽。你是否也曾这样，感觉自然很近，但又似从未如此遥远?手机、电视、鼠标拉近了我们...</w:t>
      </w:r>
    </w:p>
    <w:p>
      <w:pPr>
        <w:ind w:left="0" w:right="0" w:firstLine="560"/>
        <w:spacing w:before="450" w:after="450" w:line="312" w:lineRule="auto"/>
      </w:pPr>
      <w:r>
        <w:rPr>
          <w:rFonts w:ascii="宋体" w:hAnsi="宋体" w:eastAsia="宋体" w:cs="宋体"/>
          <w:color w:val="000"/>
          <w:sz w:val="28"/>
          <w:szCs w:val="28"/>
        </w:rPr>
        <w:t xml:space="preserve">　　&gt;2015年高考满分作文一：感知自然需躬行</w:t>
      </w:r>
    </w:p>
    <w:p>
      <w:pPr>
        <w:ind w:left="0" w:right="0" w:firstLine="560"/>
        <w:spacing w:before="450" w:after="450" w:line="312" w:lineRule="auto"/>
      </w:pPr>
      <w:r>
        <w:rPr>
          <w:rFonts w:ascii="宋体" w:hAnsi="宋体" w:eastAsia="宋体" w:cs="宋体"/>
          <w:color w:val="000"/>
          <w:sz w:val="28"/>
          <w:szCs w:val="28"/>
        </w:rPr>
        <w:t xml:space="preserve">　　看着书本中神秘美丽的热带丛林，抬头却只见钢铁森林的冷漠荒凉;向往电视里一望无际的蔚蓝海洋，却不曾感觉过海风的凉爽。你是否也曾这样，感觉自然很近，但又似从未如此遥远?手机、电视、鼠标拉近了我们与自然的距离，但从那冷冻的屏幕中，我们终究无法勾勒出自然的模样。</w:t>
      </w:r>
    </w:p>
    <w:p>
      <w:pPr>
        <w:ind w:left="0" w:right="0" w:firstLine="560"/>
        <w:spacing w:before="450" w:after="450" w:line="312" w:lineRule="auto"/>
      </w:pPr>
      <w:r>
        <w:rPr>
          <w:rFonts w:ascii="宋体" w:hAnsi="宋体" w:eastAsia="宋体" w:cs="宋体"/>
          <w:color w:val="000"/>
          <w:sz w:val="28"/>
          <w:szCs w:val="28"/>
        </w:rPr>
        <w:t xml:space="preserve">　　古人云：读万卷书、行万里路。然而人们只看到了前半句，却视后半句为无物。的确，各种拍摄工具的推陈出新，令普罗大众都能从荧屏中感知自然的美好。然而人们却不知，纸上得来终觉浅，觉知自然需躬行!</w:t>
      </w:r>
    </w:p>
    <w:p>
      <w:pPr>
        <w:ind w:left="0" w:right="0" w:firstLine="560"/>
        <w:spacing w:before="450" w:after="450" w:line="312" w:lineRule="auto"/>
      </w:pPr>
      <w:r>
        <w:rPr>
          <w:rFonts w:ascii="宋体" w:hAnsi="宋体" w:eastAsia="宋体" w:cs="宋体"/>
          <w:color w:val="000"/>
          <w:sz w:val="28"/>
          <w:szCs w:val="28"/>
        </w:rPr>
        <w:t xml:space="preserve">　　如不是苏轼亲临了壮阔的赤壁，又怎能心生“大江东去，浪淘尽千古风流人物”的感慨?如不是李白亲临庐山，又怎能写出“疑似银河落九天”这般的千古绝句?如不是毛主席亲临自然，又怎能抒发“指点江山，激昂文字，粪土当年万户侯”的豪情壮志?可见，要想真正体会自然、感知自然，光是从影视、文字间领会是不够的，唯有亲临自然，才能于草长莺飞、枝叶枯荣之间，才能于云卷云舒、花败花开寻得自然的真谛。</w:t>
      </w:r>
    </w:p>
    <w:p>
      <w:pPr>
        <w:ind w:left="0" w:right="0" w:firstLine="560"/>
        <w:spacing w:before="450" w:after="450" w:line="312" w:lineRule="auto"/>
      </w:pPr>
      <w:r>
        <w:rPr>
          <w:rFonts w:ascii="宋体" w:hAnsi="宋体" w:eastAsia="宋体" w:cs="宋体"/>
          <w:color w:val="000"/>
          <w:sz w:val="28"/>
          <w:szCs w:val="28"/>
        </w:rPr>
        <w:t xml:space="preserve">　　然而，正如黑格尔所言：存在即合理。电视、手机的存在也有其积极意义。通过天气预报，人们可避开自然灾害;通过影视节目，人们也可聆听鸟语、细看花开。然而依笔者之见，这些感知自然的途径并不是在倡导人与自然和谐相处，而是映射出了人类控制甚至统治自然的野心。为了拍摄野生动物，人们干扰了正常的生态秩序;为了人类的利益，人们预测甚至妄想改变天气，这确是体现了人类科技进步之快，但同时也违背了自古时起便存在的敬畏自然、尊重自然的原则。当自然被装入了“盒子”，自然的“身躯”离我们很近，但自然的“心”却离我们更远。</w:t>
      </w:r>
    </w:p>
    <w:p>
      <w:pPr>
        <w:ind w:left="0" w:right="0" w:firstLine="560"/>
        <w:spacing w:before="450" w:after="450" w:line="312" w:lineRule="auto"/>
      </w:pPr>
      <w:r>
        <w:rPr>
          <w:rFonts w:ascii="宋体" w:hAnsi="宋体" w:eastAsia="宋体" w:cs="宋体"/>
          <w:color w:val="000"/>
          <w:sz w:val="28"/>
          <w:szCs w:val="28"/>
        </w:rPr>
        <w:t xml:space="preserve">　　当下，人们想“看到”自然的需求已被科学技术满足，然而我们感知自然的期盼却是科技所无法满足的。那么，何不将“行万里路”当成我们的新准则，去体会黄山之奇、泰山之伟、长江之壮、大海之阔?要想感知自然，诸君自请上路。</w:t>
      </w:r>
    </w:p>
    <w:p>
      <w:pPr>
        <w:ind w:left="0" w:right="0" w:firstLine="560"/>
        <w:spacing w:before="450" w:after="450" w:line="312" w:lineRule="auto"/>
      </w:pPr>
      <w:r>
        <w:rPr>
          <w:rFonts w:ascii="宋体" w:hAnsi="宋体" w:eastAsia="宋体" w:cs="宋体"/>
          <w:color w:val="000"/>
          <w:sz w:val="28"/>
          <w:szCs w:val="28"/>
        </w:rPr>
        <w:t xml:space="preserve">　　&gt;2015年高考满分作文二：尽赏自然，尽得清欢</w:t>
      </w:r>
    </w:p>
    <w:p>
      <w:pPr>
        <w:ind w:left="0" w:right="0" w:firstLine="560"/>
        <w:spacing w:before="450" w:after="450" w:line="312" w:lineRule="auto"/>
      </w:pPr>
      <w:r>
        <w:rPr>
          <w:rFonts w:ascii="宋体" w:hAnsi="宋体" w:eastAsia="宋体" w:cs="宋体"/>
          <w:color w:val="000"/>
          <w:sz w:val="28"/>
          <w:szCs w:val="28"/>
        </w:rPr>
        <w:t xml:space="preserve">　　苏轼有言：“人间有味是清欢。”漫赏春光，流连山水，春有百花秋有月，夏有凉风冬有雪。何必局促一室之内?品味自然的滋味，亲近自然，投身明丽山水，如画风光尽享生命清欢。</w:t>
      </w:r>
    </w:p>
    <w:p>
      <w:pPr>
        <w:ind w:left="0" w:right="0" w:firstLine="560"/>
        <w:spacing w:before="450" w:after="450" w:line="312" w:lineRule="auto"/>
      </w:pPr>
      <w:r>
        <w:rPr>
          <w:rFonts w:ascii="宋体" w:hAnsi="宋体" w:eastAsia="宋体" w:cs="宋体"/>
          <w:color w:val="000"/>
          <w:sz w:val="28"/>
          <w:szCs w:val="28"/>
        </w:rPr>
        <w:t xml:space="preserve">　　怡情自然之乐，遍赏山水，自古已有文化渊源。东晋谢公隐于东山而不仕，会稽秀丽山水中，留下他潇然背影，如同凝成一支笛曲，悠然回响于林间。宋代雅士林逋亦曾言：“山水与我情相宜也。”文人墨客总有牵挂心中的山水情怀，山水为伴，生命在其中找到了文化共鸣与深长情谊。</w:t>
      </w:r>
    </w:p>
    <w:p>
      <w:pPr>
        <w:ind w:left="0" w:right="0" w:firstLine="560"/>
        <w:spacing w:before="450" w:after="450" w:line="312" w:lineRule="auto"/>
      </w:pPr>
      <w:r>
        <w:rPr>
          <w:rFonts w:ascii="宋体" w:hAnsi="宋体" w:eastAsia="宋体" w:cs="宋体"/>
          <w:color w:val="000"/>
          <w:sz w:val="28"/>
          <w:szCs w:val="28"/>
        </w:rPr>
        <w:t xml:space="preserve">　　亲近自然，感悟自然，从中获得的是心灵的洗礼与灵魂的丰盈。王摩诘隐居终南，行到水穷处便坐看云起，偶遇林叟便谈笑无期。与清风明月共修炼，与花草虫鸟悟菩提。他在自然界的花开花落中，品味出生命的浩瀚博大，获得人生的彻悟，再无烦恼困顿，灵魂纯粹而明净。自然便是如此玄妙，看似无法渗透，实则身处其中，便能获益无穷。喜马拉雅山下的不丹王国，一块藏传佛教深入人心的土地，人们深信自然有灵，皆与自然和睦而居，在这里只有纯净的山水滋养人心，人们接受明媚阳光最无私的馈赠，脸上洋溢着安宁的笑容。自然，其实触手可及，每个人都能够对话自然，感悟自然的无限生机与平静安宁，灵魂自然受到洗礼，这正是自然最美好的馈赠。</w:t>
      </w:r>
    </w:p>
    <w:p>
      <w:pPr>
        <w:ind w:left="0" w:right="0" w:firstLine="560"/>
        <w:spacing w:before="450" w:after="450" w:line="312" w:lineRule="auto"/>
      </w:pPr>
      <w:r>
        <w:rPr>
          <w:rFonts w:ascii="宋体" w:hAnsi="宋体" w:eastAsia="宋体" w:cs="宋体"/>
          <w:color w:val="000"/>
          <w:sz w:val="28"/>
          <w:szCs w:val="28"/>
        </w:rPr>
        <w:t xml:space="preserve">　　投身于自然，用心去感知，用心去触摸，身处其中，这本身更是一种积极的生命姿态，一种高致的精神美学。福楼拜曾写信致女友：“我拼命工作，按时看日出……”惜时如金的世界大文豪竟将晨曦之降视若盛世，按时静赏。原来，当那晨光穿过天幕，仿佛朦胧如蛋壳白的天空，是一天中最新鲜纯净的时刻。静坐窗前，那是自然对生命的致礼。正如王开玲曾说：“做精神明亮的人。”亲近自然，每一缕晨光的意义，代表着自然的张力与生机。感悟品味，生命接收自然的赠予，岂不是一种积极的生命姿态，一种明亮乐观的精神美学?</w:t>
      </w:r>
    </w:p>
    <w:p>
      <w:pPr>
        <w:ind w:left="0" w:right="0" w:firstLine="560"/>
        <w:spacing w:before="450" w:after="450" w:line="312" w:lineRule="auto"/>
      </w:pPr>
      <w:r>
        <w:rPr>
          <w:rFonts w:ascii="宋体" w:hAnsi="宋体" w:eastAsia="宋体" w:cs="宋体"/>
          <w:color w:val="000"/>
          <w:sz w:val="28"/>
          <w:szCs w:val="28"/>
        </w:rPr>
        <w:t xml:space="preserve">　　现代社会的纷扰喧闹中，人们更应走近自然，投身自然，让自然之美洗去浮华与疲惫，诗意地栖居。王国维曾说：“入乎其内，故有生气;出乎其外，故有高致。”跳出世俗浮华，摆脱生活的烦恼与疲惫，投身自然，寻觅生命最纯粹的本色，最本真的格调，尽享尘世清欢。</w:t>
      </w:r>
    </w:p>
    <w:p>
      <w:pPr>
        <w:ind w:left="0" w:right="0" w:firstLine="560"/>
        <w:spacing w:before="450" w:after="450" w:line="312" w:lineRule="auto"/>
      </w:pPr>
      <w:r>
        <w:rPr>
          <w:rFonts w:ascii="宋体" w:hAnsi="宋体" w:eastAsia="宋体" w:cs="宋体"/>
          <w:color w:val="000"/>
          <w:sz w:val="28"/>
          <w:szCs w:val="28"/>
        </w:rPr>
        <w:t xml:space="preserve">　　春风飞扬，春意浩荡，又是一年春光明媚，岁月在春色中苏醒。愿亲近大自然，遍赏春光烂漫，生命芳香弥漫，清欢相伴。</w:t>
      </w:r>
    </w:p>
    <w:p>
      <w:pPr>
        <w:ind w:left="0" w:right="0" w:firstLine="560"/>
        <w:spacing w:before="450" w:after="450" w:line="312" w:lineRule="auto"/>
      </w:pPr>
      <w:r>
        <w:rPr>
          <w:rFonts w:ascii="宋体" w:hAnsi="宋体" w:eastAsia="宋体" w:cs="宋体"/>
          <w:color w:val="000"/>
          <w:sz w:val="28"/>
          <w:szCs w:val="28"/>
        </w:rPr>
        <w:t xml:space="preserve">　　&gt;2015年高考满分作文三：张开双臂，拥抱自然“</w:t>
      </w:r>
    </w:p>
    <w:p>
      <w:pPr>
        <w:ind w:left="0" w:right="0" w:firstLine="560"/>
        <w:spacing w:before="450" w:after="450" w:line="312" w:lineRule="auto"/>
      </w:pPr>
      <w:r>
        <w:rPr>
          <w:rFonts w:ascii="宋体" w:hAnsi="宋体" w:eastAsia="宋体" w:cs="宋体"/>
          <w:color w:val="000"/>
          <w:sz w:val="28"/>
          <w:szCs w:val="28"/>
        </w:rPr>
        <w:t xml:space="preserve">　　秀才不出门，尽知天下事。”现代社会，人们打开电视，便可知明日天气;轻点鼠标，便一览生物种类。但朋友，可不可以暂时放下手中的手机，张开双臂，拥抱自然呢?</w:t>
      </w:r>
    </w:p>
    <w:p>
      <w:pPr>
        <w:ind w:left="0" w:right="0" w:firstLine="560"/>
        <w:spacing w:before="450" w:after="450" w:line="312" w:lineRule="auto"/>
      </w:pPr>
      <w:r>
        <w:rPr>
          <w:rFonts w:ascii="宋体" w:hAnsi="宋体" w:eastAsia="宋体" w:cs="宋体"/>
          <w:color w:val="000"/>
          <w:sz w:val="28"/>
          <w:szCs w:val="28"/>
        </w:rPr>
        <w:t xml:space="preserve">　　“每一个人都不是一座孤岛。”约翰?唐尼在《沉思》中写道。人类从远古的人猿走来，依自然而生，傍自然而活。可以说，我们，便是大自然哺育的儿女，大自然精妙的艺术品。而工业革命以来，科技在人类与自然间筑起了一道墙，人与自然似乎很“远”，但其实不过一步之遥。</w:t>
      </w:r>
    </w:p>
    <w:p>
      <w:pPr>
        <w:ind w:left="0" w:right="0" w:firstLine="560"/>
        <w:spacing w:before="450" w:after="450" w:line="312" w:lineRule="auto"/>
      </w:pPr>
      <w:r>
        <w:rPr>
          <w:rFonts w:ascii="宋体" w:hAnsi="宋体" w:eastAsia="宋体" w:cs="宋体"/>
          <w:color w:val="000"/>
          <w:sz w:val="28"/>
          <w:szCs w:val="28"/>
        </w:rPr>
        <w:t xml:space="preserve">　　古人很早就开始拥抱自然，为现代人作出表率。王维“行到水穷处，坐看云起时”的悠闲令人赞叹;苏子“一蓑烟雨任平生”的豁达令人欣赏。即使是在现代，也有千万“驴友”身体力行，感受祖国的大好河山;村上春树通过日复一日的长跑从大自然中汲取写作的灵感。穿上跑鞋，不必带有过多烦虑，便可以跑步去拥抱自然;戴上耳机，不必在意世俗纷争，自己便是自己世界里的神。只要我们有亲近自然的心，那么张开双臂，拥抱自然，对于我们真的不是一件难事。</w:t>
      </w:r>
    </w:p>
    <w:p>
      <w:pPr>
        <w:ind w:left="0" w:right="0" w:firstLine="560"/>
        <w:spacing w:before="450" w:after="450" w:line="312" w:lineRule="auto"/>
      </w:pPr>
      <w:r>
        <w:rPr>
          <w:rFonts w:ascii="宋体" w:hAnsi="宋体" w:eastAsia="宋体" w:cs="宋体"/>
          <w:color w:val="000"/>
          <w:sz w:val="28"/>
          <w:szCs w:val="28"/>
        </w:rPr>
        <w:t xml:space="preserve">　　拥抱自然，为的是收获一份恬淡，感受一份幸福。看天光云影，测阴晴雨雪，也不必在乎难逾目力所及，因为目力所及之处，即为风光最美之地。登高远眺，一览纵山小的豪情，即为一种“小确幸”。这种小小的确定的幸福，又哪能是独坐家中所能感到的呢?</w:t>
      </w:r>
    </w:p>
    <w:p>
      <w:pPr>
        <w:ind w:left="0" w:right="0" w:firstLine="560"/>
        <w:spacing w:before="450" w:after="450" w:line="312" w:lineRule="auto"/>
      </w:pPr>
      <w:r>
        <w:rPr>
          <w:rFonts w:ascii="宋体" w:hAnsi="宋体" w:eastAsia="宋体" w:cs="宋体"/>
          <w:color w:val="000"/>
          <w:sz w:val="28"/>
          <w:szCs w:val="28"/>
        </w:rPr>
        <w:t xml:space="preserve">　　顾城有诗：“草在结它的种子/风在摇草/我们静静地站着/不说话/便十分美好。”其实我们拥抱自然，又何必知道花鸟之名呢?细听鸟鸣婉转，静闻花朵香气，这一切，不就已经很美好了吗?草长莺飞，云卷云舒，大自然自有其美妙之处;枝叶枯荣，四季更替，大自然自有其生长规律。只要有发现美的眼睛，生活何处不美?自然何时不美?</w:t>
      </w:r>
    </w:p>
    <w:p>
      <w:pPr>
        <w:ind w:left="0" w:right="0" w:firstLine="560"/>
        <w:spacing w:before="450" w:after="450" w:line="312" w:lineRule="auto"/>
      </w:pPr>
      <w:r>
        <w:rPr>
          <w:rFonts w:ascii="宋体" w:hAnsi="宋体" w:eastAsia="宋体" w:cs="宋体"/>
          <w:color w:val="000"/>
          <w:sz w:val="28"/>
          <w:szCs w:val="28"/>
        </w:rPr>
        <w:t xml:space="preserve">　　诚然，自然虽美，但我们也要珍惜爱护，切勿让伸手可及的美变得可望不可及。柴静的《穹顶之下》唤发了人们的环保意识。去年的“APEC蓝”也让我们看到政府治理环境的决心。我相信，我们拥抱的，一定是一个纯净无瑕的自然。</w:t>
      </w:r>
    </w:p>
    <w:p>
      <w:pPr>
        <w:ind w:left="0" w:right="0" w:firstLine="560"/>
        <w:spacing w:before="450" w:after="450" w:line="312" w:lineRule="auto"/>
      </w:pPr>
      <w:r>
        <w:rPr>
          <w:rFonts w:ascii="宋体" w:hAnsi="宋体" w:eastAsia="宋体" w:cs="宋体"/>
          <w:color w:val="000"/>
          <w:sz w:val="28"/>
          <w:szCs w:val="28"/>
        </w:rPr>
        <w:t xml:space="preserve">　　“天人合一”一直是儒家提倡的境界。朋友，请暂时关掉电视，请慢下点击鼠标的速度。张开双臂，拥抱自然吧。</w:t>
      </w:r>
    </w:p>
    <w:p>
      <w:pPr>
        <w:ind w:left="0" w:right="0" w:firstLine="560"/>
        <w:spacing w:before="450" w:after="450" w:line="312" w:lineRule="auto"/>
      </w:pPr>
      <w:r>
        <w:rPr>
          <w:rFonts w:ascii="宋体" w:hAnsi="宋体" w:eastAsia="宋体" w:cs="宋体"/>
          <w:color w:val="000"/>
          <w:sz w:val="28"/>
          <w:szCs w:val="28"/>
        </w:rPr>
        <w:t xml:space="preserve">　　&gt;2015年高考满分作文四：用眼去看，用心去听</w:t>
      </w:r>
    </w:p>
    <w:p>
      <w:pPr>
        <w:ind w:left="0" w:right="0" w:firstLine="560"/>
        <w:spacing w:before="450" w:after="450" w:line="312" w:lineRule="auto"/>
      </w:pPr>
      <w:r>
        <w:rPr>
          <w:rFonts w:ascii="宋体" w:hAnsi="宋体" w:eastAsia="宋体" w:cs="宋体"/>
          <w:color w:val="000"/>
          <w:sz w:val="28"/>
          <w:szCs w:val="28"/>
        </w:rPr>
        <w:t xml:space="preserve">　　星野道夫曾言：“同一个地方，不同的人通过自己的角度去看，看到的是不同的风景。”感知自然的途径参差多态，或打开电视欣赏色彩鲜艳的荧屏，或轻点鼠标浏览千奇百怪的世界。而我认为，惟有走出房间，走进自然，用眼去看，用心去听，才能让我们感受到自然的无限魅力。</w:t>
      </w:r>
    </w:p>
    <w:p>
      <w:pPr>
        <w:ind w:left="0" w:right="0" w:firstLine="560"/>
        <w:spacing w:before="450" w:after="450" w:line="312" w:lineRule="auto"/>
      </w:pPr>
      <w:r>
        <w:rPr>
          <w:rFonts w:ascii="宋体" w:hAnsi="宋体" w:eastAsia="宋体" w:cs="宋体"/>
          <w:color w:val="000"/>
          <w:sz w:val="28"/>
          <w:szCs w:val="28"/>
        </w:rPr>
        <w:t xml:space="preserve">　　通过虚拟的信息网络途径去了解大自然也未尝不可。随着信息多元化的发展，身处网络信息时代的我们只需轻轻按动手中的电视遥控器或是鼠标，只要是我们想看到的信息和图片，都将毫无保留得展现在我们眼前。正如网友侃言：“如今的每一个人都是身处茅庐而心知天下的诸葛亮。”形形色色的自然风光当然也无一例外得被囊括在其中。人们坐在舒适的家里便知晓南极企鹅的生活习性，了解撒哈拉沙漠的广阔无垠，清楚四川九寨沟的风景怡人。这种种体验都是前人无法想象的。</w:t>
      </w:r>
    </w:p>
    <w:p>
      <w:pPr>
        <w:ind w:left="0" w:right="0" w:firstLine="560"/>
        <w:spacing w:before="450" w:after="450" w:line="312" w:lineRule="auto"/>
      </w:pPr>
      <w:r>
        <w:rPr>
          <w:rFonts w:ascii="宋体" w:hAnsi="宋体" w:eastAsia="宋体" w:cs="宋体"/>
          <w:color w:val="000"/>
          <w:sz w:val="28"/>
          <w:szCs w:val="28"/>
        </w:rPr>
        <w:t xml:space="preserve">　　然而，虚拟的网络途径只让人们感受到大自然美好的冰山一角。坐在沙发上或电脑桌前，你也许可以知晓南极企鹅的生活模式，却无法了解身处天寒地冻的环境中，那一个个鲜活的生命是如何抗争自然给予的挑战，是如何书写生命带给它们的壮歌。躺在舒适的床上，你也许深知无边的沙漠带给探险者们的种种艰辛与困难，但无法体会那炎热的空气给人的窒息般的痛苦和那干燥的沙粒给人带来的绝望。正如你观赏着眼前九寨沟的斑斓色彩，却永远无法享受那溪流的清冽与拂面而来的清风之柔和。由此可见，仅从虚拟的途径了解自然是远远不够的。</w:t>
      </w:r>
    </w:p>
    <w:p>
      <w:pPr>
        <w:ind w:left="0" w:right="0" w:firstLine="560"/>
        <w:spacing w:before="450" w:after="450" w:line="312" w:lineRule="auto"/>
      </w:pPr>
      <w:r>
        <w:rPr>
          <w:rFonts w:ascii="宋体" w:hAnsi="宋体" w:eastAsia="宋体" w:cs="宋体"/>
          <w:color w:val="000"/>
          <w:sz w:val="28"/>
          <w:szCs w:val="28"/>
        </w:rPr>
        <w:t xml:space="preserve">　　既然如此，不如走进大自然，与它拥有一个心贴心的拥抱吧!当你踏进绿绿的草地，自然给你的不再只是一张翠绿的图片，而是沁人心脾的幽草芳香和生机勃勃的小动物乐园。当你走进宽阔的大森林，自然给你的不再是一幅幅野兽的画像，而是地球之肺给人带来的清新空气和舒适的荫凉。比起在网络中源源不断的海量自然信息，你不仅收获了自身亲历的难得体会，而更多的是自然赠予人类的无限美好。还在等什么?难道要放弃掉那用再多的金钱都买不来的自然厚礼吗?而只有通过自身经历的途径才可真正了解那份礼物的厚重与美好。</w:t>
      </w:r>
    </w:p>
    <w:p>
      <w:pPr>
        <w:ind w:left="0" w:right="0" w:firstLine="560"/>
        <w:spacing w:before="450" w:after="450" w:line="312" w:lineRule="auto"/>
      </w:pPr>
      <w:r>
        <w:rPr>
          <w:rFonts w:ascii="宋体" w:hAnsi="宋体" w:eastAsia="宋体" w:cs="宋体"/>
          <w:color w:val="000"/>
          <w:sz w:val="28"/>
          <w:szCs w:val="28"/>
        </w:rPr>
        <w:t xml:space="preserve">　　罗素有言：“参差多态乃幸福本源。”不要再呆坐在沙发上或电脑前，走出一成不变的生活，用眼去看这大自然的参差多态，用心去听听大自然脉搏的跳动。惟有此途径，人类才能知晓自然母亲的美好与神奇。</w:t>
      </w:r>
    </w:p>
    <w:p>
      <w:pPr>
        <w:ind w:left="0" w:right="0" w:firstLine="560"/>
        <w:spacing w:before="450" w:after="450" w:line="312" w:lineRule="auto"/>
      </w:pPr>
      <w:r>
        <w:rPr>
          <w:rFonts w:ascii="宋体" w:hAnsi="宋体" w:eastAsia="宋体" w:cs="宋体"/>
          <w:color w:val="000"/>
          <w:sz w:val="28"/>
          <w:szCs w:val="28"/>
        </w:rPr>
        <w:t xml:space="preserve">　　用眼去看，用心去听。</w:t>
      </w:r>
    </w:p>
    <w:p>
      <w:pPr>
        <w:ind w:left="0" w:right="0" w:firstLine="560"/>
        <w:spacing w:before="450" w:after="450" w:line="312" w:lineRule="auto"/>
      </w:pPr>
      <w:r>
        <w:rPr>
          <w:rFonts w:ascii="宋体" w:hAnsi="宋体" w:eastAsia="宋体" w:cs="宋体"/>
          <w:color w:val="000"/>
          <w:sz w:val="28"/>
          <w:szCs w:val="28"/>
        </w:rPr>
        <w:t xml:space="preserve">　　&gt;2015年高考满分作文五：走进香山之中</w:t>
      </w:r>
    </w:p>
    <w:p>
      <w:pPr>
        <w:ind w:left="0" w:right="0" w:firstLine="560"/>
        <w:spacing w:before="450" w:after="450" w:line="312" w:lineRule="auto"/>
      </w:pPr>
      <w:r>
        <w:rPr>
          <w:rFonts w:ascii="宋体" w:hAnsi="宋体" w:eastAsia="宋体" w:cs="宋体"/>
          <w:color w:val="000"/>
          <w:sz w:val="28"/>
          <w:szCs w:val="28"/>
        </w:rPr>
        <w:t xml:space="preserve">　　北京的香山就是一个小小的自然圈，秋天的它是那么的美，如同一处火的海洋。走近其中，就如走近自然。</w:t>
      </w:r>
    </w:p>
    <w:p>
      <w:pPr>
        <w:ind w:left="0" w:right="0" w:firstLine="560"/>
        <w:spacing w:before="450" w:after="450" w:line="312" w:lineRule="auto"/>
      </w:pPr>
      <w:r>
        <w:rPr>
          <w:rFonts w:ascii="宋体" w:hAnsi="宋体" w:eastAsia="宋体" w:cs="宋体"/>
          <w:color w:val="000"/>
          <w:sz w:val="28"/>
          <w:szCs w:val="28"/>
        </w:rPr>
        <w:t xml:space="preserve">　　走上香山的林间小道，踩着落叶吱吱作响，微风吹动，一片片绿的、黄的、红的树叶轻飘飘地散落，带着自然的清新味道蔓延在人们的嗅觉之中。香山的土地是那么的柔软，踩上去如同踩在一块海绵上，时不时浸出一点水来，使鞋子沾满土的气息。落叶铺在地上，形成一道红火的小径，待秋天一过，它们化为养料，化作春泥，使香山的树长得更加茂盛，也让这里的风景更加美丽。</w:t>
      </w:r>
    </w:p>
    <w:p>
      <w:pPr>
        <w:ind w:left="0" w:right="0" w:firstLine="560"/>
        <w:spacing w:before="450" w:after="450" w:line="312" w:lineRule="auto"/>
      </w:pPr>
      <w:r>
        <w:rPr>
          <w:rFonts w:ascii="宋体" w:hAnsi="宋体" w:eastAsia="宋体" w:cs="宋体"/>
          <w:color w:val="000"/>
          <w:sz w:val="28"/>
          <w:szCs w:val="28"/>
        </w:rPr>
        <w:t xml:space="preserve">　　茂盛的树上有鸟类鸣叫，婉转的歌声犹如天籁之音，引得我们幻想这些鸟类的模样，它们的样子肯定是极可爱的吧!一只不知名的鸟儿从一处枝头扑棱扑棱地飞向空中，带着自己的希望向天边飞去时，也让我知道了这个自然的神奇，鸟儿带我更加走近香山的自然。</w:t>
      </w:r>
    </w:p>
    <w:p>
      <w:pPr>
        <w:ind w:left="0" w:right="0" w:firstLine="560"/>
        <w:spacing w:before="450" w:after="450" w:line="312" w:lineRule="auto"/>
      </w:pPr>
      <w:r>
        <w:rPr>
          <w:rFonts w:ascii="宋体" w:hAnsi="宋体" w:eastAsia="宋体" w:cs="宋体"/>
          <w:color w:val="000"/>
          <w:sz w:val="28"/>
          <w:szCs w:val="28"/>
        </w:rPr>
        <w:t xml:space="preserve">　　秋天的香山，美的是这里的树，红中夹带着黄与绿，错落有致，树的根须向地下垂直蔓延，突出它们的年龄以及经历过的沧桑。这里的树我大多叫不上名字，但又何必去了解它们的名字呢?我们是来亲近自然，而不是辨别自然的，自然这么美，为什么不多去体验呢?你看这火红的树叶飘散是否会让你想起“霜叶红于二月花”?这里美丽的景象是否会让你“停车坐爱枫林晚”呢?自然啊，你为何这么美?让我站在香山里为你驻足!</w:t>
      </w:r>
    </w:p>
    <w:p>
      <w:pPr>
        <w:ind w:left="0" w:right="0" w:firstLine="560"/>
        <w:spacing w:before="450" w:after="450" w:line="312" w:lineRule="auto"/>
      </w:pPr>
      <w:r>
        <w:rPr>
          <w:rFonts w:ascii="宋体" w:hAnsi="宋体" w:eastAsia="宋体" w:cs="宋体"/>
          <w:color w:val="000"/>
          <w:sz w:val="28"/>
          <w:szCs w:val="28"/>
        </w:rPr>
        <w:t xml:space="preserve">　　天气不似预期，天空中风起云涌，树叶沙沙作响，散落的叶片层层高。雨，毫无预兆地下了起来，香山中的花果清香、丛林气息霎时间融入雨水中。人们似乎在雨水中更能走近自然，感受它的爱。当你也随我撑起雨伞走上半山腰，再俯视山下的树林，雨模糊了它们，却给它们带来一场美丽的交响乐，也给它们绘制出一幅美丽的油画，这等美景是在电视与电脑中体验不来的，因为这里还有自然的气息与自然的声音。</w:t>
      </w:r>
    </w:p>
    <w:p>
      <w:pPr>
        <w:ind w:left="0" w:right="0" w:firstLine="560"/>
        <w:spacing w:before="450" w:after="450" w:line="312" w:lineRule="auto"/>
      </w:pPr>
      <w:r>
        <w:rPr>
          <w:rFonts w:ascii="宋体" w:hAnsi="宋体" w:eastAsia="宋体" w:cs="宋体"/>
          <w:color w:val="000"/>
          <w:sz w:val="28"/>
          <w:szCs w:val="28"/>
        </w:rPr>
        <w:t xml:space="preserve">　　雨渐小，自然的气息依旧弥漫在空中。可惜时间给予我领略自然的太少了，匆匆忙忙踩着混和树叶与雨水的土地，带着这里的自然味道跟随旅行团离去。自然的清香留在我心，只有身临其境才能真正地走近自然。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2025-06-18T04:00:31+08:00</dcterms:created>
  <dcterms:modified xsi:type="dcterms:W3CDTF">2025-06-18T04:00:31+08:00</dcterms:modified>
</cp:coreProperties>
</file>

<file path=docProps/custom.xml><?xml version="1.0" encoding="utf-8"?>
<Properties xmlns="http://schemas.openxmlformats.org/officeDocument/2006/custom-properties" xmlns:vt="http://schemas.openxmlformats.org/officeDocument/2006/docPropsVTypes"/>
</file>