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工匠精神作文结尾100字(精选40篇)</w:t>
      </w:r>
      <w:bookmarkEnd w:id="1"/>
    </w:p>
    <w:p>
      <w:pPr>
        <w:jc w:val="center"/>
        <w:spacing w:before="0" w:after="450"/>
      </w:pPr>
      <w:r>
        <w:rPr>
          <w:rFonts w:ascii="Arial" w:hAnsi="Arial" w:eastAsia="Arial" w:cs="Arial"/>
          <w:color w:val="999999"/>
          <w:sz w:val="20"/>
          <w:szCs w:val="20"/>
        </w:rPr>
        <w:t xml:space="preserve">来源：网络  作者：七色彩虹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工匠精神作文结尾100字1 &gt; 通用三  制造精神”“工匠精神”这些鲜活的字眼，频繁出此刻我们的报纸和微信上。这究竟是一种什么样的精神这种精神又有何种强大的力量带着这一串串的疑问我如饥似渴的翻开了《工匠精神—向价值型员工进化》一书。 腊月2...</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w:t>
      </w:r>
    </w:p>
    <w:p>
      <w:pPr>
        <w:ind w:left="0" w:right="0" w:firstLine="560"/>
        <w:spacing w:before="450" w:after="450" w:line="312" w:lineRule="auto"/>
      </w:pPr>
      <w:r>
        <w:rPr>
          <w:rFonts w:ascii="宋体" w:hAnsi="宋体" w:eastAsia="宋体" w:cs="宋体"/>
          <w:color w:val="000"/>
          <w:sz w:val="28"/>
          <w:szCs w:val="28"/>
        </w:rPr>
        <w:t xml:space="preserve">&gt; 通用三</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此刻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飘过大伯堂屋前，我热情的喊着大伯，走进他的屋子，大伯在做木凳子，我不懈的说“大伯，您直接去市场上买几个塑料的小凳子，不就得了，干嘛还费这事，都过年了”。他笑了笑“孩子，我干了半辈子的木匠了，家里的桌椅板凳都是自己做的，都用半辈子了，多耐用，多结实”说完只皮锋前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平。”在我看来，真的没有必要费这么大工夫去做几个凳子。而对于做了半辈子木匠的伯伯来说，从他脸上流露出来的是他对手里木工活的热爱，还有对自己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像一束阳光，它照进了我的内心。记得，13年3——4月在底盘厂工作时，面临着人员的超多变动，复杂的底盘和轻卡的混线生产，导致我班组里的骨干们连续近1个月加班至11点过后。那时感觉，每一天都有干不完的活，那段时间每一天回家都是筋疲力尽，但是思想上一向很执着的相信：明天会更好，明天要好好干。14年3月，我应聘进入了营销公司，刚开始不适应这种宽松和自主，感觉再也没领导为了拉动生产节拍而逼你开线催你生产，虽时常加班再也不用熬到晚上11点了……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己”出现了。在空闲的时候我会去想“自己的\'工资和职位也没什么大展进，年复一年的这样干着，究竟为什么啊同学介绍的某某公司那岗位，月薪多吸引人”在工作中，会去想“怎样选取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己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年轻的朋友，我们对完美前景要敢大胆的去憧憬，我们也要按捺住内心的焦躁、忧郁、惶恐;我们要用一种执着、精益求精的工匠态度用心的应对工作，将工作中的任务当做工艺品去雕琢，相信工作、生活会因此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工匠精神作文结尾100字4</w:t>
      </w:r>
    </w:p>
    <w:p>
      <w:pPr>
        <w:ind w:left="0" w:right="0" w:firstLine="560"/>
        <w:spacing w:before="450" w:after="450" w:line="312" w:lineRule="auto"/>
      </w:pPr>
      <w:r>
        <w:rPr>
          <w:rFonts w:ascii="宋体" w:hAnsi="宋体" w:eastAsia="宋体" w:cs="宋体"/>
          <w:color w:val="000"/>
          <w:sz w:val="28"/>
          <w:szCs w:val="28"/>
        </w:rPr>
        <w:t xml:space="preserve">张衡是中国古代的一名出色的工匠，他通晓天文地理，掌握五经六艺，一生成就显赫，但他却兢兢业业，勤勤恳恳，不慕荣利，悠然自得。读张衡传，我深受其工匠精神的感染，在瞻仰他平凡的坚守和精诚的钻研中塑造了自己的灵魂。</w:t>
      </w:r>
    </w:p>
    <w:p>
      <w:pPr>
        <w:ind w:left="0" w:right="0" w:firstLine="560"/>
        <w:spacing w:before="450" w:after="450" w:line="312" w:lineRule="auto"/>
      </w:pPr>
      <w:r>
        <w:rPr>
          <w:rFonts w:ascii="宋体" w:hAnsi="宋体" w:eastAsia="宋体" w:cs="宋体"/>
          <w:color w:val="000"/>
          <w:sz w:val="28"/>
          <w:szCs w:val="28"/>
        </w:rPr>
        <w:t xml:space="preserve">读张衡传，我看到了中国古代的先民智慧。往事越千年，至理总不变。在那一个物质条件匮乏，科技水平低下的年代，张衡经过苦苦潜心修习，反复实践，才发明出令人惊叹的仪器。古人云：“观千剑而后识器，操千曲而后晓声”，在求学路上，实践出真知是我们应该坚信和坚守的信条。在学习和生活中，这种实干精神，成为了我前进的航标，让我目标不止于言语，又像是催人奋进的鞭子，让我在失败中愈挫愈勇，永不言败。</w:t>
      </w:r>
    </w:p>
    <w:p>
      <w:pPr>
        <w:ind w:left="0" w:right="0" w:firstLine="560"/>
        <w:spacing w:before="450" w:after="450" w:line="312" w:lineRule="auto"/>
      </w:pPr>
      <w:r>
        <w:rPr>
          <w:rFonts w:ascii="宋体" w:hAnsi="宋体" w:eastAsia="宋体" w:cs="宋体"/>
          <w:color w:val="000"/>
          <w:sz w:val="28"/>
          <w:szCs w:val="28"/>
        </w:rPr>
        <w:t xml:space="preserve">读张衡传，让我了解到了古人严谨的治学精神和孜孜不倦的求知态度，张衡上知天文，下晓地理，然而他依旧以低的姿态学习更多知识，汲取更多的养分，就像海绵吸水那般渴望。他用自己毕生的行动生动地诠释了_活到老，学到老。_从他孜孜不倦不断求索的历程中，我明白了，只有不断吸收新的知识，才能丰富阅历，开拓视野，应对这千变万化的社会。方能处事淡然，深化对事物的认识，塑造更完整的人格。这些启示在我日后的学习生活中发挥着潜移默化的影响，如春风化雨一般，让我的心灵得到了滋养。</w:t>
      </w:r>
    </w:p>
    <w:p>
      <w:pPr>
        <w:ind w:left="0" w:right="0" w:firstLine="560"/>
        <w:spacing w:before="450" w:after="450" w:line="312" w:lineRule="auto"/>
      </w:pPr>
      <w:r>
        <w:rPr>
          <w:rFonts w:ascii="宋体" w:hAnsi="宋体" w:eastAsia="宋体" w:cs="宋体"/>
          <w:color w:val="000"/>
          <w:sz w:val="28"/>
          <w:szCs w:val="28"/>
        </w:rPr>
        <w:t xml:space="preserve">读张衡传，更读出了他身上一丝不苟的工匠精神和淡泊名利的人生态度，这些品质透过泛黄的纸张，在历史的长河中依旧熠熠闪光。这样专注和潜心的研究，是历史的回声，也是现实的写照。乔晓光为准备中国剪纸申遗材料，承担全部志愿工作，30年如一日，挖掘出民间艺术的价值。碧螺春，制茶人在300度高温下的坚守，让一片叶化成了醇厚的茶。这样专注忘我的精神，鼓舞我在完成每件事，都学着用心,专注。在这样的专著中，才能有境界的升华。蚌珠因经受这样的磨练。在寂寞中才得日月精华，终成天宝，绚丽夺目。张衡身上的专注精神。也时刻谨醒着我，让我以敬畏之心在知识的海洋中求索，让我的境界也得以升华。</w:t>
      </w:r>
    </w:p>
    <w:p>
      <w:pPr>
        <w:ind w:left="0" w:right="0" w:firstLine="560"/>
        <w:spacing w:before="450" w:after="450" w:line="312" w:lineRule="auto"/>
      </w:pPr>
      <w:r>
        <w:rPr>
          <w:rFonts w:ascii="宋体" w:hAnsi="宋体" w:eastAsia="宋体" w:cs="宋体"/>
          <w:color w:val="000"/>
          <w:sz w:val="28"/>
          <w:szCs w:val="28"/>
        </w:rPr>
        <w:t xml:space="preserve">读张衡传，让人得以成长，使人得以蜕变，得以提升。览工匠一生，铸卓越精神。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工匠精神作文结尾100字5</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工匠精神作文结尾100字6</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工匠精神作文结尾100字7</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工匠精神作文结尾100字8</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工匠精神作文结尾100字9</w:t>
      </w:r>
    </w:p>
    <w:p>
      <w:pPr>
        <w:ind w:left="0" w:right="0" w:firstLine="560"/>
        <w:spacing w:before="450" w:after="450" w:line="312" w:lineRule="auto"/>
      </w:pPr>
      <w:r>
        <w:rPr>
          <w:rFonts w:ascii="宋体" w:hAnsi="宋体" w:eastAsia="宋体" w:cs="宋体"/>
          <w:color w:val="000"/>
          <w:sz w:val="28"/>
          <w:szCs w:val="28"/>
        </w:rPr>
        <w:t xml:space="preserve">詹纯新：唤起“工匠精神”建设“制造强国”</w:t>
      </w:r>
    </w:p>
    <w:p>
      <w:pPr>
        <w:ind w:left="0" w:right="0" w:firstLine="560"/>
        <w:spacing w:before="450" w:after="450" w:line="312" w:lineRule="auto"/>
      </w:pPr>
      <w:r>
        <w:rPr>
          <w:rFonts w:ascii="宋体" w:hAnsi="宋体" w:eastAsia="宋体" w:cs="宋体"/>
          <w:color w:val="000"/>
          <w:sz w:val="28"/>
          <w:szCs w:val="28"/>
        </w:rPr>
        <w:t xml:space="preserve">今年_上，“如何实现从制造大国向制造强国的转变”成为代表委员们热议的话题。_代表、中联重科董事长詹纯新日前对上证报记者表示，中国装备制造业要实现“由大到强”的转变，就必须发扬“工匠精神”。</w:t>
      </w:r>
    </w:p>
    <w:p>
      <w:pPr>
        <w:ind w:left="0" w:right="0" w:firstLine="560"/>
        <w:spacing w:before="450" w:after="450" w:line="312" w:lineRule="auto"/>
      </w:pPr>
      <w:r>
        <w:rPr>
          <w:rFonts w:ascii="宋体" w:hAnsi="宋体" w:eastAsia="宋体" w:cs="宋体"/>
          <w:color w:val="000"/>
          <w:sz w:val="28"/>
          <w:szCs w:val="28"/>
        </w:rPr>
        <w:t xml:space="preserve">数据显示，中国装备制造业的产值已经超过美国，成为全球第一。但不容否认的是，中国制造行业的整体素质和科技竞争</w:t>
      </w:r>
    </w:p>
    <w:p>
      <w:pPr>
        <w:ind w:left="0" w:right="0" w:firstLine="560"/>
        <w:spacing w:before="450" w:after="450" w:line="312" w:lineRule="auto"/>
      </w:pPr>
      <w:r>
        <w:rPr>
          <w:rFonts w:ascii="宋体" w:hAnsi="宋体" w:eastAsia="宋体" w:cs="宋体"/>
          <w:color w:val="000"/>
          <w:sz w:val="28"/>
          <w:szCs w:val="28"/>
        </w:rPr>
        <w:t xml:space="preserve">实力与发达国家相比仍有较大差距，“大而不强”的现状更是被业界所诟病。</w:t>
      </w:r>
    </w:p>
    <w:p>
      <w:pPr>
        <w:ind w:left="0" w:right="0" w:firstLine="560"/>
        <w:spacing w:before="450" w:after="450" w:line="312" w:lineRule="auto"/>
      </w:pPr>
      <w:r>
        <w:rPr>
          <w:rFonts w:ascii="宋体" w:hAnsi="宋体" w:eastAsia="宋体" w:cs="宋体"/>
          <w:color w:val="000"/>
          <w:sz w:val="28"/>
          <w:szCs w:val="28"/>
        </w:rPr>
        <w:t xml:space="preserve">在詹纯新看来，与全球领先的装备制造企业相比，中国企业不缺技术，而是缺少一种“工匠精神”，如果不唤起“工匠精神”，中国就谈不上成为世界制造强国。</w:t>
      </w:r>
    </w:p>
    <w:p>
      <w:pPr>
        <w:ind w:left="0" w:right="0" w:firstLine="560"/>
        <w:spacing w:before="450" w:after="450" w:line="312" w:lineRule="auto"/>
      </w:pPr>
      <w:r>
        <w:rPr>
          <w:rFonts w:ascii="宋体" w:hAnsi="宋体" w:eastAsia="宋体" w:cs="宋体"/>
          <w:color w:val="000"/>
          <w:sz w:val="28"/>
          <w:szCs w:val="28"/>
        </w:rPr>
        <w:t xml:space="preserve">他诠释说，从细节上看，中国高精尖制造能力缺失明显，许多产品体系只是解决了有无生产能力的问题，产品功能、质量、可靠性、工艺水平等与发达国家差距明显。一个事实是，攻克制造业质量难题，日本用了十年时间，韩国用了二十年时间，而中国，到目前质量仍是制造业的“痛”。</w:t>
      </w:r>
    </w:p>
    <w:p>
      <w:pPr>
        <w:ind w:left="0" w:right="0" w:firstLine="560"/>
        <w:spacing w:before="450" w:after="450" w:line="312" w:lineRule="auto"/>
      </w:pPr>
      <w:r>
        <w:rPr>
          <w:rFonts w:ascii="宋体" w:hAnsi="宋体" w:eastAsia="宋体" w:cs="宋体"/>
          <w:color w:val="000"/>
          <w:sz w:val="28"/>
          <w:szCs w:val="28"/>
        </w:rPr>
        <w:t xml:space="preserve">詹纯新表示，“工匠精神”的缺失是中国制造业“大而不强”的重要原因。良好的工匠是对每件产品都精雕细琢、精益求精，追求完美和极致。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他说，唤起工匠精神，需要加强培训、管理、激励及岗位流动机制。要促进工匠精神的传播与交流。进一步提高对职业、技能教育的重视，让制造行业甚至全社会意识到工匠精神的可贵。</w:t>
      </w:r>
    </w:p>
    <w:p>
      <w:pPr>
        <w:ind w:left="0" w:right="0" w:firstLine="560"/>
        <w:spacing w:before="450" w:after="450" w:line="312" w:lineRule="auto"/>
      </w:pPr>
      <w:r>
        <w:rPr>
          <w:rFonts w:ascii="宋体" w:hAnsi="宋体" w:eastAsia="宋体" w:cs="宋体"/>
          <w:color w:val="000"/>
          <w:sz w:val="28"/>
          <w:szCs w:val="28"/>
        </w:rPr>
        <w:t xml:space="preserve">国外的成功经验表明，工匠精神是一个企业、一个产业乃至一个国家强盛的重要力量，但在中国制造业，企业和工人对工匠精神认识有缺失，急功近利，缺乏对细节的追求和把控，相对追求数量、速度和效率，产品不够扎实，不够耐用。</w:t>
      </w:r>
    </w:p>
    <w:p>
      <w:pPr>
        <w:ind w:left="0" w:right="0" w:firstLine="560"/>
        <w:spacing w:before="450" w:after="450" w:line="312" w:lineRule="auto"/>
      </w:pPr>
      <w:r>
        <w:rPr>
          <w:rFonts w:ascii="宋体" w:hAnsi="宋体" w:eastAsia="宋体" w:cs="宋体"/>
          <w:color w:val="000"/>
          <w:sz w:val="28"/>
          <w:szCs w:val="28"/>
        </w:rPr>
        <w:t xml:space="preserve">詹纯新称，目前由德国等老牌工业强国发起的“工业革命”席卷全球，如果中国制造业在这场革命中不能守住现有优势，做出创新成果，就很可能失去市场地位和技术优势，对中国现代化进程造成严重影响。</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工匠精神作文结尾100字10</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工匠精神作文结尾100字11</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工匠精神作文结尾100字12</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工匠精神作文结尾100字13</w:t>
      </w:r>
    </w:p>
    <w:p>
      <w:pPr>
        <w:ind w:left="0" w:right="0" w:firstLine="560"/>
        <w:spacing w:before="450" w:after="450" w:line="312" w:lineRule="auto"/>
      </w:pPr>
      <w:r>
        <w:rPr>
          <w:rFonts w:ascii="宋体" w:hAnsi="宋体" w:eastAsia="宋体" w:cs="宋体"/>
          <w:color w:val="000"/>
          <w:sz w:val="28"/>
          <w:szCs w:val="28"/>
        </w:rPr>
        <w:t xml:space="preserve">&gt; 通用四</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习中时，他的自发性、创造性、专注精神就会被激发出来，从而能够快速找到学习的着力点，并且变得敢闯、敢干、敢为人先，遇到困难不回避、不推诿、不气馁，敢于想办法去解决自己在求知过程中遇到的任何难题。我们身为年轻人，更是要时刻追求精益求精的做事态度，把工作、学习和生活当成一种享受，更主动、深入的投入到工作、学习、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和他人的嘲笑，保持锐意进取的姿态。时间一长，你就会发现你已经距离成功越来越近了！责任是工匠精神基本内涵，也是我们每个人都必须具备的道德素养。</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工匠精神作文结尾100字14</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工匠精神作文结尾100字15</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工匠精神作文结尾100字16</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工匠精神作文结尾100字17</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工匠精神作文结尾100字18</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的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工匠精神作文结尾100字19</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的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的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的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说到工匠，我们总会觉的“踏实”、“放下”，因为他们可以不被社会中整体的浮躁氛围所带动，为这社会带来一抹清凉。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工匠精神作文结尾100字20</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工匠精神作文结尾100字21</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工匠精神作文结尾100字22</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工匠精神作文结尾100字23</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工匠精神作文结尾100字24</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工匠精神作文结尾100字26</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工匠精神作文结尾100字27</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仿碧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工匠精神作文结尾100字28</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工匠精神作文结尾100字29</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工匠精神作文结尾100字30</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明白从什么时候起，细节、坚持、做好这些完美的词语被人们忽视了，淡忘了。但此刻又有一些人发现了这完美精神的闪光，开始宣扬他们。那些以往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&gt; （四）：</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进取的工匠精神，踏实工作、立足岗位、创先争优，只要你不甘平庸，就必须也能像大国工匠们那样在平凡岗位上演绎精彩的人生!就必须能成为一名合格的鲁泰工匠!</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工匠精神作文结尾100字31</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工匠精神作文结尾100字32</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工匠精神作文结尾100字33</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工匠精神作文结尾100字34</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工匠精神作文结尾100字35</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工匠精神作文结尾100字36</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工匠精神作文结尾100字37</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工匠精神作文结尾100字38</w:t>
      </w:r>
    </w:p>
    <w:p>
      <w:pPr>
        <w:ind w:left="0" w:right="0" w:firstLine="560"/>
        <w:spacing w:before="450" w:after="450" w:line="312" w:lineRule="auto"/>
      </w:pPr>
      <w:r>
        <w:rPr>
          <w:rFonts w:ascii="宋体" w:hAnsi="宋体" w:eastAsia="宋体" w:cs="宋体"/>
          <w:color w:val="000"/>
          <w:sz w:val="28"/>
          <w:szCs w:val="28"/>
        </w:rPr>
        <w:t xml:space="preserve">&gt; 通用一</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所谓工匠精神，既是一种做事的态度，也是一种从业的追求;既是对燃清自我的期许，也是对他人的承诺;既是一种职业的操守，也是一种文化的传承。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作为一种文化基因和精神传承，工匠精神为各行各业所必需。</w:t>
      </w:r>
    </w:p>
    <w:p>
      <w:pPr>
        <w:ind w:left="0" w:right="0" w:firstLine="560"/>
        <w:spacing w:before="450" w:after="450" w:line="312" w:lineRule="auto"/>
      </w:pPr>
      <w:r>
        <w:rPr>
          <w:rFonts w:ascii="宋体" w:hAnsi="宋体" w:eastAsia="宋体" w:cs="宋体"/>
          <w:color w:val="000"/>
          <w:sz w:val="28"/>
          <w:szCs w:val="28"/>
        </w:rPr>
        <w:t xml:space="preserve">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&gt; 通用二</w:t>
      </w:r>
    </w:p>
    <w:p>
      <w:pPr>
        <w:ind w:left="0" w:right="0" w:firstLine="560"/>
        <w:spacing w:before="450" w:after="450" w:line="312" w:lineRule="auto"/>
      </w:pPr>
      <w:r>
        <w:rPr>
          <w:rFonts w:ascii="宋体" w:hAnsi="宋体" w:eastAsia="宋体" w:cs="宋体"/>
          <w:color w:val="000"/>
          <w:sz w:val="28"/>
          <w:szCs w:val="28"/>
        </w:rPr>
        <w:t xml:space="preserve">有时候，合作才能把事情做好。生活中很多事情也是这样，而且合作也是一项技能，只有大家齐心协力才能完成，只要有一个人不去努力，合作就是一件不可能的事情。</w:t>
      </w:r>
    </w:p>
    <w:p>
      <w:pPr>
        <w:ind w:left="0" w:right="0" w:firstLine="560"/>
        <w:spacing w:before="450" w:after="450" w:line="312" w:lineRule="auto"/>
      </w:pPr>
      <w:r>
        <w:rPr>
          <w:rFonts w:ascii="宋体" w:hAnsi="宋体" w:eastAsia="宋体" w:cs="宋体"/>
          <w:color w:val="000"/>
          <w:sz w:val="28"/>
          <w:szCs w:val="28"/>
        </w:rPr>
        <w:t xml:space="preserve">今天，学校组织我们去劳技中心活动。劳技中心我们不是第一次去，但还是不免有些兴奋。</w:t>
      </w:r>
    </w:p>
    <w:p>
      <w:pPr>
        <w:ind w:left="0" w:right="0" w:firstLine="560"/>
        <w:spacing w:before="450" w:after="450" w:line="312" w:lineRule="auto"/>
      </w:pPr>
      <w:r>
        <w:rPr>
          <w:rFonts w:ascii="宋体" w:hAnsi="宋体" w:eastAsia="宋体" w:cs="宋体"/>
          <w:color w:val="000"/>
          <w:sz w:val="28"/>
          <w:szCs w:val="28"/>
        </w:rPr>
        <w:t xml:space="preserve">很快，我们就到了劳技中心，老师一说：“现在开始找自己的小组进行活动。”我们就冲向自己的小组。我和边婉淳，商羽歌等人分在了一个组——特色比萨。</w:t>
      </w:r>
    </w:p>
    <w:p>
      <w:pPr>
        <w:ind w:left="0" w:right="0" w:firstLine="560"/>
        <w:spacing w:before="450" w:after="450" w:line="312" w:lineRule="auto"/>
      </w:pPr>
      <w:r>
        <w:rPr>
          <w:rFonts w:ascii="宋体" w:hAnsi="宋体" w:eastAsia="宋体" w:cs="宋体"/>
          <w:color w:val="000"/>
          <w:sz w:val="28"/>
          <w:szCs w:val="28"/>
        </w:rPr>
        <w:t xml:space="preserve">特色比萨组的老师把我们分成了三个大组，每组十个人，“同学们，今天我们将合作做出美味的比萨。”十个人合作啊！我们十分惊讶，以前去的组都是自己做作品，这次不但要合作，还要十个人合作。</w:t>
      </w:r>
    </w:p>
    <w:p>
      <w:pPr>
        <w:ind w:left="0" w:right="0" w:firstLine="560"/>
        <w:spacing w:before="450" w:after="450" w:line="312" w:lineRule="auto"/>
      </w:pPr>
      <w:r>
        <w:rPr>
          <w:rFonts w:ascii="宋体" w:hAnsi="宋体" w:eastAsia="宋体" w:cs="宋体"/>
          <w:color w:val="000"/>
          <w:sz w:val="28"/>
          <w:szCs w:val="28"/>
        </w:rPr>
        <w:t xml:space="preserve">各组还选了组长，我们组的成员们选了我做组长，所以我要听清老师说的一切要求。</w:t>
      </w:r>
    </w:p>
    <w:p>
      <w:pPr>
        <w:ind w:left="0" w:right="0" w:firstLine="560"/>
        <w:spacing w:before="450" w:after="450" w:line="312" w:lineRule="auto"/>
      </w:pPr>
      <w:r>
        <w:rPr>
          <w:rFonts w:ascii="宋体" w:hAnsi="宋体" w:eastAsia="宋体" w:cs="宋体"/>
          <w:color w:val="000"/>
          <w:sz w:val="28"/>
          <w:szCs w:val="28"/>
        </w:rPr>
        <w:t xml:space="preserve">接下来老师开始讲做比萨的方法，我们认真地听，生怕漏掉一个步骤，尤其是我这个组长。终于，要开始做了，老师发给我们一些面粉和需要的配料，让我们根据刚才老师讲的来和面。我先让几个男生把需要撒在比萨饼上的洋葱，胡萝卜等材料切成小块，同事，自己和几个女生一起和面。在面粉里加一个打好的鸡蛋，再加入适量的糖、盐、黄油，和安琪酵母粉，然后加水搅拌。我们轮流用筷子和面，直至面和成一个软硬适中的面团。在经过二十分钟的发酵，然后赶成里薄外厚的面饼，准备工作就做完了。</w:t>
      </w:r>
    </w:p>
    <w:p>
      <w:pPr>
        <w:ind w:left="0" w:right="0" w:firstLine="560"/>
        <w:spacing w:before="450" w:after="450" w:line="312" w:lineRule="auto"/>
      </w:pPr>
      <w:r>
        <w:rPr>
          <w:rFonts w:ascii="宋体" w:hAnsi="宋体" w:eastAsia="宋体" w:cs="宋体"/>
          <w:color w:val="000"/>
          <w:sz w:val="28"/>
          <w:szCs w:val="28"/>
        </w:rPr>
        <w:t xml:space="preserve">然后，我们精心的把西红柿、胡萝卜、洋葱铺在赶好的面饼上。老师把三个组的比萨饼都放进烤箱里烤三十到四十分钟，我们的比萨饼就做好了。看着一起合作做出来的比萨饼，闻着它散发出来的香气，我们馋得连口水都要流出来了。老师帮我们把比萨饼平均分成十分，分给我们每个人。我接过一角比萨饼，咬了一口，真香啊！而且这比萨饼里还蕴含着我们十个人合作的力量，就算做的不太好，在我们眼中，也是最香的。</w:t>
      </w:r>
    </w:p>
    <w:p>
      <w:pPr>
        <w:ind w:left="0" w:right="0" w:firstLine="560"/>
        <w:spacing w:before="450" w:after="450" w:line="312" w:lineRule="auto"/>
      </w:pPr>
      <w:r>
        <w:rPr>
          <w:rFonts w:ascii="宋体" w:hAnsi="宋体" w:eastAsia="宋体" w:cs="宋体"/>
          <w:color w:val="000"/>
          <w:sz w:val="28"/>
          <w:szCs w:val="28"/>
        </w:rPr>
        <w:t xml:space="preserve">这次来劳技中心，我们受益匪浅。</w:t>
      </w:r>
    </w:p>
    <w:p>
      <w:pPr>
        <w:ind w:left="0" w:right="0" w:firstLine="560"/>
        <w:spacing w:before="450" w:after="450" w:line="312" w:lineRule="auto"/>
      </w:pPr>
      <w:r>
        <w:rPr>
          <w:rFonts w:ascii="宋体" w:hAnsi="宋体" w:eastAsia="宋体" w:cs="宋体"/>
          <w:color w:val="000"/>
          <w:sz w:val="28"/>
          <w:szCs w:val="28"/>
        </w:rPr>
        <w:t xml:space="preserve">合作可以让我们学会团结，在合作中我们也可以感受到许多快乐和幸福。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工匠精神作文结尾100字39</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期孕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x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工匠精神作文结尾100字40</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2025-06-19T01:33:24+08:00</dcterms:created>
  <dcterms:modified xsi:type="dcterms:W3CDTF">2025-06-19T01:33:24+08:00</dcterms:modified>
</cp:coreProperties>
</file>

<file path=docProps/custom.xml><?xml version="1.0" encoding="utf-8"?>
<Properties xmlns="http://schemas.openxmlformats.org/officeDocument/2006/custom-properties" xmlns:vt="http://schemas.openxmlformats.org/officeDocument/2006/docPropsVTypes"/>
</file>