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母亲的河读后感7篇</w:t>
      </w:r>
      <w:bookmarkEnd w:id="1"/>
    </w:p>
    <w:p>
      <w:pPr>
        <w:jc w:val="center"/>
        <w:spacing w:before="0" w:after="450"/>
      </w:pPr>
      <w:r>
        <w:rPr>
          <w:rFonts w:ascii="Arial" w:hAnsi="Arial" w:eastAsia="Arial" w:cs="Arial"/>
          <w:color w:val="999999"/>
          <w:sz w:val="20"/>
          <w:szCs w:val="20"/>
        </w:rPr>
        <w:t xml:space="preserve">来源：网络  作者：紫云飞舞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写读后感是一个反思的机会，可以帮助我们了解自己在阅读过程中的变化和成长，通过读后感，我们可以与作者建立一种特殊的联系，感受到他们的智慧和情感，小编今天就为您带来了母亲的河读后感7篇，相信一定会对你有所帮助。今天在上课时，当老师教完季羡林的《...</w:t>
      </w:r>
    </w:p>
    <w:p>
      <w:pPr>
        <w:ind w:left="0" w:right="0" w:firstLine="560"/>
        <w:spacing w:before="450" w:after="450" w:line="312" w:lineRule="auto"/>
      </w:pPr>
      <w:r>
        <w:rPr>
          <w:rFonts w:ascii="宋体" w:hAnsi="宋体" w:eastAsia="宋体" w:cs="宋体"/>
          <w:color w:val="000"/>
          <w:sz w:val="28"/>
          <w:szCs w:val="28"/>
        </w:rPr>
        <w:t xml:space="preserve">写读后感是一个反思的机会，可以帮助我们了解自己在阅读过程中的变化和成长，通过读后感，我们可以与作者建立一种特殊的联系，感受到他们的智慧和情感，小编今天就为您带来了母亲的河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天在上课时，当老师教完季羡林的《怀念母亲》这篇文章是，读大二时，年仅四十多岁的母亲就过世了，这对作者来说是个不小的打击。他很怀念生身母亲。后来去外国留学，他进一步感受到了自己的孤寂与伤感，又一遍遍怀念着自己的祖国母亲，从未断过。这种怀念之情，一直伴随着作者在国外留学的十一年。</w:t>
      </w:r>
    </w:p>
    <w:p>
      <w:pPr>
        <w:ind w:left="0" w:right="0" w:firstLine="560"/>
        <w:spacing w:before="450" w:after="450" w:line="312" w:lineRule="auto"/>
      </w:pPr>
      <w:r>
        <w:rPr>
          <w:rFonts w:ascii="宋体" w:hAnsi="宋体" w:eastAsia="宋体" w:cs="宋体"/>
          <w:color w:val="000"/>
          <w:sz w:val="28"/>
          <w:szCs w:val="28"/>
        </w:rPr>
        <w:t xml:space="preserve">文中写季爷爷六岁时离开了生身母亲，到城里住，这期间匆匆地为奔丧回来了两次，在季爷爷读大二时，母亲就离他而去了，他悲痛欲绝，他从此成了一个失去母爱的孤儿，带着对母亲的怀念与悔恨抱憾终身。</w:t>
      </w:r>
    </w:p>
    <w:p>
      <w:pPr>
        <w:ind w:left="0" w:right="0" w:firstLine="560"/>
        <w:spacing w:before="450" w:after="450" w:line="312" w:lineRule="auto"/>
      </w:pPr>
      <w:r>
        <w:rPr>
          <w:rFonts w:ascii="宋体" w:hAnsi="宋体" w:eastAsia="宋体" w:cs="宋体"/>
          <w:color w:val="000"/>
          <w:sz w:val="28"/>
          <w:szCs w:val="28"/>
        </w:rPr>
        <w:t xml:space="preserve">这个寒假我读了《老舍专集》这本课外书，这本书一共收路录了36篇短篇文章，包含小说、杂文、童话。其中让我深有感触的《我的母亲》就收录在最经典的杂文篇里。</w:t>
      </w:r>
    </w:p>
    <w:p>
      <w:pPr>
        <w:ind w:left="0" w:right="0" w:firstLine="560"/>
        <w:spacing w:before="450" w:after="450" w:line="312" w:lineRule="auto"/>
      </w:pPr>
      <w:r>
        <w:rPr>
          <w:rFonts w:ascii="宋体" w:hAnsi="宋体" w:eastAsia="宋体" w:cs="宋体"/>
          <w:color w:val="000"/>
          <w:sz w:val="28"/>
          <w:szCs w:val="28"/>
        </w:rPr>
        <w:t xml:space="preserve">从这篇文章中我们看到这样一位母亲:她出生农家，勤俭诚实，子女很多。由于父亲很早就过世了，她独自抚养了老舍和他的哥哥姐姐们。她活到老，穷到老，辛苦到老。她最会吃亏，给亲友邻居帮忙，总是跑在最前面;她会刮痧，还会给孩子们剃头……凡是她能做的有求必应。但是吵嘴打架永远没有她。但母亲并不软弱，她在刺刀下，饥荒中保护孩子。虽然她没上过学，不识字，但是她的这种性格传递给了作者，影响着作者，给作者生命的教育，是作者最好的老师。</w:t>
      </w:r>
    </w:p>
    <w:p>
      <w:pPr>
        <w:ind w:left="0" w:right="0" w:firstLine="560"/>
        <w:spacing w:before="450" w:after="450" w:line="312" w:lineRule="auto"/>
      </w:pPr>
      <w:r>
        <w:rPr>
          <w:rFonts w:ascii="宋体" w:hAnsi="宋体" w:eastAsia="宋体" w:cs="宋体"/>
          <w:color w:val="000"/>
          <w:sz w:val="28"/>
          <w:szCs w:val="28"/>
        </w:rPr>
        <w:t xml:space="preserve">这是一位含辛茹苦的母亲，是一位善良的母亲，是一位坚强的母亲。让我想起了自己的妈妈，我的妈妈虽然不是出生在那个年代，但对我的养育、教育、爱是一样的。</w:t>
      </w:r>
    </w:p>
    <w:p>
      <w:pPr>
        <w:ind w:left="0" w:right="0" w:firstLine="560"/>
        <w:spacing w:before="450" w:after="450" w:line="312" w:lineRule="auto"/>
      </w:pPr>
      <w:r>
        <w:rPr>
          <w:rFonts w:ascii="宋体" w:hAnsi="宋体" w:eastAsia="宋体" w:cs="宋体"/>
          <w:color w:val="000"/>
          <w:sz w:val="28"/>
          <w:szCs w:val="28"/>
        </w:rPr>
        <w:t xml:space="preserve">作为子女，我们要怀着一颗感恩的心，将来做一个事业有成，对社会有用的人，让父母过上更好的日子，来报答他们。</w:t>
      </w:r>
    </w:p>
    <w:p>
      <w:pPr>
        <w:ind w:left="0" w:right="0" w:firstLine="560"/>
        <w:spacing w:before="450" w:after="450" w:line="312" w:lineRule="auto"/>
      </w:pPr>
      <w:r>
        <w:rPr>
          <w:rFonts w:ascii="宋体" w:hAnsi="宋体" w:eastAsia="宋体" w:cs="宋体"/>
          <w:color w:val="000"/>
          <w:sz w:val="28"/>
          <w:szCs w:val="28"/>
        </w:rPr>
        <w:t xml:space="preserve">母亲肖复兴读后感200字</w:t>
      </w:r>
    </w:p>
    <w:p>
      <w:pPr>
        <w:ind w:left="0" w:right="0" w:firstLine="560"/>
        <w:spacing w:before="450" w:after="450" w:line="312" w:lineRule="auto"/>
      </w:pPr>
      <w:r>
        <w:rPr>
          <w:rFonts w:ascii="宋体" w:hAnsi="宋体" w:eastAsia="宋体" w:cs="宋体"/>
          <w:color w:val="000"/>
          <w:sz w:val="28"/>
          <w:szCs w:val="28"/>
        </w:rPr>
        <w:t xml:space="preserve">读着《我的母亲》这篇文章，不禁使我想起了每天早晨的那顿早餐??</w:t>
      </w:r>
    </w:p>
    <w:p>
      <w:pPr>
        <w:ind w:left="0" w:right="0" w:firstLine="560"/>
        <w:spacing w:before="450" w:after="450" w:line="312" w:lineRule="auto"/>
      </w:pPr>
      <w:r>
        <w:rPr>
          <w:rFonts w:ascii="宋体" w:hAnsi="宋体" w:eastAsia="宋体" w:cs="宋体"/>
          <w:color w:val="000"/>
          <w:sz w:val="28"/>
          <w:szCs w:val="28"/>
        </w:rPr>
        <w:t xml:space="preserve">早晨，我吃着“丰盛”的早餐一个肉松面包和一杯牛奶。而妈妈她却在吃一个剩馒头和昨天晚餐剩下来的一盘菜。我的妈妈，让别人吃着香喷喷的面包，自己却吃着剩饭剩菜。妈妈为什么没有为自己考虑?因为母爱。</w:t>
      </w:r>
    </w:p>
    <w:p>
      <w:pPr>
        <w:ind w:left="0" w:right="0" w:firstLine="560"/>
        <w:spacing w:before="450" w:after="450" w:line="312" w:lineRule="auto"/>
      </w:pPr>
      <w:r>
        <w:rPr>
          <w:rFonts w:ascii="宋体" w:hAnsi="宋体" w:eastAsia="宋体" w:cs="宋体"/>
          <w:color w:val="000"/>
          <w:sz w:val="28"/>
          <w:szCs w:val="28"/>
        </w:rPr>
        <w:t xml:space="preserve">正如日本鬼子进城搜家，“我”(老舍)的母亲却一点儿也不害怕，为什么?还是母爱!母爱让她不害怕，母爱让她坚强地保护着自己的儿女，使他们不受伤害。母亲是伟大的!</w:t>
      </w:r>
    </w:p>
    <w:p>
      <w:pPr>
        <w:ind w:left="0" w:right="0" w:firstLine="560"/>
        <w:spacing w:before="450" w:after="450" w:line="312" w:lineRule="auto"/>
      </w:pPr>
      <w:r>
        <w:rPr>
          <w:rFonts w:ascii="宋体" w:hAnsi="宋体" w:eastAsia="宋体" w:cs="宋体"/>
          <w:color w:val="000"/>
          <w:sz w:val="28"/>
          <w:szCs w:val="28"/>
        </w:rPr>
        <w:t xml:space="preserve">母亲常年受“我”姑姑的气，却没有一丝抱怨，而姑姑去世的时候，她的家产母亲一分钱也没有分到。母亲吃苦耐劳，忍耐，不贪财，这些精神是值得我们赞扬的。</w:t>
      </w:r>
    </w:p>
    <w:p>
      <w:pPr>
        <w:ind w:left="0" w:right="0" w:firstLine="560"/>
        <w:spacing w:before="450" w:after="450" w:line="312" w:lineRule="auto"/>
      </w:pPr>
      <w:r>
        <w:rPr>
          <w:rFonts w:ascii="宋体" w:hAnsi="宋体" w:eastAsia="宋体" w:cs="宋体"/>
          <w:color w:val="000"/>
          <w:sz w:val="28"/>
          <w:szCs w:val="28"/>
        </w:rPr>
        <w:t xml:space="preserve">老舍写了这篇文章，就是为了告诉我们一个简朴的道理：失了慈母的人像插在瓶里的花，虽然还有色有香，却已没了根。</w:t>
      </w:r>
    </w:p>
    <w:p>
      <w:pPr>
        <w:ind w:left="0" w:right="0" w:firstLine="560"/>
        <w:spacing w:before="450" w:after="450" w:line="312" w:lineRule="auto"/>
      </w:pPr>
      <w:r>
        <w:rPr>
          <w:rFonts w:ascii="宋体" w:hAnsi="宋体" w:eastAsia="宋体" w:cs="宋体"/>
          <w:color w:val="000"/>
          <w:sz w:val="28"/>
          <w:szCs w:val="28"/>
        </w:rPr>
        <w:t xml:space="preserve">“世上有一本永远写不完书——就是母亲。”这句话出自《母亲》。这篇散文是肖复兴写的。</w:t>
      </w:r>
    </w:p>
    <w:p>
      <w:pPr>
        <w:ind w:left="0" w:right="0" w:firstLine="560"/>
        <w:spacing w:before="450" w:after="450" w:line="312" w:lineRule="auto"/>
      </w:pPr>
      <w:r>
        <w:rPr>
          <w:rFonts w:ascii="宋体" w:hAnsi="宋体" w:eastAsia="宋体" w:cs="宋体"/>
          <w:color w:val="000"/>
          <w:sz w:val="28"/>
          <w:szCs w:val="28"/>
        </w:rPr>
        <w:t xml:space="preserve">这一篇感人文的写作顺序是从始到终，一个“我”从母亲死后，对父亲带来的后母从反感到好感;从讨厌到喜爱。</w:t>
      </w:r>
    </w:p>
    <w:p>
      <w:pPr>
        <w:ind w:left="0" w:right="0" w:firstLine="560"/>
        <w:spacing w:before="450" w:after="450" w:line="312" w:lineRule="auto"/>
      </w:pPr>
      <w:r>
        <w:rPr>
          <w:rFonts w:ascii="宋体" w:hAnsi="宋体" w:eastAsia="宋体" w:cs="宋体"/>
          <w:color w:val="000"/>
          <w:sz w:val="28"/>
          <w:szCs w:val="28"/>
        </w:rPr>
        <w:t xml:space="preserve">文章一开始，“我”的母亲重病走了，父亲从乡下带来一个后母和她的女儿。“我”从那一个刻开始非常讨厌她们母女。</w:t>
      </w:r>
    </w:p>
    <w:p>
      <w:pPr>
        <w:ind w:left="0" w:right="0" w:firstLine="560"/>
        <w:spacing w:before="450" w:after="450" w:line="312" w:lineRule="auto"/>
      </w:pPr>
      <w:r>
        <w:rPr>
          <w:rFonts w:ascii="宋体" w:hAnsi="宋体" w:eastAsia="宋体" w:cs="宋体"/>
          <w:color w:val="000"/>
          <w:sz w:val="28"/>
          <w:szCs w:val="28"/>
        </w:rPr>
        <w:t xml:space="preserve">后来，因为“我”把“我”的亲生母亲生前照挂在我家最显眼的地方，后母居然没有嫌弃它反而很“照料”它。所以我有一点点认可她，但是，我也没有从此喜欢她。</w:t>
      </w:r>
    </w:p>
    <w:p>
      <w:pPr>
        <w:ind w:left="0" w:right="0" w:firstLine="560"/>
        <w:spacing w:before="450" w:after="450" w:line="312" w:lineRule="auto"/>
      </w:pPr>
      <w:r>
        <w:rPr>
          <w:rFonts w:ascii="宋体" w:hAnsi="宋体" w:eastAsia="宋体" w:cs="宋体"/>
          <w:color w:val="000"/>
          <w:sz w:val="28"/>
          <w:szCs w:val="28"/>
        </w:rPr>
        <w:t xml:space="preserve">文章最后，写了父亲因病去世，后母为了维持我们的生活，居然将自己的女儿嫁入新疆。还因为一次突如其来的自行车车祸，她坚持背着我赶了很远的路，又把我从远远的医院背回来。因这一切的一切，我感觉到了母爱。</w:t>
      </w:r>
    </w:p>
    <w:p>
      <w:pPr>
        <w:ind w:left="0" w:right="0" w:firstLine="560"/>
        <w:spacing w:before="450" w:after="450" w:line="312" w:lineRule="auto"/>
      </w:pPr>
      <w:r>
        <w:rPr>
          <w:rFonts w:ascii="宋体" w:hAnsi="宋体" w:eastAsia="宋体" w:cs="宋体"/>
          <w:color w:val="000"/>
          <w:sz w:val="28"/>
          <w:szCs w:val="28"/>
        </w:rPr>
        <w:t xml:space="preserve">这使我觉得，其实，“后母”在现实生活中，并非只有像《白雪公主》中的后母般恐怖，她们之中，也有好和坏的之分。</w:t>
      </w:r>
    </w:p>
    <w:p>
      <w:pPr>
        <w:ind w:left="0" w:right="0" w:firstLine="560"/>
        <w:spacing w:before="450" w:after="450" w:line="312" w:lineRule="auto"/>
      </w:pPr>
      <w:r>
        <w:rPr>
          <w:rFonts w:ascii="宋体" w:hAnsi="宋体" w:eastAsia="宋体" w:cs="宋体"/>
          <w:color w:val="000"/>
          <w:sz w:val="28"/>
          <w:szCs w:val="28"/>
        </w:rPr>
        <w:t xml:space="preserve">母爱是无私的，母爱是伟大的，然而每人却只有一位母亲、享有一份母爱，而我今天学习的这篇课文——《怀念母亲》，作者却有着两位母亲。一位是生身母亲，一位是祖国母亲。</w:t>
      </w:r>
    </w:p>
    <w:p>
      <w:pPr>
        <w:ind w:left="0" w:right="0" w:firstLine="560"/>
        <w:spacing w:before="450" w:after="450" w:line="312" w:lineRule="auto"/>
      </w:pPr>
      <w:r>
        <w:rPr>
          <w:rFonts w:ascii="宋体" w:hAnsi="宋体" w:eastAsia="宋体" w:cs="宋体"/>
          <w:color w:val="000"/>
          <w:sz w:val="28"/>
          <w:szCs w:val="28"/>
        </w:rPr>
        <w:t xml:space="preserve">课文的主要内容是这样的：作者六岁便离开了生母，在读大学二年级的时候，母亲弃养这给作者留下了终天之恨，后来作者到德国留学，祖国母亲又成了作者梦中的牵挂，这种感情异常强烈，对两位母亲的怀念，一直伴随着作者度过了他在欧洲的十一年时光，这篇课文充分表达了作者对生身母亲永久的思念与悔恨，对祖国母亲不变的\'爱意和崇敬。</w:t>
      </w:r>
    </w:p>
    <w:p>
      <w:pPr>
        <w:ind w:left="0" w:right="0" w:firstLine="560"/>
        <w:spacing w:before="450" w:after="450" w:line="312" w:lineRule="auto"/>
      </w:pPr>
      <w:r>
        <w:rPr>
          <w:rFonts w:ascii="宋体" w:hAnsi="宋体" w:eastAsia="宋体" w:cs="宋体"/>
          <w:color w:val="000"/>
          <w:sz w:val="28"/>
          <w:szCs w:val="28"/>
        </w:rPr>
        <w:t xml:space="preserve">读完这篇课文，我的感触很深，我生活在和平年代、建设年代、生活在科学技术突飞猛进人们的物质生活水平不断提高的今天。早上，刚起床，床头早已放好了母亲为我准备的衣服，桌上早已摆满了母亲为我准备的我爱吃的饭菜，与作者相比，我比作者好一百倍，我真是太幸福了，就这样，我还是不是得对母亲发脾气，惹母亲生气，我真为我的过错感到愧疚！</w:t>
      </w:r>
    </w:p>
    <w:p>
      <w:pPr>
        <w:ind w:left="0" w:right="0" w:firstLine="560"/>
        <w:spacing w:before="450" w:after="450" w:line="312" w:lineRule="auto"/>
      </w:pPr>
      <w:r>
        <w:rPr>
          <w:rFonts w:ascii="宋体" w:hAnsi="宋体" w:eastAsia="宋体" w:cs="宋体"/>
          <w:color w:val="000"/>
          <w:sz w:val="28"/>
          <w:szCs w:val="28"/>
        </w:rPr>
        <w:t xml:space="preserve">所以，我更珍惜母爱了！</w:t>
      </w:r>
    </w:p>
    <w:p>
      <w:pPr>
        <w:ind w:left="0" w:right="0" w:firstLine="560"/>
        <w:spacing w:before="450" w:after="450" w:line="312" w:lineRule="auto"/>
      </w:pPr>
      <w:r>
        <w:rPr>
          <w:rFonts w:ascii="宋体" w:hAnsi="宋体" w:eastAsia="宋体" w:cs="宋体"/>
          <w:color w:val="000"/>
          <w:sz w:val="28"/>
          <w:szCs w:val="28"/>
        </w:rPr>
        <w:t xml:space="preserve">人生是一个专有名词也是一个动词。人生道路说帅长太快，说短不短。人生很深奥，也很通俗易懂，深奥到没人能真实说得清，通俗化到年龄尚小的儿童也可以搞清楚。</w:t>
      </w:r>
    </w:p>
    <w:p>
      <w:pPr>
        <w:ind w:left="0" w:right="0" w:firstLine="560"/>
        <w:spacing w:before="450" w:after="450" w:line="312" w:lineRule="auto"/>
      </w:pPr>
      <w:r>
        <w:rPr>
          <w:rFonts w:ascii="宋体" w:hAnsi="宋体" w:eastAsia="宋体" w:cs="宋体"/>
          <w:color w:val="000"/>
          <w:sz w:val="28"/>
          <w:szCs w:val="28"/>
        </w:rPr>
        <w:t xml:space="preserve">我想很多人都想让人生无悔。但，怎样让人生无悔？先谈一谈父母是啥？父母就是你睁开眼睛见到的第一个人;父母是在你第一次叫她们父母的情况下打动到快痛哭的人;父母是为你能够什么都不必，什么都不贪，什么都不在意，如果你好好地的，欢乐的，健康的生活下来的人;父母是这世界最最爱你心疼你的人;父母是对你来讲最包容最不求回报最杰出的人。父母关键吗？她们把你送至这一全世界;她们把你塑造长大了;她们让你衣食吃饱穿暖;她们是唯一一个无论发生什么事都是会站在你身后信任感着你，对你说：“别害怕，我们在。”可是啊，她们也是人，也会老，也会看不到……她们的人生也许沒有大家想的那麼长，那麼坚不可摧……很有可能就一场病，一次出现意外，一头白头发就什么都随风而去，消失在天边了。随后留你一人满怀全身心的懊悔和内疚在世界上彷徨，不知道该怎么办。</w:t>
      </w:r>
    </w:p>
    <w:p>
      <w:pPr>
        <w:ind w:left="0" w:right="0" w:firstLine="560"/>
        <w:spacing w:before="450" w:after="450" w:line="312" w:lineRule="auto"/>
      </w:pPr>
      <w:r>
        <w:rPr>
          <w:rFonts w:ascii="宋体" w:hAnsi="宋体" w:eastAsia="宋体" w:cs="宋体"/>
          <w:color w:val="000"/>
          <w:sz w:val="28"/>
          <w:szCs w:val="28"/>
        </w:rPr>
        <w:t xml:space="preserve">常常一想起这，我的鼻部就会酸，眼圈就会红，响声就会哽咽。我想，假如就是这样纵容下来，无论父母一天天衰老下来，也许某一天我能十分后悔莫及，十分痛楚吧！羊有跪乳之情，鸦有哺育之义。连小动物都明白孝敬父母，心怀感恩父母，我怎么会搞不懂呢？不必直到子欲养而亲不待，什么人小，钱少，日常生活不太好这种托词都扔了吧，千万不要放进肚里。孝这个字非常简单，仅有七画，但能做的一直又少又小。但那又如何呢？做的事儿小那又怎样？父母依然会开心啊，由于她们了解自身捧在手上怕没了，含在口里怕化了的小孩长大以后，或迁就她们了。她们会多打动多幸福快乐。而让父母打动幸福快乐要是几个琐事：不和她们顶嘴，不和她们发火，每一次用餐时帮助摆餐具，每一次父母回家了后帮助提包，拿衣服裤子就可以了。不会太难，很少，仅此而已。终究，你需要了解，她们把你从一个什么都不明白的小婴儿牵扯到现在该有多不便，多么难。那样较为起來，大家为父母做的真是不值一提。</w:t>
      </w:r>
    </w:p>
    <w:p>
      <w:pPr>
        <w:ind w:left="0" w:right="0" w:firstLine="560"/>
        <w:spacing w:before="450" w:after="450" w:line="312" w:lineRule="auto"/>
      </w:pPr>
      <w:r>
        <w:rPr>
          <w:rFonts w:ascii="宋体" w:hAnsi="宋体" w:eastAsia="宋体" w:cs="宋体"/>
          <w:color w:val="000"/>
          <w:sz w:val="28"/>
          <w:szCs w:val="28"/>
        </w:rPr>
        <w:t xml:space="preserve">让人生无悔怎么做呢？让人生无悔有一个非常简单的方法，便是孝敬父母啊，这一挑选很非常好呢，不是吗？</w:t>
      </w:r>
    </w:p>
    <w:p>
      <w:pPr>
        <w:ind w:left="0" w:right="0" w:firstLine="560"/>
        <w:spacing w:before="450" w:after="450" w:line="312" w:lineRule="auto"/>
      </w:pPr>
      <w:r>
        <w:rPr>
          <w:rFonts w:ascii="宋体" w:hAnsi="宋体" w:eastAsia="宋体" w:cs="宋体"/>
          <w:color w:val="000"/>
          <w:sz w:val="28"/>
          <w:szCs w:val="28"/>
        </w:rPr>
        <w:t xml:space="preserve">?母亲脸上的疤痕》讲的是一个小男孩请他的母亲去参加他的家长会，小男孩害怕老师和同学嘲笑他的妈妈(脸上有一块难看的疤痕当开家长会时，小男孩就找了个地方躲了起来。</w:t>
      </w:r>
    </w:p>
    <w:p>
      <w:pPr>
        <w:ind w:left="0" w:right="0" w:firstLine="560"/>
        <w:spacing w:before="450" w:after="450" w:line="312" w:lineRule="auto"/>
      </w:pPr>
      <w:r>
        <w:rPr>
          <w:rFonts w:ascii="宋体" w:hAnsi="宋体" w:eastAsia="宋体" w:cs="宋体"/>
          <w:color w:val="000"/>
          <w:sz w:val="28"/>
          <w:szCs w:val="28"/>
        </w:rPr>
        <w:t xml:space="preserve">不过，他还是听到了老师和母亲说的.话，老师问小男孩的母亲：“你脸上的疤痕是怎们回事?”小男孩的母亲告诉老师：“一天，家里发生了大火，(可是我的孩子还在屋子里)，人人都不敢进去，只有我闯了进去救了我的孩子，留下了这片疤痕”。小男孩的母亲坦然看待自己脸上的疤痕，甚至还有一丝自豪，因为那片疤痕换来了儿子完整而健康的生命。</w:t>
      </w:r>
    </w:p>
    <w:p>
      <w:pPr>
        <w:ind w:left="0" w:right="0" w:firstLine="560"/>
        <w:spacing w:before="450" w:after="450" w:line="312" w:lineRule="auto"/>
      </w:pPr>
      <w:r>
        <w:rPr>
          <w:rFonts w:ascii="宋体" w:hAnsi="宋体" w:eastAsia="宋体" w:cs="宋体"/>
          <w:color w:val="000"/>
          <w:sz w:val="28"/>
          <w:szCs w:val="28"/>
        </w:rPr>
        <w:t xml:space="preserve">当我读完这句话，我很感动，这句话衬托出母爱的伟大和无私，我的爸爸妈妈也是很爱我的。当小男孩知道了母亲脸上疤痕的来历后，紧紧地牵着他母亲的手，再也不松开。</w:t>
      </w:r>
    </w:p>
    <w:p>
      <w:pPr>
        <w:ind w:left="0" w:right="0" w:firstLine="560"/>
        <w:spacing w:before="450" w:after="450" w:line="312" w:lineRule="auto"/>
      </w:pPr>
      <w:r>
        <w:rPr>
          <w:rFonts w:ascii="宋体" w:hAnsi="宋体" w:eastAsia="宋体" w:cs="宋体"/>
          <w:color w:val="000"/>
          <w:sz w:val="28"/>
          <w:szCs w:val="28"/>
        </w:rPr>
        <w:t xml:space="preserve">我读完这个故事明白了世上的母亲，虽然有面目丑陋的，却没有心灵丑陋的，当小男孩知道了母亲脸上的疤痕的来历后，深深的感受到了这一点。</w:t>
      </w:r>
    </w:p>
    <w:p>
      <w:pPr>
        <w:ind w:left="0" w:right="0" w:firstLine="560"/>
        <w:spacing w:before="450" w:after="450" w:line="312" w:lineRule="auto"/>
      </w:pPr>
      <w:r>
        <w:rPr>
          <w:rFonts w:ascii="宋体" w:hAnsi="宋体" w:eastAsia="宋体" w:cs="宋体"/>
          <w:color w:val="000"/>
          <w:sz w:val="28"/>
          <w:szCs w:val="28"/>
        </w:rPr>
        <w:t xml:space="preserve">百叶草爸爸零言碎语：我最初给孩子起的网名是如玉年华，不知为什么孩子在参加校信通时执意要改名字，选来找去给自己起了个百叶草的名字。这次写读后感，起初，我指定了几个内容，孩子坚持自己选，我说你随意写，孩子偏偏选了《母亲脸上的疤痕》的内容，有点固执。尽管8—9岁，她已经有了自己的想法，比如写叙事文章时必须是自己喜爱的，还要是真的发生的，方法还得老师教过的。我说：写文章可以加工提炼。马上回我一句：我不懂。不过，一般文章的排序，如何让文章读起来更生动活泼，还是能主动征求我的意见。尽管目前各方面写的还很稚嫩，但孩子能坚持写，而且我觉得孩子自己写作最大的收获就是：她认为自己写作文很行。</w:t>
      </w:r>
    </w:p>
    <w:p>
      <w:pPr>
        <w:ind w:left="0" w:right="0" w:firstLine="560"/>
        <w:spacing w:before="450" w:after="450" w:line="312" w:lineRule="auto"/>
      </w:pPr>
      <w:r>
        <w:rPr>
          <w:rFonts w:ascii="宋体" w:hAnsi="宋体" w:eastAsia="宋体" w:cs="宋体"/>
          <w:color w:val="000"/>
          <w:sz w:val="28"/>
          <w:szCs w:val="28"/>
        </w:rPr>
        <w:t xml:space="preserve">读了苏叔阳先生写的，《我们的母亲叫中国》这本书后。我终于明白了，中国这个名字是怎么由来的，火国的疆土又是怎样形成的，我国的气候是如此多样，复杂。</w:t>
      </w:r>
    </w:p>
    <w:p>
      <w:pPr>
        <w:ind w:left="0" w:right="0" w:firstLine="560"/>
        <w:spacing w:before="450" w:after="450" w:line="312" w:lineRule="auto"/>
      </w:pPr>
      <w:r>
        <w:rPr>
          <w:rFonts w:ascii="宋体" w:hAnsi="宋体" w:eastAsia="宋体" w:cs="宋体"/>
          <w:color w:val="000"/>
          <w:sz w:val="28"/>
          <w:szCs w:val="28"/>
        </w:rPr>
        <w:t xml:space="preserve">这本书让我更加了解了我们这个美丽又复杂的国家西安兵马俑一世界八大奇迹，举世闻名的四大发明，造纸术，印刷术，火药，指南针。各种风景名胜纷纷涌现，万里长城，莫高窟，世界文化遗产的黄山，泰山，这一切的一切都是我国劳动人民的智慧和创造力的结晶。</w:t>
      </w:r>
    </w:p>
    <w:p>
      <w:pPr>
        <w:ind w:left="0" w:right="0" w:firstLine="560"/>
        <w:spacing w:before="450" w:after="450" w:line="312" w:lineRule="auto"/>
      </w:pPr>
      <w:r>
        <w:rPr>
          <w:rFonts w:ascii="宋体" w:hAnsi="宋体" w:eastAsia="宋体" w:cs="宋体"/>
          <w:color w:val="000"/>
          <w:sz w:val="28"/>
          <w:szCs w:val="28"/>
        </w:rPr>
        <w:t xml:space="preserve">在书中有一位无私奉献的人他开辟了天地没错那个人就是盘古氏据说在很久远古时代天地还没有形成只是一个球体没有上下左右，也有东西南北，在球体的中心部分，孕育着一个叫做盘古的人，他就是我们的祖先。经过18000年的孕育，盘古在这球中破壳而出。用自己打造的巨斧劈开了这东西球体经过。盘古是这么一批轻而清的一部分，每天上升一张重而浊的东西，每天向下降一丈。久而久之便分别形成了天地，天地是盘古创造的，天气也就随他的心情变化而变化。</w:t>
      </w:r>
    </w:p>
    <w:p>
      <w:pPr>
        <w:ind w:left="0" w:right="0" w:firstLine="560"/>
        <w:spacing w:before="450" w:after="450" w:line="312" w:lineRule="auto"/>
      </w:pPr>
      <w:r>
        <w:rPr>
          <w:rFonts w:ascii="宋体" w:hAnsi="宋体" w:eastAsia="宋体" w:cs="宋体"/>
          <w:color w:val="000"/>
          <w:sz w:val="28"/>
          <w:szCs w:val="28"/>
        </w:rPr>
        <w:t xml:space="preserve">盘古在自己创造的天地间又生活了18000年。去世了，死去后，他的头手脚变成了五座不同的高山，身上的皮毛变成了花草树木，他为这个世界付出的实在是太多了。</w:t>
      </w:r>
    </w:p>
    <w:p>
      <w:pPr>
        <w:ind w:left="0" w:right="0" w:firstLine="560"/>
        <w:spacing w:before="450" w:after="450" w:line="312" w:lineRule="auto"/>
      </w:pPr>
      <w:r>
        <w:rPr>
          <w:rFonts w:ascii="宋体" w:hAnsi="宋体" w:eastAsia="宋体" w:cs="宋体"/>
          <w:color w:val="000"/>
          <w:sz w:val="28"/>
          <w:szCs w:val="28"/>
        </w:rPr>
        <w:t xml:space="preserve">我为如今的祖先感到骄傲。自豪，我感到无比激动，因为我们的国家是一个伟大的国家，我爱我们共同的母亲，中国。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2025-06-18T07:30:41+08:00</dcterms:created>
  <dcterms:modified xsi:type="dcterms:W3CDTF">2025-06-18T07:30:41+08:00</dcterms:modified>
</cp:coreProperties>
</file>

<file path=docProps/custom.xml><?xml version="1.0" encoding="utf-8"?>
<Properties xmlns="http://schemas.openxmlformats.org/officeDocument/2006/custom-properties" xmlns:vt="http://schemas.openxmlformats.org/officeDocument/2006/docPropsVTypes"/>
</file>