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读《骆驼祥子》有感600字</w:t>
      </w:r>
      <w:bookmarkEnd w:id="1"/>
    </w:p>
    <w:p>
      <w:pPr>
        <w:jc w:val="center"/>
        <w:spacing w:before="0" w:after="450"/>
      </w:pPr>
      <w:r>
        <w:rPr>
          <w:rFonts w:ascii="Arial" w:hAnsi="Arial" w:eastAsia="Arial" w:cs="Arial"/>
          <w:color w:val="999999"/>
          <w:sz w:val="20"/>
          <w:szCs w:val="20"/>
        </w:rPr>
        <w:t xml:space="preserve">来源：网络  作者：独酌月影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这些天，我可没闲着，一有空就在看《骆驼祥子》，终于看完了这本书。这本老舍笔下具有悲哀色彩的名著。《骆驼祥子》讲述的是一位旧北京人力车夫祥子的故事。祥子来自乡间，日益凋蔽衰败的农村使他无法生存下去，他来到城市，他不怕吃苦，开始根本没有一般车夫...</w:t>
      </w:r>
    </w:p>
    <w:p>
      <w:pPr>
        <w:ind w:left="0" w:right="0" w:firstLine="560"/>
        <w:spacing w:before="450" w:after="450" w:line="312" w:lineRule="auto"/>
      </w:pPr>
      <w:r>
        <w:rPr>
          <w:rFonts w:ascii="宋体" w:hAnsi="宋体" w:eastAsia="宋体" w:cs="宋体"/>
          <w:color w:val="000"/>
          <w:sz w:val="28"/>
          <w:szCs w:val="28"/>
        </w:rPr>
        <w:t xml:space="preserve">这些天，我可没闲着，一有空就在看《骆驼祥子》，终于看完了这本书。这本老舍笔下具有悲哀色彩的名著。《骆驼祥子》讲述的是一位旧北京人力车夫祥子的故事。祥子来自乡间，日益凋蔽衰败的农村使他无法生存下去，他来到城市，他不怕吃苦，开始根本没有一般车夫的那些可以原谅而不便效法的恶习，祥子有一个一生都想实现的愿望：有一辆属于自己的车，他自食其力，他要强，但生于那个黑暗的世道，在经历了好不容易买来的新车被抢，委屈求全地娶了自己并不爱的虎妞，但虎妞却难产而死，祥子只好又卖车安葬虎妞，自己喜欢的小福子被卖到白房后又自杀等一系列事情后，他彻底对生活失去了信心，他变得懒惰狡猾，还背叛朋友，自私极了，慢慢地滑向坠落的深渊……</w:t>
      </w:r>
    </w:p>
    <w:p>
      <w:pPr>
        <w:ind w:left="0" w:right="0" w:firstLine="560"/>
        <w:spacing w:before="450" w:after="450" w:line="312" w:lineRule="auto"/>
      </w:pPr>
      <w:r>
        <w:rPr>
          <w:rFonts w:ascii="宋体" w:hAnsi="宋体" w:eastAsia="宋体" w:cs="宋体"/>
          <w:color w:val="000"/>
          <w:sz w:val="28"/>
          <w:szCs w:val="28"/>
        </w:rPr>
        <w:t xml:space="preserve">书，读完了，结局是残酷的，我愿我自己是一名作家，那么我就可以继续编下去，我愿意结局是美好的，我想让祥子能够如愿以偿地买上车，过上幸福快乐的日子，我多想把时间停转，让一切发生得再慢些，让一切都不会酿成惨剧。</w:t>
      </w:r>
    </w:p>
    <w:p>
      <w:pPr>
        <w:ind w:left="0" w:right="0" w:firstLine="560"/>
        <w:spacing w:before="450" w:after="450" w:line="312" w:lineRule="auto"/>
      </w:pPr>
      <w:r>
        <w:rPr>
          <w:rFonts w:ascii="宋体" w:hAnsi="宋体" w:eastAsia="宋体" w:cs="宋体"/>
          <w:color w:val="000"/>
          <w:sz w:val="28"/>
          <w:szCs w:val="28"/>
        </w:rPr>
        <w:t xml:space="preserve">可如今，我又做到了什么，我根本无能为力，我不是作家，我不会我也没有资格去改写这部小说，我也不是什么时光老人，呵呵，更不可能让时间停转住，对于这一切来说，我只是一个普普通通的小学生，我只能用言语来描述我心中的不平，我为祥子打抱不平，我替他觉得惋惜，替他觉得可怜，替他憎恨，要不是祥子出生在旧社会，他今天早就过上好日子了。</w:t>
      </w:r>
    </w:p>
    <w:p>
      <w:pPr>
        <w:ind w:left="0" w:right="0" w:firstLine="560"/>
        <w:spacing w:before="450" w:after="450" w:line="312" w:lineRule="auto"/>
      </w:pPr>
      <w:r>
        <w:rPr>
          <w:rFonts w:ascii="宋体" w:hAnsi="宋体" w:eastAsia="宋体" w:cs="宋体"/>
          <w:color w:val="000"/>
          <w:sz w:val="28"/>
          <w:szCs w:val="28"/>
        </w:rPr>
        <w:t xml:space="preserve">可是这一切都是铁定了的事实，祥子最后还是变得自私自利，懒散懈怠，其实你，祥子他也努力过，当他一次次被残酷的现实打击时，他哭了，他也想通过自己的努力成为一个好男人，过上幸福安稳的日子，他也曾经付出过劳动换来一张张血汗钱，来买一辆属于他自己的车，可他就这么倒霉，买了三次车又卖了三次车，这让祥子再也经受不住生活的折磨了，他累了，他或许再也不想奋斗下去了，他仿佛明白了他以前做的都白做，他觉得现在变成这个样都是因为他太傻，太天真，太朴实了，他再也不相信谁了，他绝望了，他变成一个行尸走肉的鬼了。</w:t>
      </w:r>
    </w:p>
    <w:p>
      <w:pPr>
        <w:ind w:left="0" w:right="0" w:firstLine="560"/>
        <w:spacing w:before="450" w:after="450" w:line="312" w:lineRule="auto"/>
      </w:pPr>
      <w:r>
        <w:rPr>
          <w:rFonts w:ascii="宋体" w:hAnsi="宋体" w:eastAsia="宋体" w:cs="宋体"/>
          <w:color w:val="000"/>
          <w:sz w:val="28"/>
          <w:szCs w:val="28"/>
        </w:rPr>
        <w:t xml:space="preserve">或许，就像老舍在书上说的：“他不是没有了心，而是他的心被人偷走了”。我十分欣赏这句话，是的，祥子的良心没了，但这一切都是因为生活太苦，太累，又有多少人能从黑暗的日子走向光明呢/？而祥子永远被困在黑暗里。</w:t>
      </w:r>
    </w:p>
    <w:p>
      <w:pPr>
        <w:ind w:left="0" w:right="0" w:firstLine="560"/>
        <w:spacing w:before="450" w:after="450" w:line="312" w:lineRule="auto"/>
      </w:pPr>
      <w:r>
        <w:rPr>
          <w:rFonts w:ascii="宋体" w:hAnsi="宋体" w:eastAsia="宋体" w:cs="宋体"/>
          <w:color w:val="000"/>
          <w:sz w:val="28"/>
          <w:szCs w:val="28"/>
        </w:rPr>
        <w:t xml:space="preserve">祥子这一生，这一切都伴随着他默默的去了……</w:t>
      </w:r>
    </w:p>
    <w:p>
      <w:pPr>
        <w:ind w:left="0" w:right="0" w:firstLine="560"/>
        <w:spacing w:before="450" w:after="450" w:line="312" w:lineRule="auto"/>
      </w:pPr>
      <w:r>
        <w:rPr>
          <w:rFonts w:ascii="宋体" w:hAnsi="宋体" w:eastAsia="宋体" w:cs="宋体"/>
          <w:color w:val="000"/>
          <w:sz w:val="28"/>
          <w:szCs w:val="28"/>
        </w:rPr>
        <w:t xml:space="preserve">今天，北京已经是一个大城市了，那里交通方便，人们都过着幸福的生活，或许，祥子看到这一景象也能安心吧！</w:t>
      </w:r>
    </w:p>
    <w:p>
      <w:pPr>
        <w:ind w:left="0" w:right="0" w:firstLine="560"/>
        <w:spacing w:before="450" w:after="450" w:line="312" w:lineRule="auto"/>
      </w:pPr>
      <w:r>
        <w:rPr>
          <w:rFonts w:ascii="宋体" w:hAnsi="宋体" w:eastAsia="宋体" w:cs="宋体"/>
          <w:color w:val="000"/>
          <w:sz w:val="28"/>
          <w:szCs w:val="28"/>
        </w:rPr>
        <w:t xml:space="preserve">瞧，苦日子多不好过呀！它甚至都让一个原本善良、开朗、强壮、忠实的小伙子变成了一个自私、蛮横的人。所以，我们要更好的珍惜现在了，好好珍惜这个大城市吧！</w:t>
      </w:r>
    </w:p>
    <w:p>
      <w:pPr>
        <w:ind w:left="0" w:right="0" w:firstLine="560"/>
        <w:spacing w:before="450" w:after="450" w:line="312" w:lineRule="auto"/>
      </w:pPr>
      <w:r>
        <w:rPr>
          <w:rFonts w:ascii="宋体" w:hAnsi="宋体" w:eastAsia="宋体" w:cs="宋体"/>
          <w:color w:val="000"/>
          <w:sz w:val="28"/>
          <w:szCs w:val="28"/>
        </w:rPr>
        <w:t xml:space="preserve">我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暑假里，我读了老舍的名著——《骆驼祥子》，让我感触颇深，心中久久不能平静，从这本书中我看到了社会的悲欢离合，喜怒哀乐，丑陋和美丽，高尚与卑贱……</w:t>
      </w:r>
    </w:p>
    <w:p>
      <w:pPr>
        <w:ind w:left="0" w:right="0" w:firstLine="560"/>
        <w:spacing w:before="450" w:after="450" w:line="312" w:lineRule="auto"/>
      </w:pPr>
      <w:r>
        <w:rPr>
          <w:rFonts w:ascii="宋体" w:hAnsi="宋体" w:eastAsia="宋体" w:cs="宋体"/>
          <w:color w:val="000"/>
          <w:sz w:val="28"/>
          <w:szCs w:val="28"/>
        </w:rPr>
        <w:t xml:space="preserve">小说通过一个旧人力车夫样子的辛酸故事，描绘了黑暗的旧社会是如何把一个正直、好强、善良、自食其力的平凡车夫从肉体到灵魂加以毁灭的过程。祥子老实、健壮、纯朴，对生活有骆驼般的积极和坚韧精神，他的唯一愿望就是买一辆自己的车来拉，做一个独立的劳动者。后来，经过3年的省吃俭用，他终于用自己的血汗钱换来了一辆车，但没过多久，却被乱兵抢走。第二次他又攒够了钱，却又被那可恶的孙侦探给敲诈一空。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人。从此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不仅仅是他自己的悲剧，更是当时旧社会的悲剧。《骆驼祥子》真实地展现了那个黑暗社会的真面目，可想而知，在当时混乱的社会里，人们是过着怎样的悲惨生活。如果不是恶势力军阀，旧社会体制的迫害，祥子也不会从满怀希望走向堕落绝望，一个曾经勤劳坚忍，有着自己目标的人最后却沦为了社会垃圾——这不就是可悲的人生吗？</w:t>
      </w:r>
    </w:p>
    <w:p>
      <w:pPr>
        <w:ind w:left="0" w:right="0" w:firstLine="560"/>
        <w:spacing w:before="450" w:after="450" w:line="312" w:lineRule="auto"/>
      </w:pPr>
      <w:r>
        <w:rPr>
          <w:rFonts w:ascii="宋体" w:hAnsi="宋体" w:eastAsia="宋体" w:cs="宋体"/>
          <w:color w:val="000"/>
          <w:sz w:val="28"/>
          <w:szCs w:val="28"/>
        </w:rPr>
        <w:t xml:space="preserve">读到这里，我不禁为祥子感到遗憾和悲伤。对于当时的社会，我更加感到悲哀，感到痛苦，感到耻辱。祥子在社会的影响下经过跌宕起伏成为垃圾。这就是社会对每个人的不公，可以说，祥子是被这个社会，这个腐败的社会害死的。</w:t>
      </w:r>
    </w:p>
    <w:p>
      <w:pPr>
        <w:ind w:left="0" w:right="0" w:firstLine="560"/>
        <w:spacing w:before="450" w:after="450" w:line="312" w:lineRule="auto"/>
      </w:pPr>
      <w:r>
        <w:rPr>
          <w:rFonts w:ascii="宋体" w:hAnsi="宋体" w:eastAsia="宋体" w:cs="宋体"/>
          <w:color w:val="000"/>
          <w:sz w:val="28"/>
          <w:szCs w:val="28"/>
        </w:rPr>
        <w:t xml:space="preserve">理想和现实就像一个矛盾的存在。社会是现实的，也是残酷的，它不会为了一个人的理想而改变，它没有你想象中来的美好。对于骆驼祥子，我在感到惋惜与无奈的同时，也感到敬佩，我佩服他从前的坚强，他的上进。然而他最终没能战胜自己，没能战胜社会，终究还是被打败了。虽然这只是一本小说，但是它折射出了人性的懦弱，回想起来，每次我遇到困难感到胆怯和悲观时，妈妈对我说的最多的一句话：“你可以流泪可以悲伤，但绝不可以趴下，坚持下去，一定要有必胜的信念。”</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生活中最需要的其实就是希望,有了希望,就有了前进的动力；有了希望,就有了可能步向成功的路，我们要像最初的祥子一样自强不息，乐观地追寻自己的梦想。</w:t>
      </w:r>
    </w:p>
    <w:p>
      <w:pPr>
        <w:ind w:left="0" w:right="0" w:firstLine="560"/>
        <w:spacing w:before="450" w:after="450" w:line="312" w:lineRule="auto"/>
      </w:pPr>
      <w:r>
        <w:rPr>
          <w:rFonts w:ascii="宋体" w:hAnsi="宋体" w:eastAsia="宋体" w:cs="宋体"/>
          <w:color w:val="000"/>
          <w:sz w:val="28"/>
          <w:szCs w:val="28"/>
        </w:rPr>
        <w:t xml:space="preserve">通过读《骆驼祥子》成了家喻户晓、耳熟能详的人物形象。他的悲剧人生也广为人知，但能用心体会他坎坷命运的人寥寥无几。很多人只注意故事情节的精妙，人物命运的跌荡，有的人或许只因为这是老舍的名著而如蜻蜓点水般草草了事。</w:t>
      </w:r>
    </w:p>
    <w:p>
      <w:pPr>
        <w:ind w:left="0" w:right="0" w:firstLine="560"/>
        <w:spacing w:before="450" w:after="450" w:line="312" w:lineRule="auto"/>
      </w:pPr>
      <w:r>
        <w:rPr>
          <w:rFonts w:ascii="宋体" w:hAnsi="宋体" w:eastAsia="宋体" w:cs="宋体"/>
          <w:color w:val="000"/>
          <w:sz w:val="28"/>
          <w:szCs w:val="28"/>
        </w:rPr>
        <w:t xml:space="preserve">老舍笔下的祥子来自乡村，带着中国农村破败凋敝的大背景，也带着农民的质朴和固执。</w:t>
      </w:r>
    </w:p>
    <w:p>
      <w:pPr>
        <w:ind w:left="0" w:right="0" w:firstLine="560"/>
        <w:spacing w:before="450" w:after="450" w:line="312" w:lineRule="auto"/>
      </w:pPr>
      <w:r>
        <w:rPr>
          <w:rFonts w:ascii="宋体" w:hAnsi="宋体" w:eastAsia="宋体" w:cs="宋体"/>
          <w:color w:val="000"/>
          <w:sz w:val="28"/>
          <w:szCs w:val="28"/>
        </w:rPr>
        <w:t xml:space="preserve">祥子是个有梦想的人——他认准了拉车，一心想买属于自己的车。凭借他的勤劳和执着，经过三年的省吃俭用，眼看梦想实现在即，能成为自食其力的上等车夫。但在当时黑暗的社会环境下，不容他有丝毫的个人幻想。在兵荒马乱中，他失去了洋车，只牵回三匹骆驼，但他仍然对未来怀有美好的幻想，从头开始，更加拼命地拉车赚钱。这次还没等他攒够钱，所有积蓄又被敲诈一空，他的梦再一次成为泡影。在梦想屡次破灭的打击下，祥子再也没有振作起来的勇气。他丧失了自己的本性，开始逃避生活，用游戏人生来麻醉自己，他害怕有梦，更害怕那梦醒后的苦楚。他彻底地成为一具失去灵魂的行尸走肉。</w:t>
      </w:r>
    </w:p>
    <w:p>
      <w:pPr>
        <w:ind w:left="0" w:right="0" w:firstLine="560"/>
        <w:spacing w:before="450" w:after="450" w:line="312" w:lineRule="auto"/>
      </w:pPr>
      <w:r>
        <w:rPr>
          <w:rFonts w:ascii="宋体" w:hAnsi="宋体" w:eastAsia="宋体" w:cs="宋体"/>
          <w:color w:val="000"/>
          <w:sz w:val="28"/>
          <w:szCs w:val="28"/>
        </w:rPr>
        <w:t xml:space="preserve">他的人生悲剧从某种程度上反映出了不合理的社会制度对下层劳动者生活空间的威压。但更可悲的是那些视祥子这类人如草芥的麻木不仁的上层人和那些沦为罪恶帮凶的下层人，对祥子精神上的折磨。在那阴暗的社会中没有人性的光芒，无数鲜活的灵魂在那一片死寂中沉沦、毁灭。</w:t>
      </w:r>
    </w:p>
    <w:p>
      <w:pPr>
        <w:ind w:left="0" w:right="0" w:firstLine="560"/>
        <w:spacing w:before="450" w:after="450" w:line="312" w:lineRule="auto"/>
      </w:pPr>
      <w:r>
        <w:rPr>
          <w:rFonts w:ascii="宋体" w:hAnsi="宋体" w:eastAsia="宋体" w:cs="宋体"/>
          <w:color w:val="000"/>
          <w:sz w:val="28"/>
          <w:szCs w:val="28"/>
        </w:rPr>
        <w:t xml:space="preserve">回到现实生活中，像祥子一样的人屡见不鲜，他们在钢筋水泥的城市中找寻幸福，在阴暗潮湿的环境中生活。</w:t>
      </w:r>
    </w:p>
    <w:p>
      <w:pPr>
        <w:ind w:left="0" w:right="0" w:firstLine="560"/>
        <w:spacing w:before="450" w:after="450" w:line="312" w:lineRule="auto"/>
      </w:pPr>
      <w:r>
        <w:rPr>
          <w:rFonts w:ascii="宋体" w:hAnsi="宋体" w:eastAsia="宋体" w:cs="宋体"/>
          <w:color w:val="000"/>
          <w:sz w:val="28"/>
          <w:szCs w:val="28"/>
        </w:rPr>
        <w:t xml:space="preserve">其实帮助弱势群体不该流于形式。平常的一言一行也许就能慰藉他们孤独寂寞的心灵，给予他们最阳光的关怀。我谨借此文呼吁：凡有爱心的人都能用实际行动多关心你身边的“祥子”，别让他们成为这繁华都市的异乡人，让他们找到在钢筋水泥城市中久违的人性的阳光！</w:t>
      </w:r>
    </w:p>
    <w:p>
      <w:pPr>
        <w:ind w:left="0" w:right="0" w:firstLine="560"/>
        <w:spacing w:before="450" w:after="450" w:line="312" w:lineRule="auto"/>
      </w:pPr>
      <w:r>
        <w:rPr>
          <w:rFonts w:ascii="宋体" w:hAnsi="宋体" w:eastAsia="宋体" w:cs="宋体"/>
          <w:color w:val="000"/>
          <w:sz w:val="28"/>
          <w:szCs w:val="28"/>
        </w:rPr>
        <w:t xml:space="preserve">今年暑假，我在图书馆里读了老舍先生的著作《骆驼祥子》， 这本书讲述了生活在城市的人力车夫祥子悲惨的一生。</w:t>
      </w:r>
    </w:p>
    <w:p>
      <w:pPr>
        <w:ind w:left="0" w:right="0" w:firstLine="560"/>
        <w:spacing w:before="450" w:after="450" w:line="312" w:lineRule="auto"/>
      </w:pPr>
      <w:r>
        <w:rPr>
          <w:rFonts w:ascii="宋体" w:hAnsi="宋体" w:eastAsia="宋体" w:cs="宋体"/>
          <w:color w:val="000"/>
          <w:sz w:val="28"/>
          <w:szCs w:val="28"/>
        </w:rPr>
        <w:t xml:space="preserve">祥子是一个坚强勇敢，吃苦耐劳，永不言弃，憨厚耿直的好人，他通过自己三年的努力换来了一辆崭新的车。可是，半年后，祥子和车被乱兵掳走了，他带着三匹骆驼逃了出来，那辆他日夜所思的车与他永别了。可祥子并没被打倒，他很快振作起来，卖掉了骆驼，换了三十五块大洋，并决定好好攒钱，重新再买一辆车。但接踵而至的意外把他打垮了：虎妞的引诱，被孙侦探坑骗，虎妞怀孕，虎妞难产死了.....他也开始变得堕落，庸俗：为了六十大洋，他把朋友出卖了；与老人孩子争东西，不肯吃一点亏；从原来的有名的老实耿直变成有名的“刺刺头\"……</w:t>
      </w:r>
    </w:p>
    <w:p>
      <w:pPr>
        <w:ind w:left="0" w:right="0" w:firstLine="560"/>
        <w:spacing w:before="450" w:after="450" w:line="312" w:lineRule="auto"/>
      </w:pPr>
      <w:r>
        <w:rPr>
          <w:rFonts w:ascii="宋体" w:hAnsi="宋体" w:eastAsia="宋体" w:cs="宋体"/>
          <w:color w:val="000"/>
          <w:sz w:val="28"/>
          <w:szCs w:val="28"/>
        </w:rPr>
        <w:t xml:space="preserve">读了这个故事后，我不禁疑惑起来：坚强勇敢的祥子为什么会变成这样呢？是万恶的旧社会把祥子引上了这条“不归道”，把他送向了毁灭。祥子只不过想做一个好人，他只不过想有一辆自己的车，只不过想充实的过每一天，这又有什么错呢？祥子没有错，错的是这个罪恶，庸俗的世界。我憎恶旧时的社会，他是那么不堪，那么败落，那么使人厌恶。我希望在新世纪生长的我们，要牢牢记住这耻辱的过去，要努力创新，发展，成为新世纪的栋梁，到时候将不会再出现贫乏，落后的景象，取代而之的是快乐，幸福和先进。只要我们好好学习，像祥子一样吃苦耐劳，永不言弃，就一定可以成功。</w:t>
      </w:r>
    </w:p>
    <w:p>
      <w:pPr>
        <w:ind w:left="0" w:right="0" w:firstLine="560"/>
        <w:spacing w:before="450" w:after="450" w:line="312" w:lineRule="auto"/>
      </w:pPr>
      <w:r>
        <w:rPr>
          <w:rFonts w:ascii="宋体" w:hAnsi="宋体" w:eastAsia="宋体" w:cs="宋体"/>
          <w:color w:val="000"/>
          <w:sz w:val="28"/>
          <w:szCs w:val="28"/>
        </w:rPr>
        <w:t xml:space="preserve">也许在将来的某一天，我们真的不会再看到像祥子一样的好人堕落，世界将充满爱，人人都可以幸福快乐的生活。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2025-06-18T18:36:24+08:00</dcterms:created>
  <dcterms:modified xsi:type="dcterms:W3CDTF">2025-06-18T18:36:24+08:00</dcterms:modified>
</cp:coreProperties>
</file>

<file path=docProps/custom.xml><?xml version="1.0" encoding="utf-8"?>
<Properties xmlns="http://schemas.openxmlformats.org/officeDocument/2006/custom-properties" xmlns:vt="http://schemas.openxmlformats.org/officeDocument/2006/docPropsVTypes"/>
</file>