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《装在口袋里的爸爸》读后感400字</w:t>
      </w:r>
      <w:bookmarkEnd w:id="1"/>
    </w:p>
    <w:p>
      <w:pPr>
        <w:jc w:val="center"/>
        <w:spacing w:before="0" w:after="450"/>
      </w:pPr>
      <w:r>
        <w:rPr>
          <w:rFonts w:ascii="Arial" w:hAnsi="Arial" w:eastAsia="Arial" w:cs="Arial"/>
          <w:color w:val="999999"/>
          <w:sz w:val="20"/>
          <w:szCs w:val="20"/>
        </w:rPr>
        <w:t xml:space="preserve">来源：网络  作者：岁月静好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今天，我和妈妈去书城买了一本《装在口袋里的爸爸》，回到家，我迫不及待地看了起来，不一会儿，便被里面精彩的故事情节深深地吸引住了。小学生杨歌在放学回家的路上，意外的捡到了一颗巨蛋，原来是一只喷火龙。喷火龙在杨歌的精心照料下，逐渐长大了。长大的...</w:t>
      </w:r>
    </w:p>
    <w:p>
      <w:pPr>
        <w:ind w:left="0" w:right="0" w:firstLine="560"/>
        <w:spacing w:before="450" w:after="450" w:line="312" w:lineRule="auto"/>
      </w:pPr>
      <w:r>
        <w:rPr>
          <w:rFonts w:ascii="宋体" w:hAnsi="宋体" w:eastAsia="宋体" w:cs="宋体"/>
          <w:color w:val="000"/>
          <w:sz w:val="28"/>
          <w:szCs w:val="28"/>
        </w:rPr>
        <w:t xml:space="preserve">今天，我和妈妈去书城买了一本《装在口袋里的爸爸》，回到家，我迫不及待地看了起来，不一会儿，便被里面精彩的故事情节深深地吸引住了。</w:t>
      </w:r>
    </w:p>
    <w:p>
      <w:pPr>
        <w:ind w:left="0" w:right="0" w:firstLine="560"/>
        <w:spacing w:before="450" w:after="450" w:line="312" w:lineRule="auto"/>
      </w:pPr>
      <w:r>
        <w:rPr>
          <w:rFonts w:ascii="宋体" w:hAnsi="宋体" w:eastAsia="宋体" w:cs="宋体"/>
          <w:color w:val="000"/>
          <w:sz w:val="28"/>
          <w:szCs w:val="28"/>
        </w:rPr>
        <w:t xml:space="preserve">小学生杨歌在放学回家的路上，意外的捡到了一颗巨蛋，原来是一只喷火龙。喷火龙在杨歌的精心照料下，逐渐长大了。长大的喷火龙却给杨歌带来了不少烦恼。它把三轮车烧了，把别人的摊位也烧掉了，还把富二代的豪车也便成了一堆废铁，这让杨歌气急败坏。</w:t>
      </w:r>
    </w:p>
    <w:p>
      <w:pPr>
        <w:ind w:left="0" w:right="0" w:firstLine="560"/>
        <w:spacing w:before="450" w:after="450" w:line="312" w:lineRule="auto"/>
      </w:pPr>
      <w:r>
        <w:rPr>
          <w:rFonts w:ascii="宋体" w:hAnsi="宋体" w:eastAsia="宋体" w:cs="宋体"/>
          <w:color w:val="000"/>
          <w:sz w:val="28"/>
          <w:szCs w:val="28"/>
        </w:rPr>
        <w:t xml:space="preserve">一天，杨歌在放学的路上遇到了一个装神弄鬼的半仙，正在骗小区居民的钱财。于是，杨歌走上去与半仙打赌，十分钟后他的摊位会燃起熊熊大火，烧光一切东西。十分钟后，杨歌放出了喷火龙，一眨眼功夫就把半仙的摊位烧了精光，为小区中的居民讨回了公道。从中我感受到，虽然喷火龙平时调皮捣蛋，做了很多的错事，但是，其实它和小主人杨歌一样，都有一颗善良的，见义勇为，助人为乐的心。我要像喷火龙一样，把自己的长处用在帮助别人的地方，才能学有所用。</w:t>
      </w:r>
    </w:p>
    <w:p>
      <w:pPr>
        <w:ind w:left="0" w:right="0" w:firstLine="560"/>
        <w:spacing w:before="450" w:after="450" w:line="312" w:lineRule="auto"/>
      </w:pPr>
      <w:r>
        <w:rPr>
          <w:rFonts w:ascii="宋体" w:hAnsi="宋体" w:eastAsia="宋体" w:cs="宋体"/>
          <w:color w:val="000"/>
          <w:sz w:val="28"/>
          <w:szCs w:val="28"/>
        </w:rPr>
        <w:t xml:space="preserve">看了这本书后，让我的心情久久不能平静，实在太好看了。</w:t>
      </w:r>
    </w:p>
    <w:p>
      <w:pPr>
        <w:ind w:left="0" w:right="0" w:firstLine="560"/>
        <w:spacing w:before="450" w:after="450" w:line="312" w:lineRule="auto"/>
      </w:pPr>
      <w:r>
        <w:rPr>
          <w:rFonts w:ascii="宋体" w:hAnsi="宋体" w:eastAsia="宋体" w:cs="宋体"/>
          <w:color w:val="000"/>
          <w:sz w:val="28"/>
          <w:szCs w:val="28"/>
        </w:rPr>
        <w:t xml:space="preserve">这个星期我看了一本有趣的书《装在口袋里的爸爸》，这是一套系列丛书，包括《神仙爸爸》，《聪明饭》，《爸爸变小记》，《爸爸被盗》……,每本书都很精彩，最让我有感触的是《聪明饭》这本书。这本书里的故事非常多，而且篇篇引人入胜，我最喜爱的是“爸爸在电饭锅里溺水”和“宠物猪大闹客厅”。</w:t>
      </w:r>
    </w:p>
    <w:p>
      <w:pPr>
        <w:ind w:left="0" w:right="0" w:firstLine="560"/>
        <w:spacing w:before="450" w:after="450" w:line="312" w:lineRule="auto"/>
      </w:pPr>
      <w:r>
        <w:rPr>
          <w:rFonts w:ascii="宋体" w:hAnsi="宋体" w:eastAsia="宋体" w:cs="宋体"/>
          <w:color w:val="000"/>
          <w:sz w:val="28"/>
          <w:szCs w:val="28"/>
        </w:rPr>
        <w:t xml:space="preserve">大家一听到这个题目肯定特奇怪吧，爸爸怎么能去电饭锅里呢？爸爸那么大怎么会在电饭锅里溺水呢……?一串串问题在我的脑海里，我迫不及待的看完后明白了。啊！原来是这样的：爸爸本来是个五大三粗的大个子，可是被妈妈骂了一百八十遍后，就变的成拇指大小的人了，自从爸爸变小后，脑袋里就有好多稀奇古怪的问题，这次他竟想给大家做顿午饭，结果可想而知了，幸亏他的儿子发现了，从锅里把他救出来了，可爸爸却由此发明了聪明饭。</w:t>
      </w:r>
    </w:p>
    <w:p>
      <w:pPr>
        <w:ind w:left="0" w:right="0" w:firstLine="560"/>
        <w:spacing w:before="450" w:after="450" w:line="312" w:lineRule="auto"/>
      </w:pPr>
      <w:r>
        <w:rPr>
          <w:rFonts w:ascii="宋体" w:hAnsi="宋体" w:eastAsia="宋体" w:cs="宋体"/>
          <w:color w:val="000"/>
          <w:sz w:val="28"/>
          <w:szCs w:val="28"/>
        </w:rPr>
        <w:t xml:space="preserve">宠物猪本来是楼下吴奶奶的宠物，爸爸喂了它一点聪明饭后，它就大踏步的走进杨歌家的书房，打开电脑写起作文来，名字叫“猪是天才”，它的作文比大作家还写的好了，杨歌和妈妈都被眼前的一切惊呆了，聪明饭真好啊！</w:t>
      </w:r>
    </w:p>
    <w:p>
      <w:pPr>
        <w:ind w:left="0" w:right="0" w:firstLine="560"/>
        <w:spacing w:before="450" w:after="450" w:line="312" w:lineRule="auto"/>
      </w:pPr>
      <w:r>
        <w:rPr>
          <w:rFonts w:ascii="宋体" w:hAnsi="宋体" w:eastAsia="宋体" w:cs="宋体"/>
          <w:color w:val="000"/>
          <w:sz w:val="28"/>
          <w:szCs w:val="28"/>
        </w:rPr>
        <w:t xml:space="preserve">如果世界上真有聪明饭的话就太好了，大家都能坐享其成了。可是如果没有杨歌爸爸坚持不懈的勇于尝试，哪能发明出聪明饭呢？看来我们应该学的是杨歌爸爸的钻研精神，开动</w:t>
      </w:r>
    </w:p>
    <w:p>
      <w:pPr>
        <w:ind w:left="0" w:right="0" w:firstLine="560"/>
        <w:spacing w:before="450" w:after="450" w:line="312" w:lineRule="auto"/>
      </w:pPr>
      <w:r>
        <w:rPr>
          <w:rFonts w:ascii="宋体" w:hAnsi="宋体" w:eastAsia="宋体" w:cs="宋体"/>
          <w:color w:val="000"/>
          <w:sz w:val="28"/>
          <w:szCs w:val="28"/>
        </w:rPr>
        <w:t xml:space="preserve">脑筋勇于创新，这样自己才会变成一个真正的聪明人。</w:t>
      </w:r>
    </w:p>
    <w:p>
      <w:pPr>
        <w:ind w:left="0" w:right="0" w:firstLine="560"/>
        <w:spacing w:before="450" w:after="450" w:line="312" w:lineRule="auto"/>
      </w:pPr>
      <w:r>
        <w:rPr>
          <w:rFonts w:ascii="宋体" w:hAnsi="宋体" w:eastAsia="宋体" w:cs="宋体"/>
          <w:color w:val="000"/>
          <w:sz w:val="28"/>
          <w:szCs w:val="28"/>
        </w:rPr>
        <w:t xml:space="preserve">小朋友你们有喜欢看的书吗？我最喜欢看的一本书是《装在口袋里的爸爸全集》那就让我分享我最喜欢的一本书吧！</w:t>
      </w:r>
    </w:p>
    <w:p>
      <w:pPr>
        <w:ind w:left="0" w:right="0" w:firstLine="560"/>
        <w:spacing w:before="450" w:after="450" w:line="312" w:lineRule="auto"/>
      </w:pPr>
      <w:r>
        <w:rPr>
          <w:rFonts w:ascii="宋体" w:hAnsi="宋体" w:eastAsia="宋体" w:cs="宋体"/>
          <w:color w:val="000"/>
          <w:sz w:val="28"/>
          <w:szCs w:val="28"/>
        </w:rPr>
        <w:t xml:space="preserve">我最喜欢的一本书是《装在口袋里的爸爸全集》因为这本书里有：不可思议的想象，不同凡响的夸张，不可复制的喜剧。它夸张在哪呢？它夸张在：杨歌爸爸居然变成了拇指小人，小鸡喝了他爸爸发明的水居然每天长大N倍，这够夸张吧！哦，还有杨歌居然变成了巨人。它想象在哪呢？它想象在：章鱼居然会说话，杨歌的爸爸发明了时光机带他去了古代的清代，因为剪了辫子差点送命。那它喜剧在哪呢？它喜剧在：杨歌捡到一把金钥匙这把金钥匙让他每天都做了可多搞笑的事情，逗的同学哈哈大笑。</w:t>
      </w:r>
    </w:p>
    <w:p>
      <w:pPr>
        <w:ind w:left="0" w:right="0" w:firstLine="560"/>
        <w:spacing w:before="450" w:after="450" w:line="312" w:lineRule="auto"/>
      </w:pPr>
      <w:r>
        <w:rPr>
          <w:rFonts w:ascii="宋体" w:hAnsi="宋体" w:eastAsia="宋体" w:cs="宋体"/>
          <w:color w:val="000"/>
          <w:sz w:val="28"/>
          <w:szCs w:val="28"/>
        </w:rPr>
        <w:t xml:space="preserve">杨歌爸爸真的是个发明爱好者，爱动脑筋。他还发明了聪明饭、摇钱树、天才制造机等。每次实验他都非常用心的去完成，这一点我应该学习。他还会找一些小动物来做实验但不会伤害它们。每次小动物都是开心的完成实验。有次他发明了一个能听懂动物说话的机器还救了只脖子里卡鱼刺的小狗。生活中有时我也会做一些小实验。比如有次我在手机里看到个小视频，然后我就照着做了，在铁盆里用彩笔画了小人，到进水看小人会不会动，可是水一倒进去彩笔画就没了。可我没放弃，我又用了油画棒也不行，最后我用马克笔画了个小人，倒入水后小人竟然动了，像活了一样，可神奇了！而杨歌却是个爱索取的小孩，每次都让爸爸给他发明对他有用的好东西，而自己不努力。</w:t>
      </w:r>
    </w:p>
    <w:p>
      <w:pPr>
        <w:ind w:left="0" w:right="0" w:firstLine="560"/>
        <w:spacing w:before="450" w:after="450" w:line="312" w:lineRule="auto"/>
      </w:pPr>
      <w:r>
        <w:rPr>
          <w:rFonts w:ascii="宋体" w:hAnsi="宋体" w:eastAsia="宋体" w:cs="宋体"/>
          <w:color w:val="000"/>
          <w:sz w:val="28"/>
          <w:szCs w:val="28"/>
        </w:rPr>
        <w:t xml:space="preserve">其实有时候我也会像杨歌一样向妈妈索取东西，有次我看到个特别漂亮的布娃娃，可我已经有好多个了，妈妈就说等我有好的表现或考试好成绩就奖励我。我就不高兴了还想着以后不和妈妈说话了。现在想想我这样做很不好，我不应该这样。</w:t>
      </w:r>
    </w:p>
    <w:p>
      <w:pPr>
        <w:ind w:left="0" w:right="0" w:firstLine="560"/>
        <w:spacing w:before="450" w:after="450" w:line="312" w:lineRule="auto"/>
      </w:pPr>
      <w:r>
        <w:rPr>
          <w:rFonts w:ascii="宋体" w:hAnsi="宋体" w:eastAsia="宋体" w:cs="宋体"/>
          <w:color w:val="000"/>
          <w:sz w:val="28"/>
          <w:szCs w:val="28"/>
        </w:rPr>
        <w:t xml:space="preserve">我应该把杨歌这种行为改掉，想要的东西要通过努力来得到。我也要像杨歌爸爸一样做个敢想敢创造的人！</w:t>
      </w:r>
    </w:p>
    <w:p>
      <w:pPr>
        <w:ind w:left="0" w:right="0" w:firstLine="560"/>
        <w:spacing w:before="450" w:after="450" w:line="312" w:lineRule="auto"/>
      </w:pPr>
      <w:r>
        <w:rPr>
          <w:rFonts w:ascii="宋体" w:hAnsi="宋体" w:eastAsia="宋体" w:cs="宋体"/>
          <w:color w:val="000"/>
          <w:sz w:val="28"/>
          <w:szCs w:val="28"/>
        </w:rPr>
        <w:t xml:space="preserve">虫子在我们的生活中无处不在，许多人总是讨厌虫子，认为它们百害而无一利，还有的人惧怕虫子丑陋的外表，一见到虫子就会尖叫。虽说的确虫子里有许多害虫会危害到人类的健康，破坏农业生产，但孰不知昆虫身上的许多结构都值得人类学习。</w:t>
      </w:r>
    </w:p>
    <w:p>
      <w:pPr>
        <w:ind w:left="0" w:right="0" w:firstLine="560"/>
        <w:spacing w:before="450" w:after="450" w:line="312" w:lineRule="auto"/>
      </w:pPr>
      <w:r>
        <w:rPr>
          <w:rFonts w:ascii="宋体" w:hAnsi="宋体" w:eastAsia="宋体" w:cs="宋体"/>
          <w:color w:val="000"/>
          <w:sz w:val="28"/>
          <w:szCs w:val="28"/>
        </w:rPr>
        <w:t xml:space="preserve">杨歌在放学时救了一只螳螂，螳螂告诉他“地球有危险”并递给他一片金叶子。杨歌回家后把金叶子给他的拇指小人爸爸研究，于是有了昆虫超人1号、2号、3号、百变魔表、神奇戒指等衍生产品，这些发明使杨歌变成了昆虫超人，但也因使用不当而惹了一身麻烦。直到一天，班里来了个转学生绿蒂，从她来的第一天起，杨歌就觉得她很不对劲，后来绿蒂坦白她就是那只螳螂，而且是绿星公主，她居住的星球已经被号称“宇宙吸血鬼”的黄蜂星人占领了，绿蒂还警告杨歌黄蜂星人将在一周后入侵地球。他们决定在一周内把全校同学全部训练成“昆虫超人”。最终，黄蜂星人的蜂后被杀死，所有黄蜂星人都死去了。被黄蜂星人统治的星球也全部恢复了生机。</w:t>
      </w:r>
    </w:p>
    <w:p>
      <w:pPr>
        <w:ind w:left="0" w:right="0" w:firstLine="560"/>
        <w:spacing w:before="450" w:after="450" w:line="312" w:lineRule="auto"/>
      </w:pPr>
      <w:r>
        <w:rPr>
          <w:rFonts w:ascii="宋体" w:hAnsi="宋体" w:eastAsia="宋体" w:cs="宋体"/>
          <w:color w:val="000"/>
          <w:sz w:val="28"/>
          <w:szCs w:val="28"/>
        </w:rPr>
        <w:t xml:space="preserve">如果把这本书当作科幻小说来看的话，那么它讲述的是人类使用昆虫的“超能力”对抗邪恶的外星人的故事，但事实上这本书不止是一本“科幻小说”，也是一部在字句间不时地讲述昆虫知识的“科普著作”，还是一本能给人带来欢笑的“搞笑小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2025-06-18T02:18:35+08:00</dcterms:created>
  <dcterms:modified xsi:type="dcterms:W3CDTF">2025-06-18T02:18:35+08:00</dcterms:modified>
</cp:coreProperties>
</file>

<file path=docProps/custom.xml><?xml version="1.0" encoding="utf-8"?>
<Properties xmlns="http://schemas.openxmlformats.org/officeDocument/2006/custom-properties" xmlns:vt="http://schemas.openxmlformats.org/officeDocument/2006/docPropsVTypes"/>
</file>