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《狼图腾》读后感450字</w:t>
      </w:r>
      <w:bookmarkEnd w:id="1"/>
    </w:p>
    <w:p>
      <w:pPr>
        <w:jc w:val="center"/>
        <w:spacing w:before="0" w:after="450"/>
      </w:pPr>
      <w:r>
        <w:rPr>
          <w:rFonts w:ascii="Arial" w:hAnsi="Arial" w:eastAsia="Arial" w:cs="Arial"/>
          <w:color w:val="999999"/>
          <w:sz w:val="20"/>
          <w:szCs w:val="20"/>
        </w:rPr>
        <w:t xml:space="preserve">来源：网络  作者：红叶飘零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在暑假里，我读了《狼图腾》这本书。狼，被认为是最难以驯服的。人，被认为是最聪明的生物，但是大自然是我们唯一无法征服的东西;图腾，是一个民族信仰的具化形象。在阅读的过程中，我仿佛身临其境，深入了解了狼的习性和狼与人的相处，更是明白了自然的至高...</w:t>
      </w:r>
    </w:p>
    <w:p>
      <w:pPr>
        <w:ind w:left="0" w:right="0" w:firstLine="560"/>
        <w:spacing w:before="450" w:after="450" w:line="312" w:lineRule="auto"/>
      </w:pPr>
      <w:r>
        <w:rPr>
          <w:rFonts w:ascii="宋体" w:hAnsi="宋体" w:eastAsia="宋体" w:cs="宋体"/>
          <w:color w:val="000"/>
          <w:sz w:val="28"/>
          <w:szCs w:val="28"/>
        </w:rPr>
        <w:t xml:space="preserve">在暑假里，我读了《狼图腾》这本书。狼，被认为是最难以驯服的。人，被认为是最聪明的生物，但是大自然是我们唯一无法征服的东西;图腾，是一个民族信仰的具化形象。在阅读的过程中，我仿佛身临其境，深入了解了狼的习性和狼与人的相处，更是明白了自然的至高无上。它不仅充实了我的暑假生活，还教会了我许多道理，更改变了狼在我心中的看法。</w:t>
      </w:r>
    </w:p>
    <w:p>
      <w:pPr>
        <w:ind w:left="0" w:right="0" w:firstLine="560"/>
        <w:spacing w:before="450" w:after="450" w:line="312" w:lineRule="auto"/>
      </w:pPr>
      <w:r>
        <w:rPr>
          <w:rFonts w:ascii="宋体" w:hAnsi="宋体" w:eastAsia="宋体" w:cs="宋体"/>
          <w:color w:val="000"/>
          <w:sz w:val="28"/>
          <w:szCs w:val="28"/>
        </w:rPr>
        <w:t xml:space="preserve">《狼图腾》这本书讲述的是北京知青陈阵与其他几个知青来到蒙古大草原，他们从怕狼，到掏狼窝，再到养狼，最后到崇拜狼这样一个变化的过程。陈阵养狼后让他变得更懂狼、爱狼。</w:t>
      </w:r>
    </w:p>
    <w:p>
      <w:pPr>
        <w:ind w:left="0" w:right="0" w:firstLine="560"/>
        <w:spacing w:before="450" w:after="450" w:line="312" w:lineRule="auto"/>
      </w:pPr>
      <w:r>
        <w:rPr>
          <w:rFonts w:ascii="宋体" w:hAnsi="宋体" w:eastAsia="宋体" w:cs="宋体"/>
          <w:color w:val="000"/>
          <w:sz w:val="28"/>
          <w:szCs w:val="28"/>
        </w:rPr>
        <w:t xml:space="preserve">在我小时候的记忆中，狼算是所有动物中最凶猛最恐怖的了。有不少关于狼的贬义成语，如：狼子野心、狼狈为奸、狼狈不堪等等。还听了大人讲的许多狼的故事，故事中不是提到‘狼外婆’，就是提到‘邪恶的狼吃人’。直到我读了《狼图腾》这本书后，那《狼图腾》故事中的狼聪明、勇敢、不屈、善战的精神彻底改变了我对狼的看法，我一下子也喜欢上了狼。</w:t>
      </w:r>
    </w:p>
    <w:p>
      <w:pPr>
        <w:ind w:left="0" w:right="0" w:firstLine="560"/>
        <w:spacing w:before="450" w:after="450" w:line="312" w:lineRule="auto"/>
      </w:pPr>
      <w:r>
        <w:rPr>
          <w:rFonts w:ascii="宋体" w:hAnsi="宋体" w:eastAsia="宋体" w:cs="宋体"/>
          <w:color w:val="000"/>
          <w:sz w:val="28"/>
          <w:szCs w:val="28"/>
        </w:rPr>
        <w:t xml:space="preserve">狼是蒙古族心中的神，蒙古人死后都要依靠狼把自己的灵魂送上天。狼善于打近战、远战、夜袭战，‘三十六计’就是从狼身上得到启发而创作的。狼重视自由，同时也热爱生命。从狼身上，我明白了狼是“不自由，毋宁死”的动物。蒙古人也因此发现了狼的性格而崇拜狼，蒙古族成为了世界上的坚强民族。可以说，狼是人类的老师。看了这本书，让我还明白了其它许多道理：不能再让环境遭到破坏；不能过度屠杀野生动物；不能违背自然规律。</w:t>
      </w:r>
    </w:p>
    <w:p>
      <w:pPr>
        <w:ind w:left="0" w:right="0" w:firstLine="560"/>
        <w:spacing w:before="450" w:after="450" w:line="312" w:lineRule="auto"/>
      </w:pPr>
      <w:r>
        <w:rPr>
          <w:rFonts w:ascii="宋体" w:hAnsi="宋体" w:eastAsia="宋体" w:cs="宋体"/>
          <w:color w:val="000"/>
          <w:sz w:val="28"/>
          <w:szCs w:val="28"/>
        </w:rPr>
        <w:t xml:space="preserve">在这本书中让我印象最深刻的一些情节莫过于“狼马大战”了，在狼群与马群的斗智斗勇的过程中，表现出的聪明、协作、团队意识，让人看了都佩服的五体投地。</w:t>
      </w:r>
    </w:p>
    <w:p>
      <w:pPr>
        <w:ind w:left="0" w:right="0" w:firstLine="560"/>
        <w:spacing w:before="450" w:after="450" w:line="312" w:lineRule="auto"/>
      </w:pPr>
      <w:r>
        <w:rPr>
          <w:rFonts w:ascii="宋体" w:hAnsi="宋体" w:eastAsia="宋体" w:cs="宋体"/>
          <w:color w:val="000"/>
          <w:sz w:val="28"/>
          <w:szCs w:val="28"/>
        </w:rPr>
        <w:t xml:space="preserve">《狼图腾》告诉我：狼其实并没有那么可怕，给狼拴上铁链，剥夺狼的自由，等于让狼送死。狼死后，它那勇敢、自由、智慧化成了狼图腾——蒙古人崇拜的图腾。我要学习狼的那种勇敢、智慧、独立、团结的品质。还有我们人类自以为可以改变自然环境，缺不知碰触了任何一环，大自然会给你严厉的惩罚。大自然是神奇而脆弱的。</w:t>
      </w:r>
    </w:p>
    <w:p>
      <w:pPr>
        <w:ind w:left="0" w:right="0" w:firstLine="560"/>
        <w:spacing w:before="450" w:after="450" w:line="312" w:lineRule="auto"/>
      </w:pPr>
      <w:r>
        <w:rPr>
          <w:rFonts w:ascii="宋体" w:hAnsi="宋体" w:eastAsia="宋体" w:cs="宋体"/>
          <w:color w:val="000"/>
          <w:sz w:val="28"/>
          <w:szCs w:val="28"/>
        </w:rPr>
        <w:t xml:space="preserve">在这个炎炎夏日的暑假里，我读了姜戎写的以狼为故事主线的《狼图腾》，写作的背景是蒙古大草原。</w:t>
      </w:r>
    </w:p>
    <w:p>
      <w:pPr>
        <w:ind w:left="0" w:right="0" w:firstLine="560"/>
        <w:spacing w:before="450" w:after="450" w:line="312" w:lineRule="auto"/>
      </w:pPr>
      <w:r>
        <w:rPr>
          <w:rFonts w:ascii="宋体" w:hAnsi="宋体" w:eastAsia="宋体" w:cs="宋体"/>
          <w:color w:val="000"/>
          <w:sz w:val="28"/>
          <w:szCs w:val="28"/>
        </w:rPr>
        <w:t xml:space="preserve">这本书展示了在宽广，深沉而静谧的蒙古大草原上，游牧民族对狼图腾的崇拜。它讲述陈阵和他的朋友作为知情下放到内蒙古额伦草原，陈阵认识了草原上最有威望的老人毕利格做阿爸，并且跟他学了许多关于草原上的知识，特别对关于草原狼的故事产生了浓厚的兴趣。后来的日子，陈阵他们亲身经历了有关草原狼的的故事。从而体会到了草原民族对狼和腾格里的崇拜，和对狼的睿智，坚毅等值得人类学习的品质。</w:t>
      </w:r>
    </w:p>
    <w:p>
      <w:pPr>
        <w:ind w:left="0" w:right="0" w:firstLine="560"/>
        <w:spacing w:before="450" w:after="450" w:line="312" w:lineRule="auto"/>
      </w:pPr>
      <w:r>
        <w:rPr>
          <w:rFonts w:ascii="宋体" w:hAnsi="宋体" w:eastAsia="宋体" w:cs="宋体"/>
          <w:color w:val="000"/>
          <w:sz w:val="28"/>
          <w:szCs w:val="28"/>
        </w:rPr>
        <w:t xml:space="preserve">读完了《狼图腾》，我的心久久不能平静，它常常把我从现实平静的生活一下子带到了充满好奇的西部草原生活。有时我仿佛可以看见那匹活灵活现的小狼，它在猎食时，会先暗中观察后再突然偷袭；在烈日炎炎下，它能用挖地洞的方法了隐藏保护自己的身体；它在脱离家园的长途迁徙中，可以一次次宁死不屈的和牛车马车抗争。对野性十足的小狼，我不禁由衷的产生了敬意。</w:t>
      </w:r>
    </w:p>
    <w:p>
      <w:pPr>
        <w:ind w:left="0" w:right="0" w:firstLine="560"/>
        <w:spacing w:before="450" w:after="450" w:line="312" w:lineRule="auto"/>
      </w:pPr>
      <w:r>
        <w:rPr>
          <w:rFonts w:ascii="宋体" w:hAnsi="宋体" w:eastAsia="宋体" w:cs="宋体"/>
          <w:color w:val="000"/>
          <w:sz w:val="28"/>
          <w:szCs w:val="28"/>
        </w:rPr>
        <w:t xml:space="preserve">狼，在历史上有着许多的罪状，人们一提到狼便是闻风丧胆。但是，在我读了这本书后，对狼有了一种敬佩感。我敬佩它，是因为它们是天生的军事家，在猎食中它们会打近战，夜战，奔袭战，运动战等等；我敬佩它，是因为它们的坚强不屈，视死如归；我敬佩它，是因为它们的忍耐力和毅力；我敬佩它，是因为它们的集体合作和家庭责任感。</w:t>
      </w:r>
    </w:p>
    <w:p>
      <w:pPr>
        <w:ind w:left="0" w:right="0" w:firstLine="560"/>
        <w:spacing w:before="450" w:after="450" w:line="312" w:lineRule="auto"/>
      </w:pPr>
      <w:r>
        <w:rPr>
          <w:rFonts w:ascii="宋体" w:hAnsi="宋体" w:eastAsia="宋体" w:cs="宋体"/>
          <w:color w:val="000"/>
          <w:sz w:val="28"/>
          <w:szCs w:val="28"/>
        </w:rPr>
        <w:t xml:space="preserve">狼图腾，草原魂，草原民族的自由刚毅之魂！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2025-06-21T01:06:49+08:00</dcterms:created>
  <dcterms:modified xsi:type="dcterms:W3CDTF">2025-06-21T01:06:49+08:00</dcterms:modified>
</cp:coreProperties>
</file>

<file path=docProps/custom.xml><?xml version="1.0" encoding="utf-8"?>
<Properties xmlns="http://schemas.openxmlformats.org/officeDocument/2006/custom-properties" xmlns:vt="http://schemas.openxmlformats.org/officeDocument/2006/docPropsVTypes"/>
</file>