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《狼图腾》读后感1000字</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起初，以为狼只是喜欢群居的野兽，凭借着数量的优势捕捉一些小动物，苟且是这世界上的生物而已。在我的心目中，狼的地位是及其尴尬的，凶猛不及狮虎，速度不及猎豹。同为食肉动物，也只能去欺负绵羊和兔子。甚至，它的存在就是为了衬托虎豹更加无敌无畏，像一...</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捕捉一些小动物，苟且是这世界上的生物而已。在我的心目中，狼的地位是及其尴尬的，凶猛不及狮虎，速度不及猎豹。同为食肉动物，也只能去欺负绵羊和兔子。甚至，它的存在就是为了衬托虎豹更加无敌无畏，像一部电影，狼永远只配当配角。然而，读完《狼图腾》，我越来越明白以前的想法是多么的无知，愚昧。</w:t>
      </w:r>
    </w:p>
    <w:p>
      <w:pPr>
        <w:ind w:left="0" w:right="0" w:firstLine="560"/>
        <w:spacing w:before="450" w:after="450" w:line="312" w:lineRule="auto"/>
      </w:pPr>
      <w:r>
        <w:rPr>
          <w:rFonts w:ascii="宋体" w:hAnsi="宋体" w:eastAsia="宋体" w:cs="宋体"/>
          <w:color w:val="000"/>
          <w:sz w:val="28"/>
          <w:szCs w:val="28"/>
        </w:rPr>
        <w:t xml:space="preserve">草原也曾有虎豹，但在漫长的岁月里，它们都经不起时间的考验，相继淘汰了。而狼，则成了草原真正的霸主。这是为什么？</w:t>
      </w:r>
    </w:p>
    <w:p>
      <w:pPr>
        <w:ind w:left="0" w:right="0" w:firstLine="560"/>
        <w:spacing w:before="450" w:after="450" w:line="312" w:lineRule="auto"/>
      </w:pPr>
      <w:r>
        <w:rPr>
          <w:rFonts w:ascii="宋体" w:hAnsi="宋体" w:eastAsia="宋体" w:cs="宋体"/>
          <w:color w:val="000"/>
          <w:sz w:val="28"/>
          <w:szCs w:val="28"/>
        </w:rPr>
        <w:t xml:space="preserve">狼是智慧的。这一点在草原狼捕杀猎物的时候，已经表现的淋漓尽致，它们的每一次围攻都堪称经典。它们从不打无准备之仗，踩点、埋伏、攻击、打围、堵截，组织严密，很有章法，好像在实践孙子兵法，“多算胜，少算不胜”。在狼与人的争斗中，这种智慧也随处可见。为了不使狼群暴露，独处被人发现的狼，往往逃向与狼群相反的方向，牺牲自己，保全群体。这绝非小聪明，而是大智慧了。</w:t>
      </w:r>
    </w:p>
    <w:p>
      <w:pPr>
        <w:ind w:left="0" w:right="0" w:firstLine="560"/>
        <w:spacing w:before="450" w:after="450" w:line="312" w:lineRule="auto"/>
      </w:pPr>
      <w:r>
        <w:rPr>
          <w:rFonts w:ascii="宋体" w:hAnsi="宋体" w:eastAsia="宋体" w:cs="宋体"/>
          <w:color w:val="000"/>
          <w:sz w:val="28"/>
          <w:szCs w:val="28"/>
        </w:rPr>
        <w:t xml:space="preserve">狼是团结的。它们不像羊，敌人一追上来，就乱了阵脚，各跑各的，同伴被抓了去，它们只是在远处前拥后挤，伸长脖子看着，那幸灾乐祸的嘴脸，好像在说：“这才好啊，你死了，我不就幸免于难了吗？”狼不同，它们很少各自为战，所有的行动都是在狼王的统一调度下进行，只要狼王一声令下，群狼便会排山倒海，勇不可当，还会让着老狼、弱狼、幼狼。即使它们被牧民和猎狗围困，腹背受敌，四面楚歌，依然镇定自若，形阵不乱。</w:t>
      </w:r>
    </w:p>
    <w:p>
      <w:pPr>
        <w:ind w:left="0" w:right="0" w:firstLine="560"/>
        <w:spacing w:before="450" w:after="450" w:line="312" w:lineRule="auto"/>
      </w:pPr>
      <w:r>
        <w:rPr>
          <w:rFonts w:ascii="宋体" w:hAnsi="宋体" w:eastAsia="宋体" w:cs="宋体"/>
          <w:color w:val="000"/>
          <w:sz w:val="28"/>
          <w:szCs w:val="28"/>
        </w:rPr>
        <w:t xml:space="preserve">狼亦是勇敢的。它们从来不畏惧死亡，像草原上的“敢死队”，为了冲垮羊群，不惜牺牲老弱的狼去撕扯外围肥羊的肚皮，与羊同归于尽。和猎狗的争斗中，狼也是前仆后继，即便是战斗到最后一条也毫不畏惧，绝不会中途夹着尾巴逃跑。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然而，这一切被一些自以为是，自命不凡的人破坏了。他们开着越野车，扛着步枪肆意捕杀草原狼，乐此不疲。当我看到一匹壮狼被扫射20多枪，费尽最后一丝气力，仍带着不屈的眼神，轰然倒地的那一刻，我再也看不下去了。这时的狼，是英雄；而人，成了最卑劣的动物。</w:t>
      </w:r>
    </w:p>
    <w:p>
      <w:pPr>
        <w:ind w:left="0" w:right="0" w:firstLine="560"/>
        <w:spacing w:before="450" w:after="450" w:line="312" w:lineRule="auto"/>
      </w:pPr>
      <w:r>
        <w:rPr>
          <w:rFonts w:ascii="宋体" w:hAnsi="宋体" w:eastAsia="宋体" w:cs="宋体"/>
          <w:color w:val="000"/>
          <w:sz w:val="28"/>
          <w:szCs w:val="28"/>
        </w:rPr>
        <w:t xml:space="preserve">感谢《狼图腾》的作者，他让我懂得了太多，让我一触即发的文字，也让我了解到我们与游牧民族之间的差异，在人与自然、人性与狼性、狼道与人道似乎存在着和追求的嘴角。</w:t>
      </w:r>
    </w:p>
    <w:p>
      <w:pPr>
        <w:ind w:left="0" w:right="0" w:firstLine="560"/>
        <w:spacing w:before="450" w:after="450" w:line="312" w:lineRule="auto"/>
      </w:pPr>
      <w:r>
        <w:rPr>
          <w:rFonts w:ascii="宋体" w:hAnsi="宋体" w:eastAsia="宋体" w:cs="宋体"/>
          <w:color w:val="000"/>
          <w:sz w:val="28"/>
          <w:szCs w:val="28"/>
        </w:rPr>
        <w:t xml:space="preserve">掩卷深思，我们进步的很慢，主要因为我们的身体已经被铸进太多“羊血”，直到今天还在还在不断灌输着。殊不知我们灵魂中的仅有的一点儿狼性也将湮灭，在所谓的和平与浮躁中。纵观中国的历史：当年区区十几万蒙古骑兵为什么能够横扫大陆？偌大的汉王朝怎么被小小的游牧民族统治了近一个世纪？是游牧人民一次次给汉民族“输血”，才使中华文明得以延续……</w:t>
      </w:r>
    </w:p>
    <w:p>
      <w:pPr>
        <w:ind w:left="0" w:right="0" w:firstLine="560"/>
        <w:spacing w:before="450" w:after="450" w:line="312" w:lineRule="auto"/>
      </w:pPr>
      <w:r>
        <w:rPr>
          <w:rFonts w:ascii="宋体" w:hAnsi="宋体" w:eastAsia="宋体" w:cs="宋体"/>
          <w:color w:val="000"/>
          <w:sz w:val="28"/>
          <w:szCs w:val="28"/>
        </w:rPr>
        <w:t xml:space="preserve">古老而悠久的华夏文明起源于狼性十足的草原部落，随着儒家思想的兴起与教化，人类精神的狼性被羊性取代了。可以这么说，我们汉族创造了中国的脑和手，游牧精神和性格创造的却是脊梁，在这强悍进取的狼性中，深深蕴含着民族复兴的伟大潜力。“狼图腾理论”影响了以÷一代又一代人，它教给我们：别无选择，勇敢面对。去竞争，去拼搏，去成长……作者也沿着“狼图腾理论”作了进一步分析，明确指出：“中国的改革，不仅是经济体制的改革和转换，而是从基础上更是具有决定性的却是国民性格的改革和转换。”</w:t>
      </w:r>
    </w:p>
    <w:p>
      <w:pPr>
        <w:ind w:left="0" w:right="0" w:firstLine="560"/>
        <w:spacing w:before="450" w:after="450" w:line="312" w:lineRule="auto"/>
      </w:pPr>
      <w:r>
        <w:rPr>
          <w:rFonts w:ascii="宋体" w:hAnsi="宋体" w:eastAsia="宋体" w:cs="宋体"/>
          <w:color w:val="000"/>
          <w:sz w:val="28"/>
          <w:szCs w:val="28"/>
        </w:rPr>
        <w:t xml:space="preserve">细细数来，我们社会向前发展历经三个阶段。从古代的“文明羊”,到了个性真正解放，最后，延着“文明人”的路线继续向前行走。我们彻底根除了“文明羊”的家畜性，可是，仍然缺少“文明狼”的半野蛮性。有了狼的秉性，才能堂堂正正成为大写的中国人！</w:t>
      </w:r>
    </w:p>
    <w:p>
      <w:pPr>
        <w:ind w:left="0" w:right="0" w:firstLine="560"/>
        <w:spacing w:before="450" w:after="450" w:line="312" w:lineRule="auto"/>
      </w:pPr>
      <w:r>
        <w:rPr>
          <w:rFonts w:ascii="宋体" w:hAnsi="宋体" w:eastAsia="宋体" w:cs="宋体"/>
          <w:color w:val="000"/>
          <w:sz w:val="28"/>
          <w:szCs w:val="28"/>
        </w:rPr>
        <w:t xml:space="preserve">国家的竞争，归根到底还是民族性格的竞争。而民族性格的形成是“百年大计，教育为本”。诸多传统文化与现代文明的精髓历练出的结晶。去伪存真，迎接挑战，世世代代，相传不息，久不满足。为此，《狼图腾》所揭示的，是华夏文明导致中华落后的根源。作者呼唤强悍狼文化的回归，无疑是为我们有朝一日的民族振兴铺垫了一道捷径。</w:t>
      </w:r>
    </w:p>
    <w:p>
      <w:pPr>
        <w:ind w:left="0" w:right="0" w:firstLine="560"/>
        <w:spacing w:before="450" w:after="450" w:line="312" w:lineRule="auto"/>
      </w:pPr>
      <w:r>
        <w:rPr>
          <w:rFonts w:ascii="宋体" w:hAnsi="宋体" w:eastAsia="宋体" w:cs="宋体"/>
          <w:color w:val="000"/>
          <w:sz w:val="28"/>
          <w:szCs w:val="28"/>
        </w:rPr>
        <w:t xml:space="preserve">我们拥有很高的智慧，可我们缺少了纯洁；我们看重自己的利益，可我们却不懂得众志成城；我们拥有今天，可我们还没有学会预知明天……也许，我们真的要像狼一样机智，果敢，勇敢，而不是像只会“咩咩”叫的羊一样愚钝、犹豫、懦弱。</w:t>
      </w:r>
    </w:p>
    <w:p>
      <w:pPr>
        <w:ind w:left="0" w:right="0" w:firstLine="560"/>
        <w:spacing w:before="450" w:after="450" w:line="312" w:lineRule="auto"/>
      </w:pPr>
      <w:r>
        <w:rPr>
          <w:rFonts w:ascii="宋体" w:hAnsi="宋体" w:eastAsia="宋体" w:cs="宋体"/>
          <w:color w:val="000"/>
          <w:sz w:val="28"/>
          <w:szCs w:val="28"/>
        </w:rPr>
        <w:t xml:space="preserve">做人当自强，中华当自强。解“狼”之谜，重拾华夏文明；与“狼”共舞，方显英雄本色！</w:t>
      </w:r>
    </w:p>
    <w:p>
      <w:pPr>
        <w:ind w:left="0" w:right="0" w:firstLine="560"/>
        <w:spacing w:before="450" w:after="450" w:line="312" w:lineRule="auto"/>
      </w:pPr>
      <w:r>
        <w:rPr>
          <w:rFonts w:ascii="宋体" w:hAnsi="宋体" w:eastAsia="宋体" w:cs="宋体"/>
          <w:color w:val="000"/>
          <w:sz w:val="28"/>
          <w:szCs w:val="28"/>
        </w:rPr>
        <w:t xml:space="preserve">沉沉暮色罩住荒原，彼时草木凋敝山川尽肃，天地有蛮荒之气，而此刻的狼群正在紧锣密鼓的执行计划，坚不可摧的团队精神以及势不可挡的毅力与勇气注定了狭路相逢“狼”者胜。</w:t>
      </w:r>
    </w:p>
    <w:p>
      <w:pPr>
        <w:ind w:left="0" w:right="0" w:firstLine="560"/>
        <w:spacing w:before="450" w:after="450" w:line="312" w:lineRule="auto"/>
      </w:pPr>
      <w:r>
        <w:rPr>
          <w:rFonts w:ascii="宋体" w:hAnsi="宋体" w:eastAsia="宋体" w:cs="宋体"/>
          <w:color w:val="000"/>
          <w:sz w:val="28"/>
          <w:szCs w:val="28"/>
        </w:rPr>
        <w:t xml:space="preserve">《狼图腾》一书抛开自古以来人类对狼群的偏见与敌对态度，用精彩且传神的文字描绘了草原狼的形象，通过北京青年陈阵与毕利格老人和草原狼斗智斗勇的故事将草原狼的精神描绘的淋漓尽致。人狼大战不禁让人倒吸一口凉气，而狼群中的精神更是让人击节赞叹。</w:t>
      </w:r>
    </w:p>
    <w:p>
      <w:pPr>
        <w:ind w:left="0" w:right="0" w:firstLine="560"/>
        <w:spacing w:before="450" w:after="450" w:line="312" w:lineRule="auto"/>
      </w:pPr>
      <w:r>
        <w:rPr>
          <w:rFonts w:ascii="宋体" w:hAnsi="宋体" w:eastAsia="宋体" w:cs="宋体"/>
          <w:color w:val="000"/>
          <w:sz w:val="28"/>
          <w:szCs w:val="28"/>
        </w:rPr>
        <w:t xml:space="preserve">是什么能够让狼群在草原中千百年来繁衍生息，独霸一方？我想大概是因为它们有着严谨的组织性、纪律性、以及团队精神。第一：不打无准备之仗。第二：最佳时机出战。第三：坚不可摧的团队精神。这些优良传统让狼群在这个弱肉强食的草原中能够享有一席之地，傲立群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狼群因为有着严谨的组织性，每次作战前必定策划好出战的位置、时机。它们能够将羊群逼近雪地山谷、河边沼泽、悬崖峭壁之处，羊，必死无疑，狼，胜筹帷幄！哇哈哈集团董事长宗庆后之所以能够在福布斯榜单占有一席之地，我想这离不开他严谨的做事态度。多年来，宗庆后一直坚持每日写总结报告，大到公司的发展方向小到经销商的优惠政策，宗庆后都会做出详细的方案。这使得哇哈哈集团在日新月异中稳健成长、壮大！</w:t>
      </w:r>
    </w:p>
    <w:p>
      <w:pPr>
        <w:ind w:left="0" w:right="0" w:firstLine="560"/>
        <w:spacing w:before="450" w:after="450" w:line="312" w:lineRule="auto"/>
      </w:pPr>
      <w:r>
        <w:rPr>
          <w:rFonts w:ascii="宋体" w:hAnsi="宋体" w:eastAsia="宋体" w:cs="宋体"/>
          <w:color w:val="000"/>
          <w:sz w:val="28"/>
          <w:szCs w:val="28"/>
        </w:rPr>
        <w:t xml:space="preserve">狼群不会吃独食。正所谓“穷则独善其身，达则兼济天下”当他们打足了充分的食物之后，他们也会为那些老弱病残的狼着想，留下一半的食物分给他们。这种团结的精神使得狼群能够繁衍生息，得以存活。耐克公司就是凭借着这种团结精神才走到了今天。在最开始鲍尔博决定放手一干时，是菲尔·耐特给予了他强大的支持，他们两个团结一心创办了耐克公司，尽管他们不被众人看好，甚至被阿迪达斯公司所嘲笑，但是他们两个没有放弃，而是齐心协力努力做的更好！事实证明，他们是对的。</w:t>
      </w:r>
    </w:p>
    <w:p>
      <w:pPr>
        <w:ind w:left="0" w:right="0" w:firstLine="560"/>
        <w:spacing w:before="450" w:after="450" w:line="312" w:lineRule="auto"/>
      </w:pPr>
      <w:r>
        <w:rPr>
          <w:rFonts w:ascii="宋体" w:hAnsi="宋体" w:eastAsia="宋体" w:cs="宋体"/>
          <w:color w:val="000"/>
          <w:sz w:val="28"/>
          <w:szCs w:val="28"/>
        </w:rPr>
        <w:t xml:space="preserve">狼性和兽性的最大区别在于他们善于把握最佳的时机，然后置人于死地。这一点对于素来温婉性情的兔子家族便是致命的缺点，所以狼为兔子的天敌，所谓弱肉强食，适者生存说的就是这个道理。只有把握住最佳的时机，事情才能事半功倍，狼群能够几天几夜不睡觉只为等待捕获猎物的最佳时机。“世界旅店大王”希尔顿曾抓住了这个最佳时机，他在1942年华尔道夫股票大跌之际毅然决然的买下了华尔道夫旅馆，这曾遭到了所有人的冷眼与嘲笑，但是没有想到希尔顿竟然拥有回天之力让这个苟延残喘的公司再次起死回生并且比曾经更加辉煌！</w:t>
      </w:r>
    </w:p>
    <w:p>
      <w:pPr>
        <w:ind w:left="0" w:right="0" w:firstLine="560"/>
        <w:spacing w:before="450" w:after="450" w:line="312" w:lineRule="auto"/>
      </w:pPr>
      <w:r>
        <w:rPr>
          <w:rFonts w:ascii="宋体" w:hAnsi="宋体" w:eastAsia="宋体" w:cs="宋体"/>
          <w:color w:val="000"/>
          <w:sz w:val="28"/>
          <w:szCs w:val="28"/>
        </w:rPr>
        <w:t xml:space="preserve">狼，之所以被蒙古人作为图腾一般所崇敬，是因为他们身上有着让人肃然起敬的团队精神以及坚韧不拔的毅力，在困境丛生之中他们有着机敏的智慧能够虎口脱险，在寸草不生之地上，他们依旧有着存活下去的本领，纵使豹之速度，狗之忠义，狐之狡猾也不敌狼之团结。</w:t>
      </w:r>
    </w:p>
    <w:p>
      <w:pPr>
        <w:ind w:left="0" w:right="0" w:firstLine="560"/>
        <w:spacing w:before="450" w:after="450" w:line="312" w:lineRule="auto"/>
      </w:pPr>
      <w:r>
        <w:rPr>
          <w:rFonts w:ascii="宋体" w:hAnsi="宋体" w:eastAsia="宋体" w:cs="宋体"/>
          <w:color w:val="000"/>
          <w:sz w:val="28"/>
          <w:szCs w:val="28"/>
        </w:rPr>
        <w:t xml:space="preserve">孤傲狼魂，旷古绝唱</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“用你轻取我的方式厮守我，用你放任我的方式离开我，不要探寻，所有我无为的迷惘，我无助可我热爱飞翔......”</w:t>
      </w:r>
    </w:p>
    <w:p>
      <w:pPr>
        <w:ind w:left="0" w:right="0" w:firstLine="560"/>
        <w:spacing w:before="450" w:after="450" w:line="312" w:lineRule="auto"/>
      </w:pPr>
      <w:r>
        <w:rPr>
          <w:rFonts w:ascii="宋体" w:hAnsi="宋体" w:eastAsia="宋体" w:cs="宋体"/>
          <w:color w:val="000"/>
          <w:sz w:val="28"/>
          <w:szCs w:val="28"/>
        </w:rPr>
        <w:t xml:space="preserve">一首《沧浪之歌》，字字句句唱出了一匹孤傲不羁的内蒙古草原狼的内心世界。这匹狼，来自一部关于狼性与人性的史诗巨著——《狼图腾》。</w:t>
      </w:r>
    </w:p>
    <w:p>
      <w:pPr>
        <w:ind w:left="0" w:right="0" w:firstLine="560"/>
        <w:spacing w:before="450" w:after="450" w:line="312" w:lineRule="auto"/>
      </w:pPr>
      <w:r>
        <w:rPr>
          <w:rFonts w:ascii="宋体" w:hAnsi="宋体" w:eastAsia="宋体" w:cs="宋体"/>
          <w:color w:val="000"/>
          <w:sz w:val="28"/>
          <w:szCs w:val="28"/>
        </w:rPr>
        <w:t xml:space="preserve">翻开书页，一首内蒙古草原狼的旷古绝唱回荡在字里行间——狼的狡黠、智慧和尊严、狼的军事才能和顽强不屈，视死如归的性格、狼的团队精神和家族责任感；人性与狼性、狼性与天道......一切的一切交织在一起，让我时而惊心动魄，时而热泪盈眶，时而心悦诚服......同时，也引起我沉重的思考——自古以来，人们习惯将狼看作是一个十恶不赦的坏蛋，“狼心狗肺”“狼狈为奸”等很多贬义词中都少不了狼的出现。然而，狼真的就是一个这样的形象吗？人类将自己的主观思想强加在狼身上，这样真的对吗？《狼图腾》中陈阵的小狼，给了我答案。</w:t>
      </w:r>
    </w:p>
    <w:p>
      <w:pPr>
        <w:ind w:left="0" w:right="0" w:firstLine="560"/>
        <w:spacing w:before="450" w:after="450" w:line="312" w:lineRule="auto"/>
      </w:pPr>
      <w:r>
        <w:rPr>
          <w:rFonts w:ascii="宋体" w:hAnsi="宋体" w:eastAsia="宋体" w:cs="宋体"/>
          <w:color w:val="000"/>
          <w:sz w:val="28"/>
          <w:szCs w:val="28"/>
        </w:rPr>
        <w:t xml:space="preserve">这匹小狼的命运，从出生就注定不平凡。陈阵——书中的男主角，在一次掏狼窝的行动中收养了这匹本该在草原深处与狼群们浪迹天涯的小狼。陈阵以人的思维方式为小狼规划了一生的道路——暂时以人工喂养的方式让它长大，然后放生，同时观察、研究狼的生活方式及行为习惯。</w:t>
      </w:r>
    </w:p>
    <w:p>
      <w:pPr>
        <w:ind w:left="0" w:right="0" w:firstLine="560"/>
        <w:spacing w:before="450" w:after="450" w:line="312" w:lineRule="auto"/>
      </w:pPr>
      <w:r>
        <w:rPr>
          <w:rFonts w:ascii="宋体" w:hAnsi="宋体" w:eastAsia="宋体" w:cs="宋体"/>
          <w:color w:val="000"/>
          <w:sz w:val="28"/>
          <w:szCs w:val="28"/>
        </w:rPr>
        <w:t xml:space="preserve">然而，事实证明，这种人的思维方式在狼身上是无法施行的。当小狼真的成年之后，由于没有经受过大草原上的危机与风霜的锤炼，自我捕食能力和生存能力几乎为零。困境已经产生，无法逆转，已对小狼产生感情的陈阵便产生了留养小狼一生的念头。人的自私、自以为是、不顾及自然规律及规则的天性在这里展露无遗。然而，正应了书中所说的：“人和人不一样，狼和狼一个样。”狼中没有一个叛徒，狼中没有一个心甘情愿苟且偷生的异类，自由与进取是每一匹狼灵魂中不会湮灭的信仰。包括这匹命运截然不同的小狼。</w:t>
      </w:r>
    </w:p>
    <w:p>
      <w:pPr>
        <w:ind w:left="0" w:right="0" w:firstLine="560"/>
        <w:spacing w:before="450" w:after="450" w:line="312" w:lineRule="auto"/>
      </w:pPr>
      <w:r>
        <w:rPr>
          <w:rFonts w:ascii="宋体" w:hAnsi="宋体" w:eastAsia="宋体" w:cs="宋体"/>
          <w:color w:val="000"/>
          <w:sz w:val="28"/>
          <w:szCs w:val="28"/>
        </w:rPr>
        <w:t xml:space="preserve">一边是温暖的港湾，有吃不完的美味，没有天敌的威胁，没有激烈的竞争；一边是冷酷无情的大草原，严寒酷暑。小狼选择了后者。因为留下固然会安逸快乐，但那代表着苟且偷生，寄人篱下；离开固然是九死一生，但那换来的是自由，是尊严，是与风霜搏击的梦想。面对陈阵的以“保护”为借口的囚禁。小狼冒着牺牲生命的危险，啃咬竹笼，冲撞铁链.......最终因为伤势过重，不得不提前结束了它的生命。但它是带着狼孤傲的灵魂与尊严离去的。这样的死，值得我们每一个人为之顶礼。</w:t>
      </w:r>
    </w:p>
    <w:p>
      <w:pPr>
        <w:ind w:left="0" w:right="0" w:firstLine="560"/>
        <w:spacing w:before="450" w:after="450" w:line="312" w:lineRule="auto"/>
      </w:pPr>
      <w:r>
        <w:rPr>
          <w:rFonts w:ascii="宋体" w:hAnsi="宋体" w:eastAsia="宋体" w:cs="宋体"/>
          <w:color w:val="000"/>
          <w:sz w:val="28"/>
          <w:szCs w:val="28"/>
        </w:rPr>
        <w:t xml:space="preserve">人总是认为，自己是世间最高等的生物，便意图掌管着世界上的规则与真理，将“人”的不可避免的贪图事半功倍，投机取巧，安逸享乐的惰性强加在狼身上，认为狼代表了叛逆、危险、不和平。殊不知，狼的孤傲，狼的尊严，狼的自由与绝不苟且偷生的进取精神，正是我们人类所需要的宝贵财富。</w:t>
      </w:r>
    </w:p>
    <w:p>
      <w:pPr>
        <w:ind w:left="0" w:right="0" w:firstLine="560"/>
        <w:spacing w:before="450" w:after="450" w:line="312" w:lineRule="auto"/>
      </w:pPr>
      <w:r>
        <w:rPr>
          <w:rFonts w:ascii="宋体" w:hAnsi="宋体" w:eastAsia="宋体" w:cs="宋体"/>
          <w:color w:val="000"/>
          <w:sz w:val="28"/>
          <w:szCs w:val="28"/>
        </w:rPr>
        <w:t xml:space="preserve">孤傲狼魂，旷古绝唱，带给我震慑，带给我启迪......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2025-06-19T08:41:32+08:00</dcterms:created>
  <dcterms:modified xsi:type="dcterms:W3CDTF">2025-06-19T08:41:32+08:00</dcterms:modified>
</cp:coreProperties>
</file>

<file path=docProps/custom.xml><?xml version="1.0" encoding="utf-8"?>
<Properties xmlns="http://schemas.openxmlformats.org/officeDocument/2006/custom-properties" xmlns:vt="http://schemas.openxmlformats.org/officeDocument/2006/docPropsVTypes"/>
</file>