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《青铜葵花》读后感四年级</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年，我读了一本曹文轩的书，叫《青铜葵花》。这个故事里讲到了一个叫青铜的哑巴男孩，他出生在一个叫做“大麦地”的村子。一个叫葵花的的女孩，她乖巧懂事跟着爸爸在大麦地的河对面工作，就在这一年，她的爸爸在一场意外中身亡。之后在大麦地的老槐树下，清...</w:t>
      </w:r>
    </w:p>
    <w:p>
      <w:pPr>
        <w:ind w:left="0" w:right="0" w:firstLine="560"/>
        <w:spacing w:before="450" w:after="450" w:line="312" w:lineRule="auto"/>
      </w:pPr>
      <w:r>
        <w:rPr>
          <w:rFonts w:ascii="宋体" w:hAnsi="宋体" w:eastAsia="宋体" w:cs="宋体"/>
          <w:color w:val="000"/>
          <w:sz w:val="28"/>
          <w:szCs w:val="28"/>
        </w:rPr>
        <w:t xml:space="preserve">今年，我读了一本曹文轩的书，叫《青铜葵花》。</w:t>
      </w:r>
    </w:p>
    <w:p>
      <w:pPr>
        <w:ind w:left="0" w:right="0" w:firstLine="560"/>
        <w:spacing w:before="450" w:after="450" w:line="312" w:lineRule="auto"/>
      </w:pPr>
      <w:r>
        <w:rPr>
          <w:rFonts w:ascii="宋体" w:hAnsi="宋体" w:eastAsia="宋体" w:cs="宋体"/>
          <w:color w:val="000"/>
          <w:sz w:val="28"/>
          <w:szCs w:val="28"/>
        </w:rPr>
        <w:t xml:space="preserve">这个故事里讲到了一个叫青铜的哑巴男孩，他出生在一个叫做“大麦地”的村子。一个叫葵花的的女孩，她乖巧懂事跟着爸爸在大麦地的河对面工作，就在这一年，她的爸爸在一场意外中身亡。之后在大麦地的老槐树下，清贫的青铜一家毅然领养了孤独而又可怜的葵花。</w:t>
      </w:r>
    </w:p>
    <w:p>
      <w:pPr>
        <w:ind w:left="0" w:right="0" w:firstLine="560"/>
        <w:spacing w:before="450" w:after="450" w:line="312" w:lineRule="auto"/>
      </w:pPr>
      <w:r>
        <w:rPr>
          <w:rFonts w:ascii="宋体" w:hAnsi="宋体" w:eastAsia="宋体" w:cs="宋体"/>
          <w:color w:val="000"/>
          <w:sz w:val="28"/>
          <w:szCs w:val="28"/>
        </w:rPr>
        <w:t xml:space="preserve">葵花到青铜家的时候，已经到了上学的年纪，而青铜也已经11岁了，但家里只能供一个孩子上学。青铜和葵花都相互推让，希望把机会留给对方，最后青铜聪明的利用抓红豆的方法把上学的机会让给了葵花。</w:t>
      </w:r>
    </w:p>
    <w:p>
      <w:pPr>
        <w:ind w:left="0" w:right="0" w:firstLine="560"/>
        <w:spacing w:before="450" w:after="450" w:line="312" w:lineRule="auto"/>
      </w:pPr>
      <w:r>
        <w:rPr>
          <w:rFonts w:ascii="宋体" w:hAnsi="宋体" w:eastAsia="宋体" w:cs="宋体"/>
          <w:color w:val="000"/>
          <w:sz w:val="28"/>
          <w:szCs w:val="28"/>
        </w:rPr>
        <w:t xml:space="preserve">这真是让我十分感动，明明青铜也很想去上学，但他却把这样难得的机会让给了刚领回家的“妹妹”。真是让我没想到。而且青铜的爸爸、妈妈还有奶奶也都一致同意了。这该是多么无私的一份爱啊！</w:t>
      </w:r>
    </w:p>
    <w:p>
      <w:pPr>
        <w:ind w:left="0" w:right="0" w:firstLine="560"/>
        <w:spacing w:before="450" w:after="450" w:line="312" w:lineRule="auto"/>
      </w:pPr>
      <w:r>
        <w:rPr>
          <w:rFonts w:ascii="宋体" w:hAnsi="宋体" w:eastAsia="宋体" w:cs="宋体"/>
          <w:color w:val="000"/>
          <w:sz w:val="28"/>
          <w:szCs w:val="28"/>
        </w:rPr>
        <w:t xml:space="preserve">葵花从开始向往走进学校，但却不敢奢望能有这样的机会，最终葵花得到这个上学的机会之后。内心一定很激动、感激青铜一家给了这个难得的上学机会。她在心底暗暗发誓一定要珍惜这次机会，好好读书回报青铜一家。</w:t>
      </w:r>
    </w:p>
    <w:p>
      <w:pPr>
        <w:ind w:left="0" w:right="0" w:firstLine="560"/>
        <w:spacing w:before="450" w:after="450" w:line="312" w:lineRule="auto"/>
      </w:pPr>
      <w:r>
        <w:rPr>
          <w:rFonts w:ascii="宋体" w:hAnsi="宋体" w:eastAsia="宋体" w:cs="宋体"/>
          <w:color w:val="000"/>
          <w:sz w:val="28"/>
          <w:szCs w:val="28"/>
        </w:rPr>
        <w:t xml:space="preserve">生活中，每当我身体不舒服去医院看医生，妈妈总是一趟一趟的陪我跑医院。每次都大汗淋漓、非常着急，直到我身体完全康复，她才放心。</w:t>
      </w:r>
    </w:p>
    <w:p>
      <w:pPr>
        <w:ind w:left="0" w:right="0" w:firstLine="560"/>
        <w:spacing w:before="450" w:after="450" w:line="312" w:lineRule="auto"/>
      </w:pPr>
      <w:r>
        <w:rPr>
          <w:rFonts w:ascii="宋体" w:hAnsi="宋体" w:eastAsia="宋体" w:cs="宋体"/>
          <w:color w:val="000"/>
          <w:sz w:val="28"/>
          <w:szCs w:val="28"/>
        </w:rPr>
        <w:t xml:space="preserve">看完这本书，我心想：“那时候的葵花都懂得感恩，现在我也要懂得感恩。</w:t>
      </w:r>
    </w:p>
    <w:p>
      <w:pPr>
        <w:ind w:left="0" w:right="0" w:firstLine="560"/>
        <w:spacing w:before="450" w:after="450" w:line="312" w:lineRule="auto"/>
      </w:pPr>
      <w:r>
        <w:rPr>
          <w:rFonts w:ascii="宋体" w:hAnsi="宋体" w:eastAsia="宋体" w:cs="宋体"/>
          <w:color w:val="000"/>
          <w:sz w:val="28"/>
          <w:szCs w:val="28"/>
        </w:rPr>
        <w:t xml:space="preserve">暑假里，我读了一本中国作家曹文轩写的《青铜葵花》。这是一本牵引人们追寻生命中真、善、美的永恒的励志小说。这是唯一能温暖我的心灵的小说。</w:t>
      </w:r>
    </w:p>
    <w:p>
      <w:pPr>
        <w:ind w:left="0" w:right="0" w:firstLine="560"/>
        <w:spacing w:before="450" w:after="450" w:line="312" w:lineRule="auto"/>
      </w:pPr>
      <w:r>
        <w:rPr>
          <w:rFonts w:ascii="宋体" w:hAnsi="宋体" w:eastAsia="宋体" w:cs="宋体"/>
          <w:color w:val="000"/>
          <w:sz w:val="28"/>
          <w:szCs w:val="28"/>
        </w:rPr>
        <w:t xml:space="preserve">这本书有两个主人公：男孩叫青铜，女孩叫葵花。一个特别的机缘，七岁的城市女孩葵花和乡村的哑巴男孩青铜成了兄妹相称的知心朋友。他们一起生活，一起长大。但十二岁那年，女孩葵花被命运召回了她的城市，男孩青铜从此遥望着芦苇荡的尽头，遥望着葵花所在的地方......</w:t>
      </w:r>
    </w:p>
    <w:p>
      <w:pPr>
        <w:ind w:left="0" w:right="0" w:firstLine="560"/>
        <w:spacing w:before="450" w:after="450" w:line="312" w:lineRule="auto"/>
      </w:pPr>
      <w:r>
        <w:rPr>
          <w:rFonts w:ascii="宋体" w:hAnsi="宋体" w:eastAsia="宋体" w:cs="宋体"/>
          <w:color w:val="000"/>
          <w:sz w:val="28"/>
          <w:szCs w:val="28"/>
        </w:rPr>
        <w:t xml:space="preserve">青铜一家充满了大爱，他们生活在穷困的破草房中，一日三餐只能吃米汤，粒粒大米都是数着进锅的，在那些自己都填不饱肚子的艰苦日子里，青铜一家却像爱自己的亲闺女一样关心照顾养女葵花，从不让葵花饿肚子。并将葵花培养成了一个亭亭玉立的大姑娘。夏天，全家人点几根蒲草棒子熏蚊子，却把仅有的一顶蚊帐留“闺女”葵花，青铜奶奶哪一夜不是用蒲扇给这闺女扇风，直到把她的汗扇干了，自己才睡啊！看到这里时我的心仿佛都被融化了，多么善良的人家啊！</w:t>
      </w:r>
    </w:p>
    <w:p>
      <w:pPr>
        <w:ind w:left="0" w:right="0" w:firstLine="560"/>
        <w:spacing w:before="450" w:after="450" w:line="312" w:lineRule="auto"/>
      </w:pPr>
      <w:r>
        <w:rPr>
          <w:rFonts w:ascii="宋体" w:hAnsi="宋体" w:eastAsia="宋体" w:cs="宋体"/>
          <w:color w:val="000"/>
          <w:sz w:val="28"/>
          <w:szCs w:val="28"/>
        </w:rPr>
        <w:t xml:space="preserve">当一阵阵大风将他们家的草房吹垮时，青铜没有怨天尤人，而是同爸爸一起去海滩割海草，回来再盖草房子。如果我也遇到此事，我肯定会抱怨：“都是这大风捣的鬼，我们该如何是好呀！房子没了，我们能住到哪里呀？这老天怎么这么不公平呀！”我没有青铜那种敢于同命运抗争的精神；我没有青铜那种遇到困难仍然不泯灭热爱生活的信念。尽管命运再坎坷，他都没有深沉的叹息，伤心的哭泣......我敬佩他坚定的信念；敬佩他顽强的意志；敬佩他有着如海伦.凯勒一样身残志坚的精神......与青铜相比，我太渺小了。</w:t>
      </w:r>
    </w:p>
    <w:p>
      <w:pPr>
        <w:ind w:left="0" w:right="0" w:firstLine="560"/>
        <w:spacing w:before="450" w:after="450" w:line="312" w:lineRule="auto"/>
      </w:pPr>
      <w:r>
        <w:rPr>
          <w:rFonts w:ascii="宋体" w:hAnsi="宋体" w:eastAsia="宋体" w:cs="宋体"/>
          <w:color w:val="000"/>
          <w:sz w:val="28"/>
          <w:szCs w:val="28"/>
        </w:rPr>
        <w:t xml:space="preserve">我非常喜欢这部作品，它写尽苦难，将苦难写到深刻；写尽美好，将美好写到极致；写尽大爱，将大爱写到充满生机与情意。我爱着那曹文轩笔下写出的优美中透着一丝凄婉的行行文字；我爱着那曹文轩笔下写出的如诗如画般的田园风光；我爱着那曹文轩笔下写出的栩栩如生的小说人物……</w:t>
      </w:r>
    </w:p>
    <w:p>
      <w:pPr>
        <w:ind w:left="0" w:right="0" w:firstLine="560"/>
        <w:spacing w:before="450" w:after="450" w:line="312" w:lineRule="auto"/>
      </w:pPr>
      <w:r>
        <w:rPr>
          <w:rFonts w:ascii="宋体" w:hAnsi="宋体" w:eastAsia="宋体" w:cs="宋体"/>
          <w:color w:val="000"/>
          <w:sz w:val="28"/>
          <w:szCs w:val="28"/>
        </w:rPr>
        <w:t xml:space="preserve">说到青铜葵花，那可真是一本好书啊！它得过第十届全国精神文明建设、五个一工程奖、首届中国出版政府奖、江苏精品图书奖……这可真是太厉害了！</w:t>
      </w:r>
    </w:p>
    <w:p>
      <w:pPr>
        <w:ind w:left="0" w:right="0" w:firstLine="560"/>
        <w:spacing w:before="450" w:after="450" w:line="312" w:lineRule="auto"/>
      </w:pPr>
      <w:r>
        <w:rPr>
          <w:rFonts w:ascii="宋体" w:hAnsi="宋体" w:eastAsia="宋体" w:cs="宋体"/>
          <w:color w:val="000"/>
          <w:sz w:val="28"/>
          <w:szCs w:val="28"/>
        </w:rPr>
        <w:t xml:space="preserve">这本书我最喜欢第九章的《大草垛》，书中讲了葵花要被城里人接回去，那天晚上爸爸和妈妈怎么也睡不着，妈妈就下床点灯去葵花床铺跟前，葵花知道妈妈来了连忙闭上了眼，妈妈用那粗糙的手摸着她的小脸蛋儿。送别时，妈妈哭红了眼圈，当船长说开船时，葵花就与大麦地分开了。</w:t>
      </w:r>
    </w:p>
    <w:p>
      <w:pPr>
        <w:ind w:left="0" w:right="0" w:firstLine="560"/>
        <w:spacing w:before="450" w:after="450" w:line="312" w:lineRule="auto"/>
      </w:pPr>
      <w:r>
        <w:rPr>
          <w:rFonts w:ascii="宋体" w:hAnsi="宋体" w:eastAsia="宋体" w:cs="宋体"/>
          <w:color w:val="000"/>
          <w:sz w:val="28"/>
          <w:szCs w:val="28"/>
        </w:rPr>
        <w:t xml:space="preserve">葵花走后，青铜不哭也不闹，就坐在像山一样的草垛上，最后用尽全身力气大喊了一声：“葵花！”哇！青铜终于会说话了。</w:t>
      </w:r>
    </w:p>
    <w:p>
      <w:pPr>
        <w:ind w:left="0" w:right="0" w:firstLine="560"/>
        <w:spacing w:before="450" w:after="450" w:line="312" w:lineRule="auto"/>
      </w:pPr>
      <w:r>
        <w:rPr>
          <w:rFonts w:ascii="宋体" w:hAnsi="宋体" w:eastAsia="宋体" w:cs="宋体"/>
          <w:color w:val="000"/>
          <w:sz w:val="28"/>
          <w:szCs w:val="28"/>
        </w:rPr>
        <w:t xml:space="preserve">青铜和葵花不是真兄妹，偶然的意外让他们相见了，但是他们的感情胜过真兄妹。</w:t>
      </w:r>
    </w:p>
    <w:p>
      <w:pPr>
        <w:ind w:left="0" w:right="0" w:firstLine="560"/>
        <w:spacing w:before="450" w:after="450" w:line="312" w:lineRule="auto"/>
      </w:pPr>
      <w:r>
        <w:rPr>
          <w:rFonts w:ascii="宋体" w:hAnsi="宋体" w:eastAsia="宋体" w:cs="宋体"/>
          <w:color w:val="000"/>
          <w:sz w:val="28"/>
          <w:szCs w:val="28"/>
        </w:rPr>
        <w:t xml:space="preserve">青铜和葵花是很好的朋友，他们的友谊超过了常人。虽然青铜不会说话，但是葵花依然像跟其他好朋友一样对待他，他们在大麦地愉快地玩耍，建立了深厚的感情。葵花走后，青铜日复一日地思念葵花，竟然喊出了她的名字，这是友谊的力量。</w:t>
      </w:r>
    </w:p>
    <w:p>
      <w:pPr>
        <w:ind w:left="0" w:right="0" w:firstLine="560"/>
        <w:spacing w:before="450" w:after="450" w:line="312" w:lineRule="auto"/>
      </w:pPr>
      <w:r>
        <w:rPr>
          <w:rFonts w:ascii="宋体" w:hAnsi="宋体" w:eastAsia="宋体" w:cs="宋体"/>
          <w:color w:val="000"/>
          <w:sz w:val="28"/>
          <w:szCs w:val="28"/>
        </w:rPr>
        <w:t xml:space="preserve">《青铜葵花》的故事告诉我们要包容他人，善待他人，更要珍惜身边的每一个人，友谊的力量是超越时空的，在我们每个人的心中生根发芽。希望我们都能找到那个青铜、葵花。</w:t>
      </w:r>
    </w:p>
    <w:p>
      <w:pPr>
        <w:ind w:left="0" w:right="0" w:firstLine="560"/>
        <w:spacing w:before="450" w:after="450" w:line="312" w:lineRule="auto"/>
      </w:pPr>
      <w:r>
        <w:rPr>
          <w:rFonts w:ascii="宋体" w:hAnsi="宋体" w:eastAsia="宋体" w:cs="宋体"/>
          <w:color w:val="000"/>
          <w:sz w:val="28"/>
          <w:szCs w:val="28"/>
        </w:rPr>
        <w:t xml:space="preserve">暑假我认真阅读了《青铜葵花》这本书，这本书主要写了一个男孩子和一个女孩子的故事。男孩子叫青铜，女孩子叫葵花。青铜不会说话，葵花因父母双亡而成为孤儿，最后被大麻地的青铜家收养。青铜家很贫穷，但一家人却生活的很快乐。</w:t>
      </w:r>
    </w:p>
    <w:p>
      <w:pPr>
        <w:ind w:left="0" w:right="0" w:firstLine="560"/>
        <w:spacing w:before="450" w:after="450" w:line="312" w:lineRule="auto"/>
      </w:pPr>
      <w:r>
        <w:rPr>
          <w:rFonts w:ascii="宋体" w:hAnsi="宋体" w:eastAsia="宋体" w:cs="宋体"/>
          <w:color w:val="000"/>
          <w:sz w:val="28"/>
          <w:szCs w:val="28"/>
        </w:rPr>
        <w:t xml:space="preserve">青铜和葵花亲如兄妹，他们是那么的纯朴、善良、充满爱心。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善良的葵花，为了给自己贫困的家省钱，葵花隐瞒了拍照的愿望；为了能多编些芦花鞋赚钱，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苦难是不可避免的，但只要拥有了爱，那种大爱，就比什么都重要。作者把那种大爱写得充满生机与情意。对青铜和葵花而言，就算日子过得再苦再累，心里都是幸福的、充实的，都被对方的爱感动着。他们在苦难中也感动着每一个人！</w:t>
      </w:r>
    </w:p>
    <w:p>
      <w:pPr>
        <w:ind w:left="0" w:right="0" w:firstLine="560"/>
        <w:spacing w:before="450" w:after="450" w:line="312" w:lineRule="auto"/>
      </w:pPr>
      <w:r>
        <w:rPr>
          <w:rFonts w:ascii="宋体" w:hAnsi="宋体" w:eastAsia="宋体" w:cs="宋体"/>
          <w:color w:val="000"/>
          <w:sz w:val="28"/>
          <w:szCs w:val="28"/>
        </w:rPr>
        <w:t xml:space="preserve">正如作者曹文轩所说的：每一个时代的人，都有每一个时代的痛苦，痛苦绝不是今天的少年才有的。少年时，就有一种对痛苦的风度，长大时才可能是一个强者。读完这本书，让我懂得我们应当学习克服困难。在困难中，做为一个现代人，我觉得我们面对困难是应该去学会面对它，去挑战它，去克服它！</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这是一个男孩与女孩的故事。男孩叫青铜，女孩叫葵花。</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偶然认识了一个不会说话的乡村男孩青铜。爸爸的意外死亡使葵花成了一个无依无靠的孤儿，贫穷善良的青铜家认领了她，葵花和青铜成为了兄妹相称的亲人。粗茶淡饭的生活中，一家人为了抚养葵花用尽了心力，青铜也不例外：为了让葵花上学，青铜只好放弃了自己的上学梦想；为了葵花晚上写作业有灯照明，青铜到芦苇丛捉来许多萤火虫做了十盏南瓜花灯；为了葵花表演时的项链，青铜心灵手巧用冰凌做了一串，让葵花在舞台闪亮发光……在多灾多祸的日子里，青铜一家老小艰辛地生活着，从容地应对着洪水、蝗灾等灾难。但是12岁那年，命运又将女孩葵花召回她的城市，失去妹妹的痛苦使青铜在他们相识的芦苇丛仰天大喊，他从心底用不清楚口音高喊出了一个名字——“葵花”！喊声震动了所有人的心灵。</w:t>
      </w:r>
    </w:p>
    <w:p>
      <w:pPr>
        <w:ind w:left="0" w:right="0" w:firstLine="560"/>
        <w:spacing w:before="450" w:after="450" w:line="312" w:lineRule="auto"/>
      </w:pPr>
      <w:r>
        <w:rPr>
          <w:rFonts w:ascii="宋体" w:hAnsi="宋体" w:eastAsia="宋体" w:cs="宋体"/>
          <w:color w:val="000"/>
          <w:sz w:val="28"/>
          <w:szCs w:val="28"/>
        </w:rPr>
        <w:t xml:space="preserve">想必，这些故事必然震撼了大家的心，虽然这篇小说没有美好的结局，但其中有许多让人感人肺腑的故事。</w:t>
      </w:r>
    </w:p>
    <w:p>
      <w:pPr>
        <w:ind w:left="0" w:right="0" w:firstLine="560"/>
        <w:spacing w:before="450" w:after="450" w:line="312" w:lineRule="auto"/>
      </w:pPr>
      <w:r>
        <w:rPr>
          <w:rFonts w:ascii="宋体" w:hAnsi="宋体" w:eastAsia="宋体" w:cs="宋体"/>
          <w:color w:val="000"/>
          <w:sz w:val="28"/>
          <w:szCs w:val="28"/>
        </w:rPr>
        <w:t xml:space="preserve">这篇小说让我明白了，人生总会有挫折，只有经历了挫折，才会成长，才会变得坚强。若没有挫折，人就会变懦弱，抬不起头来，这好比一颗小苹果树，要经历大自然的各种灾害，才会长出大，甜，多的果实。</w:t>
      </w:r>
    </w:p>
    <w:p>
      <w:pPr>
        <w:ind w:left="0" w:right="0" w:firstLine="560"/>
        <w:spacing w:before="450" w:after="450" w:line="312" w:lineRule="auto"/>
      </w:pPr>
      <w:r>
        <w:rPr>
          <w:rFonts w:ascii="宋体" w:hAnsi="宋体" w:eastAsia="宋体" w:cs="宋体"/>
          <w:color w:val="000"/>
          <w:sz w:val="28"/>
          <w:szCs w:val="28"/>
        </w:rPr>
        <w:t xml:space="preserve">就像现实生活中，有些人每天都能吃饱，夏天有空调，冬天有暖气。但在面对生活中一次又一次小小的挫折后，有些人只会怨天尤人，只会抱怨上天的不公平，却从来没有想过要在绊倒的地方爬起来。与那些穷苦的大麦地人来比，那些人只是比他们更胆小，更懦弱！</w:t>
      </w:r>
    </w:p>
    <w:p>
      <w:pPr>
        <w:ind w:left="0" w:right="0" w:firstLine="560"/>
        <w:spacing w:before="450" w:after="450" w:line="312" w:lineRule="auto"/>
      </w:pPr>
      <w:r>
        <w:rPr>
          <w:rFonts w:ascii="宋体" w:hAnsi="宋体" w:eastAsia="宋体" w:cs="宋体"/>
          <w:color w:val="000"/>
          <w:sz w:val="28"/>
          <w:szCs w:val="28"/>
        </w:rPr>
        <w:t xml:space="preserve">不经历风雨，又怎能见彩虹？有了挫折，成功才会到来，不论前方有多少艰难险阻，都要去闯闯。才能明白人生的酸甜苦辣。</w:t>
      </w:r>
    </w:p>
    <w:p>
      <w:pPr>
        <w:ind w:left="0" w:right="0" w:firstLine="560"/>
        <w:spacing w:before="450" w:after="450" w:line="312" w:lineRule="auto"/>
      </w:pPr>
      <w:r>
        <w:rPr>
          <w:rFonts w:ascii="宋体" w:hAnsi="宋体" w:eastAsia="宋体" w:cs="宋体"/>
          <w:color w:val="000"/>
          <w:sz w:val="28"/>
          <w:szCs w:val="28"/>
        </w:rPr>
        <w:t xml:space="preserve">读了《青铜葵花》这本书，令我知道了人生，就像一场游戏，努力去闯，从跌倒的地方爬起来，永不放弃，才能成功。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2025-06-18T23:43:35+08:00</dcterms:created>
  <dcterms:modified xsi:type="dcterms:W3CDTF">2025-06-18T23:43:35+08:00</dcterms:modified>
</cp:coreProperties>
</file>

<file path=docProps/custom.xml><?xml version="1.0" encoding="utf-8"?>
<Properties xmlns="http://schemas.openxmlformats.org/officeDocument/2006/custom-properties" xmlns:vt="http://schemas.openxmlformats.org/officeDocument/2006/docPropsVTypes"/>
</file>