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《边城》读书心得1000字</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豪华落尽见真淳”，相比于繁华热闹、功利枯燥的大都市生活，边远城镇的生活更加体现了它特有的风土人情、人性的善良美好与心灵的澄澈纯净，著名现代作家沈从文的笔下便有这样一座边城，他用抒情诗和小品文的优美笔触，借船家少女翠翠的爱情故事，呈现了边城...</w:t>
      </w:r>
    </w:p>
    <w:p>
      <w:pPr>
        <w:ind w:left="0" w:right="0" w:firstLine="560"/>
        <w:spacing w:before="450" w:after="450" w:line="312" w:lineRule="auto"/>
      </w:pPr>
      <w:r>
        <w:rPr>
          <w:rFonts w:ascii="宋体" w:hAnsi="宋体" w:eastAsia="宋体" w:cs="宋体"/>
          <w:color w:val="000"/>
          <w:sz w:val="28"/>
          <w:szCs w:val="28"/>
        </w:rPr>
        <w:t xml:space="preserve">“豪华落尽见真淳”，相比于繁华热闹、功利枯燥的大都市生活，边远城镇的生活更加体现了它特有的风土人情、人性的善良美好与心灵的澄澈纯净，著名现代作家沈从文的笔下便有这样一座边城，他用抒情诗和小品文的优美笔触，借船家少女翠翠的爱情故事，呈现了边城小镇的和谐与美好，表现了边城人的友善与真诚。</w:t>
      </w:r>
    </w:p>
    <w:p>
      <w:pPr>
        <w:ind w:left="0" w:right="0" w:firstLine="560"/>
        <w:spacing w:before="450" w:after="450" w:line="312" w:lineRule="auto"/>
      </w:pPr>
      <w:r>
        <w:rPr>
          <w:rFonts w:ascii="宋体" w:hAnsi="宋体" w:eastAsia="宋体" w:cs="宋体"/>
          <w:color w:val="000"/>
          <w:sz w:val="28"/>
          <w:szCs w:val="28"/>
        </w:rPr>
        <w:t xml:space="preserve">平凡而美好的边城生活不仅仅是一幅缤纷多彩的画，还是一幅含有丰富韵味的画。沈从文先生在他的边城世界里，用一曲质朴动听的爱情之歌唤醒了我们中华传统的灵魂，其中就包括了一些的社会主义核心价值观。和谐是中国传统文化的基本理念，美好的生活象征着国富民强，是社会主义现代化国家经济建设的应然状态，是中华民族梦寐以求的美好夙愿。边城小镇风光秀丽，边城人生活幸福、其乐融融，透露了一种和谐的气息。友善强调公民之间互相尊重、互相关心、互相帮助、和睦友好，努力形成社会主义的新型人际关系。细读文章，我发现，《边城》用人性描绘了一个瑰丽而温馨的“边城”世界，这里人性皆善、皆真、皆美，由每个人身上所焕生的人性美营造了这个世界，这里看不到邪恶、奸诈和贪欲，这里有贫富区分和社会地位高低的差别，但他们都互相亲善着、扶持着。“边城”人的友善正是我们今天所要倡导和学习的。</w:t>
      </w:r>
    </w:p>
    <w:p>
      <w:pPr>
        <w:ind w:left="0" w:right="0" w:firstLine="560"/>
        <w:spacing w:before="450" w:after="450" w:line="312" w:lineRule="auto"/>
      </w:pPr>
      <w:r>
        <w:rPr>
          <w:rFonts w:ascii="宋体" w:hAnsi="宋体" w:eastAsia="宋体" w:cs="宋体"/>
          <w:color w:val="000"/>
          <w:sz w:val="28"/>
          <w:szCs w:val="28"/>
        </w:rPr>
        <w:t xml:space="preserve">“边城”是大城市的对立面，反衬了都市文明掩盖下传统美德的衰落，现代文明的物欲横流、金钱至上，质朴真诚的淡化，腐化浅薄的流行。再看当下，人们为了满足自己的物质欲望，不择手段损害同类健康，“三鹿奶粉”、“苏丹红”、地沟油、复炸油、毒胶囊、防腐剂等等层出不穷。人们为了私欲，不惜一切手段和代价，这是多么可恨、可悲，完全违背了自己的良心。正因如此，我们才更加要践行社会主义核心价值观，营造良好的社会氛围，从而建设一个富强、民主、文明、和谐的国家。</w:t>
      </w:r>
    </w:p>
    <w:p>
      <w:pPr>
        <w:ind w:left="0" w:right="0" w:firstLine="560"/>
        <w:spacing w:before="450" w:after="450" w:line="312" w:lineRule="auto"/>
      </w:pPr>
      <w:r>
        <w:rPr>
          <w:rFonts w:ascii="宋体" w:hAnsi="宋体" w:eastAsia="宋体" w:cs="宋体"/>
          <w:color w:val="000"/>
          <w:sz w:val="28"/>
          <w:szCs w:val="28"/>
        </w:rPr>
        <w:t xml:space="preserve">美丽的边城就是一个有着良好的社会氛围的国家的缩影。边城人的品质美化了其自身的社会生活环境，例如老船夫去镇上置办节货，人们非但不会贪图小利还非常热情大方；老船夫坚决不收过渡人的小费，让翠翠拦着人也要把钱送回去；傩送没有因为一座新磨坊就违背本心去娶团长的女儿。边城人民正直、善良、率性、真诚，视荣华富贵如浮云。</w:t>
      </w:r>
    </w:p>
    <w:p>
      <w:pPr>
        <w:ind w:left="0" w:right="0" w:firstLine="560"/>
        <w:spacing w:before="450" w:after="450" w:line="312" w:lineRule="auto"/>
      </w:pPr>
      <w:r>
        <w:rPr>
          <w:rFonts w:ascii="宋体" w:hAnsi="宋体" w:eastAsia="宋体" w:cs="宋体"/>
          <w:color w:val="000"/>
          <w:sz w:val="28"/>
          <w:szCs w:val="28"/>
        </w:rPr>
        <w:t xml:space="preserve">携一本《边城》，让思维去浪迹天涯，我们会感受到“边城”所有的温暖、质朴。读着读着，我们仿佛看到端午盛大热闹的景象，仿佛看到水手们在强劲有力地划船，仿佛听到老船夫对翠翠的慈爱召唤，仿佛听到青年人那动听美妙的歌声……不知不觉中，我们便融入了“边城”这个小镇。他们的生活亦如世外桃源般的生活，人与人之间是那么的真诚，人与环境又是那么的和谐。</w:t>
      </w:r>
    </w:p>
    <w:p>
      <w:pPr>
        <w:ind w:left="0" w:right="0" w:firstLine="560"/>
        <w:spacing w:before="450" w:after="450" w:line="312" w:lineRule="auto"/>
      </w:pPr>
      <w:r>
        <w:rPr>
          <w:rFonts w:ascii="宋体" w:hAnsi="宋体" w:eastAsia="宋体" w:cs="宋体"/>
          <w:color w:val="000"/>
          <w:sz w:val="28"/>
          <w:szCs w:val="28"/>
        </w:rPr>
        <w:t xml:space="preserve">读完此文，我深深感悟到：生活在和谐的社会、富强的国家里很重要，人与人之间的友善、人与环境之间的和谐，能够构筑一个世外桃源般的世界，但这需要我们每一个人去努力。因此，新时代的我们，绝不应该被物质和利益的狂潮吞没，而更应该保持边城人民的质朴心灵，去积极践行社会主义核心价值观，为建设美丽的祖国献上一份微小的力量。</w:t>
      </w:r>
    </w:p>
    <w:p>
      <w:pPr>
        <w:ind w:left="0" w:right="0" w:firstLine="560"/>
        <w:spacing w:before="450" w:after="450" w:line="312" w:lineRule="auto"/>
      </w:pPr>
      <w:r>
        <w:rPr>
          <w:rFonts w:ascii="宋体" w:hAnsi="宋体" w:eastAsia="宋体" w:cs="宋体"/>
          <w:color w:val="000"/>
          <w:sz w:val="28"/>
          <w:szCs w:val="28"/>
        </w:rPr>
        <w:t xml:space="preserve">芳草萋萋，水影曳曳。一位女子在木舟上撑着撑不完的船。行云流水，翻浪前行。木舟前放着烟草，草上挂着香泥。木舟尾托着大缸，缸里盛满了茶水。风儿推动了水波，撩起了发丝，吹乱了思绪。仿佛回到了那年，端午盛会，爷爷相随，抱着黄狗，换了新衣，动了情愫。“小心水里的大鱼！”又一次穿透了内心。水中的鱼儿在水面上翻了个滚，拍出了花，又掉头扎进水里。女子望着远方出神，眼神中透着期待，期待那远远地岸边一个模糊的身影，一曲高昂的山歌……</w:t>
      </w:r>
    </w:p>
    <w:p>
      <w:pPr>
        <w:ind w:left="0" w:right="0" w:firstLine="560"/>
        <w:spacing w:before="450" w:after="450" w:line="312" w:lineRule="auto"/>
      </w:pPr>
      <w:r>
        <w:rPr>
          <w:rFonts w:ascii="宋体" w:hAnsi="宋体" w:eastAsia="宋体" w:cs="宋体"/>
          <w:color w:val="000"/>
          <w:sz w:val="28"/>
          <w:szCs w:val="28"/>
        </w:rPr>
        <w:t xml:space="preserve">那可怜的翠翠还在渡着船等着心上人吗？这是我读完《边城》心中的疑问。</w:t>
      </w:r>
    </w:p>
    <w:p>
      <w:pPr>
        <w:ind w:left="0" w:right="0" w:firstLine="560"/>
        <w:spacing w:before="450" w:after="450" w:line="312" w:lineRule="auto"/>
      </w:pPr>
      <w:r>
        <w:rPr>
          <w:rFonts w:ascii="宋体" w:hAnsi="宋体" w:eastAsia="宋体" w:cs="宋体"/>
          <w:color w:val="000"/>
          <w:sz w:val="28"/>
          <w:szCs w:val="28"/>
        </w:rPr>
        <w:t xml:space="preserve">我处事尚浅，阅历不足，无法将这一部文学界的奇葩分析的透彻细致，但我的确感悟出了许多。</w:t>
      </w:r>
    </w:p>
    <w:p>
      <w:pPr>
        <w:ind w:left="0" w:right="0" w:firstLine="560"/>
        <w:spacing w:before="450" w:after="450" w:line="312" w:lineRule="auto"/>
      </w:pPr>
      <w:r>
        <w:rPr>
          <w:rFonts w:ascii="宋体" w:hAnsi="宋体" w:eastAsia="宋体" w:cs="宋体"/>
          <w:color w:val="000"/>
          <w:sz w:val="28"/>
          <w:szCs w:val="28"/>
        </w:rPr>
        <w:t xml:space="preserve">初读《边城》我便深深地被沈从文先生的清丽灵动的笔墨打动了。与其他书不同，没有太过绚丽华美的语言，也没有肤浅通俗的普通。多得是轻灵中透着深邃，朴素中融着一丝悠绵。虽然很多的方言我无法理解，但是却将湘西人民朴实积极的性格展现了出来，为小说增添了不少的亲切感。我佩服沈从文先生将山村写成桃源的手法，也佩服将人性展现的淋漓尽致的感知。</w:t>
      </w:r>
    </w:p>
    <w:p>
      <w:pPr>
        <w:ind w:left="0" w:right="0" w:firstLine="560"/>
        <w:spacing w:before="450" w:after="450" w:line="312" w:lineRule="auto"/>
      </w:pPr>
      <w:r>
        <w:rPr>
          <w:rFonts w:ascii="宋体" w:hAnsi="宋体" w:eastAsia="宋体" w:cs="宋体"/>
          <w:color w:val="000"/>
          <w:sz w:val="28"/>
          <w:szCs w:val="28"/>
        </w:rPr>
        <w:t xml:space="preserve">接着，我了解了文章的内容。这也是我连连叹气的原因。山村姑娘翠翠“为人天真活泼，处处俨然一只小兽物，人又那么乖，和山头黄麂一样。”一位情窦初开的少女。在一次端午集会时，爱上了傩送。却迟迟没有开口倾诉心扉，而是将这份感情留在心里，静静珍惜。结果大哥天保以外去世，爷爷的雷中归天，傩送不堪承受，独自漂泊去了，留下了翠翠在村庄渡河。从初尝爱情，到静静守候，到孤独老去，这一爱情的悲剧，让读者无不为之惋惜不已。</w:t>
      </w:r>
    </w:p>
    <w:p>
      <w:pPr>
        <w:ind w:left="0" w:right="0" w:firstLine="560"/>
        <w:spacing w:before="450" w:after="450" w:line="312" w:lineRule="auto"/>
      </w:pPr>
      <w:r>
        <w:rPr>
          <w:rFonts w:ascii="宋体" w:hAnsi="宋体" w:eastAsia="宋体" w:cs="宋体"/>
          <w:color w:val="000"/>
          <w:sz w:val="28"/>
          <w:szCs w:val="28"/>
        </w:rPr>
        <w:t xml:space="preserve">如果翠翠提前做出了选择，如果翠翠想傩送袒露了心声，也许留下的会是一段美好的爱情故事了吧。</w:t>
      </w:r>
    </w:p>
    <w:p>
      <w:pPr>
        <w:ind w:left="0" w:right="0" w:firstLine="560"/>
        <w:spacing w:before="450" w:after="450" w:line="312" w:lineRule="auto"/>
      </w:pPr>
      <w:r>
        <w:rPr>
          <w:rFonts w:ascii="宋体" w:hAnsi="宋体" w:eastAsia="宋体" w:cs="宋体"/>
          <w:color w:val="000"/>
          <w:sz w:val="28"/>
          <w:szCs w:val="28"/>
        </w:rPr>
        <w:t xml:space="preserve">所以，我浅浅的悟出了一条道理，别让秘密融化在心里。</w:t>
      </w:r>
    </w:p>
    <w:p>
      <w:pPr>
        <w:ind w:left="0" w:right="0" w:firstLine="560"/>
        <w:spacing w:before="450" w:after="450" w:line="312" w:lineRule="auto"/>
      </w:pPr>
      <w:r>
        <w:rPr>
          <w:rFonts w:ascii="宋体" w:hAnsi="宋体" w:eastAsia="宋体" w:cs="宋体"/>
          <w:color w:val="000"/>
          <w:sz w:val="28"/>
          <w:szCs w:val="28"/>
        </w:rPr>
        <w:t xml:space="preserve">每个人都有秘密，或大或小。一定是自己所珍惜的，希望保存下来的。藏在心里，生怕别人玷污了它。有时候，我们静静守护，有时候，我们静静品味，一个人，孤独的享受秘密。但有时候我们也需要袒露秘密，对他人。将我们的心声告诉别人，将我们的心扉向他人敞开。</w:t>
      </w:r>
    </w:p>
    <w:p>
      <w:pPr>
        <w:ind w:left="0" w:right="0" w:firstLine="560"/>
        <w:spacing w:before="450" w:after="450" w:line="312" w:lineRule="auto"/>
      </w:pPr>
      <w:r>
        <w:rPr>
          <w:rFonts w:ascii="宋体" w:hAnsi="宋体" w:eastAsia="宋体" w:cs="宋体"/>
          <w:color w:val="000"/>
          <w:sz w:val="28"/>
          <w:szCs w:val="28"/>
        </w:rPr>
        <w:t xml:space="preserve">让别人了解自己，这样往往可以抓住机会，不做下令自己后悔的事。如果我们太过在意自己的秘密被他人知道而不属于自己，就错了。一个人的秘密告诉一个可以信赖的人，就变成了两个人共同守护的秘密，更加的有价值，更加的亲密。有时候坦诚相待，是最好的交往方式了。抓住机会，袒露心声，比如在毕业的时候，告诉老师，你藏了多年的话，毕业后，也不会因这些话说不出来憋在心里而后悔一辈子</w:t>
      </w:r>
    </w:p>
    <w:p>
      <w:pPr>
        <w:ind w:left="0" w:right="0" w:firstLine="560"/>
        <w:spacing w:before="450" w:after="450" w:line="312" w:lineRule="auto"/>
      </w:pPr>
      <w:r>
        <w:rPr>
          <w:rFonts w:ascii="宋体" w:hAnsi="宋体" w:eastAsia="宋体" w:cs="宋体"/>
          <w:color w:val="000"/>
          <w:sz w:val="28"/>
          <w:szCs w:val="28"/>
        </w:rPr>
        <w:t xml:space="preserve">还有，便是情字。</w:t>
      </w:r>
    </w:p>
    <w:p>
      <w:pPr>
        <w:ind w:left="0" w:right="0" w:firstLine="560"/>
        <w:spacing w:before="450" w:after="450" w:line="312" w:lineRule="auto"/>
      </w:pPr>
      <w:r>
        <w:rPr>
          <w:rFonts w:ascii="宋体" w:hAnsi="宋体" w:eastAsia="宋体" w:cs="宋体"/>
          <w:color w:val="000"/>
          <w:sz w:val="28"/>
          <w:szCs w:val="28"/>
        </w:rPr>
        <w:t xml:space="preserve">爷爷和翠翠之间的亲情，傩送翠翠之间的爱情，天保傩送之间的兄弟情。一个情字贯穿全篇。情得真挚，情的深刻。</w:t>
      </w:r>
    </w:p>
    <w:p>
      <w:pPr>
        <w:ind w:left="0" w:right="0" w:firstLine="560"/>
        <w:spacing w:before="450" w:after="450" w:line="312" w:lineRule="auto"/>
      </w:pPr>
      <w:r>
        <w:rPr>
          <w:rFonts w:ascii="宋体" w:hAnsi="宋体" w:eastAsia="宋体" w:cs="宋体"/>
          <w:color w:val="000"/>
          <w:sz w:val="28"/>
          <w:szCs w:val="28"/>
        </w:rPr>
        <w:t xml:space="preserve">爷爷，一个伟大而又平凡的人。为什么伟大？为什么平凡？拿着不高的工资还处处想着他人。收集上等烟草，塞给他人，沏了一缸的茶水，供人解渴。并不富裕却为人着想。对孙女翠翠无限的爱，不让座热石头，怕她的病，在乎翠翠的感受，感情方面一直听取翠翠的意见，伤心时给他讲笑话，讲故事，唱歌，这一个伟大而又平凡的老人，是一面镜子。照出了质朴的湘西人民。与爷爷之间的亲情，一直是翠翠心里的最后港湾。有了它，翠翠才能保持纯洁开朗的性格。</w:t>
      </w:r>
    </w:p>
    <w:p>
      <w:pPr>
        <w:ind w:left="0" w:right="0" w:firstLine="560"/>
        <w:spacing w:before="450" w:after="450" w:line="312" w:lineRule="auto"/>
      </w:pPr>
      <w:r>
        <w:rPr>
          <w:rFonts w:ascii="宋体" w:hAnsi="宋体" w:eastAsia="宋体" w:cs="宋体"/>
          <w:color w:val="000"/>
          <w:sz w:val="28"/>
          <w:szCs w:val="28"/>
        </w:rPr>
        <w:t xml:space="preserve">傩送与翠翠的爱情，只有一个字———纯。没有海誓山盟，海枯石烂，没有挥金如土纸醉金迷，也没有天涯海角，惊天动地。也许最纯的，最美好的，自然中孕育出的，男女之间令人向往的爱情，莫过于此，一个为了她，愿落一个破船，一个为了他，孤独撑船一生。</w:t>
      </w:r>
    </w:p>
    <w:p>
      <w:pPr>
        <w:ind w:left="0" w:right="0" w:firstLine="560"/>
        <w:spacing w:before="450" w:after="450" w:line="312" w:lineRule="auto"/>
      </w:pPr>
      <w:r>
        <w:rPr>
          <w:rFonts w:ascii="宋体" w:hAnsi="宋体" w:eastAsia="宋体" w:cs="宋体"/>
          <w:color w:val="000"/>
          <w:sz w:val="28"/>
          <w:szCs w:val="28"/>
        </w:rPr>
        <w:t xml:space="preserve">天保和傩送的兄弟情，也令我深深感动。当双方都清楚了情敌关系时，兄弟二人没有反目成仇，也没有决斗，而选择了一个和平公平的方式，让翠翠自己选。唱山歌。当天保自知唱歌不如弟弟时，没有纠缠，没有埋怨，只有一个人默默承受，默默祝福，然后浪迹天涯。多么潇洒，多么豁达。</w:t>
      </w:r>
    </w:p>
    <w:p>
      <w:pPr>
        <w:ind w:left="0" w:right="0" w:firstLine="560"/>
        <w:spacing w:before="450" w:after="450" w:line="312" w:lineRule="auto"/>
      </w:pPr>
      <w:r>
        <w:rPr>
          <w:rFonts w:ascii="宋体" w:hAnsi="宋体" w:eastAsia="宋体" w:cs="宋体"/>
          <w:color w:val="000"/>
          <w:sz w:val="28"/>
          <w:szCs w:val="28"/>
        </w:rPr>
        <w:t xml:space="preserve">这一个情字也令我感悟颇深。</w:t>
      </w:r>
    </w:p>
    <w:p>
      <w:pPr>
        <w:ind w:left="0" w:right="0" w:firstLine="560"/>
        <w:spacing w:before="450" w:after="450" w:line="312" w:lineRule="auto"/>
      </w:pPr>
      <w:r>
        <w:rPr>
          <w:rFonts w:ascii="宋体" w:hAnsi="宋体" w:eastAsia="宋体" w:cs="宋体"/>
          <w:color w:val="000"/>
          <w:sz w:val="28"/>
          <w:szCs w:val="28"/>
        </w:rPr>
        <w:t xml:space="preserve">我们要珍惜每一段感情，不管是来之不易还是天生存在，都应该我们用心去维护。情是人类发展的重要结果，如没有一个情字，何谈进步，何谈和谐？互相体谅，互相鼓励，别让情线纷纷崩断。这是宝贵的，也是自古以来受人赞美的。</w:t>
      </w:r>
    </w:p>
    <w:p>
      <w:pPr>
        <w:ind w:left="0" w:right="0" w:firstLine="560"/>
        <w:spacing w:before="450" w:after="450" w:line="312" w:lineRule="auto"/>
      </w:pPr>
      <w:r>
        <w:rPr>
          <w:rFonts w:ascii="宋体" w:hAnsi="宋体" w:eastAsia="宋体" w:cs="宋体"/>
          <w:color w:val="000"/>
          <w:sz w:val="28"/>
          <w:szCs w:val="28"/>
        </w:rPr>
        <w:t xml:space="preserve">还有就是那山村的美丽景色了，宛如水墨画一般，那么柔和，那么恬静。黄竹中鸟儿交递相鸣，这是灵动，平静水面上林立的吊脚楼，这是和谐，小河中的龙舟鼓点，岸上激动人群，这是生气。活灵活现，有血有肉，栩栩如生，生动自然。</w:t>
      </w:r>
    </w:p>
    <w:p>
      <w:pPr>
        <w:ind w:left="0" w:right="0" w:firstLine="560"/>
        <w:spacing w:before="450" w:after="450" w:line="312" w:lineRule="auto"/>
      </w:pPr>
      <w:r>
        <w:rPr>
          <w:rFonts w:ascii="宋体" w:hAnsi="宋体" w:eastAsia="宋体" w:cs="宋体"/>
          <w:color w:val="000"/>
          <w:sz w:val="28"/>
          <w:szCs w:val="28"/>
        </w:rPr>
        <w:t xml:space="preserve">我们要保护这些人文美景，别让世界上仅存的美消失。</w:t>
      </w:r>
    </w:p>
    <w:p>
      <w:pPr>
        <w:ind w:left="0" w:right="0" w:firstLine="560"/>
        <w:spacing w:before="450" w:after="450" w:line="312" w:lineRule="auto"/>
      </w:pPr>
      <w:r>
        <w:rPr>
          <w:rFonts w:ascii="宋体" w:hAnsi="宋体" w:eastAsia="宋体" w:cs="宋体"/>
          <w:color w:val="000"/>
          <w:sz w:val="28"/>
          <w:szCs w:val="28"/>
        </w:rPr>
        <w:t xml:space="preserve">我年龄尚小，望到我成熟几分后再读此名篇，盼望有些新的收获！</w:t>
      </w:r>
    </w:p>
    <w:p>
      <w:pPr>
        <w:ind w:left="0" w:right="0" w:firstLine="560"/>
        <w:spacing w:before="450" w:after="450" w:line="312" w:lineRule="auto"/>
      </w:pPr>
      <w:r>
        <w:rPr>
          <w:rFonts w:ascii="宋体" w:hAnsi="宋体" w:eastAsia="宋体" w:cs="宋体"/>
          <w:color w:val="000"/>
          <w:sz w:val="28"/>
          <w:szCs w:val="28"/>
        </w:rPr>
        <w:t xml:space="preserve">美丽总令人忧愁，然而还受用。</w:t>
      </w:r>
    </w:p>
    <w:p>
      <w:pPr>
        <w:ind w:left="0" w:right="0" w:firstLine="560"/>
        <w:spacing w:before="450" w:after="450" w:line="312" w:lineRule="auto"/>
      </w:pPr>
      <w:r>
        <w:rPr>
          <w:rFonts w:ascii="宋体" w:hAnsi="宋体" w:eastAsia="宋体" w:cs="宋体"/>
          <w:color w:val="000"/>
          <w:sz w:val="28"/>
          <w:szCs w:val="28"/>
        </w:rPr>
        <w:t xml:space="preserve">——沈从文</w:t>
      </w:r>
    </w:p>
    <w:p>
      <w:pPr>
        <w:ind w:left="0" w:right="0" w:firstLine="560"/>
        <w:spacing w:before="450" w:after="450" w:line="312" w:lineRule="auto"/>
      </w:pPr>
      <w:r>
        <w:rPr>
          <w:rFonts w:ascii="宋体" w:hAnsi="宋体" w:eastAsia="宋体" w:cs="宋体"/>
          <w:color w:val="000"/>
          <w:sz w:val="28"/>
          <w:szCs w:val="28"/>
        </w:rPr>
        <w:t xml:space="preserve">有一位学者曾说过：“沈从文的《边城》是一支湘西山村生活的牧歌，是一曲真挚、热烈的爱情的赞歌，是一首用小说形式写成的无韵之诗，绘就的无彩之画。”</w:t>
      </w:r>
    </w:p>
    <w:p>
      <w:pPr>
        <w:ind w:left="0" w:right="0" w:firstLine="560"/>
        <w:spacing w:before="450" w:after="450" w:line="312" w:lineRule="auto"/>
      </w:pPr>
      <w:r>
        <w:rPr>
          <w:rFonts w:ascii="宋体" w:hAnsi="宋体" w:eastAsia="宋体" w:cs="宋体"/>
          <w:color w:val="000"/>
          <w:sz w:val="28"/>
          <w:szCs w:val="28"/>
        </w:rPr>
        <w:t xml:space="preserve">假期我在老师的推荐下，走入《边城》，走入一副人与自然相得相融，优美和谐图画，但书中却又流露出一副面对人生悲凉命运的无奈与困惑的面孔，让我感觉到美丽中夹杂着淡淡的忧愁。</w:t>
      </w:r>
    </w:p>
    <w:p>
      <w:pPr>
        <w:ind w:left="0" w:right="0" w:firstLine="560"/>
        <w:spacing w:before="450" w:after="450" w:line="312" w:lineRule="auto"/>
      </w:pPr>
      <w:r>
        <w:rPr>
          <w:rFonts w:ascii="宋体" w:hAnsi="宋体" w:eastAsia="宋体" w:cs="宋体"/>
          <w:color w:val="000"/>
          <w:sz w:val="28"/>
          <w:szCs w:val="28"/>
        </w:rPr>
        <w:t xml:space="preserve">边城茶峒，青山绿水，美不胜收。在湘水旁的妙龄姑娘翠翠在一次赛龙舟比赛中，和爷爷失散，等到天黑也没见到爷爷来。等啊等，等到了一位年轻的小伙子——傩送，是他让人送翠翠回家。傩送的哥哥天保也喜欢翠翠，却因为弟弟喜欢翠翠而果断放弃了。从而离开这儿，去出海，却在途中不幸身亡。傩送听说了这回事，也离开了，去外地打拼。在以后的漫长时光里，她帮渡船者摆着渡船，等着一个小伙子回来。他可能永远不回来了，可能“明天”就回来……</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文末，那座在暴风雨中倒下的白塔又重新建造起来了，虽然那场暴风雨中逝去的很多东西已经回不来了，但风雨过后，活着的人还是要继续生活的。</w:t>
      </w:r>
    </w:p>
    <w:p>
      <w:pPr>
        <w:ind w:left="0" w:right="0" w:firstLine="560"/>
        <w:spacing w:before="450" w:after="450" w:line="312" w:lineRule="auto"/>
      </w:pPr>
      <w:r>
        <w:rPr>
          <w:rFonts w:ascii="宋体" w:hAnsi="宋体" w:eastAsia="宋体" w:cs="宋体"/>
          <w:color w:val="000"/>
          <w:sz w:val="28"/>
          <w:szCs w:val="28"/>
        </w:rPr>
        <w:t xml:space="preserve">这美丽的爱情故事，却显露出一种凄凉，忧愁。三个有爱的人一直爱着，却又一直错过，但生活还要继续……</w:t>
      </w:r>
    </w:p>
    <w:p>
      <w:pPr>
        <w:ind w:left="0" w:right="0" w:firstLine="560"/>
        <w:spacing w:before="450" w:after="450" w:line="312" w:lineRule="auto"/>
      </w:pPr>
      <w:r>
        <w:rPr>
          <w:rFonts w:ascii="宋体" w:hAnsi="宋体" w:eastAsia="宋体" w:cs="宋体"/>
          <w:color w:val="000"/>
          <w:sz w:val="28"/>
          <w:szCs w:val="28"/>
        </w:rPr>
        <w:t xml:space="preserve">生活不是图画，生活需要流动。</w:t>
      </w:r>
    </w:p>
    <w:p>
      <w:pPr>
        <w:ind w:left="0" w:right="0" w:firstLine="560"/>
        <w:spacing w:before="450" w:after="450" w:line="312" w:lineRule="auto"/>
      </w:pPr>
      <w:r>
        <w:rPr>
          <w:rFonts w:ascii="宋体" w:hAnsi="宋体" w:eastAsia="宋体" w:cs="宋体"/>
          <w:color w:val="000"/>
          <w:sz w:val="28"/>
          <w:szCs w:val="28"/>
        </w:rPr>
        <w:t xml:space="preserve">人生只有一次，我们应该活出最美好的自己，为自己的生活谱出一曲最动听的乐曲，莫让美丽总忧愁！</w:t>
      </w:r>
    </w:p>
    <w:p>
      <w:pPr>
        <w:ind w:left="0" w:right="0" w:firstLine="560"/>
        <w:spacing w:before="450" w:after="450" w:line="312" w:lineRule="auto"/>
      </w:pPr>
      <w:r>
        <w:rPr>
          <w:rFonts w:ascii="宋体" w:hAnsi="宋体" w:eastAsia="宋体" w:cs="宋体"/>
          <w:color w:val="000"/>
          <w:sz w:val="28"/>
          <w:szCs w:val="28"/>
        </w:rPr>
        <w:t xml:space="preserve">霍金，一名我们耳熟闻详的科学家，但他年轻时就患有绝症，却依旧坚持学习。虽然他行动不便，但是他的黑洞蒸发理论和量子宇宙论不仅在自然科学界引发了巨大反响，也对哲学和宗教也有深远影响。他不能说话，不能直立行走，但他不放弃学习，不自暴自弃，最终有了巨大成就。我们也是一样，不能因为一些小困难而轻易放弃，轻易被打到。人是要一直向前走的，不能因为一些自身原因而停止自己的脚步。时间不等人，生活，也不等人。</w:t>
      </w:r>
    </w:p>
    <w:p>
      <w:pPr>
        <w:ind w:left="0" w:right="0" w:firstLine="560"/>
        <w:spacing w:before="450" w:after="450" w:line="312" w:lineRule="auto"/>
      </w:pPr>
      <w:r>
        <w:rPr>
          <w:rFonts w:ascii="宋体" w:hAnsi="宋体" w:eastAsia="宋体" w:cs="宋体"/>
          <w:color w:val="000"/>
          <w:sz w:val="28"/>
          <w:szCs w:val="28"/>
        </w:rPr>
        <w:t xml:space="preserve">像贝多芬，他虽耳朵失聪，但也创造出了《命运交响曲》《第九交响曲》等动人心魄的乐曲。</w:t>
      </w:r>
    </w:p>
    <w:p>
      <w:pPr>
        <w:ind w:left="0" w:right="0" w:firstLine="560"/>
        <w:spacing w:before="450" w:after="450" w:line="312" w:lineRule="auto"/>
      </w:pPr>
      <w:r>
        <w:rPr>
          <w:rFonts w:ascii="宋体" w:hAnsi="宋体" w:eastAsia="宋体" w:cs="宋体"/>
          <w:color w:val="000"/>
          <w:sz w:val="28"/>
          <w:szCs w:val="28"/>
        </w:rPr>
        <w:t xml:space="preserve">他们的自身虽有缺陷，但他们的生活因此而变得美丽，他们为了世界做出了巨大贡献，全世界都为他们感到快乐。这为他们的人生添上了一笔浓浓的色彩。</w:t>
      </w:r>
    </w:p>
    <w:p>
      <w:pPr>
        <w:ind w:left="0" w:right="0" w:firstLine="560"/>
        <w:spacing w:before="450" w:after="450" w:line="312" w:lineRule="auto"/>
      </w:pPr>
      <w:r>
        <w:rPr>
          <w:rFonts w:ascii="宋体" w:hAnsi="宋体" w:eastAsia="宋体" w:cs="宋体"/>
          <w:color w:val="000"/>
          <w:sz w:val="28"/>
          <w:szCs w:val="28"/>
        </w:rPr>
        <w:t xml:space="preserve">但也有些人，因为对生活充满了失望和厌倦而放弃奋斗，自暴自弃。从而浪费了自己一生中最美好的时光，等到老了再回首，却发现自己一生碌碌无为，一事无成。只会后悔，后悔自己为何不把握好时间，让自己在老去的时候，不会留有一丝遗憾……</w:t>
      </w:r>
    </w:p>
    <w:p>
      <w:pPr>
        <w:ind w:left="0" w:right="0" w:firstLine="560"/>
        <w:spacing w:before="450" w:after="450" w:line="312" w:lineRule="auto"/>
      </w:pPr>
      <w:r>
        <w:rPr>
          <w:rFonts w:ascii="宋体" w:hAnsi="宋体" w:eastAsia="宋体" w:cs="宋体"/>
          <w:color w:val="000"/>
          <w:sz w:val="28"/>
          <w:szCs w:val="28"/>
        </w:rPr>
        <w:t xml:space="preserve">对于我们中学生而言，我们不能像《边城》中的三人一直“错过”，我们应节约时间，努力学习，活出最精彩的自己。不要让自己留有遗憾，浪费时间，到最后才会追悔。所以，我们要好好地生活，让我们的生活变得美丽，变得快乐……</w:t>
      </w:r>
    </w:p>
    <w:p>
      <w:pPr>
        <w:ind w:left="0" w:right="0" w:firstLine="560"/>
        <w:spacing w:before="450" w:after="450" w:line="312" w:lineRule="auto"/>
      </w:pPr>
      <w:r>
        <w:rPr>
          <w:rFonts w:ascii="宋体" w:hAnsi="宋体" w:eastAsia="宋体" w:cs="宋体"/>
          <w:color w:val="000"/>
          <w:sz w:val="28"/>
          <w:szCs w:val="28"/>
        </w:rPr>
        <w:t xml:space="preserve">美丽，总是让人忧愁；但有一种美丽，也令人感到快乐……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2025-06-20T06:23:58+08:00</dcterms:created>
  <dcterms:modified xsi:type="dcterms:W3CDTF">2025-06-20T06:23:58+08:00</dcterms:modified>
</cp:coreProperties>
</file>

<file path=docProps/custom.xml><?xml version="1.0" encoding="utf-8"?>
<Properties xmlns="http://schemas.openxmlformats.org/officeDocument/2006/custom-properties" xmlns:vt="http://schemas.openxmlformats.org/officeDocument/2006/docPropsVTypes"/>
</file>